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EBDDF" w14:textId="5A47AFB3" w:rsidR="005B6BDE" w:rsidRDefault="005B689C" w:rsidP="005B6BDE">
      <w:pPr>
        <w:pStyle w:val="Titre1"/>
        <w:tabs>
          <w:tab w:val="left" w:pos="6521"/>
        </w:tabs>
        <w:ind w:left="760" w:firstLine="0"/>
      </w:pPr>
      <w:r>
        <w:t>Rendu</w:t>
      </w:r>
      <w:r w:rsidRPr="700A742B">
        <w:t xml:space="preserve"> </w:t>
      </w:r>
      <w:r>
        <w:t>Ecrit</w:t>
      </w:r>
      <w:r>
        <w:tab/>
      </w:r>
    </w:p>
    <w:p w14:paraId="3C184E91" w14:textId="77777777" w:rsidR="0006028B" w:rsidRDefault="0006028B">
      <w:pPr>
        <w:pStyle w:val="Corpsdetexte"/>
        <w:rPr>
          <w:rFonts w:ascii="Verdana"/>
          <w:sz w:val="36"/>
        </w:rPr>
      </w:pPr>
    </w:p>
    <w:p w14:paraId="0B8AEF2A" w14:textId="77777777" w:rsidR="0006028B" w:rsidRDefault="0006028B">
      <w:pPr>
        <w:pStyle w:val="Corpsdetexte"/>
        <w:rPr>
          <w:rFonts w:ascii="Verdana"/>
          <w:sz w:val="36"/>
        </w:rPr>
      </w:pPr>
    </w:p>
    <w:p w14:paraId="6C05D39B" w14:textId="77777777" w:rsidR="0006028B" w:rsidRDefault="0006028B">
      <w:pPr>
        <w:pStyle w:val="Corpsdetexte"/>
        <w:rPr>
          <w:rFonts w:ascii="Verdana"/>
          <w:sz w:val="36"/>
        </w:rPr>
      </w:pPr>
    </w:p>
    <w:p w14:paraId="3693C7BD" w14:textId="77777777" w:rsidR="0006028B" w:rsidRDefault="0006028B">
      <w:pPr>
        <w:pStyle w:val="Corpsdetexte"/>
        <w:rPr>
          <w:rFonts w:ascii="Verdana"/>
          <w:sz w:val="36"/>
        </w:rPr>
      </w:pPr>
    </w:p>
    <w:p w14:paraId="5E625CD3" w14:textId="77777777" w:rsidR="0006028B" w:rsidRDefault="0006028B">
      <w:pPr>
        <w:pStyle w:val="Corpsdetexte"/>
        <w:rPr>
          <w:rFonts w:ascii="Verdana"/>
          <w:sz w:val="36"/>
        </w:rPr>
      </w:pPr>
    </w:p>
    <w:p w14:paraId="7E8FE935" w14:textId="77777777" w:rsidR="0006028B" w:rsidRDefault="0006028B">
      <w:pPr>
        <w:pStyle w:val="Corpsdetexte"/>
        <w:rPr>
          <w:rFonts w:ascii="Verdana"/>
          <w:sz w:val="36"/>
        </w:rPr>
      </w:pPr>
    </w:p>
    <w:p w14:paraId="71F29F4C" w14:textId="77777777" w:rsidR="0006028B" w:rsidRDefault="0006028B">
      <w:pPr>
        <w:pStyle w:val="Corpsdetexte"/>
        <w:spacing w:before="10"/>
        <w:rPr>
          <w:rFonts w:ascii="Verdana"/>
          <w:sz w:val="47"/>
        </w:rPr>
      </w:pPr>
    </w:p>
    <w:p w14:paraId="03D608FF" w14:textId="4D7BBC28" w:rsidR="0006028B" w:rsidRDefault="005B689C">
      <w:pPr>
        <w:spacing w:before="1"/>
        <w:ind w:left="1283" w:right="1270"/>
        <w:jc w:val="center"/>
        <w:rPr>
          <w:rFonts w:ascii="Verdana" w:hAnsi="Verdana"/>
          <w:sz w:val="52"/>
        </w:rPr>
      </w:pPr>
      <w:r>
        <w:rPr>
          <w:rFonts w:ascii="Verdana" w:hAnsi="Verdana"/>
          <w:sz w:val="52"/>
        </w:rPr>
        <w:t xml:space="preserve">Projet tutoré </w:t>
      </w:r>
      <w:proofErr w:type="spellStart"/>
      <w:r w:rsidR="00DD35AC">
        <w:rPr>
          <w:rFonts w:ascii="Verdana" w:hAnsi="Verdana"/>
          <w:sz w:val="52"/>
        </w:rPr>
        <w:t>Symbioz</w:t>
      </w:r>
      <w:proofErr w:type="spellEnd"/>
    </w:p>
    <w:p w14:paraId="514A7487" w14:textId="77777777" w:rsidR="0006028B" w:rsidRDefault="0006028B">
      <w:pPr>
        <w:jc w:val="center"/>
        <w:rPr>
          <w:rFonts w:ascii="Verdana" w:hAnsi="Verdana"/>
          <w:sz w:val="52"/>
        </w:rPr>
      </w:pPr>
    </w:p>
    <w:p w14:paraId="4523BEC8" w14:textId="7E729067" w:rsidR="00F152BD" w:rsidRDefault="00F152BD">
      <w:pPr>
        <w:jc w:val="center"/>
        <w:rPr>
          <w:rFonts w:ascii="Verdana" w:hAnsi="Verdana"/>
          <w:sz w:val="52"/>
        </w:rPr>
        <w:sectPr w:rsidR="00F152BD">
          <w:headerReference w:type="default" r:id="rId7"/>
          <w:footerReference w:type="default" r:id="rId8"/>
          <w:type w:val="continuous"/>
          <w:pgSz w:w="11910" w:h="16840"/>
          <w:pgMar w:top="1340" w:right="600" w:bottom="1000" w:left="1040" w:header="719" w:footer="802" w:gutter="0"/>
          <w:pgNumType w:start="1"/>
          <w:cols w:space="720"/>
        </w:sectPr>
      </w:pPr>
      <w:r>
        <w:rPr>
          <w:rFonts w:ascii="Verdana" w:hAnsi="Verdana"/>
          <w:sz w:val="52"/>
        </w:rPr>
        <w:t>Groupe D</w:t>
      </w:r>
    </w:p>
    <w:p w14:paraId="075AD594" w14:textId="77777777" w:rsidR="0006028B" w:rsidRDefault="0006028B">
      <w:pPr>
        <w:pStyle w:val="Corpsdetexte"/>
        <w:spacing w:before="7"/>
        <w:rPr>
          <w:rFonts w:ascii="Verdana"/>
          <w:sz w:val="22"/>
        </w:rPr>
      </w:pPr>
    </w:p>
    <w:p w14:paraId="42C036DA" w14:textId="635E672C" w:rsidR="0006028B" w:rsidRDefault="005B689C">
      <w:pPr>
        <w:pStyle w:val="Titre1"/>
        <w:spacing w:before="101"/>
        <w:ind w:left="760" w:firstLine="0"/>
      </w:pPr>
      <w:r>
        <w:t>Sommaire</w:t>
      </w:r>
    </w:p>
    <w:p w14:paraId="630529DA" w14:textId="77777777" w:rsidR="0006028B" w:rsidRDefault="0006028B">
      <w:pPr>
        <w:pStyle w:val="Corpsdetexte"/>
        <w:rPr>
          <w:rFonts w:ascii="Verdana"/>
          <w:sz w:val="42"/>
        </w:rPr>
      </w:pPr>
    </w:p>
    <w:p w14:paraId="5823762C" w14:textId="77777777" w:rsidR="00D56A76" w:rsidRDefault="00D56A76" w:rsidP="00D56A76">
      <w:pPr>
        <w:pStyle w:val="Titre1"/>
        <w:widowControl/>
        <w:numPr>
          <w:ilvl w:val="0"/>
          <w:numId w:val="4"/>
        </w:numPr>
        <w:autoSpaceDE/>
        <w:autoSpaceDN/>
        <w:spacing w:before="0" w:after="400" w:line="312" w:lineRule="auto"/>
      </w:pPr>
      <w:bookmarkStart w:id="0" w:name="_Hlk532650713"/>
      <w:r>
        <w:t>Introduction</w:t>
      </w:r>
    </w:p>
    <w:p w14:paraId="52540E6D" w14:textId="77777777" w:rsidR="00CE51E1" w:rsidRDefault="0084638C" w:rsidP="00BD0744">
      <w:pPr>
        <w:pStyle w:val="Paragraphedeliste"/>
        <w:widowControl/>
        <w:numPr>
          <w:ilvl w:val="0"/>
          <w:numId w:val="8"/>
        </w:numPr>
        <w:autoSpaceDE/>
        <w:autoSpaceDN/>
        <w:spacing w:before="0" w:line="312" w:lineRule="auto"/>
        <w:contextualSpacing/>
      </w:pPr>
      <w:r w:rsidRPr="0084638C">
        <w:t>Desc</w:t>
      </w:r>
      <w:r>
        <w:t>r</w:t>
      </w:r>
      <w:r w:rsidRPr="0084638C">
        <w:t>iption du sujet</w:t>
      </w:r>
      <w:r w:rsidR="00CE51E1" w:rsidRPr="00CE51E1">
        <w:t xml:space="preserve"> </w:t>
      </w:r>
    </w:p>
    <w:p w14:paraId="5A9F6A35" w14:textId="6BFFE07D" w:rsidR="0084638C" w:rsidRDefault="00CE51E1" w:rsidP="00BD0744">
      <w:pPr>
        <w:pStyle w:val="Paragraphedeliste"/>
        <w:widowControl/>
        <w:numPr>
          <w:ilvl w:val="0"/>
          <w:numId w:val="8"/>
        </w:numPr>
        <w:autoSpaceDE/>
        <w:autoSpaceDN/>
        <w:spacing w:before="0" w:line="312" w:lineRule="auto"/>
        <w:contextualSpacing/>
      </w:pPr>
      <w:r w:rsidRPr="00CE51E1">
        <w:t>Fonctionnalités demandées</w:t>
      </w:r>
    </w:p>
    <w:p w14:paraId="31965DA8" w14:textId="2F6CC1B4" w:rsidR="00C71AEA" w:rsidRPr="00C71AEA" w:rsidRDefault="001718AA" w:rsidP="00C71AEA">
      <w:pPr>
        <w:pStyle w:val="Paragraphedeliste"/>
        <w:widowControl/>
        <w:numPr>
          <w:ilvl w:val="0"/>
          <w:numId w:val="8"/>
        </w:numPr>
        <w:autoSpaceDE/>
        <w:autoSpaceDN/>
        <w:spacing w:before="0" w:line="312" w:lineRule="auto"/>
        <w:contextualSpacing/>
      </w:pPr>
      <w:r>
        <w:t>Projet livré</w:t>
      </w:r>
    </w:p>
    <w:bookmarkEnd w:id="0"/>
    <w:p w14:paraId="6A6292F8" w14:textId="2F34525B" w:rsidR="2EC39970" w:rsidRDefault="2EC39970" w:rsidP="2EC39970">
      <w:pPr>
        <w:spacing w:line="312" w:lineRule="auto"/>
        <w:ind w:left="360"/>
      </w:pPr>
    </w:p>
    <w:p w14:paraId="216B16A0" w14:textId="4D5E0AC0" w:rsidR="00D56A76" w:rsidRDefault="00B22BE5" w:rsidP="00D56A76">
      <w:pPr>
        <w:pStyle w:val="Titre1"/>
        <w:widowControl/>
        <w:numPr>
          <w:ilvl w:val="0"/>
          <w:numId w:val="4"/>
        </w:numPr>
        <w:autoSpaceDE/>
        <w:autoSpaceDN/>
        <w:spacing w:before="0" w:after="400" w:line="312" w:lineRule="auto"/>
      </w:pPr>
      <w:r>
        <w:t>M</w:t>
      </w:r>
      <w:r w:rsidR="009D248E">
        <w:t>éthodologi</w:t>
      </w:r>
      <w:r>
        <w:t>e</w:t>
      </w:r>
      <w:r w:rsidR="00FD145C">
        <w:t xml:space="preserve"> de l’équipe</w:t>
      </w:r>
    </w:p>
    <w:p w14:paraId="33FCEFA8" w14:textId="3CCC2A39" w:rsidR="76F13130" w:rsidRDefault="00F02CD2" w:rsidP="76F13130">
      <w:pPr>
        <w:pStyle w:val="Paragraphedeliste"/>
        <w:numPr>
          <w:ilvl w:val="0"/>
          <w:numId w:val="7"/>
        </w:numPr>
        <w:spacing w:before="0" w:line="312" w:lineRule="auto"/>
      </w:pPr>
      <w:r w:rsidRPr="00F02CD2">
        <w:t>Méthodologie de l’équipe et répartition des tâches</w:t>
      </w:r>
    </w:p>
    <w:p w14:paraId="68E031C0" w14:textId="197832AC" w:rsidR="00BD0744" w:rsidRDefault="76F13130" w:rsidP="00B7215D">
      <w:pPr>
        <w:pStyle w:val="Paragraphedeliste"/>
        <w:widowControl/>
        <w:numPr>
          <w:ilvl w:val="0"/>
          <w:numId w:val="7"/>
        </w:numPr>
        <w:autoSpaceDE/>
        <w:autoSpaceDN/>
        <w:spacing w:before="0" w:line="312" w:lineRule="auto"/>
        <w:contextualSpacing/>
      </w:pPr>
      <w:bookmarkStart w:id="1" w:name="_Hlk24357227"/>
      <w:r>
        <w:t>Sprint rétrospective</w:t>
      </w:r>
      <w:bookmarkEnd w:id="1"/>
    </w:p>
    <w:p w14:paraId="4923E7CA" w14:textId="77777777" w:rsidR="00B7215D" w:rsidRDefault="00B7215D" w:rsidP="00B7215D">
      <w:pPr>
        <w:pStyle w:val="Paragraphedeliste"/>
        <w:widowControl/>
        <w:autoSpaceDE/>
        <w:autoSpaceDN/>
        <w:spacing w:before="0" w:line="312" w:lineRule="auto"/>
        <w:ind w:left="720" w:firstLine="0"/>
        <w:contextualSpacing/>
      </w:pPr>
    </w:p>
    <w:p w14:paraId="164E3DA5" w14:textId="713B144D" w:rsidR="00CE51E1" w:rsidRDefault="00B7215D" w:rsidP="00CE51E1">
      <w:pPr>
        <w:pStyle w:val="Titre1"/>
        <w:widowControl/>
        <w:numPr>
          <w:ilvl w:val="0"/>
          <w:numId w:val="4"/>
        </w:numPr>
        <w:autoSpaceDE/>
        <w:autoSpaceDN/>
        <w:spacing w:before="0" w:after="400" w:line="312" w:lineRule="auto"/>
      </w:pPr>
      <w:r>
        <w:t>Schémas supplémentaires</w:t>
      </w:r>
    </w:p>
    <w:p w14:paraId="7DA183EC" w14:textId="21B99D9C" w:rsidR="00CE51E1" w:rsidRPr="00D56A76" w:rsidRDefault="00CE51E1" w:rsidP="00BD0744">
      <w:pPr>
        <w:pStyle w:val="Titre1"/>
        <w:widowControl/>
        <w:autoSpaceDE/>
        <w:autoSpaceDN/>
        <w:spacing w:before="0" w:after="400" w:line="312" w:lineRule="auto"/>
        <w:ind w:left="0" w:firstLine="0"/>
        <w:sectPr w:rsidR="00CE51E1" w:rsidRPr="00D56A76">
          <w:pgSz w:w="11910" w:h="16840"/>
          <w:pgMar w:top="1340" w:right="600" w:bottom="1000" w:left="1040" w:header="719" w:footer="802" w:gutter="0"/>
          <w:cols w:space="720"/>
        </w:sectPr>
      </w:pPr>
    </w:p>
    <w:p w14:paraId="19ACFBD9" w14:textId="64F4A4D2" w:rsidR="00C07A15" w:rsidRPr="00364F17" w:rsidRDefault="00C07A15" w:rsidP="00C07A15">
      <w:pPr>
        <w:pStyle w:val="Titre1"/>
        <w:numPr>
          <w:ilvl w:val="1"/>
          <w:numId w:val="3"/>
        </w:numPr>
        <w:tabs>
          <w:tab w:val="left" w:pos="3969"/>
        </w:tabs>
        <w:spacing w:before="10"/>
        <w:ind w:left="3686" w:hanging="1441"/>
        <w:rPr>
          <w:sz w:val="41"/>
        </w:rPr>
      </w:pPr>
      <w:r>
        <w:lastRenderedPageBreak/>
        <w:t>Introduction</w:t>
      </w:r>
    </w:p>
    <w:p w14:paraId="4506B051" w14:textId="77777777" w:rsidR="0006028B" w:rsidRDefault="0006028B">
      <w:pPr>
        <w:pStyle w:val="Corpsdetexte"/>
        <w:spacing w:before="10"/>
        <w:rPr>
          <w:rFonts w:ascii="Verdana"/>
          <w:sz w:val="41"/>
        </w:rPr>
      </w:pPr>
    </w:p>
    <w:p w14:paraId="2CA6E0E7" w14:textId="76DAFE5E" w:rsidR="00163EF0" w:rsidRPr="00163EF0" w:rsidRDefault="24AA5E12" w:rsidP="00163EF0">
      <w:pPr>
        <w:pStyle w:val="Corpsdetexte"/>
        <w:ind w:left="3641"/>
        <w:rPr>
          <w:u w:val="thick"/>
        </w:rPr>
      </w:pPr>
      <w:bookmarkStart w:id="2" w:name="_Hlk24357242"/>
      <w:r w:rsidRPr="24AA5E12">
        <w:rPr>
          <w:u w:val="thick"/>
        </w:rPr>
        <w:t>Description du sujet</w:t>
      </w:r>
    </w:p>
    <w:bookmarkEnd w:id="2"/>
    <w:p w14:paraId="66702A9B" w14:textId="2A05FBDD" w:rsidR="24AA5E12" w:rsidRDefault="24AA5E12" w:rsidP="24AA5E12"/>
    <w:p w14:paraId="04C37AFE" w14:textId="19F7B407" w:rsidR="24AA5E12" w:rsidRDefault="24AA5E12" w:rsidP="24AA5E12">
      <w:pPr>
        <w:ind w:firstLine="720"/>
      </w:pPr>
      <w:r w:rsidRPr="24AA5E12">
        <w:t xml:space="preserve">À la tête d'une équipe de </w:t>
      </w:r>
      <w:proofErr w:type="spellStart"/>
      <w:r w:rsidRPr="24AA5E12">
        <w:t>Kroguls</w:t>
      </w:r>
      <w:proofErr w:type="spellEnd"/>
      <w:r w:rsidRPr="24AA5E12">
        <w:t xml:space="preserve"> et de </w:t>
      </w:r>
      <w:proofErr w:type="spellStart"/>
      <w:r w:rsidRPr="24AA5E12">
        <w:t>Crapit</w:t>
      </w:r>
      <w:proofErr w:type="spellEnd"/>
      <w:r w:rsidRPr="24AA5E12">
        <w:t xml:space="preserve">, et en essayant d'implanter le plus de </w:t>
      </w:r>
      <w:proofErr w:type="spellStart"/>
      <w:r w:rsidRPr="24AA5E12">
        <w:t>Zerbs</w:t>
      </w:r>
      <w:proofErr w:type="spellEnd"/>
      <w:r w:rsidRPr="24AA5E12">
        <w:t xml:space="preserve"> possible à sa couleur, chaque joueur cherche à étendre son influence sur diverses zones du plateau. Ce dernier est constitué de 3 disques concentriques, respectivement découpés en 4, 8 et 12 zones.</w:t>
      </w:r>
    </w:p>
    <w:p w14:paraId="7AE0247D" w14:textId="5ABA1287" w:rsidR="24AA5E12" w:rsidRDefault="24AA5E12">
      <w:r w:rsidRPr="24AA5E12">
        <w:t xml:space="preserve"> Chaque joueur commence dans le quart de plateau situé devant lui et y dispose un certain nombre de </w:t>
      </w:r>
      <w:proofErr w:type="spellStart"/>
      <w:r w:rsidRPr="24AA5E12">
        <w:t>Zerbs</w:t>
      </w:r>
      <w:proofErr w:type="spellEnd"/>
      <w:r w:rsidRPr="24AA5E12">
        <w:t xml:space="preserve">, des petites plantes dont sont friands les </w:t>
      </w:r>
      <w:proofErr w:type="spellStart"/>
      <w:r w:rsidRPr="24AA5E12">
        <w:t>Crapits</w:t>
      </w:r>
      <w:proofErr w:type="spellEnd"/>
      <w:r w:rsidRPr="24AA5E12">
        <w:t xml:space="preserve">, eux-mêmes les mets favoris des </w:t>
      </w:r>
      <w:proofErr w:type="spellStart"/>
      <w:r w:rsidRPr="24AA5E12">
        <w:t>Kroguls</w:t>
      </w:r>
      <w:proofErr w:type="spellEnd"/>
      <w:r w:rsidRPr="24AA5E12">
        <w:t xml:space="preserve"> carnivores.</w:t>
      </w:r>
    </w:p>
    <w:p w14:paraId="1C964FE5" w14:textId="74A91973" w:rsidR="24AA5E12" w:rsidRDefault="24AA5E12">
      <w:r w:rsidRPr="24AA5E12">
        <w:t xml:space="preserve"> Un tour de jeu se déroule en 4 phases :</w:t>
      </w:r>
    </w:p>
    <w:p w14:paraId="15C1690B" w14:textId="606AC6E4" w:rsidR="24AA5E12" w:rsidRDefault="24AA5E12">
      <w:r w:rsidRPr="24AA5E12">
        <w:t xml:space="preserve"> . </w:t>
      </w:r>
      <w:proofErr w:type="gramStart"/>
      <w:r w:rsidRPr="24AA5E12">
        <w:t>introduction</w:t>
      </w:r>
      <w:proofErr w:type="gramEnd"/>
      <w:r w:rsidRPr="24AA5E12">
        <w:t xml:space="preserve"> des </w:t>
      </w:r>
      <w:proofErr w:type="spellStart"/>
      <w:r w:rsidRPr="24AA5E12">
        <w:t>Zerbs</w:t>
      </w:r>
      <w:proofErr w:type="spellEnd"/>
      <w:r w:rsidRPr="24AA5E12">
        <w:t xml:space="preserve">, </w:t>
      </w:r>
      <w:proofErr w:type="spellStart"/>
      <w:r w:rsidRPr="24AA5E12">
        <w:t>Crapits</w:t>
      </w:r>
      <w:proofErr w:type="spellEnd"/>
      <w:r w:rsidRPr="24AA5E12">
        <w:t xml:space="preserve"> ou </w:t>
      </w:r>
      <w:proofErr w:type="spellStart"/>
      <w:r w:rsidRPr="24AA5E12">
        <w:t>Kroguls</w:t>
      </w:r>
      <w:proofErr w:type="spellEnd"/>
      <w:r w:rsidRPr="24AA5E12">
        <w:t xml:space="preserve"> : chacun a 10 points d'action à dépenser pour placer ses pions. 1 point par </w:t>
      </w:r>
      <w:proofErr w:type="spellStart"/>
      <w:r w:rsidRPr="24AA5E12">
        <w:t>Zerb</w:t>
      </w:r>
      <w:proofErr w:type="spellEnd"/>
      <w:r w:rsidRPr="24AA5E12">
        <w:t xml:space="preserve">, 3 par </w:t>
      </w:r>
      <w:proofErr w:type="spellStart"/>
      <w:r w:rsidRPr="24AA5E12">
        <w:t>Crapit</w:t>
      </w:r>
      <w:proofErr w:type="spellEnd"/>
      <w:r w:rsidRPr="24AA5E12">
        <w:t xml:space="preserve">, 5 par </w:t>
      </w:r>
      <w:proofErr w:type="spellStart"/>
      <w:r w:rsidRPr="24AA5E12">
        <w:t>Krogul</w:t>
      </w:r>
      <w:proofErr w:type="spellEnd"/>
      <w:r w:rsidRPr="24AA5E12">
        <w:t>. Bien évidemment, chaque placement est régi par des règles bien précises ;</w:t>
      </w:r>
    </w:p>
    <w:p w14:paraId="304662A0" w14:textId="52C8AEF9" w:rsidR="24AA5E12" w:rsidRDefault="24AA5E12">
      <w:r w:rsidRPr="24AA5E12">
        <w:t xml:space="preserve"> . </w:t>
      </w:r>
      <w:proofErr w:type="gramStart"/>
      <w:r w:rsidRPr="24AA5E12">
        <w:t>multiplication</w:t>
      </w:r>
      <w:proofErr w:type="gramEnd"/>
      <w:r w:rsidRPr="24AA5E12">
        <w:t xml:space="preserve"> des </w:t>
      </w:r>
      <w:proofErr w:type="spellStart"/>
      <w:r w:rsidRPr="24AA5E12">
        <w:t>Zerbs</w:t>
      </w:r>
      <w:proofErr w:type="spellEnd"/>
      <w:r w:rsidRPr="24AA5E12">
        <w:t xml:space="preserve"> : chaque groupe de 4 </w:t>
      </w:r>
      <w:proofErr w:type="spellStart"/>
      <w:r w:rsidRPr="24AA5E12">
        <w:t>Zerbs</w:t>
      </w:r>
      <w:proofErr w:type="spellEnd"/>
      <w:r w:rsidRPr="24AA5E12">
        <w:t xml:space="preserve"> dans une même zone (ou de 3 </w:t>
      </w:r>
      <w:proofErr w:type="spellStart"/>
      <w:r w:rsidRPr="24AA5E12">
        <w:t>Zerbs</w:t>
      </w:r>
      <w:proofErr w:type="spellEnd"/>
      <w:r w:rsidRPr="24AA5E12">
        <w:t xml:space="preserve"> en zone centrale, plus fertile) engendre une nouvelle </w:t>
      </w:r>
      <w:proofErr w:type="spellStart"/>
      <w:r w:rsidRPr="24AA5E12">
        <w:t>Zerb</w:t>
      </w:r>
      <w:proofErr w:type="spellEnd"/>
      <w:r w:rsidRPr="24AA5E12">
        <w:t xml:space="preserve"> "gratuite" dans la même zone ou dans une zone directement adjacente ;</w:t>
      </w:r>
    </w:p>
    <w:p w14:paraId="2EA4AA7A" w14:textId="3BD64BD4" w:rsidR="24AA5E12" w:rsidRDefault="24AA5E12">
      <w:r w:rsidRPr="24AA5E12">
        <w:t xml:space="preserve"> . </w:t>
      </w:r>
      <w:proofErr w:type="gramStart"/>
      <w:r w:rsidRPr="24AA5E12">
        <w:t>reproduction</w:t>
      </w:r>
      <w:proofErr w:type="gramEnd"/>
      <w:r w:rsidRPr="24AA5E12">
        <w:t xml:space="preserve"> des </w:t>
      </w:r>
      <w:proofErr w:type="spellStart"/>
      <w:r w:rsidRPr="24AA5E12">
        <w:t>Kroguls</w:t>
      </w:r>
      <w:proofErr w:type="spellEnd"/>
      <w:r w:rsidRPr="24AA5E12">
        <w:t xml:space="preserve"> : un </w:t>
      </w:r>
      <w:proofErr w:type="spellStart"/>
      <w:r w:rsidRPr="24AA5E12">
        <w:t>Krogul</w:t>
      </w:r>
      <w:proofErr w:type="spellEnd"/>
      <w:r w:rsidRPr="24AA5E12">
        <w:t xml:space="preserve"> se clone une fois par tour (dans la même zone ou dans une zone directement adjacente), dans la mesure où il mange un </w:t>
      </w:r>
      <w:proofErr w:type="spellStart"/>
      <w:r w:rsidRPr="24AA5E12">
        <w:t>Crapit</w:t>
      </w:r>
      <w:proofErr w:type="spellEnd"/>
      <w:r w:rsidRPr="24AA5E12">
        <w:t xml:space="preserve"> (adverse ou ami) situé dans sa zone ;</w:t>
      </w:r>
    </w:p>
    <w:p w14:paraId="2FE584D4" w14:textId="46D9D646" w:rsidR="24AA5E12" w:rsidRDefault="24AA5E12">
      <w:r w:rsidRPr="24AA5E12">
        <w:t xml:space="preserve"> . </w:t>
      </w:r>
      <w:proofErr w:type="gramStart"/>
      <w:r w:rsidRPr="24AA5E12">
        <w:t>reproduction</w:t>
      </w:r>
      <w:proofErr w:type="gramEnd"/>
      <w:r w:rsidRPr="24AA5E12">
        <w:t xml:space="preserve"> des </w:t>
      </w:r>
      <w:proofErr w:type="spellStart"/>
      <w:r w:rsidRPr="24AA5E12">
        <w:t>Crapits</w:t>
      </w:r>
      <w:proofErr w:type="spellEnd"/>
      <w:r w:rsidRPr="24AA5E12">
        <w:t xml:space="preserve"> : un </w:t>
      </w:r>
      <w:proofErr w:type="spellStart"/>
      <w:r w:rsidRPr="24AA5E12">
        <w:t>Crapit</w:t>
      </w:r>
      <w:proofErr w:type="spellEnd"/>
      <w:r w:rsidRPr="24AA5E12">
        <w:t xml:space="preserve"> pour survivre doit pouvoir manger une </w:t>
      </w:r>
      <w:proofErr w:type="spellStart"/>
      <w:r w:rsidRPr="24AA5E12">
        <w:t>Zerb</w:t>
      </w:r>
      <w:proofErr w:type="spellEnd"/>
      <w:r w:rsidRPr="24AA5E12">
        <w:t xml:space="preserve"> (adverse ou amie) ; de plus, deux </w:t>
      </w:r>
      <w:proofErr w:type="spellStart"/>
      <w:r w:rsidRPr="24AA5E12">
        <w:t>Crapits</w:t>
      </w:r>
      <w:proofErr w:type="spellEnd"/>
      <w:r w:rsidRPr="24AA5E12">
        <w:t xml:space="preserve"> de même couleur donnent naissance à un </w:t>
      </w:r>
      <w:proofErr w:type="spellStart"/>
      <w:r w:rsidRPr="24AA5E12">
        <w:t>Crapit</w:t>
      </w:r>
      <w:proofErr w:type="spellEnd"/>
      <w:r w:rsidRPr="24AA5E12">
        <w:t xml:space="preserve"> dans la même zone ou dans une zone directement adjacente.</w:t>
      </w:r>
    </w:p>
    <w:p w14:paraId="4AED3633" w14:textId="1712AA14" w:rsidR="24AA5E12" w:rsidRDefault="24AA5E12">
      <w:r w:rsidRPr="24AA5E12">
        <w:t xml:space="preserve"> À chaque fin de tour, si une zone contient 12 </w:t>
      </w:r>
      <w:proofErr w:type="spellStart"/>
      <w:r w:rsidRPr="24AA5E12">
        <w:t>Zerbs</w:t>
      </w:r>
      <w:proofErr w:type="spellEnd"/>
      <w:r w:rsidRPr="24AA5E12">
        <w:t xml:space="preserve"> (et est donc remplie), le propriétaire des </w:t>
      </w:r>
      <w:proofErr w:type="spellStart"/>
      <w:r w:rsidRPr="24AA5E12">
        <w:t>Zerbs</w:t>
      </w:r>
      <w:proofErr w:type="spellEnd"/>
      <w:r w:rsidRPr="24AA5E12">
        <w:t xml:space="preserve"> réalise une "</w:t>
      </w:r>
      <w:proofErr w:type="spellStart"/>
      <w:r w:rsidRPr="24AA5E12">
        <w:t>Symbioz</w:t>
      </w:r>
      <w:proofErr w:type="spellEnd"/>
      <w:r w:rsidRPr="24AA5E12">
        <w:t>".</w:t>
      </w:r>
    </w:p>
    <w:p w14:paraId="323F9C60" w14:textId="467A6BC3" w:rsidR="24AA5E12" w:rsidRDefault="24AA5E12" w:rsidP="24AA5E12">
      <w:pPr>
        <w:pStyle w:val="Corpsdetexte"/>
        <w:spacing w:before="91"/>
      </w:pPr>
      <w:r w:rsidRPr="24AA5E12">
        <w:t xml:space="preserve"> Le premier joueur à réaliser 3 "</w:t>
      </w:r>
      <w:proofErr w:type="spellStart"/>
      <w:r w:rsidRPr="24AA5E12">
        <w:t>Symbioz</w:t>
      </w:r>
      <w:proofErr w:type="spellEnd"/>
      <w:r w:rsidRPr="24AA5E12">
        <w:t>" est le vainqueur. Au bout de 12 tours de jeu, s'il n'y a toujours pas vainqueur, c'est celui qui en a réalisé le plus qui gagne.</w:t>
      </w:r>
    </w:p>
    <w:p w14:paraId="136B12BB" w14:textId="40304BC6" w:rsidR="24AA5E12" w:rsidRDefault="24AA5E12" w:rsidP="24AA5E12">
      <w:pPr>
        <w:pStyle w:val="Corpsdetexte"/>
        <w:spacing w:before="91"/>
      </w:pPr>
    </w:p>
    <w:p w14:paraId="17C619FD" w14:textId="77777777" w:rsidR="00AC6BAA" w:rsidRDefault="5B9404E4" w:rsidP="008A1596">
      <w:pPr>
        <w:pStyle w:val="Corpsdetexte"/>
        <w:ind w:left="2920"/>
        <w:rPr>
          <w:u w:val="thick"/>
        </w:rPr>
      </w:pPr>
      <w:r w:rsidRPr="5B9404E4">
        <w:rPr>
          <w:u w:val="thick"/>
        </w:rPr>
        <w:t>Fonctionnalités demandées</w:t>
      </w:r>
    </w:p>
    <w:p w14:paraId="5ED4A116" w14:textId="78B66731" w:rsidR="5B9404E4" w:rsidRDefault="5B9404E4" w:rsidP="5B9404E4">
      <w:pPr>
        <w:pStyle w:val="Corpsdetexte"/>
        <w:ind w:left="2920"/>
        <w:rPr>
          <w:u w:val="thick"/>
        </w:rPr>
      </w:pPr>
    </w:p>
    <w:p w14:paraId="3448FBA4" w14:textId="7A240156" w:rsidR="5B9404E4" w:rsidRDefault="5B9404E4" w:rsidP="5B9404E4">
      <w:pPr>
        <w:pStyle w:val="Corpsdetexte"/>
      </w:pPr>
      <w:r>
        <w:t xml:space="preserve">Les fonctionnalités attendues au début du projet avec </w:t>
      </w:r>
      <w:proofErr w:type="spellStart"/>
      <w:proofErr w:type="gramStart"/>
      <w:r>
        <w:t>MoSCoW</w:t>
      </w:r>
      <w:proofErr w:type="spellEnd"/>
      <w:r>
        <w:t>:</w:t>
      </w:r>
      <w:proofErr w:type="gramEnd"/>
    </w:p>
    <w:p w14:paraId="75F74BC4" w14:textId="77A5F9B7" w:rsidR="5B9404E4" w:rsidRDefault="5B9404E4" w:rsidP="5B9404E4">
      <w:pPr>
        <w:pStyle w:val="Corpsdetexte"/>
      </w:pPr>
    </w:p>
    <w:p w14:paraId="0E0F1EF9" w14:textId="15E7F25D" w:rsidR="00157637" w:rsidRPr="00157637" w:rsidRDefault="5B9404E4" w:rsidP="00157637">
      <w:pPr>
        <w:pStyle w:val="Corpsdetexte"/>
      </w:pPr>
      <w:r>
        <w:t xml:space="preserve">-&gt; Plateau de jeu </w:t>
      </w:r>
      <w:proofErr w:type="spellStart"/>
      <w:r>
        <w:t>Symbioz</w:t>
      </w:r>
      <w:proofErr w:type="spellEnd"/>
      <w:r>
        <w:t xml:space="preserve"> (s)</w:t>
      </w:r>
    </w:p>
    <w:p w14:paraId="0EDB67E8" w14:textId="0765F0D0" w:rsidR="289BB07C" w:rsidRPr="00BE2CDD" w:rsidRDefault="5B9404E4" w:rsidP="289BB07C">
      <w:pPr>
        <w:pStyle w:val="Corpsdetexte"/>
        <w:rPr>
          <w:lang w:val="en-US"/>
        </w:rPr>
      </w:pPr>
      <w:r w:rsidRPr="00BE2CDD">
        <w:rPr>
          <w:lang w:val="en-US"/>
        </w:rPr>
        <w:t>-&gt; Javadoc (s)</w:t>
      </w:r>
    </w:p>
    <w:p w14:paraId="4ED225B0" w14:textId="610CBF8B" w:rsidR="00CC4CC6" w:rsidRPr="00BE2CDD" w:rsidRDefault="5B9404E4" w:rsidP="00CC4CC6">
      <w:pPr>
        <w:pStyle w:val="Corpsdetexte"/>
        <w:rPr>
          <w:lang w:val="en-US"/>
        </w:rPr>
      </w:pPr>
      <w:r w:rsidRPr="00BE2CDD">
        <w:rPr>
          <w:lang w:val="en-US"/>
        </w:rPr>
        <w:t>-&gt; Junit et tests (s)</w:t>
      </w:r>
    </w:p>
    <w:p w14:paraId="16AD4B32" w14:textId="65D9BDF7" w:rsidR="001D571E" w:rsidRPr="001D571E" w:rsidRDefault="5B9404E4" w:rsidP="001D571E">
      <w:pPr>
        <w:pStyle w:val="Corpsdetexte"/>
      </w:pPr>
      <w:r>
        <w:t>-&gt; Unités (m)</w:t>
      </w:r>
    </w:p>
    <w:p w14:paraId="69781D84" w14:textId="37981391" w:rsidR="00FE4F0F" w:rsidRPr="00FE4F0F" w:rsidRDefault="5B9404E4" w:rsidP="00FE4F0F">
      <w:pPr>
        <w:pStyle w:val="Corpsdetexte"/>
      </w:pPr>
      <w:r>
        <w:t>-&gt; Tours sans phases (m)</w:t>
      </w:r>
    </w:p>
    <w:p w14:paraId="0A05D952" w14:textId="1F0288BA" w:rsidR="0CB621C8" w:rsidRDefault="5B9404E4" w:rsidP="0CB621C8">
      <w:pPr>
        <w:pStyle w:val="Corpsdetexte"/>
      </w:pPr>
      <w:r>
        <w:t>-&gt; Tours avec phase 1 (m)</w:t>
      </w:r>
    </w:p>
    <w:p w14:paraId="0125108B" w14:textId="5C976030" w:rsidR="02E5BA64" w:rsidRDefault="5B9404E4" w:rsidP="02E5BA64">
      <w:pPr>
        <w:pStyle w:val="Corpsdetexte"/>
      </w:pPr>
      <w:r>
        <w:t>-&gt; Tours avec phase 2 (m)</w:t>
      </w:r>
    </w:p>
    <w:p w14:paraId="792F0EF7" w14:textId="2222B9D9" w:rsidR="02E5BA64" w:rsidRDefault="5B9404E4" w:rsidP="02E5BA64">
      <w:pPr>
        <w:pStyle w:val="Corpsdetexte"/>
      </w:pPr>
      <w:r>
        <w:t>-&gt; Tours avec phase 3 (s)</w:t>
      </w:r>
    </w:p>
    <w:p w14:paraId="6DACA336" w14:textId="24B4E251" w:rsidR="02E5BA64" w:rsidRDefault="5B9404E4" w:rsidP="02E5BA64">
      <w:pPr>
        <w:pStyle w:val="Corpsdetexte"/>
      </w:pPr>
      <w:r>
        <w:t>-&gt; Tours avec phase 4 (s)</w:t>
      </w:r>
    </w:p>
    <w:p w14:paraId="57E56EE6" w14:textId="35140C63" w:rsidR="00415FCD" w:rsidRPr="00415FCD" w:rsidRDefault="5B9404E4" w:rsidP="00415FCD">
      <w:pPr>
        <w:pStyle w:val="Corpsdetexte"/>
      </w:pPr>
      <w:r>
        <w:t>-&gt; Victoire détectée (m)</w:t>
      </w:r>
    </w:p>
    <w:p w14:paraId="52BEFD24" w14:textId="388A7828" w:rsidR="00AF47E7" w:rsidRPr="00AF47E7" w:rsidRDefault="5B9404E4" w:rsidP="00AF47E7">
      <w:pPr>
        <w:pStyle w:val="Corpsdetexte"/>
      </w:pPr>
      <w:r>
        <w:t>-&gt; Jolie interface (c)</w:t>
      </w:r>
    </w:p>
    <w:p w14:paraId="77423DC4" w14:textId="1A78AF3F" w:rsidR="00BF4E36" w:rsidRPr="009C655D" w:rsidRDefault="5B9404E4" w:rsidP="002B16D4">
      <w:pPr>
        <w:pStyle w:val="Corpsdetexte"/>
      </w:pPr>
      <w:r>
        <w:t>-&gt; Jeu console (m)</w:t>
      </w:r>
    </w:p>
    <w:p w14:paraId="7AD87E7A" w14:textId="261D1144" w:rsidR="00BF4E36" w:rsidRPr="009C655D" w:rsidRDefault="5B9404E4" w:rsidP="002B16D4">
      <w:pPr>
        <w:pStyle w:val="Corpsdetexte"/>
      </w:pPr>
      <w:r>
        <w:t xml:space="preserve">-&gt; Reproduction des </w:t>
      </w:r>
      <w:proofErr w:type="spellStart"/>
      <w:r>
        <w:t>Zherb</w:t>
      </w:r>
      <w:proofErr w:type="spellEnd"/>
      <w:r>
        <w:t xml:space="preserve"> (m)</w:t>
      </w:r>
    </w:p>
    <w:p w14:paraId="03E9E0AB" w14:textId="5EE8C027" w:rsidR="00BF4E36" w:rsidRPr="009C655D" w:rsidRDefault="5B9404E4" w:rsidP="5B9404E4">
      <w:pPr>
        <w:pStyle w:val="Corpsdetexte"/>
      </w:pPr>
      <w:r w:rsidRPr="5B9404E4">
        <w:t>-&gt; La création des zones. (Cercle extérieur, milieu, zone centrale) (m)</w:t>
      </w:r>
    </w:p>
    <w:p w14:paraId="18EA1168" w14:textId="0D6D17DF" w:rsidR="00BF4E36" w:rsidRPr="009C655D" w:rsidRDefault="5B9404E4" w:rsidP="5B9404E4">
      <w:r w:rsidRPr="5B9404E4">
        <w:rPr>
          <w:sz w:val="24"/>
          <w:szCs w:val="24"/>
        </w:rPr>
        <w:t>-&gt; Des couleurs pour chaque joueur.</w:t>
      </w:r>
      <w:r>
        <w:t xml:space="preserve"> (s)</w:t>
      </w:r>
    </w:p>
    <w:p w14:paraId="5CBB163D" w14:textId="189985CD" w:rsidR="00BF4E36" w:rsidRPr="009C655D" w:rsidRDefault="00BF4E36" w:rsidP="5B9404E4">
      <w:pPr>
        <w:pStyle w:val="Corpsdetexte"/>
      </w:pPr>
    </w:p>
    <w:p w14:paraId="23199747" w14:textId="33F79589" w:rsidR="00BF4E36" w:rsidRPr="009C655D" w:rsidRDefault="00BF4E36" w:rsidP="002B16D4">
      <w:pPr>
        <w:pStyle w:val="Corpsdetexte"/>
      </w:pPr>
    </w:p>
    <w:p w14:paraId="2CBA34C7" w14:textId="13C39714" w:rsidR="00BF4E36" w:rsidRPr="009C655D" w:rsidRDefault="00BF4E36" w:rsidP="002B16D4">
      <w:pPr>
        <w:pStyle w:val="Corpsdetexte"/>
      </w:pPr>
    </w:p>
    <w:p w14:paraId="1368FD70" w14:textId="0A05971D" w:rsidR="00BF4E36" w:rsidRPr="009C655D" w:rsidRDefault="5B9404E4" w:rsidP="002B16D4">
      <w:pPr>
        <w:pStyle w:val="Corpsdetexte"/>
      </w:pPr>
      <w:r>
        <w:t xml:space="preserve">Les fonctionnalités ajoutées au projet par le client entre le sprint 1 et 2 avec </w:t>
      </w:r>
      <w:proofErr w:type="spellStart"/>
      <w:r>
        <w:t>MoSCoW</w:t>
      </w:r>
      <w:proofErr w:type="spellEnd"/>
      <w:r>
        <w:t xml:space="preserve"> :</w:t>
      </w:r>
    </w:p>
    <w:p w14:paraId="779ADC97" w14:textId="34632D81" w:rsidR="00BF4E36" w:rsidRPr="009C655D" w:rsidRDefault="00BF4E36" w:rsidP="002B16D4">
      <w:pPr>
        <w:pStyle w:val="Corpsdetexte"/>
      </w:pPr>
    </w:p>
    <w:p w14:paraId="29A6828B" w14:textId="6D2812FC" w:rsidR="00BF4E36" w:rsidRPr="009C655D" w:rsidRDefault="5B9404E4" w:rsidP="002B16D4">
      <w:pPr>
        <w:pStyle w:val="Corpsdetexte"/>
      </w:pPr>
      <w:r>
        <w:t xml:space="preserve"> -&gt; La règle maison, nous voulions faire une tornade pour chaque joueur placée au départ sur la partie fertile du plateau, le déplacement de cette tornade couterait 4 en déplacement et s’activerait à la fin de la phase 1 pour détruire 5 items sur cette case comme des </w:t>
      </w:r>
      <w:proofErr w:type="spellStart"/>
      <w:r>
        <w:t>Zherb</w:t>
      </w:r>
      <w:proofErr w:type="spellEnd"/>
      <w:r>
        <w:t xml:space="preserve">, des </w:t>
      </w:r>
      <w:proofErr w:type="spellStart"/>
      <w:r>
        <w:t>Krogul</w:t>
      </w:r>
      <w:proofErr w:type="spellEnd"/>
      <w:r>
        <w:t xml:space="preserve"> et des </w:t>
      </w:r>
      <w:proofErr w:type="spellStart"/>
      <w:r>
        <w:t>Crapits</w:t>
      </w:r>
      <w:proofErr w:type="spellEnd"/>
      <w:r>
        <w:t>. (c)</w:t>
      </w:r>
    </w:p>
    <w:p w14:paraId="7AC6BDA6" w14:textId="7CAC3CAF" w:rsidR="00BF4E36" w:rsidRPr="009C655D" w:rsidRDefault="5B9404E4" w:rsidP="002B16D4">
      <w:pPr>
        <w:pStyle w:val="Corpsdetexte"/>
      </w:pPr>
      <w:r>
        <w:t xml:space="preserve">-&gt; Pas plus de 2 couleurs de </w:t>
      </w:r>
      <w:proofErr w:type="spellStart"/>
      <w:r>
        <w:t>Zherb</w:t>
      </w:r>
      <w:proofErr w:type="spellEnd"/>
      <w:r>
        <w:t xml:space="preserve"> sur une case (s)</w:t>
      </w:r>
    </w:p>
    <w:p w14:paraId="7C197B58" w14:textId="6BE67400" w:rsidR="00BF4E36" w:rsidRPr="009C655D" w:rsidRDefault="5B9404E4" w:rsidP="002B16D4">
      <w:pPr>
        <w:pStyle w:val="Corpsdetexte"/>
      </w:pPr>
      <w:r>
        <w:t>-&gt; La cagnotte = un joueur peut garder la moitié de ce qu’il n’a pas dépensé pour le prochain tour (c)</w:t>
      </w:r>
    </w:p>
    <w:p w14:paraId="23588A6E" w14:textId="671FEFD7" w:rsidR="00BF4E36" w:rsidRPr="009C655D" w:rsidRDefault="5B9404E4" w:rsidP="002B16D4">
      <w:pPr>
        <w:pStyle w:val="Corpsdetexte"/>
      </w:pPr>
      <w:r>
        <w:t>-&gt; Un bot aléatoire qui peut à toute phase jouer au hasard de manière uniforme parmi toutes les actions possibles. API joueur (m)</w:t>
      </w:r>
    </w:p>
    <w:p w14:paraId="659054FE" w14:textId="2B7C563B" w:rsidR="00BF4E36" w:rsidRPr="009C655D" w:rsidRDefault="00BF4E36" w:rsidP="002B16D4">
      <w:pPr>
        <w:pStyle w:val="Corpsdetexte"/>
      </w:pPr>
    </w:p>
    <w:p w14:paraId="6D06B49F" w14:textId="6ABA4A2C" w:rsidR="00BF4E36" w:rsidRPr="009C655D" w:rsidRDefault="00BF4E36" w:rsidP="002B16D4">
      <w:pPr>
        <w:pStyle w:val="Corpsdetexte"/>
        <w:rPr>
          <w:u w:val="thick"/>
        </w:rPr>
      </w:pPr>
    </w:p>
    <w:p w14:paraId="4A458B19" w14:textId="21915977" w:rsidR="00BF4E36" w:rsidRPr="009C655D" w:rsidRDefault="00BF4E36" w:rsidP="4BA5DB93">
      <w:pPr>
        <w:pStyle w:val="Corpsdetexte"/>
        <w:ind w:left="3969"/>
        <w:rPr>
          <w:u w:val="thick"/>
        </w:rPr>
      </w:pPr>
    </w:p>
    <w:p w14:paraId="3462A238" w14:textId="6BBB4403" w:rsidR="00BF4E36" w:rsidRPr="009C655D" w:rsidRDefault="5B9404E4" w:rsidP="4BA5DB93">
      <w:pPr>
        <w:pStyle w:val="Corpsdetexte"/>
        <w:ind w:left="3969"/>
        <w:rPr>
          <w:u w:val="thick"/>
        </w:rPr>
      </w:pPr>
      <w:r w:rsidRPr="5B9404E4">
        <w:rPr>
          <w:u w:val="thick"/>
        </w:rPr>
        <w:t>Projet livré</w:t>
      </w:r>
    </w:p>
    <w:p w14:paraId="7301E5E7" w14:textId="124BD899" w:rsidR="5B9404E4" w:rsidRDefault="5B9404E4" w:rsidP="5B9404E4">
      <w:pPr>
        <w:pStyle w:val="Corpsdetexte"/>
        <w:ind w:left="3969"/>
        <w:rPr>
          <w:u w:val="thick"/>
        </w:rPr>
      </w:pPr>
    </w:p>
    <w:p w14:paraId="31C598E1" w14:textId="66668781" w:rsidR="5B9404E4" w:rsidRDefault="5B9404E4" w:rsidP="5B9404E4">
      <w:pPr>
        <w:pStyle w:val="Corpsdetexte"/>
        <w:ind w:left="3600"/>
        <w:rPr>
          <w:u w:val="thick"/>
        </w:rPr>
      </w:pPr>
    </w:p>
    <w:p w14:paraId="5ED7BD3B" w14:textId="6F8DBB38" w:rsidR="5B9404E4" w:rsidRDefault="5B9404E4" w:rsidP="5B9404E4">
      <w:pPr>
        <w:pStyle w:val="Corpsdetexte"/>
      </w:pPr>
      <w:r>
        <w:t>-&gt; Les tours sans phases ont été réalisés. (m)</w:t>
      </w:r>
    </w:p>
    <w:p w14:paraId="13E5A139" w14:textId="2CD4A490" w:rsidR="5B9404E4" w:rsidRDefault="5B9404E4" w:rsidP="5B9404E4">
      <w:pPr>
        <w:pStyle w:val="Corpsdetexte"/>
      </w:pPr>
    </w:p>
    <w:p w14:paraId="547BA36D" w14:textId="3B58A195" w:rsidR="5B9404E4" w:rsidRDefault="5B9404E4" w:rsidP="5B9404E4">
      <w:pPr>
        <w:pStyle w:val="Corpsdetexte"/>
      </w:pPr>
      <w:r w:rsidRPr="5B9404E4">
        <w:t>-&gt; Un observer a été créé : il permet de mettre à jour l'interface graphique si le plateau change. (s)</w:t>
      </w:r>
    </w:p>
    <w:p w14:paraId="5B04B197" w14:textId="3E341139" w:rsidR="5B9404E4" w:rsidRDefault="5B9404E4" w:rsidP="5B9404E4">
      <w:pPr>
        <w:pStyle w:val="Corpsdetexte"/>
      </w:pPr>
    </w:p>
    <w:p w14:paraId="7305645F" w14:textId="737E9AFB" w:rsidR="5B9404E4" w:rsidRDefault="5B9404E4" w:rsidP="5B9404E4">
      <w:pPr>
        <w:pStyle w:val="Corpsdetexte"/>
      </w:pPr>
      <w:r w:rsidRPr="5B9404E4">
        <w:t>-&gt; La phase 1 : on y demande à chacun des joueurs le placement des unités. L'interaction se fait par la console en demandant aux joueurs des choix selon une intervalle donnée. L'interaction ne se fait pas directement avec l'interface graphique (</w:t>
      </w:r>
      <w:proofErr w:type="spellStart"/>
      <w:r w:rsidRPr="5B9404E4">
        <w:t>mouseListener</w:t>
      </w:r>
      <w:proofErr w:type="spellEnd"/>
      <w:r w:rsidRPr="5B9404E4">
        <w:t>) car le système d'intervalles permet de facilement demander à un bot de faire des choix (L'interaction des joueurs physiques et bots est du même type). (m)</w:t>
      </w:r>
    </w:p>
    <w:p w14:paraId="1287B8FE" w14:textId="3DD86832" w:rsidR="5B9404E4" w:rsidRDefault="5B9404E4" w:rsidP="5B9404E4">
      <w:pPr>
        <w:pStyle w:val="Corpsdetexte"/>
      </w:pPr>
    </w:p>
    <w:p w14:paraId="62DCCDCF" w14:textId="56E0E3B0" w:rsidR="5B9404E4" w:rsidRDefault="5B9404E4" w:rsidP="5B9404E4">
      <w:pPr>
        <w:pStyle w:val="Corpsdetexte"/>
      </w:pPr>
      <w:r w:rsidRPr="5B9404E4">
        <w:t xml:space="preserve">-&gt; Tests : Chaque création d'objets et le bon fonctionnement de leurs méthodes a été vérifié au fur et à mesure de leurs programmations pour que chacun puisse utiliser les méthodes des autres sans problème. </w:t>
      </w:r>
      <w:proofErr w:type="spellStart"/>
      <w:r w:rsidRPr="5B9404E4">
        <w:t>Junit</w:t>
      </w:r>
      <w:proofErr w:type="spellEnd"/>
      <w:r w:rsidRPr="5B9404E4">
        <w:t xml:space="preserve"> avait commencé à être mis en place mais par manque de temps nous n'avons pas pu faire de tests avec. (s)</w:t>
      </w:r>
    </w:p>
    <w:p w14:paraId="60D64F0F" w14:textId="24C29EE2" w:rsidR="5B9404E4" w:rsidRDefault="5B9404E4" w:rsidP="5B9404E4">
      <w:pPr>
        <w:rPr>
          <w:color w:val="000000" w:themeColor="text1"/>
          <w:sz w:val="24"/>
          <w:szCs w:val="24"/>
        </w:rPr>
      </w:pPr>
    </w:p>
    <w:p w14:paraId="0E919F16" w14:textId="17C57216" w:rsidR="5B9404E4" w:rsidRDefault="5B9404E4" w:rsidP="5B9404E4">
      <w:pPr>
        <w:rPr>
          <w:color w:val="000000" w:themeColor="text1"/>
          <w:sz w:val="24"/>
          <w:szCs w:val="24"/>
        </w:rPr>
      </w:pPr>
      <w:r w:rsidRPr="5B9404E4">
        <w:rPr>
          <w:color w:val="000000" w:themeColor="text1"/>
          <w:sz w:val="24"/>
          <w:szCs w:val="24"/>
        </w:rPr>
        <w:t>-&gt; L'implémentation de la victoire est faite. (m)</w:t>
      </w:r>
    </w:p>
    <w:p w14:paraId="043A0D77" w14:textId="1AFD3DA0" w:rsidR="5B9404E4" w:rsidRDefault="5B9404E4" w:rsidP="5B9404E4">
      <w:pPr>
        <w:rPr>
          <w:color w:val="000000" w:themeColor="text1"/>
          <w:sz w:val="24"/>
          <w:szCs w:val="24"/>
        </w:rPr>
      </w:pPr>
    </w:p>
    <w:p w14:paraId="732EEA1D" w14:textId="69FEF617" w:rsidR="5B9404E4" w:rsidRDefault="5B9404E4" w:rsidP="5B9404E4">
      <w:pPr>
        <w:rPr>
          <w:color w:val="000000" w:themeColor="text1"/>
          <w:sz w:val="24"/>
          <w:szCs w:val="24"/>
        </w:rPr>
      </w:pPr>
      <w:r w:rsidRPr="5B9404E4">
        <w:rPr>
          <w:color w:val="000000" w:themeColor="text1"/>
          <w:sz w:val="24"/>
          <w:szCs w:val="24"/>
        </w:rPr>
        <w:t xml:space="preserve">-&gt; Une reproduction des </w:t>
      </w:r>
      <w:proofErr w:type="spellStart"/>
      <w:r w:rsidRPr="5B9404E4">
        <w:rPr>
          <w:color w:val="000000" w:themeColor="text1"/>
          <w:sz w:val="24"/>
          <w:szCs w:val="24"/>
        </w:rPr>
        <w:t>Zherb</w:t>
      </w:r>
      <w:proofErr w:type="spellEnd"/>
      <w:r w:rsidRPr="5B9404E4">
        <w:rPr>
          <w:color w:val="000000" w:themeColor="text1"/>
          <w:sz w:val="24"/>
          <w:szCs w:val="24"/>
        </w:rPr>
        <w:t xml:space="preserve"> aléatoires sur les cases adjacentes est réalisée. (m)</w:t>
      </w:r>
    </w:p>
    <w:p w14:paraId="4E9953FF" w14:textId="622104FD" w:rsidR="5B9404E4" w:rsidRDefault="5B9404E4" w:rsidP="5B9404E4">
      <w:pPr>
        <w:rPr>
          <w:color w:val="000000" w:themeColor="text1"/>
          <w:sz w:val="24"/>
          <w:szCs w:val="24"/>
        </w:rPr>
      </w:pPr>
    </w:p>
    <w:p w14:paraId="542B8BFB" w14:textId="5E4C345A" w:rsidR="5B9404E4" w:rsidRDefault="5B9404E4" w:rsidP="5B9404E4">
      <w:r w:rsidRPr="5B9404E4">
        <w:rPr>
          <w:sz w:val="24"/>
          <w:szCs w:val="24"/>
        </w:rPr>
        <w:t xml:space="preserve">-&gt; Création de la </w:t>
      </w:r>
      <w:proofErr w:type="spellStart"/>
      <w:r w:rsidRPr="5B9404E4">
        <w:rPr>
          <w:sz w:val="24"/>
          <w:szCs w:val="24"/>
        </w:rPr>
        <w:t>javadoc</w:t>
      </w:r>
      <w:proofErr w:type="spellEnd"/>
      <w:r w:rsidRPr="5B9404E4">
        <w:rPr>
          <w:sz w:val="24"/>
          <w:szCs w:val="24"/>
        </w:rPr>
        <w:t xml:space="preserve"> dans le dossier /Projet/docs est faite. (s)</w:t>
      </w:r>
    </w:p>
    <w:p w14:paraId="0127FEC9" w14:textId="1599C64D" w:rsidR="5B9404E4" w:rsidRDefault="5B9404E4" w:rsidP="5B9404E4">
      <w:pPr>
        <w:rPr>
          <w:sz w:val="24"/>
          <w:szCs w:val="24"/>
        </w:rPr>
      </w:pPr>
    </w:p>
    <w:p w14:paraId="51ED889C" w14:textId="5E870FCA" w:rsidR="5B9404E4" w:rsidRDefault="5B9404E4" w:rsidP="5B9404E4">
      <w:pPr>
        <w:rPr>
          <w:sz w:val="24"/>
          <w:szCs w:val="24"/>
        </w:rPr>
      </w:pPr>
      <w:r w:rsidRPr="5B9404E4">
        <w:rPr>
          <w:sz w:val="24"/>
          <w:szCs w:val="24"/>
        </w:rPr>
        <w:t>-&gt; Les joueurs peuvent choisir leurs actions.</w:t>
      </w:r>
    </w:p>
    <w:p w14:paraId="12038A1A" w14:textId="38077D4F" w:rsidR="5B9404E4" w:rsidRDefault="5B9404E4" w:rsidP="5B9404E4">
      <w:pPr>
        <w:rPr>
          <w:sz w:val="24"/>
          <w:szCs w:val="24"/>
        </w:rPr>
      </w:pPr>
    </w:p>
    <w:p w14:paraId="321EACF7" w14:textId="546D04FB" w:rsidR="5B9404E4" w:rsidRDefault="5B9404E4" w:rsidP="5B9404E4">
      <w:r w:rsidRPr="5B9404E4">
        <w:rPr>
          <w:sz w:val="24"/>
          <w:szCs w:val="24"/>
        </w:rPr>
        <w:t>-&gt; Un bot, c'est un joueur non contrôlable et qui fait des choix au hasards en fonction des questions posées, il a les mêmes interactions qu’un joueur normal, avec un peu plus de temps nous pourrions l’améliorer et le rendre plus intelligent en biaisant son aléatoire pour qu’il évite de finir la phase sans dépenser de mana.</w:t>
      </w:r>
    </w:p>
    <w:p w14:paraId="2D02F2B9" w14:textId="786E23BC" w:rsidR="5B9404E4" w:rsidRDefault="5B9404E4" w:rsidP="5B9404E4">
      <w:pPr>
        <w:rPr>
          <w:sz w:val="24"/>
          <w:szCs w:val="24"/>
        </w:rPr>
      </w:pPr>
    </w:p>
    <w:p w14:paraId="75899438" w14:textId="19E9C462" w:rsidR="5B9404E4" w:rsidRDefault="5B9404E4" w:rsidP="5B9404E4">
      <w:pPr>
        <w:rPr>
          <w:sz w:val="24"/>
          <w:szCs w:val="24"/>
        </w:rPr>
      </w:pPr>
      <w:r w:rsidRPr="5B9404E4">
        <w:rPr>
          <w:sz w:val="24"/>
          <w:szCs w:val="24"/>
        </w:rPr>
        <w:t>-&gt; Les tours : c'est ce qui permet d'initialiser le jeu, les phases, les joueurs, le plateau. Les différentes phases y sont appelées et les joueurs y jouent les uns à la suite des autres ce qui permet d'orchestrer le jeu. Ce qu'il manque c'est de finir le jeu s'il y a une victoire des joueurs, ça n'a pas pu être mis en place parce qu'on n'a pas fait toutes les phases même si la détection de victoire fonctionne (il manque la phase 3 et 4). (s) Avec un peu plus de temps nous aurions pu coder la phase 3 et 4 qui ressemblent beaucoup à la phase 2.</w:t>
      </w:r>
    </w:p>
    <w:p w14:paraId="0293F3BB" w14:textId="31214FA4" w:rsidR="5B9404E4" w:rsidRDefault="5B9404E4" w:rsidP="5B9404E4">
      <w:pPr>
        <w:rPr>
          <w:sz w:val="24"/>
          <w:szCs w:val="24"/>
        </w:rPr>
      </w:pPr>
      <w:r w:rsidRPr="5B9404E4">
        <w:rPr>
          <w:sz w:val="24"/>
          <w:szCs w:val="24"/>
        </w:rPr>
        <w:t xml:space="preserve">   </w:t>
      </w:r>
    </w:p>
    <w:p w14:paraId="2B8A363D" w14:textId="35D4A4BF" w:rsidR="5B9404E4" w:rsidRDefault="5B9404E4" w:rsidP="5B9404E4">
      <w:pPr>
        <w:rPr>
          <w:color w:val="000000" w:themeColor="text1"/>
          <w:sz w:val="24"/>
          <w:szCs w:val="24"/>
        </w:rPr>
      </w:pPr>
      <w:r w:rsidRPr="5B9404E4">
        <w:rPr>
          <w:color w:val="000000" w:themeColor="text1"/>
          <w:sz w:val="24"/>
          <w:szCs w:val="24"/>
        </w:rPr>
        <w:t>-&gt; La phase 2 a été achevée ainsi que la phase 1. (m)</w:t>
      </w:r>
    </w:p>
    <w:p w14:paraId="73CB51AB" w14:textId="6FD3E674" w:rsidR="5B9404E4" w:rsidRDefault="5B9404E4" w:rsidP="5B9404E4">
      <w:pPr>
        <w:pStyle w:val="Corpsdetexte"/>
        <w:rPr>
          <w:color w:val="000000" w:themeColor="text1"/>
        </w:rPr>
      </w:pPr>
    </w:p>
    <w:p w14:paraId="1E86CD0D" w14:textId="0A2EB056" w:rsidR="5B9404E4" w:rsidRDefault="5B9404E4" w:rsidP="5B9404E4">
      <w:pPr>
        <w:pStyle w:val="Corpsdetexte"/>
      </w:pPr>
      <w:r w:rsidRPr="5B9404E4">
        <w:t xml:space="preserve">-&gt; La règle de pas plus de 2 couleurs de </w:t>
      </w:r>
      <w:proofErr w:type="spellStart"/>
      <w:r w:rsidRPr="5B9404E4">
        <w:t>Zherb</w:t>
      </w:r>
      <w:proofErr w:type="spellEnd"/>
      <w:r w:rsidRPr="5B9404E4">
        <w:t xml:space="preserve"> sur chaque case fonctionne. (s)</w:t>
      </w:r>
    </w:p>
    <w:p w14:paraId="457C9FD4" w14:textId="64B6016F" w:rsidR="5B9404E4" w:rsidRDefault="5B9404E4" w:rsidP="5B9404E4">
      <w:pPr>
        <w:pStyle w:val="Corpsdetexte"/>
      </w:pPr>
    </w:p>
    <w:p w14:paraId="53A50D86" w14:textId="50AFD7C5" w:rsidR="5B9404E4" w:rsidRDefault="5B9404E4" w:rsidP="5B9404E4">
      <w:pPr>
        <w:pStyle w:val="Corpsdetexte"/>
      </w:pPr>
      <w:r w:rsidRPr="5B9404E4">
        <w:t>-&gt; La cagnotte fonctionne et donne la moitié des manas non dépensés arrondi à l’entier inférieur. (c)</w:t>
      </w:r>
    </w:p>
    <w:p w14:paraId="187D5FB6" w14:textId="61F4F37A" w:rsidR="5B9404E4" w:rsidRDefault="5B9404E4" w:rsidP="5B9404E4">
      <w:pPr>
        <w:pStyle w:val="Corpsdetexte"/>
      </w:pPr>
      <w:r w:rsidRPr="5B9404E4">
        <w:t xml:space="preserve"> </w:t>
      </w:r>
    </w:p>
    <w:p w14:paraId="1F9EFD27" w14:textId="0EB79DBA" w:rsidR="5B9404E4" w:rsidRDefault="5B9404E4" w:rsidP="5B9404E4">
      <w:pPr>
        <w:pStyle w:val="Corpsdetexte"/>
      </w:pPr>
      <w:r w:rsidRPr="5B9404E4">
        <w:t>-&gt; La création des zones est faite. (Cercle extérieur, milieu, zone centrale) (m)</w:t>
      </w:r>
    </w:p>
    <w:p w14:paraId="2D4F98CA" w14:textId="0AE16836" w:rsidR="5B9404E4" w:rsidRDefault="5B9404E4" w:rsidP="5B9404E4">
      <w:pPr>
        <w:pStyle w:val="Corpsdetexte"/>
      </w:pPr>
    </w:p>
    <w:p w14:paraId="43FD9FB0" w14:textId="6E64A129" w:rsidR="5B9404E4" w:rsidRDefault="5B9404E4" w:rsidP="5B9404E4">
      <w:pPr>
        <w:rPr>
          <w:color w:val="000000" w:themeColor="text1"/>
          <w:sz w:val="24"/>
          <w:szCs w:val="24"/>
        </w:rPr>
      </w:pPr>
      <w:r w:rsidRPr="5B9404E4">
        <w:rPr>
          <w:sz w:val="24"/>
          <w:szCs w:val="24"/>
        </w:rPr>
        <w:t xml:space="preserve">-&gt; </w:t>
      </w:r>
      <w:r w:rsidRPr="5B9404E4">
        <w:rPr>
          <w:color w:val="000000" w:themeColor="text1"/>
          <w:sz w:val="24"/>
          <w:szCs w:val="24"/>
        </w:rPr>
        <w:t>Chaque case possède une liste de tous ses voisins, créé à l'initialisation. (m)</w:t>
      </w:r>
    </w:p>
    <w:p w14:paraId="0335F3F1" w14:textId="6B4C675D" w:rsidR="5B9404E4" w:rsidRDefault="5B9404E4" w:rsidP="5B9404E4">
      <w:pPr>
        <w:rPr>
          <w:color w:val="000000" w:themeColor="text1"/>
          <w:sz w:val="24"/>
          <w:szCs w:val="24"/>
        </w:rPr>
      </w:pPr>
    </w:p>
    <w:p w14:paraId="017A8F34" w14:textId="09911CA1" w:rsidR="5B9404E4" w:rsidRDefault="5B9404E4" w:rsidP="5B9404E4">
      <w:pPr>
        <w:rPr>
          <w:color w:val="000000" w:themeColor="text1"/>
          <w:sz w:val="24"/>
          <w:szCs w:val="24"/>
        </w:rPr>
      </w:pPr>
      <w:r w:rsidRPr="5B9404E4">
        <w:rPr>
          <w:color w:val="000000" w:themeColor="text1"/>
          <w:sz w:val="24"/>
          <w:szCs w:val="24"/>
        </w:rPr>
        <w:t xml:space="preserve">-&gt; Une interface graphique représentant le plateau de jeu et qui montre le placement de chaque </w:t>
      </w:r>
      <w:proofErr w:type="spellStart"/>
      <w:r w:rsidRPr="5B9404E4">
        <w:rPr>
          <w:color w:val="000000" w:themeColor="text1"/>
          <w:sz w:val="24"/>
          <w:szCs w:val="24"/>
        </w:rPr>
        <w:t>Zherb</w:t>
      </w:r>
      <w:proofErr w:type="spellEnd"/>
      <w:r w:rsidRPr="5B9404E4">
        <w:rPr>
          <w:color w:val="000000" w:themeColor="text1"/>
          <w:sz w:val="24"/>
          <w:szCs w:val="24"/>
        </w:rPr>
        <w:t xml:space="preserve">, </w:t>
      </w:r>
      <w:proofErr w:type="spellStart"/>
      <w:r>
        <w:t>Krogul</w:t>
      </w:r>
      <w:proofErr w:type="spellEnd"/>
      <w:r>
        <w:t xml:space="preserve"> et </w:t>
      </w:r>
      <w:proofErr w:type="spellStart"/>
      <w:r>
        <w:t>Crapits</w:t>
      </w:r>
      <w:proofErr w:type="spellEnd"/>
      <w:r>
        <w:t>. (s)</w:t>
      </w:r>
    </w:p>
    <w:p w14:paraId="689AFEDC" w14:textId="72557B52" w:rsidR="5B9404E4" w:rsidRDefault="5B9404E4" w:rsidP="5B9404E4"/>
    <w:p w14:paraId="7D386D6A" w14:textId="3EF567D8" w:rsidR="5B9404E4" w:rsidRDefault="5B9404E4" w:rsidP="5B9404E4">
      <w:r w:rsidRPr="5B9404E4">
        <w:rPr>
          <w:sz w:val="24"/>
          <w:szCs w:val="24"/>
        </w:rPr>
        <w:t>-&gt; Des couleurs pour chaque joueur est réalisée.</w:t>
      </w:r>
      <w:r>
        <w:t xml:space="preserve"> (s)</w:t>
      </w:r>
    </w:p>
    <w:p w14:paraId="206637A8" w14:textId="09B65FC9" w:rsidR="5B9404E4" w:rsidRDefault="5B9404E4" w:rsidP="5B9404E4"/>
    <w:p w14:paraId="68D75681" w14:textId="6EB79DCE" w:rsidR="5B9404E4" w:rsidRDefault="5B9404E4" w:rsidP="5B9404E4">
      <w:r w:rsidRPr="5B9404E4">
        <w:rPr>
          <w:sz w:val="24"/>
          <w:szCs w:val="24"/>
        </w:rPr>
        <w:t xml:space="preserve">-&gt; Les couleurs des </w:t>
      </w:r>
      <w:proofErr w:type="spellStart"/>
      <w:r w:rsidRPr="5B9404E4">
        <w:rPr>
          <w:color w:val="000000" w:themeColor="text1"/>
          <w:sz w:val="24"/>
          <w:szCs w:val="24"/>
        </w:rPr>
        <w:t>Zherb</w:t>
      </w:r>
      <w:proofErr w:type="spellEnd"/>
      <w:r w:rsidRPr="5B9404E4">
        <w:rPr>
          <w:color w:val="000000" w:themeColor="text1"/>
          <w:sz w:val="24"/>
          <w:szCs w:val="24"/>
        </w:rPr>
        <w:t xml:space="preserve">, </w:t>
      </w:r>
      <w:proofErr w:type="spellStart"/>
      <w:r w:rsidRPr="5B9404E4">
        <w:rPr>
          <w:sz w:val="24"/>
          <w:szCs w:val="24"/>
        </w:rPr>
        <w:t>Krogul</w:t>
      </w:r>
      <w:proofErr w:type="spellEnd"/>
      <w:r w:rsidRPr="5B9404E4">
        <w:rPr>
          <w:sz w:val="24"/>
          <w:szCs w:val="24"/>
        </w:rPr>
        <w:t xml:space="preserve"> et </w:t>
      </w:r>
      <w:proofErr w:type="spellStart"/>
      <w:r w:rsidRPr="5B9404E4">
        <w:rPr>
          <w:sz w:val="24"/>
          <w:szCs w:val="24"/>
        </w:rPr>
        <w:t>Crapits</w:t>
      </w:r>
      <w:proofErr w:type="spellEnd"/>
      <w:r w:rsidRPr="5B9404E4">
        <w:rPr>
          <w:sz w:val="24"/>
          <w:szCs w:val="24"/>
        </w:rPr>
        <w:t xml:space="preserve"> sont différenciées.</w:t>
      </w:r>
      <w:r>
        <w:t xml:space="preserve"> </w:t>
      </w:r>
    </w:p>
    <w:p w14:paraId="66EC55DF" w14:textId="0459F086" w:rsidR="5B9404E4" w:rsidRDefault="5B9404E4" w:rsidP="5B9404E4">
      <w:pPr>
        <w:pStyle w:val="Corpsdetexte"/>
      </w:pPr>
    </w:p>
    <w:p w14:paraId="7416A514" w14:textId="305F2F13" w:rsidR="5B9404E4" w:rsidRDefault="5B9404E4" w:rsidP="5B9404E4">
      <w:pPr>
        <w:rPr>
          <w:color w:val="000000" w:themeColor="text1"/>
        </w:rPr>
      </w:pPr>
    </w:p>
    <w:p w14:paraId="0AE23997" w14:textId="39BFEB51" w:rsidR="5B9404E4" w:rsidRDefault="5B9404E4" w:rsidP="5B9404E4">
      <w:pPr>
        <w:pStyle w:val="Corpsdetexte"/>
        <w:sectPr w:rsidR="5B9404E4">
          <w:pgSz w:w="11910" w:h="16840"/>
          <w:pgMar w:top="1340" w:right="600" w:bottom="1000" w:left="1040" w:header="719" w:footer="802" w:gutter="0"/>
          <w:cols w:space="720"/>
        </w:sectPr>
      </w:pPr>
    </w:p>
    <w:p w14:paraId="1C039BD7" w14:textId="7278377B" w:rsidR="00013B8F" w:rsidRDefault="00241E53" w:rsidP="00013B8F">
      <w:pPr>
        <w:pStyle w:val="Titre1"/>
        <w:widowControl/>
        <w:numPr>
          <w:ilvl w:val="0"/>
          <w:numId w:val="15"/>
        </w:numPr>
        <w:autoSpaceDE/>
        <w:autoSpaceDN/>
        <w:spacing w:before="0" w:after="400" w:line="312" w:lineRule="auto"/>
        <w:ind w:left="40"/>
        <w:jc w:val="center"/>
      </w:pPr>
      <w:r>
        <w:t>M</w:t>
      </w:r>
      <w:r w:rsidR="24AA5E12">
        <w:t>éthodologi</w:t>
      </w:r>
      <w:r>
        <w:t>e</w:t>
      </w:r>
      <w:r w:rsidR="24AA5E12">
        <w:t xml:space="preserve"> de l’équipe</w:t>
      </w:r>
    </w:p>
    <w:p w14:paraId="61E1B7A5" w14:textId="1FD2DF3A" w:rsidR="24AA5E12" w:rsidRDefault="24AA5E12" w:rsidP="24AA5E12">
      <w:pPr>
        <w:pStyle w:val="Corpsdetexte"/>
        <w:ind w:left="1440" w:firstLine="720"/>
        <w:rPr>
          <w:u w:val="thick"/>
        </w:rPr>
      </w:pPr>
      <w:bookmarkStart w:id="3" w:name="_Hlk24625169"/>
      <w:r w:rsidRPr="24AA5E12">
        <w:rPr>
          <w:u w:val="thick"/>
        </w:rPr>
        <w:t>Méthodologie de l’équipe et répartition des tâches</w:t>
      </w:r>
    </w:p>
    <w:bookmarkEnd w:id="3"/>
    <w:p w14:paraId="54D94C51" w14:textId="367A397C" w:rsidR="24AA5E12" w:rsidRDefault="24AA5E12" w:rsidP="24AA5E12">
      <w:pPr>
        <w:pStyle w:val="Corpsdetexte"/>
        <w:ind w:left="1440" w:firstLine="720"/>
        <w:rPr>
          <w:u w:val="thick"/>
        </w:rPr>
      </w:pPr>
    </w:p>
    <w:p w14:paraId="6F44AC2E" w14:textId="08EDC9E5" w:rsidR="00D2408B" w:rsidRDefault="5B9404E4" w:rsidP="4BA5DB93">
      <w:pPr>
        <w:pStyle w:val="Corpsdetexte"/>
      </w:pPr>
      <w:r>
        <w:t xml:space="preserve">Nous avons utilisés un Scrum sprint </w:t>
      </w:r>
      <w:proofErr w:type="spellStart"/>
      <w:r>
        <w:t>board</w:t>
      </w:r>
      <w:proofErr w:type="spellEnd"/>
      <w:r>
        <w:t xml:space="preserve"> en ligne </w:t>
      </w:r>
      <w:proofErr w:type="gramStart"/>
      <w:r w:rsidRPr="5B9404E4">
        <w:rPr>
          <w:rStyle w:val="Lienhypertexte"/>
        </w:rPr>
        <w:t>https://trello.com/b/nPKyd1Yp/symbioz</w:t>
      </w:r>
      <w:r>
        <w:t xml:space="preserve">  mais</w:t>
      </w:r>
      <w:proofErr w:type="gramEnd"/>
      <w:r>
        <w:t xml:space="preserve"> aussi physique en salles de TP (le plus à jour est la version physique).</w:t>
      </w:r>
    </w:p>
    <w:p w14:paraId="4F00FAC6" w14:textId="76E84B6A" w:rsidR="4BA5DB93" w:rsidRPr="00333F90" w:rsidRDefault="00333F90" w:rsidP="4BA5DB93">
      <w:pPr>
        <w:pStyle w:val="Corpsdetexte"/>
        <w:rPr>
          <w:color w:val="0000FF" w:themeColor="hyperlink"/>
          <w:u w:val="single"/>
        </w:rPr>
      </w:pPr>
      <w:r>
        <w:rPr>
          <w:noProof/>
        </w:rPr>
        <w:drawing>
          <wp:anchor distT="0" distB="0" distL="114300" distR="114300" simplePos="0" relativeHeight="251658241" behindDoc="0" locked="0" layoutInCell="1" allowOverlap="1" wp14:anchorId="55D8251E" wp14:editId="6E8ABE32">
            <wp:simplePos x="0" y="0"/>
            <wp:positionH relativeFrom="page">
              <wp:align>left</wp:align>
            </wp:positionH>
            <wp:positionV relativeFrom="paragraph">
              <wp:posOffset>315595</wp:posOffset>
            </wp:positionV>
            <wp:extent cx="9535795" cy="2356485"/>
            <wp:effectExtent l="0" t="0" r="8255" b="5715"/>
            <wp:wrapThrough wrapText="bothSides">
              <wp:wrapPolygon edited="0">
                <wp:start x="0" y="0"/>
                <wp:lineTo x="0" y="21478"/>
                <wp:lineTo x="21576" y="21478"/>
                <wp:lineTo x="21576" y="0"/>
                <wp:lineTo x="0" y="0"/>
              </wp:wrapPolygon>
            </wp:wrapThrough>
            <wp:docPr id="198507991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rotWithShape="1">
                    <a:blip r:embed="rId9">
                      <a:extLst>
                        <a:ext uri="{28A0092B-C50C-407E-A947-70E740481C1C}">
                          <a14:useLocalDpi xmlns:a14="http://schemas.microsoft.com/office/drawing/2010/main" val="0"/>
                        </a:ext>
                      </a:extLst>
                    </a:blip>
                    <a:srcRect b="22288"/>
                    <a:stretch/>
                  </pic:blipFill>
                  <pic:spPr bwMode="auto">
                    <a:xfrm>
                      <a:off x="0" y="0"/>
                      <a:ext cx="9535795" cy="2356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BA22CF" w14:textId="4D66ADB9" w:rsidR="4BA5DB93" w:rsidRDefault="4BA5DB93" w:rsidP="4BA5DB93">
      <w:pPr>
        <w:pStyle w:val="Corpsdetexte"/>
      </w:pPr>
    </w:p>
    <w:p w14:paraId="0EEC17B2" w14:textId="06F4B68C" w:rsidR="00825B83" w:rsidRDefault="4BA5DB93" w:rsidP="00EF7DD3">
      <w:pPr>
        <w:pStyle w:val="Corpsdetexte"/>
      </w:pPr>
      <w:r>
        <w:rPr>
          <w:noProof/>
        </w:rPr>
        <w:drawing>
          <wp:inline distT="0" distB="0" distL="0" distR="0" wp14:anchorId="6B8AF20C" wp14:editId="1509E9BF">
            <wp:extent cx="5934075" cy="4888186"/>
            <wp:effectExtent l="0" t="0" r="0" b="8255"/>
            <wp:docPr id="719302596" name="Image 719302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30701" r="14767"/>
                    <a:stretch/>
                  </pic:blipFill>
                  <pic:spPr bwMode="auto">
                    <a:xfrm>
                      <a:off x="0" y="0"/>
                      <a:ext cx="5960216" cy="4909720"/>
                    </a:xfrm>
                    <a:prstGeom prst="rect">
                      <a:avLst/>
                    </a:prstGeom>
                    <a:ln>
                      <a:noFill/>
                    </a:ln>
                    <a:extLst>
                      <a:ext uri="{53640926-AAD7-44D8-BBD7-CCE9431645EC}">
                        <a14:shadowObscured xmlns:a14="http://schemas.microsoft.com/office/drawing/2010/main"/>
                      </a:ext>
                    </a:extLst>
                  </pic:spPr>
                </pic:pic>
              </a:graphicData>
            </a:graphic>
          </wp:inline>
        </w:drawing>
      </w:r>
    </w:p>
    <w:p w14:paraId="7B4A144D" w14:textId="1492BD5C" w:rsidR="5B9404E4" w:rsidRDefault="5B9404E4" w:rsidP="5B9404E4">
      <w:pPr>
        <w:pStyle w:val="Corpsdetexte"/>
      </w:pPr>
    </w:p>
    <w:p w14:paraId="01A31E4A" w14:textId="3EC5B900" w:rsidR="5B9404E4" w:rsidRDefault="5B9404E4" w:rsidP="5B9404E4">
      <w:pPr>
        <w:pStyle w:val="Corpsdetexte"/>
      </w:pPr>
      <w:r w:rsidRPr="5B9404E4">
        <w:rPr>
          <w:color w:val="000000" w:themeColor="text1"/>
        </w:rPr>
        <w:t>Nous avons aussi beaucoup communiqué par discord.</w:t>
      </w:r>
    </w:p>
    <w:p w14:paraId="2F04AA98" w14:textId="0158F85F" w:rsidR="5B9404E4" w:rsidRDefault="5B9404E4" w:rsidP="5B9404E4">
      <w:pPr>
        <w:pStyle w:val="Corpsdetexte"/>
        <w:rPr>
          <w:color w:val="000000" w:themeColor="text1"/>
        </w:rPr>
      </w:pPr>
    </w:p>
    <w:p w14:paraId="4CB6D8AC" w14:textId="68B302BC" w:rsidR="5B9404E4" w:rsidRDefault="5B9404E4" w:rsidP="5B9404E4">
      <w:pPr>
        <w:pStyle w:val="Corpsdetexte"/>
        <w:rPr>
          <w:color w:val="000000" w:themeColor="text1"/>
        </w:rPr>
      </w:pPr>
    </w:p>
    <w:p w14:paraId="353063CB" w14:textId="3D8D32EF" w:rsidR="00FD265B" w:rsidRDefault="00364F17" w:rsidP="00013B8F">
      <w:pPr>
        <w:pStyle w:val="Corpsdetexte"/>
        <w:ind w:left="3641"/>
        <w:rPr>
          <w:u w:val="thick"/>
        </w:rPr>
      </w:pPr>
      <w:r>
        <w:t xml:space="preserve">  </w:t>
      </w:r>
      <w:r w:rsidR="0084638C" w:rsidRPr="0084638C">
        <w:rPr>
          <w:u w:val="thick"/>
        </w:rPr>
        <w:t xml:space="preserve">Sprint </w:t>
      </w:r>
      <w:proofErr w:type="spellStart"/>
      <w:r w:rsidR="0084638C" w:rsidRPr="0084638C">
        <w:rPr>
          <w:u w:val="thick"/>
        </w:rPr>
        <w:t>retrospective</w:t>
      </w:r>
      <w:proofErr w:type="spellEnd"/>
    </w:p>
    <w:p w14:paraId="724D13F2" w14:textId="77777777" w:rsidR="002F51D7" w:rsidRDefault="002F51D7" w:rsidP="00FD265B">
      <w:pPr>
        <w:rPr>
          <w:sz w:val="24"/>
          <w:szCs w:val="24"/>
          <w:u w:val="single"/>
        </w:rPr>
      </w:pPr>
    </w:p>
    <w:p w14:paraId="382942C3" w14:textId="74BEC5F1" w:rsidR="00721EED" w:rsidRDefault="003F567A" w:rsidP="00FD265B">
      <w:pPr>
        <w:rPr>
          <w:sz w:val="24"/>
          <w:szCs w:val="24"/>
        </w:rPr>
      </w:pPr>
      <w:r>
        <w:rPr>
          <w:sz w:val="24"/>
          <w:szCs w:val="24"/>
          <w:u w:val="single"/>
        </w:rPr>
        <w:t>Sprint 0</w:t>
      </w:r>
      <w:r w:rsidR="00943177">
        <w:rPr>
          <w:sz w:val="24"/>
          <w:szCs w:val="24"/>
        </w:rPr>
        <w:t> :</w:t>
      </w:r>
      <w:r>
        <w:rPr>
          <w:sz w:val="24"/>
          <w:szCs w:val="24"/>
        </w:rPr>
        <w:t xml:space="preserve"> Initialisa</w:t>
      </w:r>
      <w:r w:rsidR="00CA46B6">
        <w:rPr>
          <w:sz w:val="24"/>
          <w:szCs w:val="24"/>
        </w:rPr>
        <w:t>tion du projet.</w:t>
      </w:r>
      <w:r w:rsidR="002F51D7">
        <w:rPr>
          <w:sz w:val="24"/>
          <w:szCs w:val="24"/>
        </w:rPr>
        <w:t xml:space="preserve"> Mise en place de la méthode </w:t>
      </w:r>
      <w:proofErr w:type="spellStart"/>
      <w:r w:rsidR="002F51D7">
        <w:rPr>
          <w:sz w:val="24"/>
          <w:szCs w:val="24"/>
        </w:rPr>
        <w:t>scrum</w:t>
      </w:r>
      <w:proofErr w:type="spellEnd"/>
      <w:r w:rsidR="002F51D7">
        <w:rPr>
          <w:sz w:val="24"/>
          <w:szCs w:val="24"/>
        </w:rPr>
        <w:t xml:space="preserve">, création du serveur de communication discord, du </w:t>
      </w:r>
      <w:proofErr w:type="spellStart"/>
      <w:r w:rsidR="002F51D7">
        <w:rPr>
          <w:sz w:val="24"/>
          <w:szCs w:val="24"/>
        </w:rPr>
        <w:t>trello</w:t>
      </w:r>
      <w:proofErr w:type="spellEnd"/>
      <w:r w:rsidR="002F51D7">
        <w:rPr>
          <w:sz w:val="24"/>
          <w:szCs w:val="24"/>
        </w:rPr>
        <w:t xml:space="preserve"> et du git.</w:t>
      </w:r>
    </w:p>
    <w:p w14:paraId="646BCC6B" w14:textId="77777777" w:rsidR="00CA46B6" w:rsidRDefault="00CA46B6" w:rsidP="00FD265B">
      <w:pPr>
        <w:rPr>
          <w:sz w:val="24"/>
          <w:szCs w:val="24"/>
        </w:rPr>
      </w:pPr>
    </w:p>
    <w:p w14:paraId="55367A58" w14:textId="03CD7C01" w:rsidR="001017B4" w:rsidRPr="001017B4" w:rsidRDefault="00CA46B6" w:rsidP="001017B4">
      <w:pPr>
        <w:rPr>
          <w:sz w:val="24"/>
          <w:szCs w:val="24"/>
        </w:rPr>
      </w:pPr>
      <w:r>
        <w:rPr>
          <w:sz w:val="24"/>
          <w:szCs w:val="24"/>
          <w:u w:val="single"/>
        </w:rPr>
        <w:t xml:space="preserve">Sprint </w:t>
      </w:r>
      <w:r w:rsidR="002F51D7">
        <w:rPr>
          <w:sz w:val="24"/>
          <w:szCs w:val="24"/>
          <w:u w:val="single"/>
        </w:rPr>
        <w:t>1</w:t>
      </w:r>
      <w:r w:rsidR="002F51D7">
        <w:rPr>
          <w:sz w:val="24"/>
          <w:szCs w:val="24"/>
        </w:rPr>
        <w:t xml:space="preserve"> : </w:t>
      </w:r>
      <w:r w:rsidR="001017B4" w:rsidRPr="001017B4">
        <w:rPr>
          <w:sz w:val="24"/>
          <w:szCs w:val="24"/>
        </w:rPr>
        <w:t xml:space="preserve">Explication de la mise en œuvre : </w:t>
      </w:r>
    </w:p>
    <w:p w14:paraId="26007583" w14:textId="77777777" w:rsidR="001017B4" w:rsidRPr="001017B4" w:rsidRDefault="001017B4" w:rsidP="001017B4">
      <w:pPr>
        <w:rPr>
          <w:sz w:val="24"/>
          <w:szCs w:val="24"/>
        </w:rPr>
      </w:pPr>
      <w:proofErr w:type="spellStart"/>
      <w:proofErr w:type="gramStart"/>
      <w:r w:rsidRPr="001017B4">
        <w:rPr>
          <w:sz w:val="24"/>
          <w:szCs w:val="24"/>
        </w:rPr>
        <w:t>On</w:t>
      </w:r>
      <w:proofErr w:type="spellEnd"/>
      <w:proofErr w:type="gramEnd"/>
      <w:r w:rsidRPr="001017B4">
        <w:rPr>
          <w:sz w:val="24"/>
          <w:szCs w:val="24"/>
        </w:rPr>
        <w:t xml:space="preserve"> créé d'abord un objet Plateau. Puis la mise en place du jeu se fait en fonction des Tour.</w:t>
      </w:r>
    </w:p>
    <w:p w14:paraId="7AA8D982" w14:textId="77777777" w:rsidR="001017B4" w:rsidRPr="001017B4" w:rsidRDefault="001017B4" w:rsidP="001017B4">
      <w:pPr>
        <w:rPr>
          <w:sz w:val="24"/>
          <w:szCs w:val="24"/>
        </w:rPr>
      </w:pPr>
      <w:r w:rsidRPr="001017B4">
        <w:rPr>
          <w:sz w:val="24"/>
          <w:szCs w:val="24"/>
        </w:rPr>
        <w:t xml:space="preserve">Il y a différentes Phases dans un Tour. Lorsqu'une phase est finie on utilise un booléen qui sera mis à TRUE et on passe à la phase suivante (comme une boucle </w:t>
      </w:r>
      <w:proofErr w:type="spellStart"/>
      <w:proofErr w:type="gramStart"/>
      <w:r w:rsidRPr="001017B4">
        <w:rPr>
          <w:sz w:val="24"/>
          <w:szCs w:val="24"/>
        </w:rPr>
        <w:t>while</w:t>
      </w:r>
      <w:proofErr w:type="spellEnd"/>
      <w:r w:rsidRPr="001017B4">
        <w:rPr>
          <w:sz w:val="24"/>
          <w:szCs w:val="24"/>
        </w:rPr>
        <w:t>(</w:t>
      </w:r>
      <w:proofErr w:type="gramEnd"/>
      <w:r w:rsidRPr="001017B4">
        <w:rPr>
          <w:sz w:val="24"/>
          <w:szCs w:val="24"/>
        </w:rPr>
        <w:t>1) on attend les actions de l'utilisateur).</w:t>
      </w:r>
    </w:p>
    <w:p w14:paraId="3AAD55E6" w14:textId="1DE7065C" w:rsidR="001017B4" w:rsidRPr="001017B4" w:rsidRDefault="001017B4" w:rsidP="001017B4">
      <w:pPr>
        <w:rPr>
          <w:sz w:val="24"/>
          <w:szCs w:val="24"/>
        </w:rPr>
      </w:pPr>
      <w:r w:rsidRPr="001017B4">
        <w:rPr>
          <w:sz w:val="24"/>
          <w:szCs w:val="24"/>
        </w:rPr>
        <w:t xml:space="preserve">Chaque Phase a des interactions différentes. On va </w:t>
      </w:r>
      <w:r w:rsidR="00995F18" w:rsidRPr="001017B4">
        <w:rPr>
          <w:sz w:val="24"/>
          <w:szCs w:val="24"/>
        </w:rPr>
        <w:t>interagir</w:t>
      </w:r>
      <w:r w:rsidRPr="001017B4">
        <w:rPr>
          <w:sz w:val="24"/>
          <w:szCs w:val="24"/>
        </w:rPr>
        <w:t xml:space="preserve"> avec le Plateau. On mettra par exemple des objets Unités dans des Cases du Plateau selon la Phase.</w:t>
      </w:r>
    </w:p>
    <w:p w14:paraId="639ED930" w14:textId="26C53432" w:rsidR="00CA46B6" w:rsidRDefault="001017B4" w:rsidP="001017B4">
      <w:pPr>
        <w:rPr>
          <w:sz w:val="24"/>
          <w:szCs w:val="24"/>
        </w:rPr>
      </w:pPr>
      <w:r w:rsidRPr="001017B4">
        <w:rPr>
          <w:sz w:val="24"/>
          <w:szCs w:val="24"/>
        </w:rPr>
        <w:t xml:space="preserve">A la fin on détectera la fin de partie (soit une </w:t>
      </w:r>
      <w:proofErr w:type="spellStart"/>
      <w:proofErr w:type="gramStart"/>
      <w:r w:rsidRPr="001017B4">
        <w:rPr>
          <w:sz w:val="24"/>
          <w:szCs w:val="24"/>
        </w:rPr>
        <w:t>Symbioz</w:t>
      </w:r>
      <w:proofErr w:type="spellEnd"/>
      <w:r w:rsidRPr="001017B4">
        <w:rPr>
          <w:sz w:val="24"/>
          <w:szCs w:val="24"/>
        </w:rPr>
        <w:t>:</w:t>
      </w:r>
      <w:proofErr w:type="gramEnd"/>
      <w:r w:rsidRPr="001017B4">
        <w:rPr>
          <w:sz w:val="24"/>
          <w:szCs w:val="24"/>
        </w:rPr>
        <w:t xml:space="preserve"> victoire, ou bien si on a fait 12 tours).</w:t>
      </w:r>
    </w:p>
    <w:p w14:paraId="3AD86243" w14:textId="77777777" w:rsidR="00291D71" w:rsidRDefault="00291D71" w:rsidP="001017B4">
      <w:pPr>
        <w:rPr>
          <w:sz w:val="24"/>
          <w:szCs w:val="24"/>
        </w:rPr>
      </w:pPr>
    </w:p>
    <w:p w14:paraId="62CF3D0D" w14:textId="42A3B5EB" w:rsidR="00291D71" w:rsidRPr="00291D71" w:rsidRDefault="00291D71" w:rsidP="001017B4">
      <w:pPr>
        <w:rPr>
          <w:sz w:val="24"/>
          <w:szCs w:val="24"/>
        </w:rPr>
      </w:pPr>
      <w:r w:rsidRPr="00291D71">
        <w:rPr>
          <w:color w:val="31849B" w:themeColor="accent5" w:themeShade="BF"/>
          <w:sz w:val="24"/>
          <w:szCs w:val="24"/>
        </w:rPr>
        <w:t>Lors de ce sprint :</w:t>
      </w:r>
      <w:r>
        <w:rPr>
          <w:sz w:val="24"/>
          <w:szCs w:val="24"/>
        </w:rPr>
        <w:t xml:space="preserve"> Création de la base de l’interface graphiqu</w:t>
      </w:r>
      <w:r w:rsidR="00860ED0">
        <w:rPr>
          <w:sz w:val="24"/>
          <w:szCs w:val="24"/>
        </w:rPr>
        <w:t xml:space="preserve">e. </w:t>
      </w:r>
      <w:r w:rsidR="00F11B9A">
        <w:rPr>
          <w:sz w:val="24"/>
          <w:szCs w:val="24"/>
        </w:rPr>
        <w:t xml:space="preserve">Création des </w:t>
      </w:r>
      <w:r w:rsidR="00D139BD">
        <w:rPr>
          <w:sz w:val="24"/>
          <w:szCs w:val="24"/>
        </w:rPr>
        <w:t xml:space="preserve">packages Unités, Joueur, </w:t>
      </w:r>
      <w:r w:rsidR="005C60C2">
        <w:rPr>
          <w:sz w:val="24"/>
          <w:szCs w:val="24"/>
        </w:rPr>
        <w:t xml:space="preserve">Tours, </w:t>
      </w:r>
      <w:r w:rsidR="00AF20B4">
        <w:rPr>
          <w:sz w:val="24"/>
          <w:szCs w:val="24"/>
        </w:rPr>
        <w:t>Interface</w:t>
      </w:r>
      <w:r w:rsidR="00890EBB">
        <w:rPr>
          <w:sz w:val="24"/>
          <w:szCs w:val="24"/>
        </w:rPr>
        <w:t>.</w:t>
      </w:r>
    </w:p>
    <w:p w14:paraId="4DBB5EF9" w14:textId="10B67DDB" w:rsidR="00943177" w:rsidRDefault="00943177" w:rsidP="00FD265B">
      <w:pPr>
        <w:rPr>
          <w:sz w:val="24"/>
          <w:szCs w:val="24"/>
          <w:u w:val="single"/>
        </w:rPr>
      </w:pPr>
    </w:p>
    <w:p w14:paraId="2D4DDD0B" w14:textId="77777777" w:rsidR="00157637" w:rsidRDefault="00B76F42" w:rsidP="00FD265B">
      <w:pPr>
        <w:rPr>
          <w:sz w:val="24"/>
          <w:szCs w:val="24"/>
        </w:rPr>
      </w:pPr>
      <w:r w:rsidRPr="00157637">
        <w:rPr>
          <w:sz w:val="24"/>
          <w:szCs w:val="24"/>
          <w:u w:val="single"/>
        </w:rPr>
        <w:t>Entre le sprint 1 et 2</w:t>
      </w:r>
      <w:r>
        <w:rPr>
          <w:sz w:val="24"/>
          <w:szCs w:val="24"/>
        </w:rPr>
        <w:t xml:space="preserve"> : Rencontre avec le client. </w:t>
      </w:r>
    </w:p>
    <w:p w14:paraId="5F9E6D6A" w14:textId="76F148F2" w:rsidR="00FD265B" w:rsidRPr="00FD265B" w:rsidRDefault="00B76F42" w:rsidP="00FD265B">
      <w:pPr>
        <w:rPr>
          <w:sz w:val="24"/>
          <w:szCs w:val="24"/>
        </w:rPr>
      </w:pPr>
      <w:r>
        <w:rPr>
          <w:sz w:val="24"/>
          <w:szCs w:val="24"/>
        </w:rPr>
        <w:t xml:space="preserve">Demande de nouvelles </w:t>
      </w:r>
      <w:r w:rsidR="00721EED">
        <w:rPr>
          <w:sz w:val="24"/>
          <w:szCs w:val="24"/>
        </w:rPr>
        <w:t>fonctionnalités</w:t>
      </w:r>
      <w:r>
        <w:rPr>
          <w:sz w:val="24"/>
          <w:szCs w:val="24"/>
        </w:rPr>
        <w:t xml:space="preserve"> telles que le</w:t>
      </w:r>
      <w:r w:rsidR="008B1F65">
        <w:rPr>
          <w:sz w:val="24"/>
          <w:szCs w:val="24"/>
        </w:rPr>
        <w:t xml:space="preserve"> plus de 2 couleurs par </w:t>
      </w:r>
      <w:proofErr w:type="spellStart"/>
      <w:r w:rsidR="008B1F65">
        <w:rPr>
          <w:sz w:val="24"/>
          <w:szCs w:val="24"/>
        </w:rPr>
        <w:t>Zherb</w:t>
      </w:r>
      <w:proofErr w:type="spellEnd"/>
      <w:r w:rsidR="008B1F65">
        <w:rPr>
          <w:sz w:val="24"/>
          <w:szCs w:val="24"/>
        </w:rPr>
        <w:t xml:space="preserve"> (S), Cagnotte</w:t>
      </w:r>
      <w:r w:rsidR="00721EED">
        <w:rPr>
          <w:sz w:val="24"/>
          <w:szCs w:val="24"/>
        </w:rPr>
        <w:t>, le joueur récupère la moitié des points non dépensés</w:t>
      </w:r>
      <w:r w:rsidR="00157637">
        <w:rPr>
          <w:sz w:val="24"/>
          <w:szCs w:val="24"/>
        </w:rPr>
        <w:t xml:space="preserve"> pour le prochain tour</w:t>
      </w:r>
      <w:r w:rsidR="00721EED">
        <w:rPr>
          <w:sz w:val="24"/>
          <w:szCs w:val="24"/>
        </w:rPr>
        <w:t xml:space="preserve"> (C)</w:t>
      </w:r>
      <w:r w:rsidR="00157637">
        <w:rPr>
          <w:sz w:val="24"/>
          <w:szCs w:val="24"/>
        </w:rPr>
        <w:t xml:space="preserve">, le bot aléatoire (M) et </w:t>
      </w:r>
      <w:r w:rsidR="00BA7537">
        <w:rPr>
          <w:sz w:val="24"/>
          <w:szCs w:val="24"/>
        </w:rPr>
        <w:t xml:space="preserve">la règle maison : ajout d’une tornade </w:t>
      </w:r>
    </w:p>
    <w:p w14:paraId="77DADC5C" w14:textId="77777777" w:rsidR="00FD265B" w:rsidRDefault="00FD265B" w:rsidP="00013B8F">
      <w:pPr>
        <w:pStyle w:val="Corpsdetexte"/>
        <w:ind w:left="3641"/>
        <w:rPr>
          <w:u w:val="thick"/>
        </w:rPr>
      </w:pPr>
    </w:p>
    <w:p w14:paraId="2833FE51" w14:textId="1635C62D" w:rsidR="00A5418B" w:rsidRPr="00291D71" w:rsidRDefault="5B9404E4" w:rsidP="4BA5DB93">
      <w:pPr>
        <w:rPr>
          <w:sz w:val="24"/>
          <w:szCs w:val="24"/>
        </w:rPr>
      </w:pPr>
      <w:r w:rsidRPr="5B9404E4">
        <w:rPr>
          <w:u w:val="thick"/>
        </w:rPr>
        <w:t>Sprint 2</w:t>
      </w:r>
      <w:r w:rsidRPr="5B9404E4">
        <w:rPr>
          <w:sz w:val="24"/>
          <w:szCs w:val="24"/>
        </w:rPr>
        <w:t> :</w:t>
      </w:r>
      <w:r>
        <w:t xml:space="preserve"> </w:t>
      </w:r>
      <w:r w:rsidRPr="5B9404E4">
        <w:rPr>
          <w:color w:val="31849B" w:themeColor="accent5" w:themeShade="BF"/>
          <w:sz w:val="24"/>
          <w:szCs w:val="24"/>
        </w:rPr>
        <w:t>Lors de ce sprint :</w:t>
      </w:r>
      <w:r w:rsidRPr="5B9404E4">
        <w:rPr>
          <w:sz w:val="24"/>
          <w:szCs w:val="24"/>
        </w:rPr>
        <w:t xml:space="preserve"> Voir « projet livré ».</w:t>
      </w:r>
    </w:p>
    <w:p w14:paraId="604B4620" w14:textId="000500D7" w:rsidR="5B9404E4" w:rsidRDefault="5B9404E4" w:rsidP="5B9404E4">
      <w:pPr>
        <w:rPr>
          <w:sz w:val="24"/>
          <w:szCs w:val="24"/>
        </w:rPr>
      </w:pPr>
    </w:p>
    <w:p w14:paraId="6CA602F3" w14:textId="77777777" w:rsidR="00BE2CDD" w:rsidRDefault="5B9404E4" w:rsidP="5B9404E4">
      <w:pPr>
        <w:rPr>
          <w:sz w:val="24"/>
          <w:szCs w:val="24"/>
        </w:rPr>
      </w:pPr>
      <w:r w:rsidRPr="5B9404E4">
        <w:rPr>
          <w:sz w:val="24"/>
          <w:szCs w:val="24"/>
        </w:rPr>
        <w:t xml:space="preserve">Nous aurions pu finir plus de fonctionnalités du projet si nous avions eu un sprint de plus, il nous restait à faire la phase 3 et 4 semblables à la phase 2 donc facilement réalisable, la règle maison manquait aussi ce qui aurait été plus simple à faire après la réalisation de la phase 3 et 4. </w:t>
      </w:r>
    </w:p>
    <w:p w14:paraId="29A9A229" w14:textId="77777777" w:rsidR="00BE2CDD" w:rsidRDefault="5B9404E4" w:rsidP="5B9404E4">
      <w:pPr>
        <w:rPr>
          <w:sz w:val="24"/>
          <w:szCs w:val="24"/>
        </w:rPr>
      </w:pPr>
      <w:r w:rsidRPr="5B9404E4">
        <w:rPr>
          <w:sz w:val="24"/>
          <w:szCs w:val="24"/>
        </w:rPr>
        <w:t xml:space="preserve">Nous aurions dû dès le départ nous focaliser sur la jouabilité, en effet, sans la phase 3 et 4, le jeu est moins intéressant. </w:t>
      </w:r>
    </w:p>
    <w:p w14:paraId="0F5D4636" w14:textId="77777777" w:rsidR="00BE2CDD" w:rsidRDefault="5B9404E4" w:rsidP="5B9404E4">
      <w:pPr>
        <w:rPr>
          <w:sz w:val="24"/>
          <w:szCs w:val="24"/>
        </w:rPr>
      </w:pPr>
      <w:r w:rsidRPr="5B9404E4">
        <w:rPr>
          <w:sz w:val="24"/>
          <w:szCs w:val="24"/>
        </w:rPr>
        <w:t xml:space="preserve">La méthode </w:t>
      </w:r>
      <w:proofErr w:type="spellStart"/>
      <w:r w:rsidRPr="5B9404E4">
        <w:rPr>
          <w:sz w:val="24"/>
          <w:szCs w:val="24"/>
        </w:rPr>
        <w:t>MoSCow</w:t>
      </w:r>
      <w:proofErr w:type="spellEnd"/>
      <w:r w:rsidRPr="5B9404E4">
        <w:rPr>
          <w:sz w:val="24"/>
          <w:szCs w:val="24"/>
        </w:rPr>
        <w:t xml:space="preserve"> et Scrum nous a pris beaucoup de temps (organisation de l’équipe et division du projet en taches) ainsi que la réalisation de la phase 2, ce qui nous a retardé pour la suite. </w:t>
      </w:r>
    </w:p>
    <w:p w14:paraId="6AB9E5C1" w14:textId="58A18C72" w:rsidR="5B9404E4" w:rsidRDefault="5B9404E4" w:rsidP="5B9404E4">
      <w:pPr>
        <w:rPr>
          <w:sz w:val="24"/>
          <w:szCs w:val="24"/>
        </w:rPr>
      </w:pPr>
      <w:r w:rsidRPr="5B9404E4">
        <w:rPr>
          <w:sz w:val="24"/>
          <w:szCs w:val="24"/>
        </w:rPr>
        <w:t xml:space="preserve">Nous avons compris que les tests sont importants et le fait de ne pas avoir implémenter de </w:t>
      </w:r>
      <w:proofErr w:type="spellStart"/>
      <w:r w:rsidRPr="5B9404E4">
        <w:rPr>
          <w:sz w:val="24"/>
          <w:szCs w:val="24"/>
        </w:rPr>
        <w:t>Junit</w:t>
      </w:r>
      <w:proofErr w:type="spellEnd"/>
      <w:r w:rsidRPr="5B9404E4">
        <w:rPr>
          <w:sz w:val="24"/>
          <w:szCs w:val="24"/>
        </w:rPr>
        <w:t xml:space="preserve"> est un problème, nous aurions dû l’intégrer au fur et à mesure de l’écriture du code comme nous l’avons fait pour la </w:t>
      </w:r>
      <w:proofErr w:type="spellStart"/>
      <w:r w:rsidRPr="5B9404E4">
        <w:rPr>
          <w:sz w:val="24"/>
          <w:szCs w:val="24"/>
        </w:rPr>
        <w:t>Javadoc</w:t>
      </w:r>
      <w:proofErr w:type="spellEnd"/>
      <w:r w:rsidRPr="5B9404E4">
        <w:rPr>
          <w:sz w:val="24"/>
          <w:szCs w:val="24"/>
        </w:rPr>
        <w:t xml:space="preserve">. Il ne restait ensuite qu’une jolie interface à faire avec laquelle nous aurions </w:t>
      </w:r>
      <w:r w:rsidR="00BE2CDD" w:rsidRPr="5B9404E4">
        <w:rPr>
          <w:sz w:val="24"/>
          <w:szCs w:val="24"/>
        </w:rPr>
        <w:t>pu</w:t>
      </w:r>
      <w:r w:rsidRPr="5B9404E4">
        <w:rPr>
          <w:sz w:val="24"/>
          <w:szCs w:val="24"/>
        </w:rPr>
        <w:t xml:space="preserve"> jouer au lieu de jouer sur la console. </w:t>
      </w:r>
    </w:p>
    <w:p w14:paraId="17B39A4B" w14:textId="392AE538" w:rsidR="5B9404E4" w:rsidRDefault="00BE2CDD" w:rsidP="5B9404E4">
      <w:pPr>
        <w:rPr>
          <w:sz w:val="24"/>
          <w:szCs w:val="24"/>
        </w:rPr>
      </w:pPr>
      <w:r>
        <w:rPr>
          <w:sz w:val="24"/>
          <w:szCs w:val="24"/>
        </w:rPr>
        <w:t xml:space="preserve">Il aurait été aussi intéressant de pouvoir créer d’autres types de bot, comme un bot fonctionnant avec l’algorithme de Monte-Carlo ou bien </w:t>
      </w:r>
      <w:proofErr w:type="spellStart"/>
      <w:r>
        <w:rPr>
          <w:sz w:val="24"/>
          <w:szCs w:val="24"/>
        </w:rPr>
        <w:t>MinMax</w:t>
      </w:r>
      <w:proofErr w:type="spellEnd"/>
      <w:r>
        <w:rPr>
          <w:sz w:val="24"/>
          <w:szCs w:val="24"/>
        </w:rPr>
        <w:t>. Grâce à notre API Joueur il serait facile d’intégrer de nouveaux bots pour qu’ils jouent entre eux. Voir</w:t>
      </w:r>
      <w:r w:rsidR="00E94549">
        <w:rPr>
          <w:sz w:val="24"/>
          <w:szCs w:val="24"/>
        </w:rPr>
        <w:t>,</w:t>
      </w:r>
      <w:bookmarkStart w:id="4" w:name="_GoBack"/>
      <w:bookmarkEnd w:id="4"/>
      <w:r>
        <w:rPr>
          <w:sz w:val="24"/>
          <w:szCs w:val="24"/>
        </w:rPr>
        <w:t xml:space="preserve"> avoir plusieurs types de bots disputant un match de </w:t>
      </w:r>
      <w:proofErr w:type="spellStart"/>
      <w:r>
        <w:rPr>
          <w:sz w:val="24"/>
          <w:szCs w:val="24"/>
        </w:rPr>
        <w:t>Symbioz</w:t>
      </w:r>
      <w:proofErr w:type="spellEnd"/>
      <w:r>
        <w:rPr>
          <w:sz w:val="24"/>
          <w:szCs w:val="24"/>
        </w:rPr>
        <w:t xml:space="preserve"> et connaître quel est le meilleur algorithme pour résoudre un tel jeu.</w:t>
      </w:r>
    </w:p>
    <w:p w14:paraId="50E4A54D" w14:textId="28069570" w:rsidR="4BA5DB93" w:rsidRDefault="4BA5DB93">
      <w:r>
        <w:br w:type="page"/>
      </w:r>
    </w:p>
    <w:p w14:paraId="07164D24" w14:textId="2074C165" w:rsidR="007A49DB" w:rsidRDefault="005860DC" w:rsidP="00EF7DD3">
      <w:pPr>
        <w:pStyle w:val="Titre1"/>
        <w:widowControl/>
        <w:numPr>
          <w:ilvl w:val="0"/>
          <w:numId w:val="15"/>
        </w:numPr>
        <w:autoSpaceDE/>
        <w:autoSpaceDN/>
        <w:spacing w:before="0" w:after="400" w:line="312" w:lineRule="auto"/>
      </w:pPr>
      <w:r>
        <w:t>Schémas supplémentaires</w:t>
      </w:r>
    </w:p>
    <w:p w14:paraId="039D5A59" w14:textId="36B6F424" w:rsidR="4BA5DB93" w:rsidRDefault="4BA5DB93" w:rsidP="4BA5DB93">
      <w:pPr>
        <w:pStyle w:val="Titre1"/>
        <w:spacing w:before="0" w:after="400" w:line="312" w:lineRule="auto"/>
        <w:ind w:left="1472"/>
      </w:pPr>
      <w:r>
        <w:rPr>
          <w:noProof/>
        </w:rPr>
        <w:drawing>
          <wp:inline distT="0" distB="0" distL="0" distR="0" wp14:anchorId="7C04B0A5" wp14:editId="517F1093">
            <wp:extent cx="6521450" cy="5083177"/>
            <wp:effectExtent l="0" t="0" r="0" b="3175"/>
            <wp:docPr id="32333960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1">
                      <a:extLst>
                        <a:ext uri="{28A0092B-C50C-407E-A947-70E740481C1C}">
                          <a14:useLocalDpi xmlns:a14="http://schemas.microsoft.com/office/drawing/2010/main" val="0"/>
                        </a:ext>
                      </a:extLst>
                    </a:blip>
                    <a:stretch>
                      <a:fillRect/>
                    </a:stretch>
                  </pic:blipFill>
                  <pic:spPr>
                    <a:xfrm>
                      <a:off x="0" y="0"/>
                      <a:ext cx="6521450" cy="5083177"/>
                    </a:xfrm>
                    <a:prstGeom prst="rect">
                      <a:avLst/>
                    </a:prstGeom>
                  </pic:spPr>
                </pic:pic>
              </a:graphicData>
            </a:graphic>
          </wp:inline>
        </w:drawing>
      </w:r>
      <w:r>
        <w:rPr>
          <w:noProof/>
        </w:rPr>
        <mc:AlternateContent>
          <mc:Choice Requires="wps">
            <w:drawing>
              <wp:inline distT="0" distB="0" distL="114300" distR="114300" wp14:anchorId="761CD1FB" wp14:editId="13BE5022">
                <wp:extent cx="6521450" cy="635"/>
                <wp:effectExtent l="0" t="0" r="0" b="0"/>
                <wp:docPr id="1744773813" name="Zone de texte 6"/>
                <wp:cNvGraphicFramePr/>
                <a:graphic xmlns:a="http://schemas.openxmlformats.org/drawingml/2006/main">
                  <a:graphicData uri="http://schemas.microsoft.com/office/word/2010/wordprocessingShape">
                    <wps:wsp>
                      <wps:cNvSpPr txBox="1"/>
                      <wps:spPr>
                        <a:xfrm>
                          <a:off x="0" y="0"/>
                          <a:ext cx="6521450" cy="635"/>
                        </a:xfrm>
                        <a:prstGeom prst="rect">
                          <a:avLst/>
                        </a:prstGeom>
                        <a:solidFill>
                          <a:prstClr val="white"/>
                        </a:solidFill>
                        <a:ln>
                          <a:noFill/>
                        </a:ln>
                      </wps:spPr>
                      <wps:txbx>
                        <w:txbxContent>
                          <w:p w14:paraId="789810AE" w14:textId="4BCF8589" w:rsidR="008C3A7A" w:rsidRPr="00F1127E" w:rsidRDefault="003032D9" w:rsidP="008C3A7A">
                            <w:pPr>
                              <w:pStyle w:val="Lgende"/>
                              <w:rPr>
                                <w:rFonts w:ascii="Verdana" w:eastAsia="Verdana" w:hAnsi="Verdana" w:cs="Verdana"/>
                                <w:noProof/>
                                <w:color w:val="auto"/>
                                <w:sz w:val="30"/>
                                <w:szCs w:val="30"/>
                              </w:rPr>
                            </w:pPr>
                            <w:r>
                              <w:t>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761CD1FB" id="_x0000_t202" coordsize="21600,21600" o:spt="202" path="m,l,21600r21600,l21600,xe">
                <v:stroke joinstyle="miter"/>
                <v:path gradientshapeok="t" o:connecttype="rect"/>
              </v:shapetype>
              <v:shape id="Zone de texte 6" o:spid="_x0000_s1026" type="#_x0000_t202" style="width:51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vVDOAIAAGsEAAAOAAAAZHJzL2Uyb0RvYy54bWysVE1rGzEQvRf6H4Tu9frbwXgdXAeXgkkC&#10;Tgn0Jmu1XoGkUSXZu+6v70i7m6RpT6UXeTQfTzvvzXh122hFLsJ5CSano8GQEmE4FNKccvrtaffp&#10;hhIfmCmYAiNyehWe3q4/fljVdinGUIEqhCMIYvyytjmtQrDLLPO8Epr5AVhhMFiC0yzg1Z2ywrEa&#10;0bXKxsPhPKvBFdYBF96j964N0nXCL0vBw0NZehGIyil+W0inS+cxntl6xZYnx2wlefcZ7B++QjNp&#10;8NEXqDsWGDk7+QeUltyBhzIMOOgMylJykXrAbkbDd90cKmZF6gXJ8faFJv//YPn95dERWaB2i+l0&#10;sZjcjCaUGKZRq++oGCkECaIJgswjV7X1Syw5WCwKzWdosK73e3RGCprS6fiLzRGMI+vXF6YRiXB0&#10;zmfj0XSGIY6x+WQWMbLXUut8+CJAk2jk1KGMiV122fvQpvYp8SUPShY7qVS8xMBWOXJhKHldySA6&#10;8N+ylIm5BmJVCxg9Weyv7SNaoTk2XdNHKK7Ys4N2grzlO4kP7ZkPj8zhyGAvuAbhAY9SQZ1T6CxK&#10;KnA//+aP+agkRimpcQRz6n+cmROUqK8GNY7z2huuN469Yc56C9jiCBfM8mRigQuqN0sH+hm3YxNf&#10;wRAzHN/KaejNbWgXAbeLi80mJeFUWhb25mB5hO4JfWqembOdHHEe7qEfTrZ8p0qbm3Sxm3NAipNk&#10;kdCWxY5nnOgkerd9cWXe3lPW63/E+hcAAAD//wMAUEsDBBQABgAIAAAAIQCprTV72gAAAAMBAAAP&#10;AAAAZHJzL2Rvd25yZXYueG1sTI/BTsMwEETvSPyDtUhcEHUoVUEhTlVVcIBL1dALNzfexoF4HdlO&#10;G/6eDRe4rDSa0eybYjW6TpwwxNaTgrtZBgKp9qalRsH+/eX2EURMmozuPKGCb4ywKi8vCp0bf6Yd&#10;nqrUCC6hmGsFNqU+lzLWFp2OM98jsXf0wenEMjTSBH3mctfJeZYtpdMt8Qere9xYrL+qwSnYLj62&#10;9mY4Pr+tF/fhdT9slp9NpdT11bh+ApFwTH9hmPAZHUpmOviBTBSdAh6Sfu/kZfMH1ocpJctC/mcv&#10;fwAAAP//AwBQSwECLQAUAAYACAAAACEAtoM4kv4AAADhAQAAEwAAAAAAAAAAAAAAAAAAAAAAW0Nv&#10;bnRlbnRfVHlwZXNdLnhtbFBLAQItABQABgAIAAAAIQA4/SH/1gAAAJQBAAALAAAAAAAAAAAAAAAA&#10;AC8BAABfcmVscy8ucmVsc1BLAQItABQABgAIAAAAIQBnlvVDOAIAAGsEAAAOAAAAAAAAAAAAAAAA&#10;AC4CAABkcnMvZTJvRG9jLnhtbFBLAQItABQABgAIAAAAIQCprTV72gAAAAMBAAAPAAAAAAAAAAAA&#10;AAAAAJIEAABkcnMvZG93bnJldi54bWxQSwUGAAAAAAQABADzAAAAmQUAAAAA&#10;" stroked="f">
                <v:textbox style="mso-fit-shape-to-text:t" inset="0,0,0,0">
                  <w:txbxContent>
                    <w:p w14:paraId="789810AE" w14:textId="4BCF8589" w:rsidR="008C3A7A" w:rsidRPr="00F1127E" w:rsidRDefault="003032D9" w:rsidP="008C3A7A">
                      <w:pPr>
                        <w:pStyle w:val="Lgende"/>
                        <w:rPr>
                          <w:rFonts w:ascii="Verdana" w:eastAsia="Verdana" w:hAnsi="Verdana" w:cs="Verdana"/>
                          <w:noProof/>
                          <w:color w:val="auto"/>
                          <w:sz w:val="30"/>
                          <w:szCs w:val="30"/>
                        </w:rPr>
                      </w:pPr>
                      <w:r>
                        <w:t>Diagramme de classe</w:t>
                      </w:r>
                    </w:p>
                  </w:txbxContent>
                </v:textbox>
                <w10:anchorlock/>
              </v:shape>
            </w:pict>
          </mc:Fallback>
        </mc:AlternateContent>
      </w:r>
    </w:p>
    <w:p w14:paraId="39487ABC" w14:textId="2318947F" w:rsidR="4BA5DB93" w:rsidRDefault="4BA5DB93" w:rsidP="4BA5DB93">
      <w:pPr>
        <w:pStyle w:val="Titre1"/>
        <w:spacing w:before="0" w:after="400" w:line="312" w:lineRule="auto"/>
        <w:ind w:left="1472"/>
      </w:pPr>
    </w:p>
    <w:p w14:paraId="56DACAE3" w14:textId="163FCDE6" w:rsidR="4BA5DB93" w:rsidRDefault="4BA5DB93" w:rsidP="4BA5DB93">
      <w:pPr>
        <w:pStyle w:val="Titre1"/>
        <w:spacing w:before="0" w:after="400" w:line="312" w:lineRule="auto"/>
        <w:ind w:left="1472"/>
      </w:pPr>
    </w:p>
    <w:p w14:paraId="1D105942" w14:textId="77FDCDF8" w:rsidR="4BA5DB93" w:rsidRDefault="4BA5DB93" w:rsidP="4BA5DB93">
      <w:pPr>
        <w:pStyle w:val="Titre1"/>
        <w:spacing w:before="0" w:after="400" w:line="312" w:lineRule="auto"/>
        <w:ind w:left="1472"/>
      </w:pPr>
    </w:p>
    <w:p w14:paraId="5B1FB220" w14:textId="295160B4" w:rsidR="007A49DB" w:rsidRDefault="00D2408B">
      <w:pPr>
        <w:rPr>
          <w:rFonts w:ascii="Verdana" w:eastAsia="Verdana" w:hAnsi="Verdana" w:cs="Verdana"/>
          <w:sz w:val="30"/>
          <w:szCs w:val="30"/>
        </w:rPr>
      </w:pPr>
      <w:r>
        <w:rPr>
          <w:rFonts w:ascii="Verdana" w:eastAsia="Verdana" w:hAnsi="Verdana" w:cs="Verdana"/>
          <w:sz w:val="30"/>
          <w:szCs w:val="30"/>
        </w:rPr>
        <w:t xml:space="preserve"> </w:t>
      </w:r>
    </w:p>
    <w:sectPr w:rsidR="007A49DB">
      <w:pgSz w:w="11910" w:h="16840"/>
      <w:pgMar w:top="1340" w:right="600" w:bottom="1000" w:left="1040" w:header="719" w:footer="8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437C34" w14:textId="77777777" w:rsidR="000B24A1" w:rsidRDefault="000B24A1">
      <w:r>
        <w:separator/>
      </w:r>
    </w:p>
  </w:endnote>
  <w:endnote w:type="continuationSeparator" w:id="0">
    <w:p w14:paraId="1480AA87" w14:textId="77777777" w:rsidR="000B24A1" w:rsidRDefault="000B24A1">
      <w:r>
        <w:continuationSeparator/>
      </w:r>
    </w:p>
  </w:endnote>
  <w:endnote w:type="continuationNotice" w:id="1">
    <w:p w14:paraId="45E73081" w14:textId="77777777" w:rsidR="00772ABA" w:rsidRDefault="00772A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PhagsPa">
    <w:altName w:val="Microsoft PhagsPa"/>
    <w:panose1 w:val="020B0502040204020203"/>
    <w:charset w:val="00"/>
    <w:family w:val="swiss"/>
    <w:pitch w:val="variable"/>
    <w:sig w:usb0="00000003" w:usb1="00000000" w:usb2="08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C942B" w14:textId="755F287D" w:rsidR="00F916E3" w:rsidRDefault="001C632B">
    <w:pPr>
      <w:pStyle w:val="Corpsdetexte"/>
      <w:spacing w:line="14" w:lineRule="auto"/>
      <w:rPr>
        <w:sz w:val="20"/>
      </w:rPr>
    </w:pPr>
    <w:r>
      <w:rPr>
        <w:noProof/>
      </w:rPr>
      <mc:AlternateContent>
        <mc:Choice Requires="wps">
          <w:drawing>
            <wp:anchor distT="0" distB="0" distL="114300" distR="114300" simplePos="0" relativeHeight="251658242" behindDoc="1" locked="0" layoutInCell="1" allowOverlap="1" wp14:anchorId="4E23B8E7" wp14:editId="3925ACB3">
              <wp:simplePos x="0" y="0"/>
              <wp:positionH relativeFrom="page">
                <wp:posOffset>3397250</wp:posOffset>
              </wp:positionH>
              <wp:positionV relativeFrom="page">
                <wp:posOffset>10043160</wp:posOffset>
              </wp:positionV>
              <wp:extent cx="766445" cy="16446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644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3937E" w14:textId="5EDFA0EC" w:rsidR="00F916E3" w:rsidRDefault="00F916E3">
                          <w:pPr>
                            <w:spacing w:before="20"/>
                            <w:ind w:left="20"/>
                            <w:rPr>
                              <w:rFonts w:ascii="Verdana"/>
                              <w:sz w:val="18"/>
                            </w:rPr>
                          </w:pPr>
                          <w:r>
                            <w:rPr>
                              <w:rFonts w:ascii="Verdana"/>
                              <w:sz w:val="18"/>
                            </w:rPr>
                            <w:t xml:space="preserve">Page </w:t>
                          </w:r>
                          <w:r>
                            <w:fldChar w:fldCharType="begin"/>
                          </w:r>
                          <w:r>
                            <w:rPr>
                              <w:rFonts w:ascii="Verdana"/>
                              <w:sz w:val="18"/>
                            </w:rPr>
                            <w:instrText xml:space="preserve"> PAGE </w:instrText>
                          </w:r>
                          <w:r>
                            <w:fldChar w:fldCharType="separate"/>
                          </w:r>
                          <w:r>
                            <w:t>10</w:t>
                          </w:r>
                          <w:r>
                            <w:fldChar w:fldCharType="end"/>
                          </w:r>
                          <w:r>
                            <w:rPr>
                              <w:rFonts w:ascii="Verdana"/>
                              <w:sz w:val="18"/>
                            </w:rPr>
                            <w:t xml:space="preserve"> / </w:t>
                          </w:r>
                          <w:r w:rsidR="00F263B5">
                            <w:rPr>
                              <w:rFonts w:ascii="Verdana"/>
                              <w:sz w:val="18"/>
                            </w:rPr>
                            <w:fldChar w:fldCharType="begin"/>
                          </w:r>
                          <w:r w:rsidR="00F263B5">
                            <w:rPr>
                              <w:rFonts w:ascii="Verdana"/>
                              <w:sz w:val="18"/>
                            </w:rPr>
                            <w:instrText xml:space="preserve"> NUMPAGES   \* MERGEFORMAT </w:instrText>
                          </w:r>
                          <w:r w:rsidR="00F263B5">
                            <w:rPr>
                              <w:rFonts w:ascii="Verdana"/>
                              <w:sz w:val="18"/>
                            </w:rPr>
                            <w:fldChar w:fldCharType="separate"/>
                          </w:r>
                          <w:r w:rsidR="00F263B5">
                            <w:rPr>
                              <w:rFonts w:ascii="Verdana"/>
                              <w:noProof/>
                              <w:sz w:val="18"/>
                            </w:rPr>
                            <w:t>4</w:t>
                          </w:r>
                          <w:r w:rsidR="00F263B5">
                            <w:rPr>
                              <w:rFonts w:ascii="Verdana"/>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23B8E7" id="_x0000_t202" coordsize="21600,21600" o:spt="202" path="m,l,21600r21600,l21600,xe">
              <v:stroke joinstyle="miter"/>
              <v:path gradientshapeok="t" o:connecttype="rect"/>
            </v:shapetype>
            <v:shape id="Text Box 1" o:spid="_x0000_s1029" type="#_x0000_t202" style="position:absolute;margin-left:267.5pt;margin-top:790.8pt;width:60.35pt;height:12.9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fK55wEAALwDAAAOAAAAZHJzL2Uyb0RvYy54bWysU8Fu2zAMvQ/YPwi6L06CNhuMOEXXosOA&#10;bivQ7gNkWbKFWaJGKbGzrx8lx1m33opdBIoiHx8fqe3VaHt2UBgMuIqvFkvOlJPQGNdW/PvT3bsP&#10;nIUoXCN6cKriRxX41e7tm+3gS7WGDvpGISMQF8rBV7yL0ZdFEWSnrAgL8MrRowa0ItIV26JBMRC6&#10;7Yv1crkpBsDGI0gVAnlvp0e+y/haKxm/aR1UZH3FiVvMJ+azTmex24qyReE7I080xCtYWGEcFT1D&#10;3Yoo2B7NCyhrJEIAHRcSbAFaG6lyD9TNavlPN4+d8Cr3QuIEf5Yp/D9Y+fXwgMw0NDvOnLA0oic1&#10;RvYRRrZK6gw+lBT06CksjuROkanT4O9B/gjMwU0nXKuuEWHolGiIXc4snqVOOCGB1MMXaKiM2EfI&#10;QKNGmwBJDEboNKXjeTKJiiTn+83m4uKSM0lPKzI3l4lbIco52WOInxRYloyKIw0+g4vDfYhT6ByS&#10;ajm4M32fh9+7vxyEmTyZfOI7MY9jPWaV1rMmNTRH6gZhWin6AmR0gL84G2idKh5+7gUqzvrPjhRJ&#10;uzcbOBv1bAgnKbXikbPJvInTju49mrYj5ElzB9ekmja5oyTvxOJEl1Yka3Ja57SDz+856s+n2/0G&#10;AAD//wMAUEsDBBQABgAIAAAAIQBszBDF4QAAAA0BAAAPAAAAZHJzL2Rvd25yZXYueG1sTI/BTsMw&#10;EETvSPyDtUjcqF2Q0xLiVBWCExIiDQeOTuwmVuN1iN02/D3LqRx3ZjT7ptjMfmAnO0UXUMFyIYBZ&#10;bINx2Cn4rF/v1sBi0mj0ENAq+LERNuX1VaFzE85Y2dMudYxKMOZaQZ/SmHMe2956HRdhtEjePkxe&#10;JzqnjptJn6ncD/xeiIx77ZA+9Hq0z71tD7ujV7D9wurFfb83H9W+cnX9KPAtOyh1ezNvn4AlO6dL&#10;GP7wCR1KYmrCEU1kgwL5IGlLIkOulxkwimRSroA1JGViJYGXBf+/ovwFAAD//wMAUEsBAi0AFAAG&#10;AAgAAAAhALaDOJL+AAAA4QEAABMAAAAAAAAAAAAAAAAAAAAAAFtDb250ZW50X1R5cGVzXS54bWxQ&#10;SwECLQAUAAYACAAAACEAOP0h/9YAAACUAQAACwAAAAAAAAAAAAAAAAAvAQAAX3JlbHMvLnJlbHNQ&#10;SwECLQAUAAYACAAAACEAsAnyuecBAAC8AwAADgAAAAAAAAAAAAAAAAAuAgAAZHJzL2Uyb0RvYy54&#10;bWxQSwECLQAUAAYACAAAACEAbMwQxeEAAAANAQAADwAAAAAAAAAAAAAAAABBBAAAZHJzL2Rvd25y&#10;ZXYueG1sUEsFBgAAAAAEAAQA8wAAAE8FAAAAAA==&#10;" filled="f" stroked="f">
              <v:textbox inset="0,0,0,0">
                <w:txbxContent>
                  <w:p w14:paraId="6C93937E" w14:textId="5EDFA0EC" w:rsidR="00F916E3" w:rsidRDefault="00F916E3">
                    <w:pPr>
                      <w:spacing w:before="20"/>
                      <w:ind w:left="20"/>
                      <w:rPr>
                        <w:rFonts w:ascii="Verdana"/>
                        <w:sz w:val="18"/>
                      </w:rPr>
                    </w:pPr>
                    <w:r>
                      <w:rPr>
                        <w:rFonts w:ascii="Verdana"/>
                        <w:sz w:val="18"/>
                      </w:rPr>
                      <w:t xml:space="preserve">Page </w:t>
                    </w:r>
                    <w:r>
                      <w:fldChar w:fldCharType="begin"/>
                    </w:r>
                    <w:r>
                      <w:rPr>
                        <w:rFonts w:ascii="Verdana"/>
                        <w:sz w:val="18"/>
                      </w:rPr>
                      <w:instrText xml:space="preserve"> PAGE </w:instrText>
                    </w:r>
                    <w:r>
                      <w:fldChar w:fldCharType="separate"/>
                    </w:r>
                    <w:r>
                      <w:t>10</w:t>
                    </w:r>
                    <w:r>
                      <w:fldChar w:fldCharType="end"/>
                    </w:r>
                    <w:r>
                      <w:rPr>
                        <w:rFonts w:ascii="Verdana"/>
                        <w:sz w:val="18"/>
                      </w:rPr>
                      <w:t xml:space="preserve"> / </w:t>
                    </w:r>
                    <w:r w:rsidR="00F263B5">
                      <w:rPr>
                        <w:rFonts w:ascii="Verdana"/>
                        <w:sz w:val="18"/>
                      </w:rPr>
                      <w:fldChar w:fldCharType="begin"/>
                    </w:r>
                    <w:r w:rsidR="00F263B5">
                      <w:rPr>
                        <w:rFonts w:ascii="Verdana"/>
                        <w:sz w:val="18"/>
                      </w:rPr>
                      <w:instrText xml:space="preserve"> NUMPAGES   \* MERGEFORMAT </w:instrText>
                    </w:r>
                    <w:r w:rsidR="00F263B5">
                      <w:rPr>
                        <w:rFonts w:ascii="Verdana"/>
                        <w:sz w:val="18"/>
                      </w:rPr>
                      <w:fldChar w:fldCharType="separate"/>
                    </w:r>
                    <w:r w:rsidR="00F263B5">
                      <w:rPr>
                        <w:rFonts w:ascii="Verdana"/>
                        <w:noProof/>
                        <w:sz w:val="18"/>
                      </w:rPr>
                      <w:t>4</w:t>
                    </w:r>
                    <w:r w:rsidR="00F263B5">
                      <w:rPr>
                        <w:rFonts w:ascii="Verdana"/>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CCF9C4" w14:textId="77777777" w:rsidR="000B24A1" w:rsidRDefault="000B24A1">
      <w:r>
        <w:separator/>
      </w:r>
    </w:p>
  </w:footnote>
  <w:footnote w:type="continuationSeparator" w:id="0">
    <w:p w14:paraId="270579B7" w14:textId="77777777" w:rsidR="000B24A1" w:rsidRDefault="000B24A1">
      <w:r>
        <w:continuationSeparator/>
      </w:r>
    </w:p>
  </w:footnote>
  <w:footnote w:type="continuationNotice" w:id="1">
    <w:p w14:paraId="62E00296" w14:textId="77777777" w:rsidR="00772ABA" w:rsidRDefault="00772A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F08A5" w14:textId="67083390" w:rsidR="00F916E3" w:rsidRDefault="001C632B" w:rsidP="700A742B">
    <w:pPr>
      <w:pStyle w:val="Corpsdetexte"/>
      <w:spacing w:line="14" w:lineRule="auto"/>
      <w:rPr>
        <w:sz w:val="20"/>
        <w:szCs w:val="20"/>
      </w:rPr>
    </w:pPr>
    <w:r>
      <w:rPr>
        <w:noProof/>
      </w:rPr>
      <mc:AlternateContent>
        <mc:Choice Requires="wps">
          <w:drawing>
            <wp:anchor distT="0" distB="0" distL="114300" distR="114300" simplePos="0" relativeHeight="251658241" behindDoc="1" locked="0" layoutInCell="1" allowOverlap="1" wp14:anchorId="1CA05684" wp14:editId="7B6E960E">
              <wp:simplePos x="0" y="0"/>
              <wp:positionH relativeFrom="page">
                <wp:posOffset>5188689</wp:posOffset>
              </wp:positionH>
              <wp:positionV relativeFrom="topMargin">
                <wp:align>bottom</wp:align>
              </wp:positionV>
              <wp:extent cx="1760220" cy="382773"/>
              <wp:effectExtent l="0" t="0" r="11430" b="1778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827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19955" w14:textId="3D0FB008" w:rsidR="00F916E3" w:rsidRDefault="00F916E3">
                          <w:pPr>
                            <w:spacing w:before="20"/>
                            <w:ind w:left="20"/>
                            <w:rPr>
                              <w:rFonts w:ascii="Verdana" w:hAnsi="Verdana"/>
                              <w:sz w:val="18"/>
                            </w:rPr>
                          </w:pPr>
                          <w:r>
                            <w:rPr>
                              <w:rFonts w:ascii="Verdana" w:hAnsi="Verdana"/>
                              <w:sz w:val="18"/>
                            </w:rPr>
                            <w:t>GRP</w:t>
                          </w:r>
                          <w:r w:rsidR="0041311F">
                            <w:rPr>
                              <w:rFonts w:ascii="Verdana" w:hAnsi="Verdana"/>
                              <w:sz w:val="18"/>
                            </w:rPr>
                            <w:t>2</w:t>
                          </w:r>
                          <w:r>
                            <w:rPr>
                              <w:rFonts w:ascii="Verdana" w:hAnsi="Verdana"/>
                              <w:sz w:val="18"/>
                            </w:rPr>
                            <w:t xml:space="preserve"> – </w:t>
                          </w:r>
                          <w:r w:rsidR="005B6BDE">
                            <w:rPr>
                              <w:rFonts w:ascii="Verdana" w:hAnsi="Verdana"/>
                              <w:sz w:val="18"/>
                            </w:rPr>
                            <w:t>Aurélien Romain</w:t>
                          </w:r>
                          <w:r w:rsidR="00D2408B">
                            <w:rPr>
                              <w:rFonts w:ascii="Verdana" w:hAnsi="Verdana"/>
                              <w:sz w:val="18"/>
                            </w:rPr>
                            <w:t xml:space="preserve"> Pierre</w:t>
                          </w:r>
                          <w:r w:rsidR="005B6BDE">
                            <w:rPr>
                              <w:rFonts w:ascii="Verdana" w:hAnsi="Verdana"/>
                              <w:sz w:val="18"/>
                            </w:rPr>
                            <w:t xml:space="preserve"> Lucie Nathan Clément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A05684" id="_x0000_t202" coordsize="21600,21600" o:spt="202" path="m,l,21600r21600,l21600,xe">
              <v:stroke joinstyle="miter"/>
              <v:path gradientshapeok="t" o:connecttype="rect"/>
            </v:shapetype>
            <v:shape id="Text Box 2" o:spid="_x0000_s1027" type="#_x0000_t202" style="position:absolute;margin-left:408.55pt;margin-top:0;width:138.6pt;height:30.15pt;z-index:-251658239;visibility:visible;mso-wrap-style:square;mso-width-percent:0;mso-height-percent:0;mso-wrap-distance-left:9pt;mso-wrap-distance-top:0;mso-wrap-distance-right:9pt;mso-wrap-distance-bottom:0;mso-position-horizontal:absolute;mso-position-horizontal-relative:page;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wdj5wEAALYDAAAOAAAAZHJzL2Uyb0RvYy54bWysU9tu2zAMfR+wfxD0vthxgKYw4hRdiw4D&#10;ugvQ9gMYWY6F2aJGKbGzrx8lx1m3vQ17EWheDg8P6c3N2HfiqMkbtJVcLnIptFVYG7uv5Mvzw7tr&#10;KXwAW0OHVlfypL282b59sxlcqQtssas1CQaxvhxcJdsQXJllXrW6B79Apy0HG6QeAn/SPqsJBkbv&#10;u6zI86tsQKododLes/d+Csptwm8arcKXpvE6iK6SzC2kl9K7i2+23UC5J3CtUWca8A8sejCWm16g&#10;7iGAOJD5C6o3itBjExYK+wybxiidZuBplvkf0zy14HSahcXx7iKT/3+w6vPxKwlTV3IlhYWeV/Ss&#10;xyDe4yiKqM7gfMlJT47Twshu3nKa1LtHVN+8sHjXgt3rWyIcWg01s1vGyuxV6YTjI8hu+IQ1t4FD&#10;wAQ0NtRH6VgMwei8pdNlM5GKii3XV3lRcEhxbHVdrNer1ALKudqRDx809iIalSTefEKH46MPkQ2U&#10;c0psZvHBdF3afmd/c3Bi9CT2kfBEPYy78azGDusTz0E4HRMfPxst0g8pBj6kSvrvByAtRffRshbx&#10;6maDZmM3G2AVl1YySDGZd2G6zoMjs28ZeVLb4i3r1Zg0ShR2YnHmyceRJjwfcry+198p69fvtv0J&#10;AAD//wMAUEsDBBQABgAIAAAAIQCobOBe3QAAAAgBAAAPAAAAZHJzL2Rvd25yZXYueG1sTI/BTsMw&#10;EETvSPyDtUjcqB2KQhuyqSoEJyREGg4cnWSbWI3XIXbb8Pe4JziOZjTzJt/MdhAnmrxxjJAsFAji&#10;xrWGO4TP6vVuBcIHza0eHBPCD3nYFNdXuc5ad+aSTrvQiVjCPtMIfQhjJqVverLaL9xIHL29m6wO&#10;UU6dbCd9juV2kPdKpdJqw3Gh1yM999QcdkeLsP3i8sV8v9cf5b40VbVW/JYeEG9v5u0TiEBz+AvD&#10;BT+iQxGZanfk1osBYZU8JjGKEB9dbLV+WIKoEVK1BFnk8v+B4hcAAP//AwBQSwECLQAUAAYACAAA&#10;ACEAtoM4kv4AAADhAQAAEwAAAAAAAAAAAAAAAAAAAAAAW0NvbnRlbnRfVHlwZXNdLnhtbFBLAQIt&#10;ABQABgAIAAAAIQA4/SH/1gAAAJQBAAALAAAAAAAAAAAAAAAAAC8BAABfcmVscy8ucmVsc1BLAQIt&#10;ABQABgAIAAAAIQBdSwdj5wEAALYDAAAOAAAAAAAAAAAAAAAAAC4CAABkcnMvZTJvRG9jLnhtbFBL&#10;AQItABQABgAIAAAAIQCobOBe3QAAAAgBAAAPAAAAAAAAAAAAAAAAAEEEAABkcnMvZG93bnJldi54&#10;bWxQSwUGAAAAAAQABADzAAAASwUAAAAA&#10;" filled="f" stroked="f">
              <v:textbox inset="0,0,0,0">
                <w:txbxContent>
                  <w:p w14:paraId="2C519955" w14:textId="3D0FB008" w:rsidR="00F916E3" w:rsidRDefault="00F916E3">
                    <w:pPr>
                      <w:spacing w:before="20"/>
                      <w:ind w:left="20"/>
                      <w:rPr>
                        <w:rFonts w:ascii="Verdana" w:hAnsi="Verdana"/>
                        <w:sz w:val="18"/>
                      </w:rPr>
                    </w:pPr>
                    <w:r>
                      <w:rPr>
                        <w:rFonts w:ascii="Verdana" w:hAnsi="Verdana"/>
                        <w:sz w:val="18"/>
                      </w:rPr>
                      <w:t>GRP</w:t>
                    </w:r>
                    <w:r w:rsidR="0041311F">
                      <w:rPr>
                        <w:rFonts w:ascii="Verdana" w:hAnsi="Verdana"/>
                        <w:sz w:val="18"/>
                      </w:rPr>
                      <w:t>2</w:t>
                    </w:r>
                    <w:r>
                      <w:rPr>
                        <w:rFonts w:ascii="Verdana" w:hAnsi="Verdana"/>
                        <w:sz w:val="18"/>
                      </w:rPr>
                      <w:t xml:space="preserve"> – </w:t>
                    </w:r>
                    <w:r w:rsidR="005B6BDE">
                      <w:rPr>
                        <w:rFonts w:ascii="Verdana" w:hAnsi="Verdana"/>
                        <w:sz w:val="18"/>
                      </w:rPr>
                      <w:t>Aurélien Romain</w:t>
                    </w:r>
                    <w:r w:rsidR="00D2408B">
                      <w:rPr>
                        <w:rFonts w:ascii="Verdana" w:hAnsi="Verdana"/>
                        <w:sz w:val="18"/>
                      </w:rPr>
                      <w:t xml:space="preserve"> Pierre</w:t>
                    </w:r>
                    <w:r w:rsidR="005B6BDE">
                      <w:rPr>
                        <w:rFonts w:ascii="Verdana" w:hAnsi="Verdana"/>
                        <w:sz w:val="18"/>
                      </w:rPr>
                      <w:t xml:space="preserve"> Lucie Nathan Clément</w:t>
                    </w:r>
                  </w:p>
                </w:txbxContent>
              </v:textbox>
              <w10:wrap anchorx="page" anchory="margin"/>
            </v:shape>
          </w:pict>
        </mc:Fallback>
      </mc:AlternateContent>
    </w:r>
    <w:r>
      <w:rPr>
        <w:noProof/>
      </w:rPr>
      <mc:AlternateContent>
        <mc:Choice Requires="wps">
          <w:drawing>
            <wp:anchor distT="0" distB="0" distL="114300" distR="114300" simplePos="0" relativeHeight="251658240" behindDoc="1" locked="0" layoutInCell="1" allowOverlap="1" wp14:anchorId="2EA8CBD4" wp14:editId="645832FC">
              <wp:simplePos x="0" y="0"/>
              <wp:positionH relativeFrom="page">
                <wp:posOffset>1130300</wp:posOffset>
              </wp:positionH>
              <wp:positionV relativeFrom="page">
                <wp:posOffset>443865</wp:posOffset>
              </wp:positionV>
              <wp:extent cx="883920" cy="164465"/>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9638A" w14:textId="3A3745E8" w:rsidR="00F916E3" w:rsidRDefault="00F916E3">
                          <w:pPr>
                            <w:spacing w:before="20"/>
                            <w:ind w:left="20"/>
                            <w:rPr>
                              <w:rFonts w:ascii="Verdana"/>
                              <w:sz w:val="18"/>
                            </w:rPr>
                          </w:pPr>
                          <w:r>
                            <w:rPr>
                              <w:rFonts w:ascii="Verdana"/>
                              <w:sz w:val="18"/>
                            </w:rPr>
                            <w:t>PT_</w:t>
                          </w:r>
                          <w:r w:rsidR="0041311F">
                            <w:rPr>
                              <w:rFonts w:ascii="Verdana"/>
                              <w:sz w:val="18"/>
                            </w:rPr>
                            <w:t>ACDA</w:t>
                          </w:r>
                          <w:r>
                            <w:rPr>
                              <w:rFonts w:ascii="Verdana"/>
                              <w:sz w:val="18"/>
                            </w:rPr>
                            <w:t>201</w:t>
                          </w:r>
                          <w:r w:rsidR="0041311F">
                            <w:rPr>
                              <w:rFonts w:ascii="Verdana"/>
                              <w:sz w:val="18"/>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A8CBD4" id="Text Box 3" o:spid="_x0000_s1028" type="#_x0000_t202" style="position:absolute;margin-left:89pt;margin-top:34.95pt;width:69.6pt;height:12.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di6gEAALwDAAAOAAAAZHJzL2Uyb0RvYy54bWysU9tu2zAMfR+wfxD0vjhJuyAz4hRdiw4D&#10;ugvQ7gNoWY6F2aJGKbGzrx8lx2m3vhV7ESiKOjrnkNpcDV0rDpq8QVvIxWwuhbYKK2N3hfzxePdu&#10;LYUPYCto0epCHrWXV9u3bza9y/USG2wrTYJBrM97V8gmBJdnmVeN7sDP0GnLhzVSB4G3tMsqgp7R&#10;uzZbzuerrEeqHKHS3nP2djyU24Rf11qFb3XtdRBtIZlbSCultYxrtt1AviNwjVEnGvAKFh0Yy4+e&#10;oW4hgNiTeQHVGUXosQ4zhV2GdW2UThpYzWL+j5qHBpxOWtgc7842+f8Hq74evpMwVSGXUljouEWP&#10;egjiIw7iIrrTO59z0YPjsjBwmruclHp3j+qnFxZvGrA7fU2EfaOhYnaLeDN7dnXE8RGk7L9gxc/A&#10;PmACGmrqonVshmB07tLx3JlIRXFyvb74sOQTxUeL1eXl6n16AfLpsiMfPmnsRAwKSdz4BA6Hex8i&#10;GcinkviWxTvTtqn5rf0rwYUxk8hHviPzMJRDcikpi8JKrI6shnAcKf4CHDRIv6XoeZwK6X/tgbQU&#10;7WfLjsTZmwKagnIKwCq+WsggxRjehHFG947MrmHk0XOL1+xabZKiJxYnujwiSehpnOMMPt+nqqdP&#10;t/0DAAD//wMAUEsDBBQABgAIAAAAIQAlJqmt3wAAAAkBAAAPAAAAZHJzL2Rvd25yZXYueG1sTI9B&#10;T4NAFITvJv6HzTPxZpfWSAFZmsboyaSR4sHjAq+wKfsW2W2L/77Pkx4nM5n5Jt/MdhBnnLxxpGC5&#10;iEAgNa411Cn4rN4eEhA+aGr14AgV/KCHTXF7k+usdRcq8bwPneAS8plW0IcwZlL6pker/cKNSOwd&#10;3GR1YDl1sp30hcvtIFdRFEurDfFCr0d86bE57k9WwfaLylfzvas/ykNpqiqN6D0+KnV/N2+fQQSc&#10;w18YfvEZHQpmqt2JWi8G1uuEvwQFcZqC4MDjcr0CUStInxKQRS7/PyiuAAAA//8DAFBLAQItABQA&#10;BgAIAAAAIQC2gziS/gAAAOEBAAATAAAAAAAAAAAAAAAAAAAAAABbQ29udGVudF9UeXBlc10ueG1s&#10;UEsBAi0AFAAGAAgAAAAhADj9If/WAAAAlAEAAAsAAAAAAAAAAAAAAAAALwEAAF9yZWxzLy5yZWxz&#10;UEsBAi0AFAAGAAgAAAAhAKuG52LqAQAAvAMAAA4AAAAAAAAAAAAAAAAALgIAAGRycy9lMm9Eb2Mu&#10;eG1sUEsBAi0AFAAGAAgAAAAhACUmqa3fAAAACQEAAA8AAAAAAAAAAAAAAAAARAQAAGRycy9kb3du&#10;cmV2LnhtbFBLBQYAAAAABAAEAPMAAABQBQAAAAA=&#10;" filled="f" stroked="f">
              <v:textbox inset="0,0,0,0">
                <w:txbxContent>
                  <w:p w14:paraId="4B79638A" w14:textId="3A3745E8" w:rsidR="00F916E3" w:rsidRDefault="00F916E3">
                    <w:pPr>
                      <w:spacing w:before="20"/>
                      <w:ind w:left="20"/>
                      <w:rPr>
                        <w:rFonts w:ascii="Verdana"/>
                        <w:sz w:val="18"/>
                      </w:rPr>
                    </w:pPr>
                    <w:r>
                      <w:rPr>
                        <w:rFonts w:ascii="Verdana"/>
                        <w:sz w:val="18"/>
                      </w:rPr>
                      <w:t>PT_</w:t>
                    </w:r>
                    <w:r w:rsidR="0041311F">
                      <w:rPr>
                        <w:rFonts w:ascii="Verdana"/>
                        <w:sz w:val="18"/>
                      </w:rPr>
                      <w:t>ACDA</w:t>
                    </w:r>
                    <w:r>
                      <w:rPr>
                        <w:rFonts w:ascii="Verdana"/>
                        <w:sz w:val="18"/>
                      </w:rPr>
                      <w:t>201</w:t>
                    </w:r>
                    <w:r w:rsidR="0041311F">
                      <w:rPr>
                        <w:rFonts w:ascii="Verdana"/>
                        <w:sz w:val="18"/>
                      </w:rPr>
                      <w:t>9</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22A2"/>
    <w:multiLevelType w:val="hybridMultilevel"/>
    <w:tmpl w:val="11EE5AD6"/>
    <w:lvl w:ilvl="0" w:tplc="7FFED86A">
      <w:start w:val="1"/>
      <w:numFmt w:val="bullet"/>
      <w:lvlText w:val="-"/>
      <w:lvlJc w:val="left"/>
      <w:pPr>
        <w:ind w:left="1120" w:hanging="360"/>
      </w:pPr>
      <w:rPr>
        <w:rFonts w:ascii="Microsoft PhagsPa" w:eastAsia="Microsoft PhagsPa" w:hAnsi="Microsoft PhagsPa" w:cs="Microsoft PhagsPa" w:hint="default"/>
      </w:rPr>
    </w:lvl>
    <w:lvl w:ilvl="1" w:tplc="040C0003" w:tentative="1">
      <w:start w:val="1"/>
      <w:numFmt w:val="bullet"/>
      <w:lvlText w:val="o"/>
      <w:lvlJc w:val="left"/>
      <w:pPr>
        <w:ind w:left="1840" w:hanging="360"/>
      </w:pPr>
      <w:rPr>
        <w:rFonts w:ascii="Courier New" w:hAnsi="Courier New" w:cs="Courier New" w:hint="default"/>
      </w:rPr>
    </w:lvl>
    <w:lvl w:ilvl="2" w:tplc="040C0005" w:tentative="1">
      <w:start w:val="1"/>
      <w:numFmt w:val="bullet"/>
      <w:lvlText w:val=""/>
      <w:lvlJc w:val="left"/>
      <w:pPr>
        <w:ind w:left="2560" w:hanging="360"/>
      </w:pPr>
      <w:rPr>
        <w:rFonts w:ascii="Wingdings" w:hAnsi="Wingdings" w:hint="default"/>
      </w:rPr>
    </w:lvl>
    <w:lvl w:ilvl="3" w:tplc="040C0001" w:tentative="1">
      <w:start w:val="1"/>
      <w:numFmt w:val="bullet"/>
      <w:lvlText w:val=""/>
      <w:lvlJc w:val="left"/>
      <w:pPr>
        <w:ind w:left="3280" w:hanging="360"/>
      </w:pPr>
      <w:rPr>
        <w:rFonts w:ascii="Symbol" w:hAnsi="Symbol" w:hint="default"/>
      </w:rPr>
    </w:lvl>
    <w:lvl w:ilvl="4" w:tplc="040C0003" w:tentative="1">
      <w:start w:val="1"/>
      <w:numFmt w:val="bullet"/>
      <w:lvlText w:val="o"/>
      <w:lvlJc w:val="left"/>
      <w:pPr>
        <w:ind w:left="4000" w:hanging="360"/>
      </w:pPr>
      <w:rPr>
        <w:rFonts w:ascii="Courier New" w:hAnsi="Courier New" w:cs="Courier New" w:hint="default"/>
      </w:rPr>
    </w:lvl>
    <w:lvl w:ilvl="5" w:tplc="040C0005" w:tentative="1">
      <w:start w:val="1"/>
      <w:numFmt w:val="bullet"/>
      <w:lvlText w:val=""/>
      <w:lvlJc w:val="left"/>
      <w:pPr>
        <w:ind w:left="4720" w:hanging="360"/>
      </w:pPr>
      <w:rPr>
        <w:rFonts w:ascii="Wingdings" w:hAnsi="Wingdings" w:hint="default"/>
      </w:rPr>
    </w:lvl>
    <w:lvl w:ilvl="6" w:tplc="040C0001" w:tentative="1">
      <w:start w:val="1"/>
      <w:numFmt w:val="bullet"/>
      <w:lvlText w:val=""/>
      <w:lvlJc w:val="left"/>
      <w:pPr>
        <w:ind w:left="5440" w:hanging="360"/>
      </w:pPr>
      <w:rPr>
        <w:rFonts w:ascii="Symbol" w:hAnsi="Symbol" w:hint="default"/>
      </w:rPr>
    </w:lvl>
    <w:lvl w:ilvl="7" w:tplc="040C0003" w:tentative="1">
      <w:start w:val="1"/>
      <w:numFmt w:val="bullet"/>
      <w:lvlText w:val="o"/>
      <w:lvlJc w:val="left"/>
      <w:pPr>
        <w:ind w:left="6160" w:hanging="360"/>
      </w:pPr>
      <w:rPr>
        <w:rFonts w:ascii="Courier New" w:hAnsi="Courier New" w:cs="Courier New" w:hint="default"/>
      </w:rPr>
    </w:lvl>
    <w:lvl w:ilvl="8" w:tplc="040C0005" w:tentative="1">
      <w:start w:val="1"/>
      <w:numFmt w:val="bullet"/>
      <w:lvlText w:val=""/>
      <w:lvlJc w:val="left"/>
      <w:pPr>
        <w:ind w:left="6880" w:hanging="360"/>
      </w:pPr>
      <w:rPr>
        <w:rFonts w:ascii="Wingdings" w:hAnsi="Wingdings" w:hint="default"/>
      </w:rPr>
    </w:lvl>
  </w:abstractNum>
  <w:abstractNum w:abstractNumId="1" w15:restartNumberingAfterBreak="0">
    <w:nsid w:val="028555C6"/>
    <w:multiLevelType w:val="hybridMultilevel"/>
    <w:tmpl w:val="003A327A"/>
    <w:lvl w:ilvl="0" w:tplc="183E6B12">
      <w:start w:val="2"/>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5B5F6C"/>
    <w:multiLevelType w:val="hybridMultilevel"/>
    <w:tmpl w:val="DE6C54E4"/>
    <w:lvl w:ilvl="0" w:tplc="235E1390">
      <w:start w:val="1"/>
      <w:numFmt w:val="upperRoman"/>
      <w:lvlText w:val="%1)"/>
      <w:lvlJc w:val="left"/>
      <w:pPr>
        <w:ind w:left="2200" w:hanging="1080"/>
      </w:pPr>
      <w:rPr>
        <w:rFonts w:ascii="Verdana" w:eastAsia="Verdana" w:hAnsi="Verdana" w:cs="Verdana" w:hint="default"/>
        <w:spacing w:val="-4"/>
        <w:w w:val="100"/>
        <w:sz w:val="30"/>
        <w:szCs w:val="30"/>
        <w:lang w:val="fr-FR" w:eastAsia="fr-FR" w:bidi="fr-FR"/>
      </w:rPr>
    </w:lvl>
    <w:lvl w:ilvl="1" w:tplc="F1F28634">
      <w:start w:val="1"/>
      <w:numFmt w:val="upperRoman"/>
      <w:lvlText w:val="%2)"/>
      <w:lvlJc w:val="left"/>
      <w:pPr>
        <w:ind w:left="3720" w:hanging="2161"/>
      </w:pPr>
      <w:rPr>
        <w:rFonts w:ascii="Verdana" w:eastAsia="Verdana" w:hAnsi="Verdana" w:cs="Verdana" w:hint="default"/>
        <w:spacing w:val="-4"/>
        <w:w w:val="100"/>
        <w:sz w:val="30"/>
        <w:szCs w:val="30"/>
        <w:lang w:val="fr-FR" w:eastAsia="fr-FR" w:bidi="fr-FR"/>
      </w:rPr>
    </w:lvl>
    <w:lvl w:ilvl="2" w:tplc="D7AC93D2">
      <w:numFmt w:val="bullet"/>
      <w:lvlText w:val="•"/>
      <w:lvlJc w:val="left"/>
      <w:pPr>
        <w:ind w:left="4376" w:hanging="2161"/>
      </w:pPr>
      <w:rPr>
        <w:rFonts w:hint="default"/>
        <w:lang w:val="fr-FR" w:eastAsia="fr-FR" w:bidi="fr-FR"/>
      </w:rPr>
    </w:lvl>
    <w:lvl w:ilvl="3" w:tplc="8D1A8F74">
      <w:numFmt w:val="bullet"/>
      <w:lvlText w:val="•"/>
      <w:lvlJc w:val="left"/>
      <w:pPr>
        <w:ind w:left="5112" w:hanging="2161"/>
      </w:pPr>
      <w:rPr>
        <w:rFonts w:hint="default"/>
        <w:lang w:val="fr-FR" w:eastAsia="fr-FR" w:bidi="fr-FR"/>
      </w:rPr>
    </w:lvl>
    <w:lvl w:ilvl="4" w:tplc="F3AEFA76">
      <w:numFmt w:val="bullet"/>
      <w:lvlText w:val="•"/>
      <w:lvlJc w:val="left"/>
      <w:pPr>
        <w:ind w:left="5848" w:hanging="2161"/>
      </w:pPr>
      <w:rPr>
        <w:rFonts w:hint="default"/>
        <w:lang w:val="fr-FR" w:eastAsia="fr-FR" w:bidi="fr-FR"/>
      </w:rPr>
    </w:lvl>
    <w:lvl w:ilvl="5" w:tplc="200857B8">
      <w:numFmt w:val="bullet"/>
      <w:lvlText w:val="•"/>
      <w:lvlJc w:val="left"/>
      <w:pPr>
        <w:ind w:left="6585" w:hanging="2161"/>
      </w:pPr>
      <w:rPr>
        <w:rFonts w:hint="default"/>
        <w:lang w:val="fr-FR" w:eastAsia="fr-FR" w:bidi="fr-FR"/>
      </w:rPr>
    </w:lvl>
    <w:lvl w:ilvl="6" w:tplc="96608FD8">
      <w:numFmt w:val="bullet"/>
      <w:lvlText w:val="•"/>
      <w:lvlJc w:val="left"/>
      <w:pPr>
        <w:ind w:left="7321" w:hanging="2161"/>
      </w:pPr>
      <w:rPr>
        <w:rFonts w:hint="default"/>
        <w:lang w:val="fr-FR" w:eastAsia="fr-FR" w:bidi="fr-FR"/>
      </w:rPr>
    </w:lvl>
    <w:lvl w:ilvl="7" w:tplc="BEBCA1CE">
      <w:numFmt w:val="bullet"/>
      <w:lvlText w:val="•"/>
      <w:lvlJc w:val="left"/>
      <w:pPr>
        <w:ind w:left="8057" w:hanging="2161"/>
      </w:pPr>
      <w:rPr>
        <w:rFonts w:hint="default"/>
        <w:lang w:val="fr-FR" w:eastAsia="fr-FR" w:bidi="fr-FR"/>
      </w:rPr>
    </w:lvl>
    <w:lvl w:ilvl="8" w:tplc="DA50CE58">
      <w:numFmt w:val="bullet"/>
      <w:lvlText w:val="•"/>
      <w:lvlJc w:val="left"/>
      <w:pPr>
        <w:ind w:left="8793" w:hanging="2161"/>
      </w:pPr>
      <w:rPr>
        <w:rFonts w:hint="default"/>
        <w:lang w:val="fr-FR" w:eastAsia="fr-FR" w:bidi="fr-FR"/>
      </w:rPr>
    </w:lvl>
  </w:abstractNum>
  <w:abstractNum w:abstractNumId="3" w15:restartNumberingAfterBreak="0">
    <w:nsid w:val="0B903381"/>
    <w:multiLevelType w:val="hybridMultilevel"/>
    <w:tmpl w:val="3B664AD4"/>
    <w:lvl w:ilvl="0" w:tplc="0324D89C">
      <w:start w:val="1"/>
      <w:numFmt w:val="decimal"/>
      <w:lvlText w:val="%1."/>
      <w:lvlJc w:val="left"/>
      <w:pPr>
        <w:ind w:left="720" w:hanging="360"/>
      </w:pPr>
    </w:lvl>
    <w:lvl w:ilvl="1" w:tplc="7E52A09C">
      <w:start w:val="1"/>
      <w:numFmt w:val="lowerLetter"/>
      <w:lvlText w:val="%2."/>
      <w:lvlJc w:val="left"/>
      <w:pPr>
        <w:ind w:left="1440" w:hanging="360"/>
      </w:pPr>
    </w:lvl>
    <w:lvl w:ilvl="2" w:tplc="EED89804">
      <w:start w:val="1"/>
      <w:numFmt w:val="lowerRoman"/>
      <w:lvlText w:val="%3."/>
      <w:lvlJc w:val="right"/>
      <w:pPr>
        <w:ind w:left="2160" w:hanging="180"/>
      </w:pPr>
    </w:lvl>
    <w:lvl w:ilvl="3" w:tplc="6E2AA9F6">
      <w:start w:val="1"/>
      <w:numFmt w:val="decimal"/>
      <w:lvlText w:val="%4."/>
      <w:lvlJc w:val="left"/>
      <w:pPr>
        <w:ind w:left="2880" w:hanging="360"/>
      </w:pPr>
    </w:lvl>
    <w:lvl w:ilvl="4" w:tplc="D882B3D8">
      <w:start w:val="1"/>
      <w:numFmt w:val="lowerLetter"/>
      <w:lvlText w:val="%5."/>
      <w:lvlJc w:val="left"/>
      <w:pPr>
        <w:ind w:left="3600" w:hanging="360"/>
      </w:pPr>
    </w:lvl>
    <w:lvl w:ilvl="5" w:tplc="15466F9E">
      <w:start w:val="1"/>
      <w:numFmt w:val="lowerRoman"/>
      <w:lvlText w:val="%6."/>
      <w:lvlJc w:val="right"/>
      <w:pPr>
        <w:ind w:left="4320" w:hanging="180"/>
      </w:pPr>
    </w:lvl>
    <w:lvl w:ilvl="6" w:tplc="7F428F92">
      <w:start w:val="1"/>
      <w:numFmt w:val="decimal"/>
      <w:lvlText w:val="%7."/>
      <w:lvlJc w:val="left"/>
      <w:pPr>
        <w:ind w:left="5040" w:hanging="360"/>
      </w:pPr>
    </w:lvl>
    <w:lvl w:ilvl="7" w:tplc="487E56F0">
      <w:start w:val="1"/>
      <w:numFmt w:val="lowerLetter"/>
      <w:lvlText w:val="%8."/>
      <w:lvlJc w:val="left"/>
      <w:pPr>
        <w:ind w:left="5760" w:hanging="360"/>
      </w:pPr>
    </w:lvl>
    <w:lvl w:ilvl="8" w:tplc="B246D0D0">
      <w:start w:val="1"/>
      <w:numFmt w:val="lowerRoman"/>
      <w:lvlText w:val="%9."/>
      <w:lvlJc w:val="right"/>
      <w:pPr>
        <w:ind w:left="6480" w:hanging="180"/>
      </w:pPr>
    </w:lvl>
  </w:abstractNum>
  <w:abstractNum w:abstractNumId="4" w15:restartNumberingAfterBreak="0">
    <w:nsid w:val="1AC06E8D"/>
    <w:multiLevelType w:val="hybridMultilevel"/>
    <w:tmpl w:val="B5C620E6"/>
    <w:lvl w:ilvl="0" w:tplc="F56E2AD6">
      <w:start w:val="1"/>
      <w:numFmt w:val="bullet"/>
      <w:lvlText w:val="-"/>
      <w:lvlJc w:val="left"/>
      <w:pPr>
        <w:ind w:left="1120" w:hanging="360"/>
      </w:pPr>
      <w:rPr>
        <w:rFonts w:ascii="Microsoft PhagsPa" w:eastAsia="Microsoft PhagsPa" w:hAnsi="Microsoft PhagsPa" w:cs="Microsoft PhagsPa" w:hint="default"/>
      </w:rPr>
    </w:lvl>
    <w:lvl w:ilvl="1" w:tplc="040C0003" w:tentative="1">
      <w:start w:val="1"/>
      <w:numFmt w:val="bullet"/>
      <w:lvlText w:val="o"/>
      <w:lvlJc w:val="left"/>
      <w:pPr>
        <w:ind w:left="1840" w:hanging="360"/>
      </w:pPr>
      <w:rPr>
        <w:rFonts w:ascii="Courier New" w:hAnsi="Courier New" w:cs="Courier New" w:hint="default"/>
      </w:rPr>
    </w:lvl>
    <w:lvl w:ilvl="2" w:tplc="040C0005" w:tentative="1">
      <w:start w:val="1"/>
      <w:numFmt w:val="bullet"/>
      <w:lvlText w:val=""/>
      <w:lvlJc w:val="left"/>
      <w:pPr>
        <w:ind w:left="2560" w:hanging="360"/>
      </w:pPr>
      <w:rPr>
        <w:rFonts w:ascii="Wingdings" w:hAnsi="Wingdings" w:hint="default"/>
      </w:rPr>
    </w:lvl>
    <w:lvl w:ilvl="3" w:tplc="040C0001" w:tentative="1">
      <w:start w:val="1"/>
      <w:numFmt w:val="bullet"/>
      <w:lvlText w:val=""/>
      <w:lvlJc w:val="left"/>
      <w:pPr>
        <w:ind w:left="3280" w:hanging="360"/>
      </w:pPr>
      <w:rPr>
        <w:rFonts w:ascii="Symbol" w:hAnsi="Symbol" w:hint="default"/>
      </w:rPr>
    </w:lvl>
    <w:lvl w:ilvl="4" w:tplc="040C0003" w:tentative="1">
      <w:start w:val="1"/>
      <w:numFmt w:val="bullet"/>
      <w:lvlText w:val="o"/>
      <w:lvlJc w:val="left"/>
      <w:pPr>
        <w:ind w:left="4000" w:hanging="360"/>
      </w:pPr>
      <w:rPr>
        <w:rFonts w:ascii="Courier New" w:hAnsi="Courier New" w:cs="Courier New" w:hint="default"/>
      </w:rPr>
    </w:lvl>
    <w:lvl w:ilvl="5" w:tplc="040C0005" w:tentative="1">
      <w:start w:val="1"/>
      <w:numFmt w:val="bullet"/>
      <w:lvlText w:val=""/>
      <w:lvlJc w:val="left"/>
      <w:pPr>
        <w:ind w:left="4720" w:hanging="360"/>
      </w:pPr>
      <w:rPr>
        <w:rFonts w:ascii="Wingdings" w:hAnsi="Wingdings" w:hint="default"/>
      </w:rPr>
    </w:lvl>
    <w:lvl w:ilvl="6" w:tplc="040C0001" w:tentative="1">
      <w:start w:val="1"/>
      <w:numFmt w:val="bullet"/>
      <w:lvlText w:val=""/>
      <w:lvlJc w:val="left"/>
      <w:pPr>
        <w:ind w:left="5440" w:hanging="360"/>
      </w:pPr>
      <w:rPr>
        <w:rFonts w:ascii="Symbol" w:hAnsi="Symbol" w:hint="default"/>
      </w:rPr>
    </w:lvl>
    <w:lvl w:ilvl="7" w:tplc="040C0003" w:tentative="1">
      <w:start w:val="1"/>
      <w:numFmt w:val="bullet"/>
      <w:lvlText w:val="o"/>
      <w:lvlJc w:val="left"/>
      <w:pPr>
        <w:ind w:left="6160" w:hanging="360"/>
      </w:pPr>
      <w:rPr>
        <w:rFonts w:ascii="Courier New" w:hAnsi="Courier New" w:cs="Courier New" w:hint="default"/>
      </w:rPr>
    </w:lvl>
    <w:lvl w:ilvl="8" w:tplc="040C0005" w:tentative="1">
      <w:start w:val="1"/>
      <w:numFmt w:val="bullet"/>
      <w:lvlText w:val=""/>
      <w:lvlJc w:val="left"/>
      <w:pPr>
        <w:ind w:left="6880" w:hanging="360"/>
      </w:pPr>
      <w:rPr>
        <w:rFonts w:ascii="Wingdings" w:hAnsi="Wingdings" w:hint="default"/>
      </w:rPr>
    </w:lvl>
  </w:abstractNum>
  <w:abstractNum w:abstractNumId="5" w15:restartNumberingAfterBreak="0">
    <w:nsid w:val="1F373A93"/>
    <w:multiLevelType w:val="hybridMultilevel"/>
    <w:tmpl w:val="8A705BC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BA5EA3"/>
    <w:multiLevelType w:val="hybridMultilevel"/>
    <w:tmpl w:val="0C0EE34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5C107F9"/>
    <w:multiLevelType w:val="hybridMultilevel"/>
    <w:tmpl w:val="0B8E9F0A"/>
    <w:lvl w:ilvl="0" w:tplc="FFFFFFFF">
      <w:start w:val="1"/>
      <w:numFmt w:val="upperRoman"/>
      <w:lvlText w:val="%1)"/>
      <w:lvlJc w:val="left"/>
      <w:pPr>
        <w:ind w:left="1440" w:hanging="108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8ED38B5"/>
    <w:multiLevelType w:val="hybridMultilevel"/>
    <w:tmpl w:val="79E8451E"/>
    <w:lvl w:ilvl="0" w:tplc="F1B40D96">
      <w:start w:val="7"/>
      <w:numFmt w:val="upperRoman"/>
      <w:lvlText w:val="%1)"/>
      <w:lvlJc w:val="left"/>
      <w:pPr>
        <w:ind w:left="2009" w:hanging="1441"/>
      </w:pPr>
      <w:rPr>
        <w:rFonts w:ascii="Verdana" w:eastAsia="Verdana" w:hAnsi="Verdana" w:cs="Verdana" w:hint="default"/>
        <w:spacing w:val="-4"/>
        <w:w w:val="100"/>
        <w:sz w:val="30"/>
        <w:szCs w:val="30"/>
        <w:lang w:val="fr-FR" w:eastAsia="fr-FR" w:bidi="fr-FR"/>
      </w:rPr>
    </w:lvl>
    <w:lvl w:ilvl="1" w:tplc="9EF805F2">
      <w:numFmt w:val="bullet"/>
      <w:lvlText w:val="•"/>
      <w:lvlJc w:val="left"/>
      <w:pPr>
        <w:ind w:left="3654" w:hanging="1441"/>
      </w:pPr>
      <w:rPr>
        <w:rFonts w:hint="default"/>
        <w:lang w:val="fr-FR" w:eastAsia="fr-FR" w:bidi="fr-FR"/>
      </w:rPr>
    </w:lvl>
    <w:lvl w:ilvl="2" w:tplc="92428500">
      <w:numFmt w:val="bullet"/>
      <w:lvlText w:val="•"/>
      <w:lvlJc w:val="left"/>
      <w:pPr>
        <w:ind w:left="4389" w:hanging="1441"/>
      </w:pPr>
      <w:rPr>
        <w:rFonts w:hint="default"/>
        <w:lang w:val="fr-FR" w:eastAsia="fr-FR" w:bidi="fr-FR"/>
      </w:rPr>
    </w:lvl>
    <w:lvl w:ilvl="3" w:tplc="B3B0F37A">
      <w:numFmt w:val="bullet"/>
      <w:lvlText w:val="•"/>
      <w:lvlJc w:val="left"/>
      <w:pPr>
        <w:ind w:left="5123" w:hanging="1441"/>
      </w:pPr>
      <w:rPr>
        <w:rFonts w:hint="default"/>
        <w:lang w:val="fr-FR" w:eastAsia="fr-FR" w:bidi="fr-FR"/>
      </w:rPr>
    </w:lvl>
    <w:lvl w:ilvl="4" w:tplc="283C06EA">
      <w:numFmt w:val="bullet"/>
      <w:lvlText w:val="•"/>
      <w:lvlJc w:val="left"/>
      <w:pPr>
        <w:ind w:left="5858" w:hanging="1441"/>
      </w:pPr>
      <w:rPr>
        <w:rFonts w:hint="default"/>
        <w:lang w:val="fr-FR" w:eastAsia="fr-FR" w:bidi="fr-FR"/>
      </w:rPr>
    </w:lvl>
    <w:lvl w:ilvl="5" w:tplc="818C4D54">
      <w:numFmt w:val="bullet"/>
      <w:lvlText w:val="•"/>
      <w:lvlJc w:val="left"/>
      <w:pPr>
        <w:ind w:left="6593" w:hanging="1441"/>
      </w:pPr>
      <w:rPr>
        <w:rFonts w:hint="default"/>
        <w:lang w:val="fr-FR" w:eastAsia="fr-FR" w:bidi="fr-FR"/>
      </w:rPr>
    </w:lvl>
    <w:lvl w:ilvl="6" w:tplc="EE1AFD40">
      <w:numFmt w:val="bullet"/>
      <w:lvlText w:val="•"/>
      <w:lvlJc w:val="left"/>
      <w:pPr>
        <w:ind w:left="7327" w:hanging="1441"/>
      </w:pPr>
      <w:rPr>
        <w:rFonts w:hint="default"/>
        <w:lang w:val="fr-FR" w:eastAsia="fr-FR" w:bidi="fr-FR"/>
      </w:rPr>
    </w:lvl>
    <w:lvl w:ilvl="7" w:tplc="4C80338A">
      <w:numFmt w:val="bullet"/>
      <w:lvlText w:val="•"/>
      <w:lvlJc w:val="left"/>
      <w:pPr>
        <w:ind w:left="8062" w:hanging="1441"/>
      </w:pPr>
      <w:rPr>
        <w:rFonts w:hint="default"/>
        <w:lang w:val="fr-FR" w:eastAsia="fr-FR" w:bidi="fr-FR"/>
      </w:rPr>
    </w:lvl>
    <w:lvl w:ilvl="8" w:tplc="BCCC7710">
      <w:numFmt w:val="bullet"/>
      <w:lvlText w:val="•"/>
      <w:lvlJc w:val="left"/>
      <w:pPr>
        <w:ind w:left="8797" w:hanging="1441"/>
      </w:pPr>
      <w:rPr>
        <w:rFonts w:hint="default"/>
        <w:lang w:val="fr-FR" w:eastAsia="fr-FR" w:bidi="fr-FR"/>
      </w:rPr>
    </w:lvl>
  </w:abstractNum>
  <w:abstractNum w:abstractNumId="9" w15:restartNumberingAfterBreak="0">
    <w:nsid w:val="30CA77E8"/>
    <w:multiLevelType w:val="hybridMultilevel"/>
    <w:tmpl w:val="431E2334"/>
    <w:lvl w:ilvl="0" w:tplc="0A3CED2C">
      <w:start w:val="1"/>
      <w:numFmt w:val="bullet"/>
      <w:lvlText w:val="-"/>
      <w:lvlJc w:val="left"/>
      <w:pPr>
        <w:ind w:left="1080" w:hanging="360"/>
      </w:pPr>
      <w:rPr>
        <w:rFonts w:ascii="Microsoft PhagsPa" w:eastAsia="Microsoft PhagsPa" w:hAnsi="Microsoft PhagsPa" w:cs="Microsoft PhagsPa"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32E37073"/>
    <w:multiLevelType w:val="hybridMultilevel"/>
    <w:tmpl w:val="BA30640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EAA2E58"/>
    <w:multiLevelType w:val="hybridMultilevel"/>
    <w:tmpl w:val="BA30640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4AF1FFF"/>
    <w:multiLevelType w:val="hybridMultilevel"/>
    <w:tmpl w:val="6ADAA8F2"/>
    <w:lvl w:ilvl="0" w:tplc="C14884EA">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2C2363C"/>
    <w:multiLevelType w:val="hybridMultilevel"/>
    <w:tmpl w:val="B18865B2"/>
    <w:lvl w:ilvl="0" w:tplc="BB38F620">
      <w:start w:val="1"/>
      <w:numFmt w:val="decimal"/>
      <w:lvlText w:val="%1."/>
      <w:lvlJc w:val="left"/>
      <w:pPr>
        <w:ind w:left="720" w:hanging="360"/>
      </w:pPr>
    </w:lvl>
    <w:lvl w:ilvl="1" w:tplc="C0E49C26">
      <w:start w:val="1"/>
      <w:numFmt w:val="lowerLetter"/>
      <w:lvlText w:val="%2."/>
      <w:lvlJc w:val="left"/>
      <w:pPr>
        <w:ind w:left="1440" w:hanging="360"/>
      </w:pPr>
    </w:lvl>
    <w:lvl w:ilvl="2" w:tplc="CE6C8040">
      <w:start w:val="1"/>
      <w:numFmt w:val="lowerRoman"/>
      <w:lvlText w:val="%3."/>
      <w:lvlJc w:val="right"/>
      <w:pPr>
        <w:ind w:left="2160" w:hanging="180"/>
      </w:pPr>
    </w:lvl>
    <w:lvl w:ilvl="3" w:tplc="98BCCD34">
      <w:start w:val="1"/>
      <w:numFmt w:val="decimal"/>
      <w:lvlText w:val="%4."/>
      <w:lvlJc w:val="left"/>
      <w:pPr>
        <w:ind w:left="2880" w:hanging="360"/>
      </w:pPr>
    </w:lvl>
    <w:lvl w:ilvl="4" w:tplc="FDA4FFAE">
      <w:start w:val="1"/>
      <w:numFmt w:val="lowerLetter"/>
      <w:lvlText w:val="%5."/>
      <w:lvlJc w:val="left"/>
      <w:pPr>
        <w:ind w:left="3600" w:hanging="360"/>
      </w:pPr>
    </w:lvl>
    <w:lvl w:ilvl="5" w:tplc="4CDC2C54">
      <w:start w:val="1"/>
      <w:numFmt w:val="lowerRoman"/>
      <w:lvlText w:val="%6."/>
      <w:lvlJc w:val="right"/>
      <w:pPr>
        <w:ind w:left="4320" w:hanging="180"/>
      </w:pPr>
    </w:lvl>
    <w:lvl w:ilvl="6" w:tplc="DFC05690">
      <w:start w:val="1"/>
      <w:numFmt w:val="decimal"/>
      <w:lvlText w:val="%7."/>
      <w:lvlJc w:val="left"/>
      <w:pPr>
        <w:ind w:left="5040" w:hanging="360"/>
      </w:pPr>
    </w:lvl>
    <w:lvl w:ilvl="7" w:tplc="490EF39A">
      <w:start w:val="1"/>
      <w:numFmt w:val="lowerLetter"/>
      <w:lvlText w:val="%8."/>
      <w:lvlJc w:val="left"/>
      <w:pPr>
        <w:ind w:left="5760" w:hanging="360"/>
      </w:pPr>
    </w:lvl>
    <w:lvl w:ilvl="8" w:tplc="05B8DDEA">
      <w:start w:val="1"/>
      <w:numFmt w:val="lowerRoman"/>
      <w:lvlText w:val="%9."/>
      <w:lvlJc w:val="right"/>
      <w:pPr>
        <w:ind w:left="6480" w:hanging="180"/>
      </w:pPr>
    </w:lvl>
  </w:abstractNum>
  <w:abstractNum w:abstractNumId="14" w15:restartNumberingAfterBreak="0">
    <w:nsid w:val="627B4EAB"/>
    <w:multiLevelType w:val="hybridMultilevel"/>
    <w:tmpl w:val="BBC6455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01B093D"/>
    <w:multiLevelType w:val="hybridMultilevel"/>
    <w:tmpl w:val="787EF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E738A9"/>
    <w:multiLevelType w:val="hybridMultilevel"/>
    <w:tmpl w:val="FB323550"/>
    <w:lvl w:ilvl="0" w:tplc="C14884EA">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8"/>
  </w:num>
  <w:num w:numId="3">
    <w:abstractNumId w:val="2"/>
  </w:num>
  <w:num w:numId="4">
    <w:abstractNumId w:val="16"/>
  </w:num>
  <w:num w:numId="5">
    <w:abstractNumId w:val="15"/>
  </w:num>
  <w:num w:numId="6">
    <w:abstractNumId w:val="6"/>
  </w:num>
  <w:num w:numId="7">
    <w:abstractNumId w:val="5"/>
  </w:num>
  <w:num w:numId="8">
    <w:abstractNumId w:val="11"/>
  </w:num>
  <w:num w:numId="9">
    <w:abstractNumId w:val="14"/>
  </w:num>
  <w:num w:numId="10">
    <w:abstractNumId w:val="4"/>
  </w:num>
  <w:num w:numId="11">
    <w:abstractNumId w:val="9"/>
  </w:num>
  <w:num w:numId="12">
    <w:abstractNumId w:val="0"/>
  </w:num>
  <w:num w:numId="13">
    <w:abstractNumId w:val="10"/>
  </w:num>
  <w:num w:numId="14">
    <w:abstractNumId w:val="12"/>
  </w:num>
  <w:num w:numId="15">
    <w:abstractNumId w:val="1"/>
  </w:num>
  <w:num w:numId="16">
    <w:abstractNumId w:val="7"/>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81"/>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28B"/>
    <w:rsid w:val="00013B8F"/>
    <w:rsid w:val="0004279B"/>
    <w:rsid w:val="000571AA"/>
    <w:rsid w:val="0006028B"/>
    <w:rsid w:val="00062824"/>
    <w:rsid w:val="0008737C"/>
    <w:rsid w:val="000A3810"/>
    <w:rsid w:val="000B24A1"/>
    <w:rsid w:val="000B6BFE"/>
    <w:rsid w:val="000D26E6"/>
    <w:rsid w:val="001017B4"/>
    <w:rsid w:val="00106206"/>
    <w:rsid w:val="00157637"/>
    <w:rsid w:val="00163EF0"/>
    <w:rsid w:val="00164F4D"/>
    <w:rsid w:val="00165236"/>
    <w:rsid w:val="001718AA"/>
    <w:rsid w:val="00191420"/>
    <w:rsid w:val="00194C25"/>
    <w:rsid w:val="001A4B1F"/>
    <w:rsid w:val="001C1C3D"/>
    <w:rsid w:val="001C2A06"/>
    <w:rsid w:val="001C632B"/>
    <w:rsid w:val="001D1866"/>
    <w:rsid w:val="001D571E"/>
    <w:rsid w:val="001D7C4D"/>
    <w:rsid w:val="001E4239"/>
    <w:rsid w:val="002160B0"/>
    <w:rsid w:val="00217D6B"/>
    <w:rsid w:val="002219F7"/>
    <w:rsid w:val="00235286"/>
    <w:rsid w:val="002415DC"/>
    <w:rsid w:val="00241E53"/>
    <w:rsid w:val="002469BE"/>
    <w:rsid w:val="00253B09"/>
    <w:rsid w:val="002567B7"/>
    <w:rsid w:val="0027592C"/>
    <w:rsid w:val="0029070B"/>
    <w:rsid w:val="00290A4E"/>
    <w:rsid w:val="00291D71"/>
    <w:rsid w:val="002A00FC"/>
    <w:rsid w:val="002A42B2"/>
    <w:rsid w:val="002B16D4"/>
    <w:rsid w:val="002D773E"/>
    <w:rsid w:val="002F51D7"/>
    <w:rsid w:val="002F71C9"/>
    <w:rsid w:val="003032D9"/>
    <w:rsid w:val="00321253"/>
    <w:rsid w:val="00331413"/>
    <w:rsid w:val="00333F90"/>
    <w:rsid w:val="00346230"/>
    <w:rsid w:val="003641F8"/>
    <w:rsid w:val="00364F17"/>
    <w:rsid w:val="00396C95"/>
    <w:rsid w:val="003C53E4"/>
    <w:rsid w:val="003D4582"/>
    <w:rsid w:val="003E61AA"/>
    <w:rsid w:val="003F567A"/>
    <w:rsid w:val="0041311F"/>
    <w:rsid w:val="00415FCD"/>
    <w:rsid w:val="004423DC"/>
    <w:rsid w:val="00444A54"/>
    <w:rsid w:val="00464A72"/>
    <w:rsid w:val="00473F22"/>
    <w:rsid w:val="00486DD1"/>
    <w:rsid w:val="00496100"/>
    <w:rsid w:val="004B4421"/>
    <w:rsid w:val="004C0737"/>
    <w:rsid w:val="004D4F2F"/>
    <w:rsid w:val="004D5487"/>
    <w:rsid w:val="004D5735"/>
    <w:rsid w:val="004E2424"/>
    <w:rsid w:val="004F05E0"/>
    <w:rsid w:val="004F0AF0"/>
    <w:rsid w:val="00501157"/>
    <w:rsid w:val="005026F4"/>
    <w:rsid w:val="00505C66"/>
    <w:rsid w:val="0055169D"/>
    <w:rsid w:val="005571FC"/>
    <w:rsid w:val="00566B72"/>
    <w:rsid w:val="005703CB"/>
    <w:rsid w:val="00572A4A"/>
    <w:rsid w:val="00585293"/>
    <w:rsid w:val="005860DC"/>
    <w:rsid w:val="0059703E"/>
    <w:rsid w:val="005A36AA"/>
    <w:rsid w:val="005A457F"/>
    <w:rsid w:val="005B689C"/>
    <w:rsid w:val="005B6BDE"/>
    <w:rsid w:val="005C3E92"/>
    <w:rsid w:val="005C60C2"/>
    <w:rsid w:val="005D51F6"/>
    <w:rsid w:val="005D667F"/>
    <w:rsid w:val="005E4579"/>
    <w:rsid w:val="00607591"/>
    <w:rsid w:val="00636234"/>
    <w:rsid w:val="0065249F"/>
    <w:rsid w:val="0066229B"/>
    <w:rsid w:val="00694F77"/>
    <w:rsid w:val="006B183C"/>
    <w:rsid w:val="006C01B2"/>
    <w:rsid w:val="006C7AFA"/>
    <w:rsid w:val="006E0D51"/>
    <w:rsid w:val="006F2EC0"/>
    <w:rsid w:val="00700E04"/>
    <w:rsid w:val="00715123"/>
    <w:rsid w:val="00721EED"/>
    <w:rsid w:val="00772ABA"/>
    <w:rsid w:val="007A49DB"/>
    <w:rsid w:val="007B739F"/>
    <w:rsid w:val="007E433B"/>
    <w:rsid w:val="007E4C3E"/>
    <w:rsid w:val="008254FB"/>
    <w:rsid w:val="00825B83"/>
    <w:rsid w:val="0084006B"/>
    <w:rsid w:val="0084638C"/>
    <w:rsid w:val="00860ED0"/>
    <w:rsid w:val="00862ECF"/>
    <w:rsid w:val="00871739"/>
    <w:rsid w:val="00876DDD"/>
    <w:rsid w:val="00883C94"/>
    <w:rsid w:val="00890EBB"/>
    <w:rsid w:val="00893526"/>
    <w:rsid w:val="008A0386"/>
    <w:rsid w:val="008A0C6F"/>
    <w:rsid w:val="008A1596"/>
    <w:rsid w:val="008B1F65"/>
    <w:rsid w:val="008B263D"/>
    <w:rsid w:val="008C14D8"/>
    <w:rsid w:val="008C3A7A"/>
    <w:rsid w:val="008C796C"/>
    <w:rsid w:val="008D1702"/>
    <w:rsid w:val="008D5DC0"/>
    <w:rsid w:val="008F0645"/>
    <w:rsid w:val="008F315F"/>
    <w:rsid w:val="0091045C"/>
    <w:rsid w:val="00927B40"/>
    <w:rsid w:val="00932F74"/>
    <w:rsid w:val="00943177"/>
    <w:rsid w:val="00951161"/>
    <w:rsid w:val="00957138"/>
    <w:rsid w:val="00964995"/>
    <w:rsid w:val="00995F18"/>
    <w:rsid w:val="009A10EF"/>
    <w:rsid w:val="009A26BE"/>
    <w:rsid w:val="009A2FEF"/>
    <w:rsid w:val="009C655D"/>
    <w:rsid w:val="009D04BF"/>
    <w:rsid w:val="009D248E"/>
    <w:rsid w:val="009E1013"/>
    <w:rsid w:val="009E1F93"/>
    <w:rsid w:val="009E29A7"/>
    <w:rsid w:val="00A11E76"/>
    <w:rsid w:val="00A11F6D"/>
    <w:rsid w:val="00A245C7"/>
    <w:rsid w:val="00A33D6E"/>
    <w:rsid w:val="00A341DC"/>
    <w:rsid w:val="00A348FF"/>
    <w:rsid w:val="00A5418B"/>
    <w:rsid w:val="00A7429E"/>
    <w:rsid w:val="00A81AB5"/>
    <w:rsid w:val="00A91736"/>
    <w:rsid w:val="00A922F0"/>
    <w:rsid w:val="00AB1DCB"/>
    <w:rsid w:val="00AB60C5"/>
    <w:rsid w:val="00AC4329"/>
    <w:rsid w:val="00AC6BAA"/>
    <w:rsid w:val="00AF20B4"/>
    <w:rsid w:val="00AF47E7"/>
    <w:rsid w:val="00B04F4F"/>
    <w:rsid w:val="00B06F41"/>
    <w:rsid w:val="00B22BE5"/>
    <w:rsid w:val="00B459AB"/>
    <w:rsid w:val="00B51389"/>
    <w:rsid w:val="00B70CC9"/>
    <w:rsid w:val="00B7215D"/>
    <w:rsid w:val="00B72A82"/>
    <w:rsid w:val="00B76F42"/>
    <w:rsid w:val="00B80AF1"/>
    <w:rsid w:val="00B918D3"/>
    <w:rsid w:val="00B961D1"/>
    <w:rsid w:val="00BA7537"/>
    <w:rsid w:val="00BB075B"/>
    <w:rsid w:val="00BD0744"/>
    <w:rsid w:val="00BD279E"/>
    <w:rsid w:val="00BE2CDD"/>
    <w:rsid w:val="00BF0D78"/>
    <w:rsid w:val="00BF4E36"/>
    <w:rsid w:val="00C07A15"/>
    <w:rsid w:val="00C10405"/>
    <w:rsid w:val="00C12EE5"/>
    <w:rsid w:val="00C32B39"/>
    <w:rsid w:val="00C374E6"/>
    <w:rsid w:val="00C54798"/>
    <w:rsid w:val="00C57641"/>
    <w:rsid w:val="00C713EA"/>
    <w:rsid w:val="00C71AEA"/>
    <w:rsid w:val="00C77805"/>
    <w:rsid w:val="00C9003E"/>
    <w:rsid w:val="00C92A26"/>
    <w:rsid w:val="00CA36F5"/>
    <w:rsid w:val="00CA46B6"/>
    <w:rsid w:val="00CA53CC"/>
    <w:rsid w:val="00CB39F0"/>
    <w:rsid w:val="00CC4CC6"/>
    <w:rsid w:val="00CE2C81"/>
    <w:rsid w:val="00CE51E1"/>
    <w:rsid w:val="00D04929"/>
    <w:rsid w:val="00D067E7"/>
    <w:rsid w:val="00D118F3"/>
    <w:rsid w:val="00D13436"/>
    <w:rsid w:val="00D139BD"/>
    <w:rsid w:val="00D163DE"/>
    <w:rsid w:val="00D23EB4"/>
    <w:rsid w:val="00D2408B"/>
    <w:rsid w:val="00D32985"/>
    <w:rsid w:val="00D56A76"/>
    <w:rsid w:val="00D677D5"/>
    <w:rsid w:val="00D708CB"/>
    <w:rsid w:val="00D84914"/>
    <w:rsid w:val="00D85971"/>
    <w:rsid w:val="00D90AAA"/>
    <w:rsid w:val="00D91201"/>
    <w:rsid w:val="00D97E68"/>
    <w:rsid w:val="00DB0F7F"/>
    <w:rsid w:val="00DB6D36"/>
    <w:rsid w:val="00DD35AC"/>
    <w:rsid w:val="00DE6909"/>
    <w:rsid w:val="00E0305F"/>
    <w:rsid w:val="00E042A8"/>
    <w:rsid w:val="00E15C91"/>
    <w:rsid w:val="00E206C3"/>
    <w:rsid w:val="00E27679"/>
    <w:rsid w:val="00E315EF"/>
    <w:rsid w:val="00E34BE8"/>
    <w:rsid w:val="00E43C2A"/>
    <w:rsid w:val="00E46BD3"/>
    <w:rsid w:val="00E53776"/>
    <w:rsid w:val="00E55A0F"/>
    <w:rsid w:val="00E626C6"/>
    <w:rsid w:val="00E94549"/>
    <w:rsid w:val="00EA27FF"/>
    <w:rsid w:val="00EB0DD7"/>
    <w:rsid w:val="00EC05E0"/>
    <w:rsid w:val="00ED6F91"/>
    <w:rsid w:val="00EE7901"/>
    <w:rsid w:val="00EF256D"/>
    <w:rsid w:val="00EF3469"/>
    <w:rsid w:val="00EF5651"/>
    <w:rsid w:val="00EF61CD"/>
    <w:rsid w:val="00EF7DD3"/>
    <w:rsid w:val="00F02CD2"/>
    <w:rsid w:val="00F11B9A"/>
    <w:rsid w:val="00F152BD"/>
    <w:rsid w:val="00F25C5D"/>
    <w:rsid w:val="00F263B5"/>
    <w:rsid w:val="00F873AB"/>
    <w:rsid w:val="00F916E3"/>
    <w:rsid w:val="00F933D3"/>
    <w:rsid w:val="00FA79A1"/>
    <w:rsid w:val="00FD043F"/>
    <w:rsid w:val="00FD145C"/>
    <w:rsid w:val="00FD265B"/>
    <w:rsid w:val="00FE4F0F"/>
    <w:rsid w:val="00FE51CD"/>
    <w:rsid w:val="00FF0156"/>
    <w:rsid w:val="00FF0884"/>
    <w:rsid w:val="02E5BA64"/>
    <w:rsid w:val="0A59FD73"/>
    <w:rsid w:val="0B78768F"/>
    <w:rsid w:val="0C6731A4"/>
    <w:rsid w:val="0CB621C8"/>
    <w:rsid w:val="156FB2F4"/>
    <w:rsid w:val="1D31FEE7"/>
    <w:rsid w:val="24AA5E12"/>
    <w:rsid w:val="25B7307D"/>
    <w:rsid w:val="278FAC77"/>
    <w:rsid w:val="289BB07C"/>
    <w:rsid w:val="2EC39970"/>
    <w:rsid w:val="39106073"/>
    <w:rsid w:val="39B37C8A"/>
    <w:rsid w:val="3B4D66BB"/>
    <w:rsid w:val="40222279"/>
    <w:rsid w:val="4AF93EBB"/>
    <w:rsid w:val="4BA5DB93"/>
    <w:rsid w:val="4D6A7A96"/>
    <w:rsid w:val="55F7DC4A"/>
    <w:rsid w:val="5B9404E4"/>
    <w:rsid w:val="61457F89"/>
    <w:rsid w:val="618BED69"/>
    <w:rsid w:val="6B7F2327"/>
    <w:rsid w:val="700A742B"/>
    <w:rsid w:val="7180A9B2"/>
    <w:rsid w:val="76F131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70155E34"/>
  <w15:docId w15:val="{B1139298-CE33-4605-8243-72C1F1C31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PhagsPa" w:eastAsia="Microsoft PhagsPa" w:hAnsi="Microsoft PhagsPa" w:cs="Microsoft PhagsPa"/>
      <w:lang w:val="fr-FR" w:eastAsia="fr-FR" w:bidi="fr-FR"/>
    </w:rPr>
  </w:style>
  <w:style w:type="paragraph" w:styleId="Titre1">
    <w:name w:val="heading 1"/>
    <w:basedOn w:val="Normal"/>
    <w:link w:val="Titre1Car"/>
    <w:uiPriority w:val="9"/>
    <w:qFormat/>
    <w:pPr>
      <w:spacing w:before="91"/>
      <w:ind w:left="2200" w:hanging="1081"/>
      <w:outlineLvl w:val="0"/>
    </w:pPr>
    <w:rPr>
      <w:rFonts w:ascii="Verdana" w:eastAsia="Verdana" w:hAnsi="Verdana" w:cs="Verdana"/>
      <w:sz w:val="30"/>
      <w:szCs w:val="30"/>
    </w:rPr>
  </w:style>
  <w:style w:type="paragraph" w:styleId="Titre3">
    <w:name w:val="heading 3"/>
    <w:basedOn w:val="Normal"/>
    <w:next w:val="Normal"/>
    <w:link w:val="Titre3Car"/>
    <w:uiPriority w:val="9"/>
    <w:semiHidden/>
    <w:unhideWhenUsed/>
    <w:qFormat/>
    <w:rsid w:val="00163EF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uiPriority w:val="1"/>
    <w:qFormat/>
    <w:rPr>
      <w:sz w:val="24"/>
      <w:szCs w:val="24"/>
    </w:rPr>
  </w:style>
  <w:style w:type="paragraph" w:styleId="Paragraphedeliste">
    <w:name w:val="List Paragraph"/>
    <w:basedOn w:val="Normal"/>
    <w:uiPriority w:val="34"/>
    <w:qFormat/>
    <w:pPr>
      <w:spacing w:before="91"/>
      <w:ind w:left="2200" w:hanging="1081"/>
    </w:pPr>
    <w:rPr>
      <w:rFonts w:ascii="Verdana" w:eastAsia="Verdana" w:hAnsi="Verdana" w:cs="Verdana"/>
    </w:rPr>
  </w:style>
  <w:style w:type="paragraph" w:customStyle="1" w:styleId="TableParagraph">
    <w:name w:val="Table Paragraph"/>
    <w:basedOn w:val="Normal"/>
    <w:uiPriority w:val="1"/>
    <w:qFormat/>
  </w:style>
  <w:style w:type="character" w:customStyle="1" w:styleId="Titre3Car">
    <w:name w:val="Titre 3 Car"/>
    <w:basedOn w:val="Policepardfaut"/>
    <w:link w:val="Titre3"/>
    <w:uiPriority w:val="9"/>
    <w:semiHidden/>
    <w:rsid w:val="00163EF0"/>
    <w:rPr>
      <w:rFonts w:asciiTheme="majorHAnsi" w:eastAsiaTheme="majorEastAsia" w:hAnsiTheme="majorHAnsi" w:cstheme="majorBidi"/>
      <w:color w:val="243F60" w:themeColor="accent1" w:themeShade="7F"/>
      <w:sz w:val="24"/>
      <w:szCs w:val="24"/>
      <w:lang w:val="fr-FR" w:eastAsia="fr-FR" w:bidi="fr-FR"/>
    </w:rPr>
  </w:style>
  <w:style w:type="paragraph" w:styleId="Lgende">
    <w:name w:val="caption"/>
    <w:basedOn w:val="Normal"/>
    <w:next w:val="Normal"/>
    <w:uiPriority w:val="35"/>
    <w:unhideWhenUsed/>
    <w:qFormat/>
    <w:rsid w:val="00EF61CD"/>
    <w:pPr>
      <w:spacing w:after="200"/>
    </w:pPr>
    <w:rPr>
      <w:i/>
      <w:iCs/>
      <w:color w:val="1F497D" w:themeColor="text2"/>
      <w:sz w:val="18"/>
      <w:szCs w:val="18"/>
    </w:rPr>
  </w:style>
  <w:style w:type="paragraph" w:styleId="En-tte">
    <w:name w:val="header"/>
    <w:basedOn w:val="Normal"/>
    <w:link w:val="En-tteCar"/>
    <w:uiPriority w:val="99"/>
    <w:unhideWhenUsed/>
    <w:rsid w:val="004D5735"/>
    <w:pPr>
      <w:tabs>
        <w:tab w:val="center" w:pos="4536"/>
        <w:tab w:val="right" w:pos="9072"/>
      </w:tabs>
    </w:pPr>
  </w:style>
  <w:style w:type="character" w:customStyle="1" w:styleId="En-tteCar">
    <w:name w:val="En-tête Car"/>
    <w:basedOn w:val="Policepardfaut"/>
    <w:link w:val="En-tte"/>
    <w:uiPriority w:val="99"/>
    <w:rsid w:val="004D5735"/>
    <w:rPr>
      <w:rFonts w:ascii="Microsoft PhagsPa" w:eastAsia="Microsoft PhagsPa" w:hAnsi="Microsoft PhagsPa" w:cs="Microsoft PhagsPa"/>
      <w:lang w:val="fr-FR" w:eastAsia="fr-FR" w:bidi="fr-FR"/>
    </w:rPr>
  </w:style>
  <w:style w:type="paragraph" w:styleId="Pieddepage">
    <w:name w:val="footer"/>
    <w:basedOn w:val="Normal"/>
    <w:link w:val="PieddepageCar"/>
    <w:uiPriority w:val="99"/>
    <w:unhideWhenUsed/>
    <w:rsid w:val="004D5735"/>
    <w:pPr>
      <w:tabs>
        <w:tab w:val="center" w:pos="4536"/>
        <w:tab w:val="right" w:pos="9072"/>
      </w:tabs>
    </w:pPr>
  </w:style>
  <w:style w:type="character" w:customStyle="1" w:styleId="PieddepageCar">
    <w:name w:val="Pied de page Car"/>
    <w:basedOn w:val="Policepardfaut"/>
    <w:link w:val="Pieddepage"/>
    <w:uiPriority w:val="99"/>
    <w:rsid w:val="004D5735"/>
    <w:rPr>
      <w:rFonts w:ascii="Microsoft PhagsPa" w:eastAsia="Microsoft PhagsPa" w:hAnsi="Microsoft PhagsPa" w:cs="Microsoft PhagsPa"/>
      <w:lang w:val="fr-FR" w:eastAsia="fr-FR" w:bidi="fr-FR"/>
    </w:rPr>
  </w:style>
  <w:style w:type="character" w:styleId="Lienhypertexte">
    <w:name w:val="Hyperlink"/>
    <w:basedOn w:val="Policepardfaut"/>
    <w:uiPriority w:val="99"/>
    <w:unhideWhenUsed/>
    <w:rsid w:val="00871739"/>
    <w:rPr>
      <w:color w:val="0000FF" w:themeColor="hyperlink"/>
      <w:u w:val="single"/>
    </w:rPr>
  </w:style>
  <w:style w:type="character" w:styleId="Mentionnonrsolue">
    <w:name w:val="Unresolved Mention"/>
    <w:basedOn w:val="Policepardfaut"/>
    <w:uiPriority w:val="99"/>
    <w:semiHidden/>
    <w:unhideWhenUsed/>
    <w:rsid w:val="00871739"/>
    <w:rPr>
      <w:color w:val="605E5C"/>
      <w:shd w:val="clear" w:color="auto" w:fill="E1DFDD"/>
    </w:rPr>
  </w:style>
  <w:style w:type="character" w:customStyle="1" w:styleId="Titre1Car">
    <w:name w:val="Titre 1 Car"/>
    <w:basedOn w:val="Policepardfaut"/>
    <w:link w:val="Titre1"/>
    <w:uiPriority w:val="9"/>
    <w:rsid w:val="005860DC"/>
    <w:rPr>
      <w:rFonts w:ascii="Verdana" w:eastAsia="Verdana" w:hAnsi="Verdana" w:cs="Verdana"/>
      <w:sz w:val="30"/>
      <w:szCs w:val="30"/>
      <w:lang w:val="fr-FR" w:eastAsia="fr-FR" w:bidi="fr-FR"/>
    </w:rPr>
  </w:style>
  <w:style w:type="table" w:customStyle="1" w:styleId="NormalTable0">
    <w:name w:val="Normal Table0"/>
    <w:uiPriority w:val="2"/>
    <w:semiHidden/>
    <w:unhideWhenUsed/>
    <w:qFormat/>
    <w:rsid w:val="008A0386"/>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71474">
      <w:bodyDiv w:val="1"/>
      <w:marLeft w:val="0"/>
      <w:marRight w:val="0"/>
      <w:marTop w:val="0"/>
      <w:marBottom w:val="0"/>
      <w:divBdr>
        <w:top w:val="none" w:sz="0" w:space="0" w:color="auto"/>
        <w:left w:val="none" w:sz="0" w:space="0" w:color="auto"/>
        <w:bottom w:val="none" w:sz="0" w:space="0" w:color="auto"/>
        <w:right w:val="none" w:sz="0" w:space="0" w:color="auto"/>
      </w:divBdr>
    </w:div>
    <w:div w:id="349331698">
      <w:bodyDiv w:val="1"/>
      <w:marLeft w:val="0"/>
      <w:marRight w:val="0"/>
      <w:marTop w:val="0"/>
      <w:marBottom w:val="0"/>
      <w:divBdr>
        <w:top w:val="none" w:sz="0" w:space="0" w:color="auto"/>
        <w:left w:val="none" w:sz="0" w:space="0" w:color="auto"/>
        <w:bottom w:val="none" w:sz="0" w:space="0" w:color="auto"/>
        <w:right w:val="none" w:sz="0" w:space="0" w:color="auto"/>
      </w:divBdr>
    </w:div>
    <w:div w:id="1014843936">
      <w:bodyDiv w:val="1"/>
      <w:marLeft w:val="0"/>
      <w:marRight w:val="0"/>
      <w:marTop w:val="0"/>
      <w:marBottom w:val="0"/>
      <w:divBdr>
        <w:top w:val="none" w:sz="0" w:space="0" w:color="auto"/>
        <w:left w:val="none" w:sz="0" w:space="0" w:color="auto"/>
        <w:bottom w:val="none" w:sz="0" w:space="0" w:color="auto"/>
        <w:right w:val="none" w:sz="0" w:space="0" w:color="auto"/>
      </w:divBdr>
      <w:divsChild>
        <w:div w:id="1824588221">
          <w:marLeft w:val="0"/>
          <w:marRight w:val="0"/>
          <w:marTop w:val="0"/>
          <w:marBottom w:val="0"/>
          <w:divBdr>
            <w:top w:val="none" w:sz="0" w:space="0" w:color="auto"/>
            <w:left w:val="none" w:sz="0" w:space="0" w:color="auto"/>
            <w:bottom w:val="none" w:sz="0" w:space="0" w:color="auto"/>
            <w:right w:val="none" w:sz="0" w:space="0" w:color="auto"/>
          </w:divBdr>
          <w:divsChild>
            <w:div w:id="16028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4364">
      <w:bodyDiv w:val="1"/>
      <w:marLeft w:val="0"/>
      <w:marRight w:val="0"/>
      <w:marTop w:val="0"/>
      <w:marBottom w:val="0"/>
      <w:divBdr>
        <w:top w:val="none" w:sz="0" w:space="0" w:color="auto"/>
        <w:left w:val="none" w:sz="0" w:space="0" w:color="auto"/>
        <w:bottom w:val="none" w:sz="0" w:space="0" w:color="auto"/>
        <w:right w:val="none" w:sz="0" w:space="0" w:color="auto"/>
      </w:divBdr>
    </w:div>
    <w:div w:id="1368946254">
      <w:bodyDiv w:val="1"/>
      <w:marLeft w:val="0"/>
      <w:marRight w:val="0"/>
      <w:marTop w:val="0"/>
      <w:marBottom w:val="0"/>
      <w:divBdr>
        <w:top w:val="none" w:sz="0" w:space="0" w:color="auto"/>
        <w:left w:val="none" w:sz="0" w:space="0" w:color="auto"/>
        <w:bottom w:val="none" w:sz="0" w:space="0" w:color="auto"/>
        <w:right w:val="none" w:sz="0" w:space="0" w:color="auto"/>
      </w:divBdr>
      <w:divsChild>
        <w:div w:id="499465509">
          <w:marLeft w:val="0"/>
          <w:marRight w:val="0"/>
          <w:marTop w:val="0"/>
          <w:marBottom w:val="0"/>
          <w:divBdr>
            <w:top w:val="none" w:sz="0" w:space="0" w:color="auto"/>
            <w:left w:val="none" w:sz="0" w:space="0" w:color="auto"/>
            <w:bottom w:val="none" w:sz="0" w:space="0" w:color="auto"/>
            <w:right w:val="none" w:sz="0" w:space="0" w:color="auto"/>
          </w:divBdr>
          <w:divsChild>
            <w:div w:id="11748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39580">
      <w:bodyDiv w:val="1"/>
      <w:marLeft w:val="0"/>
      <w:marRight w:val="0"/>
      <w:marTop w:val="0"/>
      <w:marBottom w:val="0"/>
      <w:divBdr>
        <w:top w:val="none" w:sz="0" w:space="0" w:color="auto"/>
        <w:left w:val="none" w:sz="0" w:space="0" w:color="auto"/>
        <w:bottom w:val="none" w:sz="0" w:space="0" w:color="auto"/>
        <w:right w:val="none" w:sz="0" w:space="0" w:color="auto"/>
      </w:divBdr>
      <w:divsChild>
        <w:div w:id="1354458255">
          <w:marLeft w:val="0"/>
          <w:marRight w:val="0"/>
          <w:marTop w:val="0"/>
          <w:marBottom w:val="0"/>
          <w:divBdr>
            <w:top w:val="none" w:sz="0" w:space="0" w:color="auto"/>
            <w:left w:val="none" w:sz="0" w:space="0" w:color="auto"/>
            <w:bottom w:val="none" w:sz="0" w:space="0" w:color="auto"/>
            <w:right w:val="none" w:sz="0" w:space="0" w:color="auto"/>
          </w:divBdr>
          <w:divsChild>
            <w:div w:id="15958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1358</Words>
  <Characters>7470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hind castel</dc:creator>
  <cp:lastModifiedBy>Aurélien Castel</cp:lastModifiedBy>
  <cp:revision>2</cp:revision>
  <cp:lastPrinted>2019-11-15T17:32:00Z</cp:lastPrinted>
  <dcterms:created xsi:type="dcterms:W3CDTF">2019-11-15T17:35:00Z</dcterms:created>
  <dcterms:modified xsi:type="dcterms:W3CDTF">2019-11-15T17:35:00Z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2018-12-20T00:00:00Z</vt:filetime>
  </property>
  <property fmtid="{D5CDD505-2E9C-101B-9397-08002B2CF9AE}" pid="3" name="Creator">
    <vt:lpwstr>Microsoft® Word 2016</vt:lpwstr>
  </property>
  <property fmtid="{D5CDD505-2E9C-101B-9397-08002B2CF9AE}" pid="4" name="LastSaved">
    <vt:filetime>2019-05-08T00:00:00Z</vt:filetime>
  </property>
</Properties>
</file>