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D948" w14:textId="0BB5BE78" w:rsidR="002E775A" w:rsidRDefault="001E698C">
      <w:pPr>
        <w:rPr>
          <w:lang w:val="en-US"/>
        </w:rPr>
      </w:pPr>
      <w:r>
        <w:rPr>
          <w:lang w:val="en-US"/>
        </w:rPr>
        <w:t>Hi, my name is Mr. Nungshioba Jamir. I have completed my Masters in Pharmaceutical Chemistry from Regional Institute of Paramedical and Nursing Sciences(RIPANS), Mizoram and currently pursuing my PhD from NIT, Nagaland as a pert time scholar.</w:t>
      </w:r>
    </w:p>
    <w:p w14:paraId="5658ADF3" w14:textId="13A0ED63" w:rsidR="001E698C" w:rsidRPr="001E698C" w:rsidRDefault="00904D80">
      <w:pPr>
        <w:rPr>
          <w:lang w:val="en-US"/>
        </w:rPr>
      </w:pPr>
      <w:r>
        <w:rPr>
          <w:lang w:val="en-US"/>
        </w:rPr>
        <w:t>I love playing and watching football.</w:t>
      </w:r>
    </w:p>
    <w:sectPr w:rsidR="001E698C" w:rsidRPr="001E6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5A"/>
    <w:rsid w:val="001E698C"/>
    <w:rsid w:val="002E775A"/>
    <w:rsid w:val="0090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2B6D"/>
  <w15:chartTrackingRefBased/>
  <w15:docId w15:val="{40FCD6E9-4683-4E54-9F08-51C96708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nungshioba@hotmail.com</dc:creator>
  <cp:keywords/>
  <dc:description/>
  <cp:lastModifiedBy>nungshioba@hotmail.com</cp:lastModifiedBy>
  <cp:revision>3</cp:revision>
  <dcterms:created xsi:type="dcterms:W3CDTF">2022-11-17T15:33:00Z</dcterms:created>
  <dcterms:modified xsi:type="dcterms:W3CDTF">2022-11-17T15:42:00Z</dcterms:modified>
</cp:coreProperties>
</file>