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6908F232" w:rsidR="00D72274" w:rsidRDefault="00D72274">
      <w:pPr>
        <w:autoSpaceDE/>
        <w:autoSpaceDN/>
        <w:adjustRightInd/>
      </w:pPr>
      <w:r>
        <w:br w:type="page"/>
      </w:r>
    </w:p>
    <w:tbl>
      <w:tblPr>
        <w:tblStyle w:val="ListTable1Light"/>
        <w:tblpPr w:leftFromText="180" w:rightFromText="180" w:vertAnchor="text" w:horzAnchor="margin" w:tblpY="647"/>
        <w:tblW w:w="0" w:type="auto"/>
        <w:tblLook w:val="04A0" w:firstRow="1" w:lastRow="0" w:firstColumn="1" w:lastColumn="0" w:noHBand="0" w:noVBand="1"/>
      </w:tblPr>
      <w:tblGrid>
        <w:gridCol w:w="3116"/>
        <w:gridCol w:w="3117"/>
        <w:gridCol w:w="3117"/>
      </w:tblGrid>
      <w:tr w:rsidR="00D00768" w14:paraId="1AABE252" w14:textId="77777777" w:rsidTr="001D4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63E6F9" w14:textId="77777777" w:rsidR="00D00768" w:rsidRDefault="00D00768" w:rsidP="00D00768">
            <w:pPr>
              <w:pStyle w:val="Heading4"/>
              <w:jc w:val="center"/>
              <w:outlineLvl w:val="3"/>
            </w:pPr>
            <w:r>
              <w:lastRenderedPageBreak/>
              <w:t>Section Number</w:t>
            </w:r>
          </w:p>
        </w:tc>
        <w:tc>
          <w:tcPr>
            <w:tcW w:w="3117" w:type="dxa"/>
          </w:tcPr>
          <w:p w14:paraId="69A0C628"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7DED55B"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D00768" w14:paraId="53BDA43E"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162A99" w14:textId="77777777" w:rsidR="00D00768" w:rsidRDefault="00D00768" w:rsidP="00D00768">
            <w:pPr>
              <w:jc w:val="center"/>
            </w:pPr>
            <w:r>
              <w:t>0.0</w:t>
            </w:r>
          </w:p>
        </w:tc>
        <w:tc>
          <w:tcPr>
            <w:tcW w:w="3117" w:type="dxa"/>
          </w:tcPr>
          <w:p w14:paraId="206CFC03"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00CBD0F"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00D00768" w:rsidRPr="0056465F">
                <w:rPr>
                  <w:rStyle w:val="Hyperlink"/>
                </w:rPr>
                <w:t>3</w:t>
              </w:r>
            </w:hyperlink>
          </w:p>
        </w:tc>
      </w:tr>
      <w:tr w:rsidR="00D00768" w14:paraId="53BA5825"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2D52B66A" w14:textId="77777777" w:rsidR="00D00768" w:rsidRDefault="00D00768" w:rsidP="00D00768">
            <w:pPr>
              <w:jc w:val="center"/>
            </w:pPr>
            <w:r>
              <w:t>1.0</w:t>
            </w:r>
          </w:p>
        </w:tc>
        <w:tc>
          <w:tcPr>
            <w:tcW w:w="3117" w:type="dxa"/>
          </w:tcPr>
          <w:p w14:paraId="592CDCD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292035BD"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00D00768" w:rsidRPr="0056465F">
                <w:rPr>
                  <w:rStyle w:val="Hyperlink"/>
                </w:rPr>
                <w:t>4</w:t>
              </w:r>
            </w:hyperlink>
          </w:p>
        </w:tc>
      </w:tr>
      <w:tr w:rsidR="00D00768" w14:paraId="0C86700A"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D45E08" w14:textId="77777777" w:rsidR="00D00768" w:rsidRDefault="00D00768" w:rsidP="00D00768">
            <w:pPr>
              <w:jc w:val="center"/>
            </w:pPr>
            <w:r>
              <w:t>1.1</w:t>
            </w:r>
          </w:p>
        </w:tc>
        <w:tc>
          <w:tcPr>
            <w:tcW w:w="3117" w:type="dxa"/>
          </w:tcPr>
          <w:p w14:paraId="2428238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32E81550" w14:textId="1D874918"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00D00768" w:rsidRPr="00D00768">
                <w:rPr>
                  <w:rStyle w:val="Hyperlink"/>
                </w:rPr>
                <w:t>4</w:t>
              </w:r>
            </w:hyperlink>
          </w:p>
        </w:tc>
      </w:tr>
      <w:tr w:rsidR="00D00768" w14:paraId="54C1CD8B"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1C84D82C" w14:textId="77777777" w:rsidR="00D00768" w:rsidRDefault="00D00768" w:rsidP="00D00768">
            <w:pPr>
              <w:jc w:val="center"/>
            </w:pPr>
            <w:r>
              <w:t>1.2</w:t>
            </w:r>
          </w:p>
        </w:tc>
        <w:tc>
          <w:tcPr>
            <w:tcW w:w="3117" w:type="dxa"/>
          </w:tcPr>
          <w:p w14:paraId="2F65CDBA"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6F9225D2"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D00768">
                <w:rPr>
                  <w:rStyle w:val="Hyperlink"/>
                </w:rPr>
                <w:t>4</w:t>
              </w:r>
            </w:hyperlink>
          </w:p>
        </w:tc>
      </w:tr>
      <w:tr w:rsidR="00D00768" w14:paraId="74947455"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728D6" w14:textId="77777777" w:rsidR="00D00768" w:rsidRDefault="00D00768" w:rsidP="00D00768">
            <w:pPr>
              <w:jc w:val="center"/>
            </w:pPr>
            <w:r>
              <w:t>1.3</w:t>
            </w:r>
          </w:p>
        </w:tc>
        <w:tc>
          <w:tcPr>
            <w:tcW w:w="3117" w:type="dxa"/>
          </w:tcPr>
          <w:p w14:paraId="09E65D5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5973335"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00D00768" w:rsidRPr="0056465F">
                <w:rPr>
                  <w:rStyle w:val="Hyperlink"/>
                </w:rPr>
                <w:t>4</w:t>
              </w:r>
            </w:hyperlink>
          </w:p>
        </w:tc>
      </w:tr>
      <w:tr w:rsidR="00D00768" w14:paraId="4CDCBDC2"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E3FD949" w14:textId="77777777" w:rsidR="00D00768" w:rsidRDefault="00D00768" w:rsidP="00D00768">
            <w:pPr>
              <w:jc w:val="center"/>
            </w:pPr>
            <w:r>
              <w:t>1.4</w:t>
            </w:r>
          </w:p>
        </w:tc>
        <w:tc>
          <w:tcPr>
            <w:tcW w:w="3117" w:type="dxa"/>
          </w:tcPr>
          <w:p w14:paraId="727FC1D3"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A3BA2AE"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00D00768" w:rsidRPr="0056465F">
                <w:rPr>
                  <w:rStyle w:val="Hyperlink"/>
                </w:rPr>
                <w:t>4</w:t>
              </w:r>
            </w:hyperlink>
          </w:p>
        </w:tc>
      </w:tr>
      <w:tr w:rsidR="00D00768" w14:paraId="1EE0B98F"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689F6E" w14:textId="77777777" w:rsidR="00D00768" w:rsidRDefault="00D00768" w:rsidP="00D00768">
            <w:pPr>
              <w:jc w:val="center"/>
            </w:pPr>
            <w:r>
              <w:t>1.5</w:t>
            </w:r>
          </w:p>
        </w:tc>
        <w:tc>
          <w:tcPr>
            <w:tcW w:w="3117" w:type="dxa"/>
          </w:tcPr>
          <w:p w14:paraId="07B924A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64BF6DB6"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1.5_References" w:history="1">
              <w:r w:rsidR="00D00768">
                <w:rPr>
                  <w:rStyle w:val="Hyperlink"/>
                </w:rPr>
                <w:t>5</w:t>
              </w:r>
            </w:hyperlink>
          </w:p>
        </w:tc>
      </w:tr>
      <w:tr w:rsidR="00D00768" w14:paraId="065C9CAC"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2E3B5FA4" w14:textId="77777777" w:rsidR="00D00768" w:rsidRPr="005C41BD" w:rsidRDefault="00D00768" w:rsidP="00D00768">
            <w:pPr>
              <w:jc w:val="center"/>
              <w:rPr>
                <w:b w:val="0"/>
                <w:bCs w:val="0"/>
              </w:rPr>
            </w:pPr>
            <w:r>
              <w:t>2.0</w:t>
            </w:r>
          </w:p>
        </w:tc>
        <w:tc>
          <w:tcPr>
            <w:tcW w:w="3117" w:type="dxa"/>
          </w:tcPr>
          <w:p w14:paraId="36D0F55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0961C203"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sidR="00D00768">
                <w:rPr>
                  <w:rStyle w:val="Hyperlink"/>
                </w:rPr>
                <w:t>6</w:t>
              </w:r>
            </w:hyperlink>
          </w:p>
        </w:tc>
      </w:tr>
      <w:tr w:rsidR="00D00768" w14:paraId="3081FCE4"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33313" w14:textId="77777777" w:rsidR="00D00768" w:rsidRDefault="00D00768" w:rsidP="00D00768">
            <w:pPr>
              <w:jc w:val="center"/>
            </w:pPr>
            <w:r>
              <w:t>2.1</w:t>
            </w:r>
          </w:p>
        </w:tc>
        <w:tc>
          <w:tcPr>
            <w:tcW w:w="3117" w:type="dxa"/>
          </w:tcPr>
          <w:p w14:paraId="71FB296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4B705BE3"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00D00768" w:rsidRPr="0056465F">
                <w:rPr>
                  <w:rStyle w:val="Hyperlink"/>
                </w:rPr>
                <w:t>6</w:t>
              </w:r>
            </w:hyperlink>
          </w:p>
        </w:tc>
      </w:tr>
      <w:tr w:rsidR="00D00768" w14:paraId="04506A22"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05CF801D" w14:textId="77777777" w:rsidR="00D00768" w:rsidRDefault="00D00768" w:rsidP="00D00768">
            <w:pPr>
              <w:jc w:val="center"/>
            </w:pPr>
            <w:r>
              <w:t>2.2</w:t>
            </w:r>
          </w:p>
        </w:tc>
        <w:tc>
          <w:tcPr>
            <w:tcW w:w="3117" w:type="dxa"/>
          </w:tcPr>
          <w:p w14:paraId="04727E6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766F84D"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00D00768" w:rsidRPr="0056465F">
                <w:rPr>
                  <w:rStyle w:val="Hyperlink"/>
                </w:rPr>
                <w:t>6</w:t>
              </w:r>
            </w:hyperlink>
          </w:p>
        </w:tc>
      </w:tr>
      <w:tr w:rsidR="00D00768" w14:paraId="4D93886D"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044AC2" w14:textId="77777777" w:rsidR="00D00768" w:rsidRDefault="00D00768" w:rsidP="00D00768">
            <w:pPr>
              <w:jc w:val="center"/>
            </w:pPr>
            <w:r>
              <w:t>2.3</w:t>
            </w:r>
          </w:p>
        </w:tc>
        <w:tc>
          <w:tcPr>
            <w:tcW w:w="3117" w:type="dxa"/>
          </w:tcPr>
          <w:p w14:paraId="6BB4B4F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0E9036D0"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00D00768" w:rsidRPr="0056465F">
                <w:rPr>
                  <w:rStyle w:val="Hyperlink"/>
                </w:rPr>
                <w:t>7</w:t>
              </w:r>
            </w:hyperlink>
          </w:p>
        </w:tc>
      </w:tr>
      <w:tr w:rsidR="00D00768" w14:paraId="52CC49F3"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2FE5A6A6" w14:textId="77777777" w:rsidR="00D00768" w:rsidRDefault="00D00768" w:rsidP="00D00768">
            <w:pPr>
              <w:jc w:val="center"/>
            </w:pPr>
            <w:r>
              <w:t>2.4</w:t>
            </w:r>
          </w:p>
        </w:tc>
        <w:tc>
          <w:tcPr>
            <w:tcW w:w="3117" w:type="dxa"/>
          </w:tcPr>
          <w:p w14:paraId="1836FB1C"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104C1B9F"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00D00768" w:rsidRPr="0056465F">
                <w:rPr>
                  <w:rStyle w:val="Hyperlink"/>
                </w:rPr>
                <w:t>7</w:t>
              </w:r>
            </w:hyperlink>
          </w:p>
        </w:tc>
      </w:tr>
      <w:tr w:rsidR="00D00768" w14:paraId="4EEF5FFC"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3DC90C" w14:textId="77777777" w:rsidR="00D00768" w:rsidRPr="005C41BD" w:rsidRDefault="00D00768" w:rsidP="00D00768">
            <w:pPr>
              <w:jc w:val="center"/>
              <w:rPr>
                <w:b w:val="0"/>
                <w:bCs w:val="0"/>
              </w:rPr>
            </w:pPr>
            <w:r>
              <w:t>2.5</w:t>
            </w:r>
          </w:p>
        </w:tc>
        <w:tc>
          <w:tcPr>
            <w:tcW w:w="3117" w:type="dxa"/>
          </w:tcPr>
          <w:p w14:paraId="175675B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6AEE318A"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00D00768" w:rsidRPr="0056465F">
                <w:rPr>
                  <w:rStyle w:val="Hyperlink"/>
                </w:rPr>
                <w:t>7</w:t>
              </w:r>
            </w:hyperlink>
          </w:p>
        </w:tc>
      </w:tr>
      <w:tr w:rsidR="00D00768" w14:paraId="257D28A2"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50423344" w14:textId="77777777" w:rsidR="00D00768" w:rsidRDefault="00D00768" w:rsidP="00D00768">
            <w:pPr>
              <w:jc w:val="center"/>
            </w:pPr>
            <w:r>
              <w:t>2.6</w:t>
            </w:r>
          </w:p>
        </w:tc>
        <w:tc>
          <w:tcPr>
            <w:tcW w:w="3117" w:type="dxa"/>
          </w:tcPr>
          <w:p w14:paraId="16B5A70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51D64E0D"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00D00768" w:rsidRPr="0056465F">
                <w:rPr>
                  <w:rStyle w:val="Hyperlink"/>
                </w:rPr>
                <w:t>7</w:t>
              </w:r>
            </w:hyperlink>
          </w:p>
        </w:tc>
      </w:tr>
      <w:tr w:rsidR="00D00768" w14:paraId="47499B26"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8C9582" w14:textId="77777777" w:rsidR="00D00768" w:rsidRDefault="00D00768" w:rsidP="00D00768">
            <w:pPr>
              <w:jc w:val="center"/>
            </w:pPr>
            <w:r>
              <w:t>2.7</w:t>
            </w:r>
          </w:p>
        </w:tc>
        <w:tc>
          <w:tcPr>
            <w:tcW w:w="3117" w:type="dxa"/>
          </w:tcPr>
          <w:p w14:paraId="2550811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1C74C8D7"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sidR="00D00768">
                <w:rPr>
                  <w:rStyle w:val="Hyperlink"/>
                </w:rPr>
                <w:t>7</w:t>
              </w:r>
            </w:hyperlink>
          </w:p>
        </w:tc>
      </w:tr>
      <w:tr w:rsidR="00D00768" w14:paraId="4061765A"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6DD1DFBD" w14:textId="77777777" w:rsidR="00D00768" w:rsidRDefault="00D00768" w:rsidP="00D00768">
            <w:pPr>
              <w:jc w:val="center"/>
            </w:pPr>
            <w:r>
              <w:t>2.8</w:t>
            </w:r>
          </w:p>
        </w:tc>
        <w:tc>
          <w:tcPr>
            <w:tcW w:w="3117" w:type="dxa"/>
          </w:tcPr>
          <w:p w14:paraId="278134D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22D42A24"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00D00768" w:rsidRPr="0056465F">
                <w:rPr>
                  <w:rStyle w:val="Hyperlink"/>
                </w:rPr>
                <w:t>8</w:t>
              </w:r>
            </w:hyperlink>
          </w:p>
        </w:tc>
      </w:tr>
      <w:tr w:rsidR="00D00768" w14:paraId="5F167C86"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063B46" w14:textId="77777777" w:rsidR="00D00768" w:rsidRDefault="00D00768" w:rsidP="00D00768">
            <w:pPr>
              <w:jc w:val="center"/>
            </w:pPr>
            <w:r>
              <w:t>3.0</w:t>
            </w:r>
          </w:p>
        </w:tc>
        <w:tc>
          <w:tcPr>
            <w:tcW w:w="3117" w:type="dxa"/>
          </w:tcPr>
          <w:p w14:paraId="681CF1C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39752B9A"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00D00768" w:rsidRPr="0056465F">
                <w:rPr>
                  <w:rStyle w:val="Hyperlink"/>
                </w:rPr>
                <w:t>8</w:t>
              </w:r>
            </w:hyperlink>
          </w:p>
        </w:tc>
      </w:tr>
      <w:tr w:rsidR="00D00768" w14:paraId="0BAB8EBA"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CB408C0" w14:textId="77777777" w:rsidR="00D00768" w:rsidRDefault="00D00768" w:rsidP="00D00768">
            <w:pPr>
              <w:jc w:val="center"/>
            </w:pPr>
            <w:r>
              <w:t>3.1</w:t>
            </w:r>
          </w:p>
        </w:tc>
        <w:tc>
          <w:tcPr>
            <w:tcW w:w="3117" w:type="dxa"/>
          </w:tcPr>
          <w:p w14:paraId="21C0B96B"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79960786"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00D00768" w:rsidRPr="0056465F">
                <w:rPr>
                  <w:rStyle w:val="Hyperlink"/>
                </w:rPr>
                <w:t>8</w:t>
              </w:r>
            </w:hyperlink>
          </w:p>
        </w:tc>
      </w:tr>
      <w:tr w:rsidR="00D00768" w14:paraId="6ABDBD1C"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8F308A" w14:textId="77777777" w:rsidR="00D00768" w:rsidRDefault="00D00768" w:rsidP="00D00768">
            <w:pPr>
              <w:jc w:val="center"/>
            </w:pPr>
            <w:r>
              <w:t>3.2</w:t>
            </w:r>
          </w:p>
        </w:tc>
        <w:tc>
          <w:tcPr>
            <w:tcW w:w="3117" w:type="dxa"/>
          </w:tcPr>
          <w:p w14:paraId="4345F61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6DFF005C" w14:textId="1CC4BBB2"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00E234D0">
                <w:rPr>
                  <w:rStyle w:val="Hyperlink"/>
                </w:rPr>
                <w:t>8</w:t>
              </w:r>
            </w:hyperlink>
          </w:p>
        </w:tc>
      </w:tr>
      <w:tr w:rsidR="00D00768" w14:paraId="5278CBB3"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0C0CC666" w14:textId="77777777" w:rsidR="00D00768" w:rsidRDefault="00D00768" w:rsidP="00D00768">
            <w:pPr>
              <w:jc w:val="center"/>
            </w:pPr>
            <w:r>
              <w:t>3.3</w:t>
            </w:r>
          </w:p>
        </w:tc>
        <w:tc>
          <w:tcPr>
            <w:tcW w:w="3117" w:type="dxa"/>
          </w:tcPr>
          <w:p w14:paraId="6123E7C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397ED9DD" w14:textId="2D4EC5D4"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00E234D0">
                <w:rPr>
                  <w:rStyle w:val="Hyperlink"/>
                </w:rPr>
                <w:t>8</w:t>
              </w:r>
            </w:hyperlink>
          </w:p>
        </w:tc>
      </w:tr>
      <w:tr w:rsidR="00D00768" w14:paraId="4591698E"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2B78C0" w14:textId="77777777" w:rsidR="00D00768" w:rsidRDefault="00D00768" w:rsidP="00D00768">
            <w:pPr>
              <w:jc w:val="center"/>
            </w:pPr>
            <w:r>
              <w:t>3.4</w:t>
            </w:r>
          </w:p>
        </w:tc>
        <w:tc>
          <w:tcPr>
            <w:tcW w:w="3117" w:type="dxa"/>
          </w:tcPr>
          <w:p w14:paraId="41C45F1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25804986" w14:textId="7B8D999B"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00E234D0">
                <w:rPr>
                  <w:rStyle w:val="Hyperlink"/>
                </w:rPr>
                <w:t>8</w:t>
              </w:r>
            </w:hyperlink>
          </w:p>
        </w:tc>
      </w:tr>
      <w:tr w:rsidR="00D00768" w14:paraId="2B1E3D34"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68B3830" w14:textId="77777777" w:rsidR="00D00768" w:rsidRDefault="00D00768" w:rsidP="00D00768">
            <w:pPr>
              <w:jc w:val="center"/>
            </w:pPr>
            <w:r>
              <w:t>4.0</w:t>
            </w:r>
          </w:p>
        </w:tc>
        <w:tc>
          <w:tcPr>
            <w:tcW w:w="3117" w:type="dxa"/>
          </w:tcPr>
          <w:p w14:paraId="55F76DD7" w14:textId="5A87F322"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Requirements Specification</w:t>
            </w:r>
            <w:r w:rsidR="00E234D0">
              <w:t xml:space="preserve"> Per Module</w:t>
            </w:r>
          </w:p>
        </w:tc>
        <w:tc>
          <w:tcPr>
            <w:tcW w:w="3117" w:type="dxa"/>
          </w:tcPr>
          <w:p w14:paraId="103DBA3C" w14:textId="498702D3"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Requirements_Specification" w:history="1">
              <w:r w:rsidR="00E234D0">
                <w:rPr>
                  <w:rStyle w:val="Hyperlink"/>
                </w:rPr>
                <w:t>9</w:t>
              </w:r>
            </w:hyperlink>
          </w:p>
        </w:tc>
      </w:tr>
      <w:tr w:rsidR="00D00768" w14:paraId="6D6FF90A"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007965" w14:textId="7AAE70A4" w:rsidR="00D00768" w:rsidRPr="005C41BD" w:rsidRDefault="00D00768" w:rsidP="00D00768">
            <w:pPr>
              <w:jc w:val="center"/>
              <w:rPr>
                <w:b w:val="0"/>
                <w:bCs w:val="0"/>
              </w:rPr>
            </w:pPr>
            <w:r>
              <w:t>4.</w:t>
            </w:r>
            <w:r w:rsidR="00E234D0">
              <w:t>1</w:t>
            </w:r>
          </w:p>
        </w:tc>
        <w:tc>
          <w:tcPr>
            <w:tcW w:w="3117" w:type="dxa"/>
          </w:tcPr>
          <w:p w14:paraId="423DC490"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56AAB1B3" w14:textId="1087E0C1"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4.1_External_Interfaces" w:history="1">
              <w:r w:rsidR="00D00768">
                <w:rPr>
                  <w:rStyle w:val="Hyperlink"/>
                </w:rPr>
                <w:t>12</w:t>
              </w:r>
            </w:hyperlink>
          </w:p>
        </w:tc>
      </w:tr>
      <w:tr w:rsidR="00D00768" w14:paraId="2667A7B8"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7BB1ECBD" w14:textId="3391AC23" w:rsidR="00D00768" w:rsidRDefault="00D00768" w:rsidP="00D00768">
            <w:pPr>
              <w:jc w:val="center"/>
            </w:pPr>
            <w:r>
              <w:t>4.</w:t>
            </w:r>
            <w:r w:rsidR="00E234D0">
              <w:t>2</w:t>
            </w:r>
          </w:p>
        </w:tc>
        <w:tc>
          <w:tcPr>
            <w:tcW w:w="3117" w:type="dxa"/>
          </w:tcPr>
          <w:p w14:paraId="73D41574"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Logical Database Requirements</w:t>
            </w:r>
          </w:p>
        </w:tc>
        <w:tc>
          <w:tcPr>
            <w:tcW w:w="3117" w:type="dxa"/>
          </w:tcPr>
          <w:p w14:paraId="2A47FAA7"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4.3_Logical_Database" w:history="1">
              <w:r w:rsidR="00D00768">
                <w:rPr>
                  <w:rStyle w:val="Hyperlink"/>
                </w:rPr>
                <w:t>12</w:t>
              </w:r>
            </w:hyperlink>
          </w:p>
        </w:tc>
      </w:tr>
      <w:tr w:rsidR="00D00768" w14:paraId="3A991391"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9A0985" w14:textId="7B031B63" w:rsidR="00D00768" w:rsidRDefault="00D00768" w:rsidP="00D00768">
            <w:pPr>
              <w:jc w:val="center"/>
            </w:pPr>
            <w:r>
              <w:t>4.</w:t>
            </w:r>
            <w:r w:rsidR="00E234D0">
              <w:t>3</w:t>
            </w:r>
          </w:p>
        </w:tc>
        <w:tc>
          <w:tcPr>
            <w:tcW w:w="3117" w:type="dxa"/>
          </w:tcPr>
          <w:p w14:paraId="3D6C1EB0"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Design Constraints</w:t>
            </w:r>
          </w:p>
        </w:tc>
        <w:tc>
          <w:tcPr>
            <w:tcW w:w="3117" w:type="dxa"/>
          </w:tcPr>
          <w:p w14:paraId="77E22B03"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4.4_Design_Constraints" w:history="1">
              <w:r w:rsidR="00D00768">
                <w:rPr>
                  <w:rStyle w:val="Hyperlink"/>
                </w:rPr>
                <w:t>12</w:t>
              </w:r>
            </w:hyperlink>
          </w:p>
        </w:tc>
      </w:tr>
      <w:tr w:rsidR="00D00768" w14:paraId="7536B833"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1D9076B9" w14:textId="77777777" w:rsidR="00D00768" w:rsidRDefault="00D00768" w:rsidP="00D00768">
            <w:pPr>
              <w:jc w:val="center"/>
            </w:pPr>
            <w:r>
              <w:t>5.0</w:t>
            </w:r>
          </w:p>
        </w:tc>
        <w:tc>
          <w:tcPr>
            <w:tcW w:w="3117" w:type="dxa"/>
          </w:tcPr>
          <w:p w14:paraId="4A2750E7"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Other Nonfunctional Requirements</w:t>
            </w:r>
          </w:p>
        </w:tc>
        <w:tc>
          <w:tcPr>
            <w:tcW w:w="3117" w:type="dxa"/>
          </w:tcPr>
          <w:p w14:paraId="61578283" w14:textId="66C4C678"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5.0_Other_Nonfunctional" w:history="1">
              <w:r w:rsidR="001D4E24">
                <w:rPr>
                  <w:rStyle w:val="Hyperlink"/>
                </w:rPr>
                <w:t>13</w:t>
              </w:r>
            </w:hyperlink>
          </w:p>
        </w:tc>
      </w:tr>
      <w:tr w:rsidR="00D00768" w14:paraId="6D433A0B"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4569D9" w14:textId="77777777" w:rsidR="00D00768" w:rsidRDefault="00D00768" w:rsidP="00D00768">
            <w:pPr>
              <w:jc w:val="center"/>
            </w:pPr>
            <w:r>
              <w:t>5.1</w:t>
            </w:r>
          </w:p>
        </w:tc>
        <w:tc>
          <w:tcPr>
            <w:tcW w:w="3117" w:type="dxa"/>
          </w:tcPr>
          <w:p w14:paraId="34FA844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Performance Requirements</w:t>
            </w:r>
          </w:p>
        </w:tc>
        <w:tc>
          <w:tcPr>
            <w:tcW w:w="3117" w:type="dxa"/>
          </w:tcPr>
          <w:p w14:paraId="09B12E20" w14:textId="61E5FF65"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5.1_Performance_Requirements" w:history="1">
              <w:r w:rsidR="001D4E24">
                <w:rPr>
                  <w:rStyle w:val="Hyperlink"/>
                </w:rPr>
                <w:t>13</w:t>
              </w:r>
            </w:hyperlink>
          </w:p>
        </w:tc>
      </w:tr>
      <w:tr w:rsidR="00D00768" w14:paraId="3447A547"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4716AF95" w14:textId="77777777" w:rsidR="00D00768" w:rsidRDefault="00D00768" w:rsidP="00D00768">
            <w:pPr>
              <w:jc w:val="center"/>
            </w:pPr>
            <w:r>
              <w:t>5.2</w:t>
            </w:r>
          </w:p>
        </w:tc>
        <w:tc>
          <w:tcPr>
            <w:tcW w:w="3117" w:type="dxa"/>
          </w:tcPr>
          <w:p w14:paraId="4C5ABD1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Safety Requirements</w:t>
            </w:r>
          </w:p>
        </w:tc>
        <w:tc>
          <w:tcPr>
            <w:tcW w:w="3117" w:type="dxa"/>
          </w:tcPr>
          <w:p w14:paraId="5014427D" w14:textId="7EF8D0A8"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5.2_Safety_Requirements" w:history="1">
              <w:r w:rsidR="001D4E24">
                <w:rPr>
                  <w:rStyle w:val="Hyperlink"/>
                </w:rPr>
                <w:t>13</w:t>
              </w:r>
            </w:hyperlink>
          </w:p>
        </w:tc>
      </w:tr>
      <w:tr w:rsidR="00D00768" w14:paraId="3E1A5895"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9C75E7" w14:textId="77777777" w:rsidR="00D00768" w:rsidRDefault="00D00768" w:rsidP="00D00768">
            <w:pPr>
              <w:jc w:val="center"/>
            </w:pPr>
            <w:r>
              <w:t>5.3</w:t>
            </w:r>
          </w:p>
        </w:tc>
        <w:tc>
          <w:tcPr>
            <w:tcW w:w="3117" w:type="dxa"/>
          </w:tcPr>
          <w:p w14:paraId="7C63E1FA"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Security Requirements</w:t>
            </w:r>
          </w:p>
        </w:tc>
        <w:tc>
          <w:tcPr>
            <w:tcW w:w="3117" w:type="dxa"/>
          </w:tcPr>
          <w:p w14:paraId="1EE12377"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5.3_Security_Requirements" w:history="1">
              <w:r w:rsidR="00D00768" w:rsidRPr="00D00768">
                <w:rPr>
                  <w:rStyle w:val="Hyperlink"/>
                </w:rPr>
                <w:t>13</w:t>
              </w:r>
            </w:hyperlink>
          </w:p>
        </w:tc>
      </w:tr>
      <w:tr w:rsidR="00D00768" w14:paraId="451B72F9"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13C5297E" w14:textId="77777777" w:rsidR="00D00768" w:rsidRDefault="00D00768" w:rsidP="00D00768">
            <w:pPr>
              <w:jc w:val="center"/>
            </w:pPr>
            <w:r>
              <w:t>5.4</w:t>
            </w:r>
          </w:p>
        </w:tc>
        <w:tc>
          <w:tcPr>
            <w:tcW w:w="3117" w:type="dxa"/>
          </w:tcPr>
          <w:p w14:paraId="0DD586B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Software Quality Attributes</w:t>
            </w:r>
          </w:p>
        </w:tc>
        <w:tc>
          <w:tcPr>
            <w:tcW w:w="3117" w:type="dxa"/>
          </w:tcPr>
          <w:p w14:paraId="539CE574"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5.4_Software_Quality" w:history="1">
              <w:r w:rsidR="00D00768">
                <w:rPr>
                  <w:rStyle w:val="Hyperlink"/>
                </w:rPr>
                <w:t>13</w:t>
              </w:r>
            </w:hyperlink>
          </w:p>
        </w:tc>
      </w:tr>
      <w:tr w:rsidR="00D00768" w14:paraId="4BB49223" w14:textId="77777777" w:rsidTr="001D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16A082" w14:textId="77777777" w:rsidR="00D00768" w:rsidRDefault="00D00768" w:rsidP="00D00768">
            <w:pPr>
              <w:jc w:val="center"/>
            </w:pPr>
            <w:r>
              <w:t>5.5</w:t>
            </w:r>
          </w:p>
        </w:tc>
        <w:tc>
          <w:tcPr>
            <w:tcW w:w="3117" w:type="dxa"/>
          </w:tcPr>
          <w:p w14:paraId="0418843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Business Rules</w:t>
            </w:r>
          </w:p>
        </w:tc>
        <w:tc>
          <w:tcPr>
            <w:tcW w:w="3117" w:type="dxa"/>
          </w:tcPr>
          <w:p w14:paraId="3B9484B9" w14:textId="77777777" w:rsidR="00D00768" w:rsidRDefault="00DD3A65" w:rsidP="00D00768">
            <w:pPr>
              <w:jc w:val="center"/>
              <w:cnfStyle w:val="000000100000" w:firstRow="0" w:lastRow="0" w:firstColumn="0" w:lastColumn="0" w:oddVBand="0" w:evenVBand="0" w:oddHBand="1" w:evenHBand="0" w:firstRowFirstColumn="0" w:firstRowLastColumn="0" w:lastRowFirstColumn="0" w:lastRowLastColumn="0"/>
            </w:pPr>
            <w:hyperlink w:anchor="_5.5_Business_Rules" w:history="1">
              <w:r w:rsidR="00D00768" w:rsidRPr="00D00768">
                <w:rPr>
                  <w:rStyle w:val="Hyperlink"/>
                </w:rPr>
                <w:t>13</w:t>
              </w:r>
            </w:hyperlink>
          </w:p>
        </w:tc>
      </w:tr>
      <w:tr w:rsidR="00D00768" w14:paraId="6D88E61B" w14:textId="77777777" w:rsidTr="001D4E24">
        <w:tc>
          <w:tcPr>
            <w:cnfStyle w:val="001000000000" w:firstRow="0" w:lastRow="0" w:firstColumn="1" w:lastColumn="0" w:oddVBand="0" w:evenVBand="0" w:oddHBand="0" w:evenHBand="0" w:firstRowFirstColumn="0" w:firstRowLastColumn="0" w:lastRowFirstColumn="0" w:lastRowLastColumn="0"/>
            <w:tcW w:w="3116" w:type="dxa"/>
          </w:tcPr>
          <w:p w14:paraId="695715E4" w14:textId="77777777" w:rsidR="00D00768" w:rsidRDefault="00D00768" w:rsidP="00D00768">
            <w:pPr>
              <w:jc w:val="center"/>
            </w:pPr>
            <w:r>
              <w:t>6.0</w:t>
            </w:r>
          </w:p>
        </w:tc>
        <w:tc>
          <w:tcPr>
            <w:tcW w:w="3117" w:type="dxa"/>
          </w:tcPr>
          <w:p w14:paraId="4CEFA91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Other Requirements</w:t>
            </w:r>
          </w:p>
        </w:tc>
        <w:tc>
          <w:tcPr>
            <w:tcW w:w="3117" w:type="dxa"/>
          </w:tcPr>
          <w:p w14:paraId="21379CD9" w14:textId="77777777" w:rsidR="00D00768" w:rsidRDefault="00DD3A65" w:rsidP="00D00768">
            <w:pPr>
              <w:jc w:val="center"/>
              <w:cnfStyle w:val="000000000000" w:firstRow="0" w:lastRow="0" w:firstColumn="0" w:lastColumn="0" w:oddVBand="0" w:evenVBand="0" w:oddHBand="0" w:evenHBand="0" w:firstRowFirstColumn="0" w:firstRowLastColumn="0" w:lastRowFirstColumn="0" w:lastRowLastColumn="0"/>
            </w:pPr>
            <w:hyperlink w:anchor="_6.0_Other_Requirements" w:history="1">
              <w:r w:rsidR="00D00768">
                <w:rPr>
                  <w:rStyle w:val="Hyperlink"/>
                </w:rPr>
                <w:t>13</w:t>
              </w:r>
            </w:hyperlink>
          </w:p>
        </w:tc>
      </w:tr>
    </w:tbl>
    <w:p w14:paraId="5EF1B86C" w14:textId="0ADD0BF4" w:rsidR="009D64D8" w:rsidRPr="00CB014B" w:rsidRDefault="00D57FF3" w:rsidP="00333FE3">
      <w:pPr>
        <w:pStyle w:val="Heading1"/>
        <w:jc w:val="center"/>
        <w:rPr>
          <w:u w:val="single"/>
        </w:rPr>
      </w:pPr>
      <w:r w:rsidRPr="00CB014B">
        <w:rPr>
          <w:b/>
          <w:u w:val="single"/>
        </w:rPr>
        <w:t>T</w:t>
      </w:r>
      <w:r w:rsidRPr="00CB014B">
        <w:rPr>
          <w:u w:val="single"/>
        </w:rPr>
        <w:t>able of Contents</w:t>
      </w:r>
    </w:p>
    <w:p w14:paraId="5D20595E" w14:textId="008BBEFF" w:rsidR="00D57FF3" w:rsidRDefault="00D57FF3" w:rsidP="00D57FF3"/>
    <w:p w14:paraId="2EB788C6" w14:textId="526C6F6E" w:rsidR="004725A6" w:rsidRDefault="004725A6" w:rsidP="004725A6">
      <w:pPr>
        <w:pStyle w:val="Heading1"/>
        <w:jc w:val="center"/>
        <w:rPr>
          <w:u w:val="single"/>
        </w:rPr>
      </w:pPr>
      <w:bookmarkStart w:id="0" w:name="_Document_Revision_History_1"/>
      <w:bookmarkEnd w:id="0"/>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1" w:name="_Document_Revision_History"/>
      <w:bookmarkEnd w:id="1"/>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r w:rsidR="00074357" w14:paraId="258B3FCD"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F1B5FFA" w14:textId="00BFE345" w:rsidR="00074357" w:rsidRDefault="00074357" w:rsidP="00B7338D">
            <w:pPr>
              <w:jc w:val="center"/>
            </w:pPr>
            <w:r>
              <w:t>0.5 - 0.7</w:t>
            </w:r>
          </w:p>
        </w:tc>
        <w:tc>
          <w:tcPr>
            <w:tcW w:w="2431" w:type="dxa"/>
          </w:tcPr>
          <w:p w14:paraId="683DCB7D" w14:textId="7ABC3E36"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25B47A2A" w14:textId="55AAF230"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Completed Initial Document Submission</w:t>
            </w:r>
          </w:p>
        </w:tc>
        <w:tc>
          <w:tcPr>
            <w:tcW w:w="2386" w:type="dxa"/>
          </w:tcPr>
          <w:p w14:paraId="17BF6B7C" w14:textId="7482ECE8"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3/15/19</w:t>
            </w:r>
          </w:p>
        </w:tc>
      </w:tr>
      <w:tr w:rsidR="00273248" w14:paraId="67DD0AFB"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51C1BA6" w14:textId="0B6CB69E" w:rsidR="00273248" w:rsidRDefault="00273248" w:rsidP="00B7338D">
            <w:pPr>
              <w:jc w:val="center"/>
            </w:pPr>
            <w:r>
              <w:t>0.8</w:t>
            </w:r>
          </w:p>
        </w:tc>
        <w:tc>
          <w:tcPr>
            <w:tcW w:w="2431" w:type="dxa"/>
          </w:tcPr>
          <w:p w14:paraId="725D5D75" w14:textId="5448394C" w:rsidR="00273248" w:rsidRDefault="0027324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D74D84" w14:textId="3A18D667" w:rsidR="00273248" w:rsidRDefault="00273248" w:rsidP="004725A6">
            <w:pPr>
              <w:jc w:val="center"/>
              <w:cnfStyle w:val="000000000000" w:firstRow="0" w:lastRow="0" w:firstColumn="0" w:lastColumn="0" w:oddVBand="0" w:evenVBand="0" w:oddHBand="0" w:evenHBand="0" w:firstRowFirstColumn="0" w:firstRowLastColumn="0" w:lastRowFirstColumn="0" w:lastRowLastColumn="0"/>
            </w:pPr>
            <w:r>
              <w:t>Cleanup of Requirements</w:t>
            </w:r>
          </w:p>
        </w:tc>
        <w:tc>
          <w:tcPr>
            <w:tcW w:w="2386" w:type="dxa"/>
          </w:tcPr>
          <w:p w14:paraId="18C565BF" w14:textId="0DC0D67C" w:rsidR="00273248" w:rsidRDefault="00273248" w:rsidP="004725A6">
            <w:pPr>
              <w:jc w:val="center"/>
              <w:cnfStyle w:val="000000000000" w:firstRow="0" w:lastRow="0" w:firstColumn="0" w:lastColumn="0" w:oddVBand="0" w:evenVBand="0" w:oddHBand="0" w:evenHBand="0" w:firstRowFirstColumn="0" w:firstRowLastColumn="0" w:lastRowFirstColumn="0" w:lastRowLastColumn="0"/>
            </w:pPr>
            <w:r>
              <w:t>3/24/19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2" w:name="_Introduction"/>
      <w:bookmarkEnd w:id="2"/>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3" w:name="_1.1_Purpose"/>
      <w:bookmarkEnd w:id="3"/>
      <w:r>
        <w:t xml:space="preserve">1.1 </w:t>
      </w:r>
      <w:r w:rsidRPr="00A070AA">
        <w:t>Purpose</w:t>
      </w:r>
    </w:p>
    <w:p w14:paraId="6C1AB2DF" w14:textId="77777777" w:rsidR="00A070AA" w:rsidRDefault="00A070AA" w:rsidP="00A070AA"/>
    <w:p w14:paraId="0070EABF" w14:textId="2EC700F5" w:rsidR="00A070AA" w:rsidRDefault="0040681C" w:rsidP="00A070AA">
      <w:r>
        <w:t>This SRS document version 0.</w:t>
      </w:r>
      <w:r w:rsidR="00302A0B">
        <w:t>6</w:t>
      </w:r>
      <w:r>
        <w:t xml:space="preserve">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4" w:name="_1.2_High_Level"/>
      <w:bookmarkEnd w:id="4"/>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5" w:name="_1.3_Product_Scope"/>
      <w:bookmarkEnd w:id="5"/>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6" w:name="_1.4_Definitions_and"/>
      <w:bookmarkEnd w:id="6"/>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7" w:name="_1.5_References"/>
      <w:bookmarkEnd w:id="7"/>
      <w:r>
        <w:t>1.5 References</w:t>
      </w:r>
    </w:p>
    <w:p w14:paraId="5593D961" w14:textId="2407341C" w:rsidR="006E093D" w:rsidRDefault="006E093D" w:rsidP="006E093D"/>
    <w:p w14:paraId="586010EC" w14:textId="0626A202" w:rsidR="00393E2E" w:rsidRDefault="00393E2E" w:rsidP="00393E2E"/>
    <w:p w14:paraId="09E4D79D" w14:textId="396593D7" w:rsidR="00711927" w:rsidRDefault="00711927" w:rsidP="00711927">
      <w:r>
        <w:t>1</w:t>
      </w:r>
      <w:r>
        <w:t>.</w:t>
      </w:r>
      <w:r>
        <w:t>5</w:t>
      </w:r>
      <w:r>
        <w:t>.1</w:t>
      </w:r>
      <w:r>
        <w:tab/>
        <w:t>Google Sign-In and Google Play Services Authentication</w:t>
      </w:r>
    </w:p>
    <w:p w14:paraId="2B30653F" w14:textId="77777777" w:rsidR="00711927" w:rsidRDefault="00711927" w:rsidP="00711927">
      <w:pPr>
        <w:ind w:firstLine="720"/>
      </w:pPr>
      <w:r>
        <w:t>Author: Google</w:t>
      </w:r>
    </w:p>
    <w:p w14:paraId="7AA8F91A" w14:textId="77777777" w:rsidR="00711927" w:rsidRDefault="00711927" w:rsidP="00711927">
      <w:pPr>
        <w:ind w:firstLine="720"/>
      </w:pPr>
      <w:r>
        <w:t xml:space="preserve">Version Number: </w:t>
      </w:r>
      <w:r w:rsidRPr="008576C7">
        <w:t>16.0.1</w:t>
      </w:r>
    </w:p>
    <w:p w14:paraId="3F6944C5" w14:textId="77777777" w:rsidR="00711927" w:rsidRDefault="00711927" w:rsidP="00711927">
      <w:pPr>
        <w:ind w:firstLine="720"/>
      </w:pPr>
      <w:r>
        <w:t xml:space="preserve">Source: </w:t>
      </w:r>
      <w:hyperlink r:id="rId7" w:history="1">
        <w:r w:rsidRPr="00FC1A3A">
          <w:rPr>
            <w:rStyle w:val="Hyperlink"/>
          </w:rPr>
          <w:t>https://developers.google.com/identity/sign-in/android/start-integrating</w:t>
        </w:r>
      </w:hyperlink>
    </w:p>
    <w:p w14:paraId="448009D1" w14:textId="77777777" w:rsidR="00711927" w:rsidRDefault="00711927" w:rsidP="00711927"/>
    <w:p w14:paraId="7F055F01" w14:textId="63505264" w:rsidR="00711927" w:rsidRDefault="00711927" w:rsidP="00711927">
      <w:r>
        <w:t>1</w:t>
      </w:r>
      <w:r>
        <w:t>.</w:t>
      </w:r>
      <w:r>
        <w:t>5</w:t>
      </w:r>
      <w:r>
        <w:t>.2</w:t>
      </w:r>
      <w:r>
        <w:tab/>
        <w:t>Android Calendar Provider</w:t>
      </w:r>
    </w:p>
    <w:p w14:paraId="0C1A9F87" w14:textId="77777777" w:rsidR="00711927" w:rsidRDefault="00711927" w:rsidP="00711927">
      <w:r>
        <w:tab/>
        <w:t>Author: Google</w:t>
      </w:r>
    </w:p>
    <w:p w14:paraId="7466C2C0" w14:textId="77777777" w:rsidR="00711927" w:rsidRDefault="00711927" w:rsidP="00711927">
      <w:r>
        <w:tab/>
        <w:t>Version Number: n/a</w:t>
      </w:r>
    </w:p>
    <w:p w14:paraId="254A2F3F" w14:textId="77777777" w:rsidR="00711927" w:rsidRDefault="00711927" w:rsidP="00711927">
      <w:r>
        <w:tab/>
        <w:t xml:space="preserve">Source: </w:t>
      </w:r>
      <w:hyperlink r:id="rId8" w:history="1">
        <w:r w:rsidRPr="0010223F">
          <w:rPr>
            <w:rStyle w:val="Hyperlink"/>
          </w:rPr>
          <w:t>https://developer.android.com/guide/topics/providers/calendar-provider</w:t>
        </w:r>
      </w:hyperlink>
    </w:p>
    <w:p w14:paraId="2A034227" w14:textId="77777777" w:rsidR="00711927" w:rsidRDefault="00711927" w:rsidP="00711927"/>
    <w:p w14:paraId="5A0DA9D5" w14:textId="21CC19B7" w:rsidR="00711927" w:rsidRDefault="00711927" w:rsidP="00711927">
      <w:r>
        <w:t>1</w:t>
      </w:r>
      <w:r>
        <w:t>.</w:t>
      </w:r>
      <w:r>
        <w:t>5</w:t>
      </w:r>
      <w:r>
        <w:t>.3</w:t>
      </w:r>
      <w:r>
        <w:tab/>
        <w:t>Google OAuth Client</w:t>
      </w:r>
    </w:p>
    <w:p w14:paraId="59393E26" w14:textId="77777777" w:rsidR="00711927" w:rsidRDefault="00711927" w:rsidP="00711927">
      <w:r>
        <w:tab/>
        <w:t>Author: Google</w:t>
      </w:r>
    </w:p>
    <w:p w14:paraId="0412159E" w14:textId="77777777" w:rsidR="00711927" w:rsidRDefault="00711927" w:rsidP="00711927">
      <w:r>
        <w:tab/>
        <w:t xml:space="preserve">Version: </w:t>
      </w:r>
      <w:r w:rsidRPr="00FC1A3A">
        <w:t>1.23.0</w:t>
      </w:r>
    </w:p>
    <w:p w14:paraId="44D411C2" w14:textId="77777777" w:rsidR="00711927" w:rsidRDefault="00711927" w:rsidP="00711927">
      <w:pPr>
        <w:rPr>
          <w:rStyle w:val="Hyperlink"/>
        </w:rPr>
      </w:pPr>
      <w:r>
        <w:tab/>
        <w:t xml:space="preserve">Source: </w:t>
      </w:r>
      <w:hyperlink r:id="rId9" w:history="1">
        <w:r w:rsidRPr="00A24F5E">
          <w:rPr>
            <w:rStyle w:val="Hyperlink"/>
          </w:rPr>
          <w:t>https://developers.google.com/api-client-library/java/google-oauth-java-client/</w:t>
        </w:r>
      </w:hyperlink>
    </w:p>
    <w:p w14:paraId="16BA24A2" w14:textId="77777777" w:rsidR="00711927" w:rsidRDefault="00711927" w:rsidP="00711927">
      <w:pPr>
        <w:rPr>
          <w:rStyle w:val="Hyperlink"/>
        </w:rPr>
      </w:pPr>
    </w:p>
    <w:p w14:paraId="7E1C1691" w14:textId="7F1B25EE" w:rsidR="00711927" w:rsidRDefault="00711927" w:rsidP="00711927">
      <w:pPr>
        <w:rPr>
          <w:rStyle w:val="Hyperlink"/>
          <w:color w:val="000000" w:themeColor="text1"/>
          <w:u w:val="none"/>
        </w:rPr>
      </w:pPr>
      <w:r>
        <w:rPr>
          <w:rStyle w:val="Hyperlink"/>
          <w:color w:val="000000" w:themeColor="text1"/>
          <w:u w:val="none"/>
        </w:rPr>
        <w:t>1</w:t>
      </w:r>
      <w:r w:rsidRPr="0010223F">
        <w:rPr>
          <w:rStyle w:val="Hyperlink"/>
          <w:color w:val="000000" w:themeColor="text1"/>
          <w:u w:val="none"/>
        </w:rPr>
        <w:t>.</w:t>
      </w:r>
      <w:r>
        <w:rPr>
          <w:rStyle w:val="Hyperlink"/>
          <w:color w:val="000000" w:themeColor="text1"/>
          <w:u w:val="none"/>
        </w:rPr>
        <w:t>5</w:t>
      </w:r>
      <w:bookmarkStart w:id="8" w:name="_GoBack"/>
      <w:bookmarkEnd w:id="8"/>
      <w:r w:rsidRPr="0010223F">
        <w:rPr>
          <w:rStyle w:val="Hyperlink"/>
          <w:color w:val="000000" w:themeColor="text1"/>
          <w:u w:val="none"/>
        </w:rPr>
        <w:t>.4</w:t>
      </w:r>
      <w:r>
        <w:rPr>
          <w:rStyle w:val="Hyperlink"/>
          <w:color w:val="000000" w:themeColor="text1"/>
          <w:u w:val="none"/>
        </w:rPr>
        <w:tab/>
        <w:t>Firebase Application Integration</w:t>
      </w:r>
    </w:p>
    <w:p w14:paraId="169AAFF7" w14:textId="77777777" w:rsidR="00711927" w:rsidRDefault="00711927" w:rsidP="00711927">
      <w:pPr>
        <w:rPr>
          <w:rStyle w:val="Hyperlink"/>
          <w:color w:val="000000" w:themeColor="text1"/>
          <w:u w:val="none"/>
        </w:rPr>
      </w:pPr>
      <w:r>
        <w:rPr>
          <w:rStyle w:val="Hyperlink"/>
          <w:color w:val="000000" w:themeColor="text1"/>
          <w:u w:val="none"/>
        </w:rPr>
        <w:tab/>
        <w:t>Author: Google</w:t>
      </w:r>
    </w:p>
    <w:p w14:paraId="475D50CD" w14:textId="77777777" w:rsidR="00711927" w:rsidRDefault="00711927" w:rsidP="00711927">
      <w:pPr>
        <w:rPr>
          <w:rStyle w:val="Hyperlink"/>
          <w:color w:val="000000" w:themeColor="text1"/>
          <w:u w:val="none"/>
        </w:rPr>
      </w:pPr>
      <w:r>
        <w:rPr>
          <w:rStyle w:val="Hyperlink"/>
          <w:color w:val="000000" w:themeColor="text1"/>
          <w:u w:val="none"/>
        </w:rPr>
        <w:tab/>
        <w:t>Version: 16.0.8</w:t>
      </w:r>
    </w:p>
    <w:p w14:paraId="61F1998B" w14:textId="77777777" w:rsidR="00711927" w:rsidRPr="0010223F" w:rsidRDefault="00711927" w:rsidP="00711927">
      <w:pPr>
        <w:rPr>
          <w:color w:val="000000" w:themeColor="text1"/>
        </w:rPr>
      </w:pPr>
      <w:r>
        <w:rPr>
          <w:rStyle w:val="Hyperlink"/>
          <w:color w:val="000000" w:themeColor="text1"/>
          <w:u w:val="none"/>
        </w:rPr>
        <w:tab/>
        <w:t xml:space="preserve">Source: </w:t>
      </w:r>
      <w:hyperlink r:id="rId10" w:history="1">
        <w:r w:rsidRPr="00B3518E">
          <w:rPr>
            <w:rStyle w:val="Hyperlink"/>
          </w:rPr>
          <w:t>https://firebase.google.com/docs/android/setup</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1"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2"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9" w:name="_Overall_Description"/>
      <w:bookmarkEnd w:id="9"/>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10" w:name="_2.1_Product_Perspective"/>
      <w:bookmarkEnd w:id="10"/>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1" w:name="_2.2_Product_Functions"/>
      <w:bookmarkEnd w:id="11"/>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rsidRPr="00302A0B">
        <w:rPr>
          <w:b/>
        </w:rPr>
        <w:t>Login</w:t>
      </w:r>
      <w:r>
        <w:t>: User is able to log in through their Google Account</w:t>
      </w:r>
    </w:p>
    <w:p w14:paraId="6D8129B5" w14:textId="24ADC2CC" w:rsidR="00EC3472" w:rsidRDefault="00EC3472" w:rsidP="00EC3472">
      <w:pPr>
        <w:pStyle w:val="ListParagraph"/>
        <w:numPr>
          <w:ilvl w:val="0"/>
          <w:numId w:val="6"/>
        </w:numPr>
      </w:pPr>
      <w:r w:rsidRPr="00302A0B">
        <w:rPr>
          <w:b/>
        </w:rPr>
        <w:t>Calendar Views</w:t>
      </w:r>
      <w:r>
        <w:t>: Presents the choice of Daily, Weekly, or Monthly Calendar View</w:t>
      </w:r>
    </w:p>
    <w:p w14:paraId="3916C521" w14:textId="5E95ADF3" w:rsidR="00EC3472" w:rsidRDefault="00EC3472" w:rsidP="00EC3472">
      <w:pPr>
        <w:pStyle w:val="ListParagraph"/>
        <w:numPr>
          <w:ilvl w:val="0"/>
          <w:numId w:val="6"/>
        </w:numPr>
      </w:pPr>
      <w:r w:rsidRPr="00302A0B">
        <w:rPr>
          <w:b/>
        </w:rPr>
        <w:t>Adding Events</w:t>
      </w:r>
      <w:r>
        <w:t xml:space="preserve">: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rsidRPr="00302A0B">
        <w:rPr>
          <w:b/>
        </w:rPr>
        <w:t>Theme Options</w:t>
      </w:r>
      <w:r>
        <w:t>: The user shall have the ability to change the color theme of the app</w:t>
      </w:r>
    </w:p>
    <w:p w14:paraId="7BB2FB65" w14:textId="2F2D977D" w:rsidR="00285207" w:rsidRDefault="00285207" w:rsidP="00EC3472">
      <w:pPr>
        <w:pStyle w:val="ListParagraph"/>
        <w:numPr>
          <w:ilvl w:val="0"/>
          <w:numId w:val="6"/>
        </w:numPr>
      </w:pPr>
      <w:r w:rsidRPr="00302A0B">
        <w:rPr>
          <w:b/>
        </w:rPr>
        <w:t>Gesture View Switching</w:t>
      </w:r>
      <w:r>
        <w:t>: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rsidRPr="00302A0B">
        <w:rPr>
          <w:b/>
        </w:rPr>
        <w:t>Account Switching</w:t>
      </w:r>
      <w:r>
        <w:t xml:space="preserve">: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rsidRPr="00302A0B">
        <w:rPr>
          <w:b/>
        </w:rPr>
        <w:t>Data Backup</w:t>
      </w:r>
      <w:r>
        <w:t xml:space="preserve">: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2" w:name="_2.3_User_Classes"/>
      <w:bookmarkEnd w:id="12"/>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3" w:name="_2.4_Operating_Environment"/>
      <w:bookmarkEnd w:id="13"/>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4" w:name="_2.5_Design_and"/>
      <w:bookmarkEnd w:id="14"/>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5" w:name="_2.6_User_Documentation"/>
      <w:bookmarkEnd w:id="15"/>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6" w:name="_2.7_Assumptions_and"/>
      <w:bookmarkEnd w:id="16"/>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7" w:name="_2.8_Apportioning_of"/>
      <w:bookmarkEnd w:id="17"/>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8" w:name="_External_Interface_Requirements"/>
      <w:bookmarkEnd w:id="18"/>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9" w:name="_3.1_User_Interfaces"/>
      <w:bookmarkEnd w:id="19"/>
      <w:r>
        <w:t>3.1 User Interfaces</w:t>
      </w:r>
    </w:p>
    <w:p w14:paraId="4F801D44" w14:textId="00EF8CCE" w:rsidR="003B6774" w:rsidRDefault="003B6774" w:rsidP="003B6774">
      <w:bookmarkStart w:id="20" w:name="_3.2_Hardware_Interfaces"/>
      <w:bookmarkEnd w:id="20"/>
    </w:p>
    <w:p w14:paraId="00F958D0" w14:textId="17097987" w:rsidR="003B6774" w:rsidRDefault="003B6774" w:rsidP="003B6774">
      <w:r>
        <w:t xml:space="preserve">User Interface described in detail in section </w:t>
      </w:r>
      <w:hyperlink w:anchor="_Requirements_Specification_Per" w:history="1">
        <w:r w:rsidRPr="006A7B58">
          <w:rPr>
            <w:rStyle w:val="Hyperlink"/>
          </w:rPr>
          <w:t>4.0</w:t>
        </w:r>
      </w:hyperlink>
      <w:r>
        <w:t xml:space="preserve"> per module.</w:t>
      </w:r>
    </w:p>
    <w:p w14:paraId="7B193896" w14:textId="77777777" w:rsidR="003B6774" w:rsidRPr="003B6774" w:rsidRDefault="003B6774" w:rsidP="003B6774"/>
    <w:p w14:paraId="32CC5359" w14:textId="30DF9B64" w:rsidR="000E4B2E" w:rsidRDefault="006B6C69" w:rsidP="006B6C69">
      <w:pPr>
        <w:pStyle w:val="Heading2"/>
      </w:pPr>
      <w:r>
        <w:t>3.2 Hardware Interfaces</w:t>
      </w:r>
    </w:p>
    <w:p w14:paraId="7396CC98" w14:textId="77777777" w:rsidR="006B6C69" w:rsidRDefault="006B6C69" w:rsidP="006B6C69">
      <w:pPr>
        <w:rPr>
          <w:color w:val="000000"/>
        </w:rPr>
      </w:pPr>
    </w:p>
    <w:p w14:paraId="218F4FA3" w14:textId="28F48713"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B54D797" w14:textId="77777777" w:rsidR="007A1C31" w:rsidRDefault="007A1C31" w:rsidP="006B6C69">
      <w:pPr>
        <w:rPr>
          <w:color w:val="000000"/>
        </w:rPr>
      </w:pPr>
    </w:p>
    <w:p w14:paraId="6F8157F2" w14:textId="5017D1EE" w:rsidR="00D052A4" w:rsidRDefault="00D052A4" w:rsidP="006B6C69">
      <w:pPr>
        <w:rPr>
          <w:color w:val="000000"/>
        </w:rPr>
      </w:pPr>
    </w:p>
    <w:p w14:paraId="3CDD6A68" w14:textId="1A1F644E" w:rsidR="00D052A4" w:rsidRDefault="00D052A4" w:rsidP="00D052A4">
      <w:pPr>
        <w:pStyle w:val="Heading2"/>
      </w:pPr>
      <w:bookmarkStart w:id="21" w:name="_3.3_Software_Interfaces"/>
      <w:bookmarkEnd w:id="21"/>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3"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0D3274C1" w:rsidR="00D052A4" w:rsidRDefault="00FC1A3A" w:rsidP="00D052A4">
      <w:r>
        <w:t>3</w:t>
      </w:r>
      <w:r w:rsidR="00D052A4">
        <w:t>.</w:t>
      </w:r>
      <w:r>
        <w:t>3</w:t>
      </w:r>
      <w:r w:rsidR="00D052A4">
        <w:t>.2</w:t>
      </w:r>
      <w:r w:rsidR="00D052A4">
        <w:tab/>
      </w:r>
      <w:r w:rsidR="0010223F">
        <w:t>Android Calendar Provider</w:t>
      </w:r>
    </w:p>
    <w:p w14:paraId="742262CC" w14:textId="77777777" w:rsidR="00D052A4" w:rsidRDefault="00D052A4" w:rsidP="00D052A4">
      <w:r>
        <w:tab/>
        <w:t>Author: Google</w:t>
      </w:r>
    </w:p>
    <w:p w14:paraId="22089E31" w14:textId="63110C34" w:rsidR="00D052A4" w:rsidRDefault="00D052A4" w:rsidP="00D052A4">
      <w:r>
        <w:tab/>
        <w:t xml:space="preserve">Version Number: </w:t>
      </w:r>
      <w:r w:rsidR="0010223F">
        <w:t>n/a</w:t>
      </w:r>
    </w:p>
    <w:p w14:paraId="2F843BE4" w14:textId="4540F655" w:rsidR="00D052A4" w:rsidRDefault="00D052A4" w:rsidP="00D052A4">
      <w:r>
        <w:tab/>
        <w:t>Source:</w:t>
      </w:r>
      <w:r w:rsidR="00FC1A3A">
        <w:t xml:space="preserve"> </w:t>
      </w:r>
      <w:hyperlink r:id="rId14" w:history="1">
        <w:r w:rsidR="0010223F" w:rsidRPr="0010223F">
          <w:rPr>
            <w:rStyle w:val="Hyperlink"/>
          </w:rPr>
          <w:t>https://developer.android.com/guide/topics/providers/calendar-provider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6836EEA6" w:rsidR="00FC1A3A" w:rsidRDefault="00FC1A3A" w:rsidP="00FC1A3A">
      <w:pPr>
        <w:rPr>
          <w:rStyle w:val="Hyperlink"/>
        </w:rPr>
      </w:pPr>
      <w:r>
        <w:tab/>
        <w:t xml:space="preserve">Source: </w:t>
      </w:r>
      <w:hyperlink r:id="rId15" w:history="1">
        <w:r w:rsidRPr="00A24F5E">
          <w:rPr>
            <w:rStyle w:val="Hyperlink"/>
          </w:rPr>
          <w:t>https://developers.google.com/api-client-library/java/google-oauth-java-client/</w:t>
        </w:r>
      </w:hyperlink>
    </w:p>
    <w:p w14:paraId="1E6E32FE" w14:textId="04A70834" w:rsidR="0010223F" w:rsidRDefault="0010223F" w:rsidP="00FC1A3A">
      <w:pPr>
        <w:rPr>
          <w:rStyle w:val="Hyperlink"/>
        </w:rPr>
      </w:pPr>
    </w:p>
    <w:p w14:paraId="3982EB6F" w14:textId="22BDFCDF" w:rsidR="0010223F" w:rsidRDefault="0010223F" w:rsidP="0010223F">
      <w:pPr>
        <w:rPr>
          <w:rStyle w:val="Hyperlink"/>
          <w:color w:val="000000" w:themeColor="text1"/>
          <w:u w:val="none"/>
        </w:rPr>
      </w:pPr>
      <w:r w:rsidRPr="0010223F">
        <w:rPr>
          <w:rStyle w:val="Hyperlink"/>
          <w:color w:val="000000" w:themeColor="text1"/>
          <w:u w:val="none"/>
        </w:rPr>
        <w:t>3.3.4</w:t>
      </w:r>
      <w:r>
        <w:rPr>
          <w:rStyle w:val="Hyperlink"/>
          <w:color w:val="000000" w:themeColor="text1"/>
          <w:u w:val="none"/>
        </w:rPr>
        <w:tab/>
        <w:t>Firebase Application Integration</w:t>
      </w:r>
    </w:p>
    <w:p w14:paraId="6D9ABA98" w14:textId="65D48FC0" w:rsidR="0010223F" w:rsidRDefault="0010223F" w:rsidP="0010223F">
      <w:pPr>
        <w:rPr>
          <w:rStyle w:val="Hyperlink"/>
          <w:color w:val="000000" w:themeColor="text1"/>
          <w:u w:val="none"/>
        </w:rPr>
      </w:pPr>
      <w:r>
        <w:rPr>
          <w:rStyle w:val="Hyperlink"/>
          <w:color w:val="000000" w:themeColor="text1"/>
          <w:u w:val="none"/>
        </w:rPr>
        <w:tab/>
        <w:t xml:space="preserve">Author: </w:t>
      </w:r>
      <w:r w:rsidR="00B3518E">
        <w:rPr>
          <w:rStyle w:val="Hyperlink"/>
          <w:color w:val="000000" w:themeColor="text1"/>
          <w:u w:val="none"/>
        </w:rPr>
        <w:t>Google</w:t>
      </w:r>
    </w:p>
    <w:p w14:paraId="269B9B35" w14:textId="581F6AD8" w:rsidR="00B3518E" w:rsidRDefault="00B3518E" w:rsidP="0010223F">
      <w:pPr>
        <w:rPr>
          <w:rStyle w:val="Hyperlink"/>
          <w:color w:val="000000" w:themeColor="text1"/>
          <w:u w:val="none"/>
        </w:rPr>
      </w:pPr>
      <w:r>
        <w:rPr>
          <w:rStyle w:val="Hyperlink"/>
          <w:color w:val="000000" w:themeColor="text1"/>
          <w:u w:val="none"/>
        </w:rPr>
        <w:tab/>
        <w:t>Version: 16.0.8</w:t>
      </w:r>
    </w:p>
    <w:p w14:paraId="4852D61B" w14:textId="17F95A01" w:rsidR="00B3518E" w:rsidRPr="0010223F" w:rsidRDefault="00B3518E" w:rsidP="0010223F">
      <w:pPr>
        <w:rPr>
          <w:color w:val="000000" w:themeColor="text1"/>
        </w:rPr>
      </w:pPr>
      <w:r>
        <w:rPr>
          <w:rStyle w:val="Hyperlink"/>
          <w:color w:val="000000" w:themeColor="text1"/>
          <w:u w:val="none"/>
        </w:rPr>
        <w:tab/>
        <w:t xml:space="preserve">Source: </w:t>
      </w:r>
      <w:hyperlink r:id="rId16" w:history="1">
        <w:r w:rsidRPr="00B3518E">
          <w:rPr>
            <w:rStyle w:val="Hyperlink"/>
          </w:rPr>
          <w:t>https://firebase.google.com/docs/an</w:t>
        </w:r>
        <w:r w:rsidRPr="00B3518E">
          <w:rPr>
            <w:rStyle w:val="Hyperlink"/>
          </w:rPr>
          <w:t>d</w:t>
        </w:r>
        <w:r w:rsidRPr="00B3518E">
          <w:rPr>
            <w:rStyle w:val="Hyperlink"/>
          </w:rPr>
          <w:t>roid/setup</w:t>
        </w:r>
      </w:hyperlink>
    </w:p>
    <w:p w14:paraId="7FFD9B33" w14:textId="055D754B" w:rsidR="00A05B1A" w:rsidRDefault="00A05B1A" w:rsidP="00A05B1A"/>
    <w:p w14:paraId="6D695F83" w14:textId="214C3609" w:rsidR="00FC1A3A" w:rsidRDefault="00FC1A3A" w:rsidP="00FC1A3A">
      <w:pPr>
        <w:pStyle w:val="Heading2"/>
      </w:pPr>
      <w:bookmarkStart w:id="22" w:name="_3.4_Communication_Interfaces"/>
      <w:bookmarkEnd w:id="22"/>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00B60F09" w14:textId="77777777" w:rsidR="002F17BC" w:rsidRDefault="002F17BC" w:rsidP="00A05B1A"/>
    <w:p w14:paraId="0A3D5FBD" w14:textId="6187E338" w:rsidR="0056465F" w:rsidRDefault="0056465F" w:rsidP="0056465F">
      <w:pPr>
        <w:pStyle w:val="Heading1"/>
        <w:numPr>
          <w:ilvl w:val="0"/>
          <w:numId w:val="4"/>
        </w:numPr>
      </w:pPr>
      <w:bookmarkStart w:id="23" w:name="_Requirements_Specification"/>
      <w:bookmarkStart w:id="24" w:name="_Requirements_Specification_Per"/>
      <w:bookmarkEnd w:id="23"/>
      <w:bookmarkEnd w:id="24"/>
      <w:r>
        <w:t>Requirements Specification</w:t>
      </w:r>
      <w:r w:rsidR="002F17BC">
        <w:t xml:space="preserve"> Per Module</w:t>
      </w:r>
    </w:p>
    <w:p w14:paraId="3524B782" w14:textId="77777777" w:rsidR="006A7B58" w:rsidRPr="006A7B58" w:rsidRDefault="006A7B58" w:rsidP="006A7B58"/>
    <w:p w14:paraId="3001DDB0" w14:textId="5A5B2C48" w:rsidR="002F17BC" w:rsidRPr="002F17BC" w:rsidRDefault="002F17BC" w:rsidP="002F17BC">
      <w:pPr>
        <w:pStyle w:val="Subtitle"/>
      </w:pPr>
      <w:r w:rsidRPr="002F17BC">
        <w:t>Those requirements represented using the language “shall” will be implemented into the final application. Those using the language “may” should only be implemented given time restraints permit.</w:t>
      </w:r>
      <w:r w:rsidR="007A1C31">
        <w:t xml:space="preserve"> The Requirements in this section shall be split into the following modules: Firebase Authentication, Calendar Event View, Add Events, Edit Events, and Settings </w:t>
      </w:r>
    </w:p>
    <w:p w14:paraId="4EABBBA3" w14:textId="6C95CFF4" w:rsidR="00DD3A65" w:rsidRDefault="00DD3A65" w:rsidP="00DD3A65">
      <w:pPr>
        <w:pStyle w:val="Heading2"/>
      </w:pPr>
    </w:p>
    <w:p w14:paraId="4A57B48F" w14:textId="27915AEA" w:rsidR="00DD3A65" w:rsidRPr="00DD3A65" w:rsidRDefault="00DD3A65" w:rsidP="002F17BC">
      <w:pPr>
        <w:pStyle w:val="Heading2"/>
        <w:jc w:val="center"/>
      </w:pPr>
      <w:r>
        <w:t>Prerequisite Module: Firebase Authentication</w:t>
      </w:r>
    </w:p>
    <w:p w14:paraId="78CCD85D" w14:textId="77777777" w:rsidR="002E1D37" w:rsidRPr="002E1D37" w:rsidRDefault="002E1D37" w:rsidP="002E1D37"/>
    <w:tbl>
      <w:tblPr>
        <w:tblStyle w:val="ListTable2"/>
        <w:tblW w:w="0" w:type="auto"/>
        <w:tblLook w:val="04A0" w:firstRow="1" w:lastRow="0" w:firstColumn="1" w:lastColumn="0" w:noHBand="0" w:noVBand="1"/>
      </w:tblPr>
      <w:tblGrid>
        <w:gridCol w:w="1710"/>
        <w:gridCol w:w="7640"/>
      </w:tblGrid>
      <w:tr w:rsidR="00DD3A65" w14:paraId="5488677F" w14:textId="77777777" w:rsidTr="002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CE878C" w14:textId="2C758FEA" w:rsidR="00DD3A65" w:rsidRDefault="00DD3A65" w:rsidP="00DD3A65">
            <w:pPr>
              <w:pStyle w:val="Heading4"/>
              <w:jc w:val="center"/>
              <w:outlineLvl w:val="3"/>
            </w:pPr>
            <w:r>
              <w:t>Requirement Number</w:t>
            </w:r>
          </w:p>
        </w:tc>
        <w:tc>
          <w:tcPr>
            <w:tcW w:w="7640" w:type="dxa"/>
          </w:tcPr>
          <w:p w14:paraId="0332F25C" w14:textId="351EBFE0" w:rsidR="00DD3A65" w:rsidRDefault="00DD3A65" w:rsidP="00DD3A65">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DD3A65" w14:paraId="42A1E803"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75633" w14:textId="78C3A200" w:rsidR="00DD3A65" w:rsidRDefault="00DD3A65" w:rsidP="00DD3A65">
            <w:pPr>
              <w:pStyle w:val="ListParagraph"/>
              <w:ind w:left="0"/>
              <w:jc w:val="center"/>
            </w:pPr>
            <w:r>
              <w:t>4.0.1</w:t>
            </w:r>
          </w:p>
        </w:tc>
        <w:tc>
          <w:tcPr>
            <w:tcW w:w="7640" w:type="dxa"/>
          </w:tcPr>
          <w:p w14:paraId="1EB28B97" w14:textId="04667405" w:rsidR="00DD3A65" w:rsidRDefault="00DD3A65" w:rsidP="00DD3A65">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be presented to the user when previous authentication is not present</w:t>
            </w:r>
          </w:p>
        </w:tc>
      </w:tr>
      <w:tr w:rsidR="002F17BC" w14:paraId="3525BCE2"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15C7B9C0" w14:textId="0EE5EE7E" w:rsidR="002F17BC" w:rsidRDefault="002F17BC" w:rsidP="002F17BC">
            <w:pPr>
              <w:pStyle w:val="ListParagraph"/>
              <w:ind w:left="0"/>
              <w:jc w:val="center"/>
            </w:pPr>
            <w:r>
              <w:t>4</w:t>
            </w:r>
            <w:r>
              <w:t>.</w:t>
            </w:r>
            <w:r>
              <w:t>0</w:t>
            </w:r>
            <w:r>
              <w:t>.</w:t>
            </w:r>
            <w:r>
              <w:t>2</w:t>
            </w:r>
          </w:p>
        </w:tc>
        <w:tc>
          <w:tcPr>
            <w:tcW w:w="7640" w:type="dxa"/>
          </w:tcPr>
          <w:p w14:paraId="2A2DABD4" w14:textId="4CC64D92"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2F17BC" w14:paraId="49C63C39"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84E91DB" w14:textId="2A10F1C1" w:rsidR="002F17BC" w:rsidRDefault="002F17BC" w:rsidP="002F17BC">
            <w:pPr>
              <w:pStyle w:val="ListParagraph"/>
              <w:ind w:left="0"/>
              <w:jc w:val="center"/>
            </w:pPr>
            <w:r>
              <w:t>4.0.3</w:t>
            </w:r>
          </w:p>
        </w:tc>
        <w:tc>
          <w:tcPr>
            <w:tcW w:w="7640" w:type="dxa"/>
          </w:tcPr>
          <w:p w14:paraId="593E656F" w14:textId="089708AD"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only redirect to the main app upon proper retrieval of a Google Authentication</w:t>
            </w:r>
          </w:p>
        </w:tc>
      </w:tr>
      <w:tr w:rsidR="002F17BC" w14:paraId="279FBD92"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691E5114" w14:textId="7FF6A470" w:rsidR="002F17BC" w:rsidRDefault="002F17BC" w:rsidP="002F17BC">
            <w:pPr>
              <w:pStyle w:val="ListParagraph"/>
              <w:ind w:left="0"/>
              <w:jc w:val="center"/>
            </w:pPr>
            <w:r>
              <w:t>4.0.4</w:t>
            </w:r>
          </w:p>
        </w:tc>
        <w:tc>
          <w:tcPr>
            <w:tcW w:w="7640" w:type="dxa"/>
          </w:tcPr>
          <w:p w14:paraId="4B1960B4" w14:textId="45A2C322"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use Google Sign-In for a Firebase Authentication to keep track of online storage for users</w:t>
            </w:r>
          </w:p>
        </w:tc>
      </w:tr>
      <w:tr w:rsidR="002F17BC" w14:paraId="62DDE62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13BEF" w14:textId="4A2C8271" w:rsidR="002F17BC" w:rsidRDefault="002F17BC" w:rsidP="002F17BC">
            <w:pPr>
              <w:pStyle w:val="ListParagraph"/>
              <w:ind w:left="0"/>
              <w:jc w:val="center"/>
            </w:pPr>
            <w:r>
              <w:t>4.0.5</w:t>
            </w:r>
          </w:p>
        </w:tc>
        <w:tc>
          <w:tcPr>
            <w:tcW w:w="7640" w:type="dxa"/>
          </w:tcPr>
          <w:p w14:paraId="2B6528E0" w14:textId="38DCF81B"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the user with the day’s current calendar event (see section 4.1 for functional specifics)</w:t>
            </w:r>
          </w:p>
        </w:tc>
      </w:tr>
      <w:tr w:rsidR="002F17BC" w14:paraId="718723A8"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55713A49" w14:textId="3C6BBDDB" w:rsidR="002F17BC" w:rsidRDefault="002F17BC" w:rsidP="002F17BC">
            <w:pPr>
              <w:pStyle w:val="ListParagraph"/>
              <w:ind w:left="0"/>
              <w:jc w:val="center"/>
            </w:pPr>
            <w:r>
              <w:t>4.0.6</w:t>
            </w:r>
          </w:p>
        </w:tc>
        <w:tc>
          <w:tcPr>
            <w:tcW w:w="7640" w:type="dxa"/>
          </w:tcPr>
          <w:p w14:paraId="73D5F0E3" w14:textId="7F3B6F6D"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bl>
    <w:p w14:paraId="4440F70D" w14:textId="77777777" w:rsidR="007A1C31" w:rsidRDefault="007A1C31" w:rsidP="00AB27CF">
      <w:pPr>
        <w:pStyle w:val="Heading2"/>
      </w:pPr>
    </w:p>
    <w:p w14:paraId="7A357951" w14:textId="61EB1154" w:rsidR="007A1C31" w:rsidRDefault="007A1C31" w:rsidP="002F17BC">
      <w:pPr>
        <w:pStyle w:val="Heading2"/>
        <w:jc w:val="center"/>
      </w:pPr>
    </w:p>
    <w:p w14:paraId="1204AFDD" w14:textId="58DB7DC9" w:rsidR="00DA5AC1" w:rsidRDefault="00DA5AC1" w:rsidP="00DA5AC1"/>
    <w:p w14:paraId="77757350" w14:textId="6FD5C875" w:rsidR="00DA5AC1" w:rsidRDefault="00DA5AC1" w:rsidP="00DA5AC1"/>
    <w:p w14:paraId="77782F34" w14:textId="58B7E416" w:rsidR="00DA5AC1" w:rsidRDefault="00DA5AC1" w:rsidP="00DA5AC1"/>
    <w:p w14:paraId="21B6061F" w14:textId="5F159CD7" w:rsidR="00DA5AC1" w:rsidRDefault="00DA5AC1" w:rsidP="00DA5AC1"/>
    <w:p w14:paraId="5B2ECC2E" w14:textId="2D5BE604" w:rsidR="00DA5AC1" w:rsidRDefault="00DA5AC1" w:rsidP="00DA5AC1"/>
    <w:p w14:paraId="3993F11C" w14:textId="7B9587D9" w:rsidR="00DA5AC1" w:rsidRDefault="00DA5AC1" w:rsidP="00DA5AC1"/>
    <w:p w14:paraId="32899761" w14:textId="63812E57" w:rsidR="00DA5AC1" w:rsidRDefault="00DA5AC1" w:rsidP="00DA5AC1"/>
    <w:p w14:paraId="6DDBB218" w14:textId="204C318A" w:rsidR="00DA5AC1" w:rsidRDefault="00DA5AC1" w:rsidP="00DA5AC1"/>
    <w:p w14:paraId="2615477D" w14:textId="19643D69" w:rsidR="00DA5AC1" w:rsidRDefault="00DA5AC1" w:rsidP="00DA5AC1"/>
    <w:p w14:paraId="3594A50F" w14:textId="228D07F8" w:rsidR="00DA5AC1" w:rsidRDefault="00DA5AC1" w:rsidP="00DA5AC1"/>
    <w:p w14:paraId="17776E91" w14:textId="5BD9705D" w:rsidR="00DA5AC1" w:rsidRDefault="00DA5AC1" w:rsidP="00DA5AC1"/>
    <w:p w14:paraId="3FB888C3" w14:textId="256366AD" w:rsidR="00DA5AC1" w:rsidRDefault="00DA5AC1" w:rsidP="00DA5AC1"/>
    <w:p w14:paraId="7166B969" w14:textId="0CE3E4B0" w:rsidR="00DA5AC1" w:rsidRDefault="00DA5AC1" w:rsidP="00DA5AC1"/>
    <w:p w14:paraId="1DC8EB03" w14:textId="3FEC98F9" w:rsidR="00DA5AC1" w:rsidRDefault="00DA5AC1" w:rsidP="00DA5AC1"/>
    <w:p w14:paraId="72B55BD9" w14:textId="32919A68" w:rsidR="00DA5AC1" w:rsidRDefault="00DA5AC1" w:rsidP="00DA5AC1"/>
    <w:p w14:paraId="16DD43F4" w14:textId="418495A6" w:rsidR="00DA5AC1" w:rsidRDefault="00DA5AC1" w:rsidP="00DA5AC1"/>
    <w:p w14:paraId="166DC904" w14:textId="0CC54B6A" w:rsidR="00DA5AC1" w:rsidRDefault="00DA5AC1" w:rsidP="00DA5AC1"/>
    <w:p w14:paraId="07EAD463" w14:textId="77777777" w:rsidR="00DA5AC1" w:rsidRPr="00DA5AC1" w:rsidRDefault="00DA5AC1" w:rsidP="00DA5AC1"/>
    <w:p w14:paraId="7830C62B" w14:textId="0B529547" w:rsidR="00DD3A65" w:rsidRDefault="00DD3A65" w:rsidP="002F17BC">
      <w:pPr>
        <w:pStyle w:val="Heading2"/>
        <w:jc w:val="center"/>
      </w:pPr>
      <w:r>
        <w:t>Main Module: Calendar Event View</w:t>
      </w:r>
    </w:p>
    <w:p w14:paraId="22142E0A" w14:textId="7B3704D4" w:rsidR="00DD3A65" w:rsidRDefault="00DD3A65" w:rsidP="00DD3A65"/>
    <w:tbl>
      <w:tblPr>
        <w:tblStyle w:val="ListTable2"/>
        <w:tblW w:w="0" w:type="auto"/>
        <w:tblLook w:val="04A0" w:firstRow="1" w:lastRow="0" w:firstColumn="1" w:lastColumn="0" w:noHBand="0" w:noVBand="1"/>
      </w:tblPr>
      <w:tblGrid>
        <w:gridCol w:w="1710"/>
        <w:gridCol w:w="7640"/>
      </w:tblGrid>
      <w:tr w:rsidR="00DD3A65" w14:paraId="66D69236" w14:textId="77777777" w:rsidTr="00DD3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BB6C7CE" w14:textId="558DDE4F" w:rsidR="00DD3A65" w:rsidRDefault="00DD3A65" w:rsidP="00DD3A65">
            <w:pPr>
              <w:pStyle w:val="Heading4"/>
              <w:jc w:val="center"/>
              <w:outlineLvl w:val="3"/>
            </w:pPr>
            <w:r>
              <w:t>Requirement Number</w:t>
            </w:r>
          </w:p>
        </w:tc>
        <w:tc>
          <w:tcPr>
            <w:tcW w:w="7640" w:type="dxa"/>
          </w:tcPr>
          <w:p w14:paraId="0E1C1822" w14:textId="3E9653FE" w:rsidR="00DD3A65" w:rsidRDefault="00DD3A65" w:rsidP="00DD3A65">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2F17BC" w14:paraId="0B396942"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D220F4A" w14:textId="790CD0FE" w:rsidR="002F17BC" w:rsidRDefault="00EA6975" w:rsidP="002F17BC">
            <w:pPr>
              <w:pStyle w:val="ListParagraph"/>
              <w:ind w:left="0"/>
              <w:jc w:val="center"/>
            </w:pPr>
            <w:r>
              <w:t>4.0.7</w:t>
            </w:r>
          </w:p>
        </w:tc>
        <w:tc>
          <w:tcPr>
            <w:tcW w:w="7640" w:type="dxa"/>
          </w:tcPr>
          <w:p w14:paraId="4EB1849D" w14:textId="549D1CD3"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r w:rsidR="002D0441">
              <w:t>.</w:t>
            </w:r>
          </w:p>
        </w:tc>
      </w:tr>
      <w:tr w:rsidR="002D0441" w14:paraId="304FC323"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04BAEFD7" w14:textId="3AF3C223" w:rsidR="002D0441" w:rsidRDefault="00EA6975" w:rsidP="002F17BC">
            <w:pPr>
              <w:pStyle w:val="ListParagraph"/>
              <w:ind w:left="0"/>
              <w:jc w:val="center"/>
            </w:pPr>
            <w:r>
              <w:t>4.0.8</w:t>
            </w:r>
          </w:p>
        </w:tc>
        <w:tc>
          <w:tcPr>
            <w:tcW w:w="7640" w:type="dxa"/>
          </w:tcPr>
          <w:p w14:paraId="128FC39B" w14:textId="40D20B46" w:rsidR="002D0441" w:rsidRDefault="002D0441"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Each card view shall be color-coded based on the priority of the event.</w:t>
            </w:r>
          </w:p>
        </w:tc>
      </w:tr>
      <w:tr w:rsidR="002F17BC" w14:paraId="1AF4028A"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A957F7C" w14:textId="004AB53E" w:rsidR="002F17BC" w:rsidRDefault="00EA6975" w:rsidP="002F17BC">
            <w:pPr>
              <w:pStyle w:val="ListParagraph"/>
              <w:ind w:left="0"/>
              <w:jc w:val="center"/>
            </w:pPr>
            <w:r>
              <w:t>4.0.9</w:t>
            </w:r>
          </w:p>
        </w:tc>
        <w:tc>
          <w:tcPr>
            <w:tcW w:w="7640" w:type="dxa"/>
          </w:tcPr>
          <w:p w14:paraId="7448766C" w14:textId="5B9A96EE"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 xml:space="preserve">The default view for events on the main screen shall be </w:t>
            </w:r>
            <w:r w:rsidR="002D0441">
              <w:t>the daily view.</w:t>
            </w:r>
          </w:p>
        </w:tc>
      </w:tr>
      <w:tr w:rsidR="002F17BC" w14:paraId="4AB9A3D6"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0143A7C6" w14:textId="3F824F42" w:rsidR="002F17BC" w:rsidRDefault="00EA6975" w:rsidP="002F17BC">
            <w:pPr>
              <w:pStyle w:val="ListParagraph"/>
              <w:ind w:left="0"/>
              <w:jc w:val="center"/>
            </w:pPr>
            <w:r>
              <w:t>4.0.10</w:t>
            </w:r>
          </w:p>
        </w:tc>
        <w:tc>
          <w:tcPr>
            <w:tcW w:w="7640" w:type="dxa"/>
          </w:tcPr>
          <w:p w14:paraId="1B87FB1F" w14:textId="2A67A7DD"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r w:rsidR="002D0441">
              <w:t>.</w:t>
            </w:r>
          </w:p>
        </w:tc>
      </w:tr>
      <w:tr w:rsidR="002D0441" w14:paraId="4D5D3494"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BF441E" w14:textId="39461A3E" w:rsidR="002D0441" w:rsidRDefault="00EA6975" w:rsidP="002F17BC">
            <w:pPr>
              <w:pStyle w:val="ListParagraph"/>
              <w:ind w:left="0"/>
              <w:jc w:val="center"/>
            </w:pPr>
            <w:r>
              <w:t>4.0.11</w:t>
            </w:r>
          </w:p>
        </w:tc>
        <w:tc>
          <w:tcPr>
            <w:tcW w:w="7640" w:type="dxa"/>
          </w:tcPr>
          <w:p w14:paraId="37A4EE78" w14:textId="0FED84F9" w:rsidR="002D0441" w:rsidRDefault="002D0441"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have a settings menu in the upper right-hand corner of the screen presenting the items: “Settings”, and “Log Out”</w:t>
            </w:r>
          </w:p>
        </w:tc>
      </w:tr>
      <w:tr w:rsidR="002F17BC" w14:paraId="35EA293D"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77B44B67" w14:textId="2359033B" w:rsidR="002F17BC" w:rsidRDefault="00EA6975" w:rsidP="002F17BC">
            <w:pPr>
              <w:pStyle w:val="ListParagraph"/>
              <w:ind w:left="0"/>
              <w:jc w:val="center"/>
            </w:pPr>
            <w:r>
              <w:t>4.0.12</w:t>
            </w:r>
          </w:p>
        </w:tc>
        <w:tc>
          <w:tcPr>
            <w:tcW w:w="7640" w:type="dxa"/>
          </w:tcPr>
          <w:p w14:paraId="5ABD942B" w14:textId="77777777" w:rsidR="002F17BC" w:rsidRDefault="002F17BC"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main app screen shall be easily navigable and scroll when necessary. </w:t>
            </w:r>
          </w:p>
        </w:tc>
      </w:tr>
      <w:tr w:rsidR="002F17BC" w14:paraId="74A17EBB"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33CC70C" w14:textId="1CEC333E" w:rsidR="002F17BC" w:rsidRDefault="00EA6975" w:rsidP="002F17BC">
            <w:pPr>
              <w:pStyle w:val="ListParagraph"/>
              <w:ind w:left="0"/>
              <w:jc w:val="center"/>
            </w:pPr>
            <w:r>
              <w:t>4.0.13</w:t>
            </w:r>
          </w:p>
        </w:tc>
        <w:tc>
          <w:tcPr>
            <w:tcW w:w="7640" w:type="dxa"/>
          </w:tcPr>
          <w:p w14:paraId="7DAD18E8" w14:textId="659FA1A0" w:rsidR="002F17BC" w:rsidRDefault="002F17BC" w:rsidP="002F17BC">
            <w:pPr>
              <w:pStyle w:val="ListParagraph"/>
              <w:ind w:left="0"/>
              <w:jc w:val="center"/>
              <w:cnfStyle w:val="000000100000" w:firstRow="0" w:lastRow="0" w:firstColumn="0" w:lastColumn="0" w:oddVBand="0" w:evenVBand="0" w:oddHBand="1" w:evenHBand="0" w:firstRowFirstColumn="0" w:firstRowLastColumn="0" w:lastRowFirstColumn="0" w:lastRowLastColumn="0"/>
            </w:pPr>
            <w:r>
              <w:t>Calendar events shall be loaded upon load of the main app screen and upon submission of a new calendar event</w:t>
            </w:r>
            <w:r w:rsidR="002D0441">
              <w:t>.</w:t>
            </w:r>
          </w:p>
        </w:tc>
      </w:tr>
      <w:tr w:rsidR="002D0441" w14:paraId="79CD5F97"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451B8A30" w14:textId="5383E744" w:rsidR="002D0441" w:rsidRDefault="00EA6975" w:rsidP="002F17BC">
            <w:pPr>
              <w:pStyle w:val="ListParagraph"/>
              <w:ind w:left="0"/>
              <w:jc w:val="center"/>
            </w:pPr>
            <w:r>
              <w:t>4.0.14</w:t>
            </w:r>
          </w:p>
        </w:tc>
        <w:tc>
          <w:tcPr>
            <w:tcW w:w="7640" w:type="dxa"/>
          </w:tcPr>
          <w:p w14:paraId="4C9135E5" w14:textId="636CD963" w:rsidR="002D0441" w:rsidRDefault="002D0441" w:rsidP="002F17BC">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consist of sidebar that presenting the view choice items: “Daily”, “Weekly”, and “Monthly”.</w:t>
            </w:r>
          </w:p>
        </w:tc>
      </w:tr>
      <w:tr w:rsidR="002D0441" w14:paraId="252F63B1"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8CEB502" w14:textId="6881AAEF" w:rsidR="002D0441" w:rsidRDefault="00EA6975" w:rsidP="002D0441">
            <w:pPr>
              <w:pStyle w:val="ListParagraph"/>
              <w:ind w:left="0"/>
              <w:jc w:val="center"/>
            </w:pPr>
            <w:r>
              <w:t>4.0.15</w:t>
            </w:r>
          </w:p>
        </w:tc>
        <w:tc>
          <w:tcPr>
            <w:tcW w:w="7640" w:type="dxa"/>
          </w:tcPr>
          <w:p w14:paraId="6D02F2F4" w14:textId="31EEB215" w:rsidR="002D0441" w:rsidRDefault="002D0441" w:rsidP="002D0441">
            <w:pPr>
              <w:pStyle w:val="ListParagraph"/>
              <w:ind w:left="0"/>
              <w:jc w:val="center"/>
              <w:cnfStyle w:val="000000100000" w:firstRow="0" w:lastRow="0" w:firstColumn="0" w:lastColumn="0" w:oddVBand="0" w:evenVBand="0" w:oddHBand="1" w:evenHBand="0" w:firstRowFirstColumn="0" w:firstRowLastColumn="0" w:lastRowFirstColumn="0" w:lastRowLastColumn="0"/>
            </w:pPr>
            <w:r>
              <w:t>Event views shall update the main screen to a new view type (weekly, monthly, daily).</w:t>
            </w:r>
          </w:p>
        </w:tc>
      </w:tr>
      <w:tr w:rsidR="002D0441" w14:paraId="292A3B9F"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698B66F1" w14:textId="5CF482DE" w:rsidR="002D0441" w:rsidRDefault="00EA6975" w:rsidP="002D0441">
            <w:pPr>
              <w:pStyle w:val="ListParagraph"/>
              <w:ind w:left="0"/>
              <w:jc w:val="center"/>
            </w:pPr>
            <w:r>
              <w:t>4.0.16</w:t>
            </w:r>
          </w:p>
        </w:tc>
        <w:tc>
          <w:tcPr>
            <w:tcW w:w="7640" w:type="dxa"/>
          </w:tcPr>
          <w:p w14:paraId="23F92C6E" w14:textId="30B90301" w:rsidR="002D0441" w:rsidRDefault="002D0441" w:rsidP="002D044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screen’s sidebar shall present predefined theme choice options to be specified in the SDD.</w:t>
            </w:r>
          </w:p>
        </w:tc>
      </w:tr>
      <w:tr w:rsidR="002D0441" w14:paraId="020439F2"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287AEE9" w14:textId="179814E5" w:rsidR="002D0441" w:rsidRDefault="00EA6975" w:rsidP="002D0441">
            <w:pPr>
              <w:pStyle w:val="ListParagraph"/>
              <w:ind w:left="0"/>
              <w:jc w:val="center"/>
            </w:pPr>
            <w:r>
              <w:t>4.0.17</w:t>
            </w:r>
          </w:p>
        </w:tc>
        <w:tc>
          <w:tcPr>
            <w:tcW w:w="7640" w:type="dxa"/>
          </w:tcPr>
          <w:p w14:paraId="5A4E1EE6" w14:textId="380856E2" w:rsidR="002D0441" w:rsidRDefault="002D0441" w:rsidP="002D0441">
            <w:pPr>
              <w:pStyle w:val="ListParagraph"/>
              <w:ind w:left="0"/>
              <w:jc w:val="center"/>
              <w:cnfStyle w:val="000000100000" w:firstRow="0" w:lastRow="0" w:firstColumn="0" w:lastColumn="0" w:oddVBand="0" w:evenVBand="0" w:oddHBand="1" w:evenHBand="0" w:firstRowFirstColumn="0" w:firstRowLastColumn="0" w:lastRowFirstColumn="0" w:lastRowLastColumn="0"/>
            </w:pPr>
            <w:r>
              <w:t>The user shall be notified that changes in the app to calendar events will affect their underlying Google Calendar through the Android Calendar Provider.</w:t>
            </w:r>
          </w:p>
        </w:tc>
      </w:tr>
      <w:tr w:rsidR="002D0441" w14:paraId="7FEAF677"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772FAAF7" w14:textId="661E2B7E" w:rsidR="002D0441" w:rsidRDefault="00EA6975" w:rsidP="002D0441">
            <w:pPr>
              <w:pStyle w:val="ListParagraph"/>
              <w:ind w:left="0"/>
              <w:jc w:val="center"/>
            </w:pPr>
            <w:r>
              <w:t>4.0.18</w:t>
            </w:r>
          </w:p>
        </w:tc>
        <w:tc>
          <w:tcPr>
            <w:tcW w:w="7640" w:type="dxa"/>
          </w:tcPr>
          <w:p w14:paraId="7ABEAC75" w14:textId="2C81D2D2" w:rsidR="002D0441" w:rsidRDefault="002D0441" w:rsidP="002D0441">
            <w:pPr>
              <w:pStyle w:val="ListParagraph"/>
              <w:ind w:left="0"/>
              <w:jc w:val="center"/>
              <w:cnfStyle w:val="000000000000" w:firstRow="0" w:lastRow="0" w:firstColumn="0" w:lastColumn="0" w:oddVBand="0" w:evenVBand="0" w:oddHBand="0" w:evenHBand="0" w:firstRowFirstColumn="0" w:firstRowLastColumn="0" w:lastRowFirstColumn="0" w:lastRowLastColumn="0"/>
            </w:pPr>
            <w:r>
              <w:t>The Floating Action Button on the main app screen shall redirect to the Add</w:t>
            </w:r>
            <w:r w:rsidR="00EA6975">
              <w:t xml:space="preserve"> </w:t>
            </w:r>
            <w:r>
              <w:t>Events module.</w:t>
            </w:r>
          </w:p>
        </w:tc>
      </w:tr>
      <w:tr w:rsidR="002D0441" w14:paraId="557EFD3B" w14:textId="77777777" w:rsidTr="00DD3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019D515" w14:textId="205CF800" w:rsidR="002D0441" w:rsidRDefault="00EA6975" w:rsidP="002D0441">
            <w:pPr>
              <w:pStyle w:val="ListParagraph"/>
              <w:ind w:left="0"/>
              <w:jc w:val="center"/>
            </w:pPr>
            <w:r>
              <w:t>4.0.19</w:t>
            </w:r>
          </w:p>
        </w:tc>
        <w:tc>
          <w:tcPr>
            <w:tcW w:w="7640" w:type="dxa"/>
          </w:tcPr>
          <w:p w14:paraId="2A107C58" w14:textId="23544A1A" w:rsidR="002D0441" w:rsidRDefault="002D0441" w:rsidP="002D0441">
            <w:pPr>
              <w:pStyle w:val="ListParagraph"/>
              <w:ind w:left="0"/>
              <w:jc w:val="center"/>
              <w:cnfStyle w:val="000000100000" w:firstRow="0" w:lastRow="0" w:firstColumn="0" w:lastColumn="0" w:oddVBand="0" w:evenVBand="0" w:oddHBand="1" w:evenHBand="0" w:firstRowFirstColumn="0" w:firstRowLastColumn="0" w:lastRowFirstColumn="0" w:lastRowLastColumn="0"/>
            </w:pPr>
            <w:r>
              <w:t>The Settings menu item “Settings” shall redirect to the Software Settings Module</w:t>
            </w:r>
          </w:p>
        </w:tc>
      </w:tr>
      <w:tr w:rsidR="00EA6975" w14:paraId="38111062" w14:textId="77777777" w:rsidTr="00DD3A65">
        <w:tc>
          <w:tcPr>
            <w:cnfStyle w:val="001000000000" w:firstRow="0" w:lastRow="0" w:firstColumn="1" w:lastColumn="0" w:oddVBand="0" w:evenVBand="0" w:oddHBand="0" w:evenHBand="0" w:firstRowFirstColumn="0" w:firstRowLastColumn="0" w:lastRowFirstColumn="0" w:lastRowLastColumn="0"/>
            <w:tcW w:w="1710" w:type="dxa"/>
          </w:tcPr>
          <w:p w14:paraId="5DED94C0" w14:textId="5EFC6435" w:rsidR="00EA6975" w:rsidRDefault="00EA6975" w:rsidP="002D0441">
            <w:pPr>
              <w:pStyle w:val="ListParagraph"/>
              <w:ind w:left="0"/>
              <w:jc w:val="center"/>
            </w:pPr>
            <w:r>
              <w:t>4.0.20</w:t>
            </w:r>
          </w:p>
        </w:tc>
        <w:tc>
          <w:tcPr>
            <w:tcW w:w="7640" w:type="dxa"/>
          </w:tcPr>
          <w:p w14:paraId="7E705F9D" w14:textId="79489342" w:rsidR="00EA6975" w:rsidRDefault="00EA6975" w:rsidP="002D0441">
            <w:pPr>
              <w:pStyle w:val="ListParagraph"/>
              <w:ind w:left="0"/>
              <w:jc w:val="center"/>
              <w:cnfStyle w:val="000000000000" w:firstRow="0" w:lastRow="0" w:firstColumn="0" w:lastColumn="0" w:oddVBand="0" w:evenVBand="0" w:oddHBand="0" w:evenHBand="0" w:firstRowFirstColumn="0" w:firstRowLastColumn="0" w:lastRowFirstColumn="0" w:lastRowLastColumn="0"/>
            </w:pPr>
            <w:r>
              <w:t>A long press of an Event on the main module screen shall redirect to the Edit Event Module</w:t>
            </w:r>
          </w:p>
        </w:tc>
      </w:tr>
    </w:tbl>
    <w:p w14:paraId="08C138FF" w14:textId="0B58BE85" w:rsidR="00DD3A65" w:rsidRDefault="00DD3A65" w:rsidP="00DD3A65"/>
    <w:p w14:paraId="4F196638" w14:textId="6006B954" w:rsidR="008451BA" w:rsidRDefault="008451BA" w:rsidP="00DD3A65"/>
    <w:p w14:paraId="7D00BD54" w14:textId="206C3C59" w:rsidR="00CD770C" w:rsidRDefault="00CD770C" w:rsidP="00DD3A65"/>
    <w:p w14:paraId="7353ED7B" w14:textId="75CA8F00" w:rsidR="00CD770C" w:rsidRDefault="00CD770C" w:rsidP="00DD3A65"/>
    <w:p w14:paraId="76DCF4FF" w14:textId="15AFE089" w:rsidR="00CD770C" w:rsidRDefault="00CD770C" w:rsidP="00DD3A65"/>
    <w:p w14:paraId="1745B207" w14:textId="67CB6A3E" w:rsidR="00CD770C" w:rsidRDefault="00CD770C" w:rsidP="00DD3A65"/>
    <w:p w14:paraId="01B7B31B" w14:textId="7F5EB978" w:rsidR="00CD770C" w:rsidRDefault="00CD770C" w:rsidP="00DD3A65"/>
    <w:p w14:paraId="6FFE264E" w14:textId="04107CE5" w:rsidR="00CD770C" w:rsidRDefault="00CD770C" w:rsidP="00DD3A65"/>
    <w:p w14:paraId="079408BB" w14:textId="551F8F80" w:rsidR="00CD770C" w:rsidRDefault="00CD770C" w:rsidP="00DD3A65"/>
    <w:p w14:paraId="36D109BA" w14:textId="0C6EF173" w:rsidR="00CD770C" w:rsidRDefault="00CD770C" w:rsidP="00DD3A65"/>
    <w:p w14:paraId="17318A31" w14:textId="628F433B" w:rsidR="00CD770C" w:rsidRDefault="00CD770C" w:rsidP="00DD3A65"/>
    <w:p w14:paraId="2D130893" w14:textId="4E3CB695" w:rsidR="00CD770C" w:rsidRDefault="00CD770C" w:rsidP="00DD3A65"/>
    <w:p w14:paraId="0A18B7DA" w14:textId="7151E894" w:rsidR="00CD770C" w:rsidRDefault="00CD770C" w:rsidP="00DD3A65"/>
    <w:p w14:paraId="6E54736B" w14:textId="77777777" w:rsidR="00CD770C" w:rsidRDefault="00CD770C" w:rsidP="00DD3A65"/>
    <w:p w14:paraId="1138367A" w14:textId="77777777" w:rsidR="008451BA" w:rsidRDefault="008451BA" w:rsidP="00DD3A65"/>
    <w:p w14:paraId="0AB54C74" w14:textId="119CDBFD" w:rsidR="008451BA" w:rsidRDefault="008451BA" w:rsidP="008451BA">
      <w:pPr>
        <w:pStyle w:val="Heading2"/>
        <w:jc w:val="center"/>
      </w:pPr>
      <w:r>
        <w:lastRenderedPageBreak/>
        <w:t>Add Events Module</w:t>
      </w:r>
    </w:p>
    <w:p w14:paraId="49B03860" w14:textId="77777777" w:rsidR="003B6774" w:rsidRPr="003B6774" w:rsidRDefault="003B6774" w:rsidP="003B6774"/>
    <w:tbl>
      <w:tblPr>
        <w:tblStyle w:val="ListTable2"/>
        <w:tblW w:w="0" w:type="auto"/>
        <w:tblLook w:val="04A0" w:firstRow="1" w:lastRow="0" w:firstColumn="1" w:lastColumn="0" w:noHBand="0" w:noVBand="1"/>
      </w:tblPr>
      <w:tblGrid>
        <w:gridCol w:w="1710"/>
        <w:gridCol w:w="7640"/>
      </w:tblGrid>
      <w:tr w:rsidR="008451BA" w14:paraId="13F92AAD" w14:textId="77777777" w:rsidTr="00541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D4A81F" w14:textId="77777777" w:rsidR="008451BA" w:rsidRDefault="008451BA" w:rsidP="00541AAF">
            <w:pPr>
              <w:pStyle w:val="Heading4"/>
              <w:jc w:val="center"/>
              <w:outlineLvl w:val="3"/>
            </w:pPr>
            <w:r>
              <w:t>Requirement Number</w:t>
            </w:r>
          </w:p>
        </w:tc>
        <w:tc>
          <w:tcPr>
            <w:tcW w:w="7640" w:type="dxa"/>
          </w:tcPr>
          <w:p w14:paraId="33425D11" w14:textId="77777777" w:rsidR="008451BA" w:rsidRDefault="008451BA" w:rsidP="00541AAF">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8451BA" w14:paraId="6B7A80A2" w14:textId="77777777" w:rsidTr="00541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5B974E5" w14:textId="52EFFEC5" w:rsidR="00EA6975" w:rsidRPr="00EA6975" w:rsidRDefault="00EA6975" w:rsidP="00EA6975">
            <w:pPr>
              <w:jc w:val="center"/>
              <w:rPr>
                <w:b w:val="0"/>
                <w:bCs w:val="0"/>
              </w:rPr>
            </w:pPr>
            <w:r>
              <w:t>4.0.21</w:t>
            </w:r>
          </w:p>
        </w:tc>
        <w:tc>
          <w:tcPr>
            <w:tcW w:w="7640" w:type="dxa"/>
          </w:tcPr>
          <w:p w14:paraId="36C62B5E" w14:textId="6E74ED80" w:rsidR="008451BA" w:rsidRDefault="008451BA" w:rsidP="008451BA">
            <w:pPr>
              <w:jc w:val="center"/>
              <w:cnfStyle w:val="000000100000" w:firstRow="0" w:lastRow="0" w:firstColumn="0" w:lastColumn="0" w:oddVBand="0" w:evenVBand="0" w:oddHBand="1" w:evenHBand="0" w:firstRowFirstColumn="0" w:firstRowLastColumn="0" w:lastRowFirstColumn="0" w:lastRowLastColumn="0"/>
            </w:pPr>
            <w:r>
              <w:t>The Add Events module shall be launched upon selection of the floating action button in the Main Module</w:t>
            </w:r>
            <w:r w:rsidR="004241AD">
              <w:t>.</w:t>
            </w:r>
          </w:p>
        </w:tc>
      </w:tr>
      <w:tr w:rsidR="008451BA" w14:paraId="442343F8" w14:textId="77777777" w:rsidTr="00541AAF">
        <w:tc>
          <w:tcPr>
            <w:cnfStyle w:val="001000000000" w:firstRow="0" w:lastRow="0" w:firstColumn="1" w:lastColumn="0" w:oddVBand="0" w:evenVBand="0" w:oddHBand="0" w:evenHBand="0" w:firstRowFirstColumn="0" w:firstRowLastColumn="0" w:lastRowFirstColumn="0" w:lastRowLastColumn="0"/>
            <w:tcW w:w="1710" w:type="dxa"/>
          </w:tcPr>
          <w:p w14:paraId="687CCBA9" w14:textId="12055EAA" w:rsidR="008451BA" w:rsidRDefault="00EA6975" w:rsidP="00EA6975">
            <w:pPr>
              <w:jc w:val="center"/>
            </w:pPr>
            <w:r>
              <w:t>4.0.22</w:t>
            </w:r>
          </w:p>
        </w:tc>
        <w:tc>
          <w:tcPr>
            <w:tcW w:w="7640" w:type="dxa"/>
          </w:tcPr>
          <w:p w14:paraId="169DF095" w14:textId="125E223E" w:rsidR="008451BA" w:rsidRDefault="008451BA" w:rsidP="008451BA">
            <w:pPr>
              <w:jc w:val="center"/>
              <w:cnfStyle w:val="000000000000" w:firstRow="0" w:lastRow="0" w:firstColumn="0" w:lastColumn="0" w:oddVBand="0" w:evenVBand="0" w:oddHBand="0" w:evenHBand="0" w:firstRowFirstColumn="0" w:firstRowLastColumn="0" w:lastRowFirstColumn="0" w:lastRowLastColumn="0"/>
            </w:pPr>
            <w:r>
              <w:t>The Add Events module’s UI shall present a form to the User to gather information about an event that will be added to the Main Module</w:t>
            </w:r>
            <w:r w:rsidR="004241AD">
              <w:t>.</w:t>
            </w:r>
          </w:p>
        </w:tc>
      </w:tr>
      <w:tr w:rsidR="008451BA" w14:paraId="673F1B15" w14:textId="77777777" w:rsidTr="00541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7F351A5" w14:textId="6213ACE6" w:rsidR="008451BA" w:rsidRDefault="00EA6975" w:rsidP="00EA6975">
            <w:pPr>
              <w:jc w:val="center"/>
            </w:pPr>
            <w:r>
              <w:t>4.0.23</w:t>
            </w:r>
          </w:p>
        </w:tc>
        <w:tc>
          <w:tcPr>
            <w:tcW w:w="7640" w:type="dxa"/>
          </w:tcPr>
          <w:p w14:paraId="6C8FE488" w14:textId="169C7630" w:rsidR="008451BA" w:rsidRDefault="008451BA" w:rsidP="008451BA">
            <w:pPr>
              <w:jc w:val="center"/>
              <w:cnfStyle w:val="000000100000" w:firstRow="0" w:lastRow="0" w:firstColumn="0" w:lastColumn="0" w:oddVBand="0" w:evenVBand="0" w:oddHBand="1" w:evenHBand="0" w:firstRowFirstColumn="0" w:firstRowLastColumn="0" w:lastRowFirstColumn="0" w:lastRowLastColumn="0"/>
            </w:pPr>
            <w:r>
              <w:t xml:space="preserve">The form specified in requirement: </w:t>
            </w:r>
            <w:r w:rsidR="00EA6975" w:rsidRPr="00EA6975">
              <w:rPr>
                <w:b/>
              </w:rPr>
              <w:t>4.0.2</w:t>
            </w:r>
            <w:r w:rsidR="00EA6975">
              <w:rPr>
                <w:b/>
              </w:rPr>
              <w:t>2</w:t>
            </w:r>
            <w:r>
              <w:t xml:space="preserve"> shall contain a dropdown box to select a Calendar Event type (“auto-scheduled” or “standard”)</w:t>
            </w:r>
            <w:r w:rsidR="004241AD">
              <w:t>.</w:t>
            </w:r>
          </w:p>
        </w:tc>
      </w:tr>
      <w:tr w:rsidR="008451BA" w14:paraId="537F78EA" w14:textId="77777777" w:rsidTr="008451BA">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1A9EA9C3" w14:textId="5CF9EAC6" w:rsidR="008451BA" w:rsidRDefault="00EA6975" w:rsidP="00EA6975">
            <w:pPr>
              <w:jc w:val="center"/>
            </w:pPr>
            <w:r>
              <w:t>4.0.24</w:t>
            </w:r>
          </w:p>
        </w:tc>
        <w:tc>
          <w:tcPr>
            <w:tcW w:w="7640" w:type="dxa"/>
          </w:tcPr>
          <w:p w14:paraId="53E356A2" w14:textId="345AAF9E" w:rsidR="008451BA" w:rsidRDefault="008451BA" w:rsidP="008451BA">
            <w:pPr>
              <w:jc w:val="center"/>
              <w:cnfStyle w:val="000000000000" w:firstRow="0" w:lastRow="0" w:firstColumn="0" w:lastColumn="0" w:oddVBand="0" w:evenVBand="0" w:oddHBand="0" w:evenHBand="0" w:firstRowFirstColumn="0" w:firstRowLastColumn="0" w:lastRowFirstColumn="0" w:lastRowLastColumn="0"/>
            </w:pPr>
            <w:r>
              <w:t xml:space="preserve">The form specified in requirement: </w:t>
            </w:r>
            <w:r w:rsidR="00EA6975" w:rsidRPr="00EA6975">
              <w:rPr>
                <w:b/>
              </w:rPr>
              <w:t>4.0.2</w:t>
            </w:r>
            <w:r w:rsidR="00EA6975">
              <w:rPr>
                <w:b/>
              </w:rPr>
              <w:t>2</w:t>
            </w:r>
            <w:r w:rsidR="00EA6975">
              <w:t xml:space="preserve"> </w:t>
            </w:r>
            <w:r>
              <w:t xml:space="preserve">shall </w:t>
            </w:r>
            <w:r>
              <w:t xml:space="preserve">be dynamically updated based on the </w:t>
            </w:r>
            <w:r w:rsidR="004241AD">
              <w:t>dropdown box item selection.</w:t>
            </w:r>
          </w:p>
        </w:tc>
      </w:tr>
      <w:tr w:rsidR="008451BA" w14:paraId="53DD0406" w14:textId="77777777" w:rsidTr="00541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C4E90B5" w14:textId="66296AA0" w:rsidR="008451BA" w:rsidRDefault="00EA6975" w:rsidP="00EA6975">
            <w:pPr>
              <w:jc w:val="center"/>
            </w:pPr>
            <w:r>
              <w:t>4.0.25</w:t>
            </w:r>
          </w:p>
        </w:tc>
        <w:tc>
          <w:tcPr>
            <w:tcW w:w="7640" w:type="dxa"/>
          </w:tcPr>
          <w:p w14:paraId="4D125894" w14:textId="53B1A3C5" w:rsidR="008451BA" w:rsidRDefault="004241AD" w:rsidP="008451BA">
            <w:pPr>
              <w:jc w:val="center"/>
              <w:cnfStyle w:val="000000100000" w:firstRow="0" w:lastRow="0" w:firstColumn="0" w:lastColumn="0" w:oddVBand="0" w:evenVBand="0" w:oddHBand="1" w:evenHBand="0" w:firstRowFirstColumn="0" w:firstRowLastColumn="0" w:lastRowFirstColumn="0" w:lastRowLastColumn="0"/>
            </w:pPr>
            <w:r>
              <w:t>The form generated for “auto-scheduled” events shall consist of form options to gather: The event priority on a scale of 1-10 (1 being the highest), when the event should start being scheduled, when the event should be completed by, and the estimated number of hours to complete the event.</w:t>
            </w:r>
          </w:p>
        </w:tc>
      </w:tr>
      <w:tr w:rsidR="008451BA" w14:paraId="5486CD97" w14:textId="77777777" w:rsidTr="00541AAF">
        <w:tc>
          <w:tcPr>
            <w:cnfStyle w:val="001000000000" w:firstRow="0" w:lastRow="0" w:firstColumn="1" w:lastColumn="0" w:oddVBand="0" w:evenVBand="0" w:oddHBand="0" w:evenHBand="0" w:firstRowFirstColumn="0" w:firstRowLastColumn="0" w:lastRowFirstColumn="0" w:lastRowLastColumn="0"/>
            <w:tcW w:w="1710" w:type="dxa"/>
          </w:tcPr>
          <w:p w14:paraId="60F04759" w14:textId="533F81A3" w:rsidR="008451BA" w:rsidRDefault="00EA6975" w:rsidP="00EA6975">
            <w:pPr>
              <w:jc w:val="center"/>
            </w:pPr>
            <w:r>
              <w:t>4.0.26</w:t>
            </w:r>
          </w:p>
        </w:tc>
        <w:tc>
          <w:tcPr>
            <w:tcW w:w="7640" w:type="dxa"/>
          </w:tcPr>
          <w:p w14:paraId="7CEE141E" w14:textId="403764E6" w:rsidR="008451BA" w:rsidRDefault="00070DDF" w:rsidP="008451BA">
            <w:pPr>
              <w:jc w:val="center"/>
              <w:cnfStyle w:val="000000000000" w:firstRow="0" w:lastRow="0" w:firstColumn="0" w:lastColumn="0" w:oddVBand="0" w:evenVBand="0" w:oddHBand="0" w:evenHBand="0" w:firstRowFirstColumn="0" w:firstRowLastColumn="0" w:lastRowFirstColumn="0" w:lastRowLastColumn="0"/>
            </w:pPr>
            <w:r>
              <w:t xml:space="preserve">The form generated for “standard” events shall consist of form options to gather: the event start time, the event end time, whether it repeats (if the event repeats </w:t>
            </w:r>
            <w:r w:rsidR="005A0F48">
              <w:t>the user shall enter the days for which it repeats and when the repetition ends), and the event priority on a scale of 1-10 (1 being the highest).</w:t>
            </w:r>
          </w:p>
        </w:tc>
      </w:tr>
      <w:tr w:rsidR="00070DDF" w14:paraId="4FF186CD" w14:textId="77777777" w:rsidTr="00541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CC5E275" w14:textId="7F28B426" w:rsidR="00070DDF" w:rsidRDefault="00EA6975" w:rsidP="00EA6975">
            <w:pPr>
              <w:jc w:val="center"/>
            </w:pPr>
            <w:r>
              <w:t>4.0.27</w:t>
            </w:r>
          </w:p>
        </w:tc>
        <w:tc>
          <w:tcPr>
            <w:tcW w:w="7640" w:type="dxa"/>
          </w:tcPr>
          <w:p w14:paraId="3E8D5B3A" w14:textId="1E70DCD5" w:rsidR="00070DDF" w:rsidRDefault="005A0F48" w:rsidP="008451BA">
            <w:pPr>
              <w:jc w:val="center"/>
              <w:cnfStyle w:val="000000100000" w:firstRow="0" w:lastRow="0" w:firstColumn="0" w:lastColumn="0" w:oddVBand="0" w:evenVBand="0" w:oddHBand="1" w:evenHBand="0" w:firstRowFirstColumn="0" w:firstRowLastColumn="0" w:lastRowFirstColumn="0" w:lastRowLastColumn="0"/>
            </w:pPr>
            <w:r>
              <w:t>“auto-scheduled” events shall be handled by the Add Events module and a schedule shall generated then outputted to the main module, given the user’s current calendar.</w:t>
            </w:r>
          </w:p>
        </w:tc>
      </w:tr>
      <w:tr w:rsidR="00070DDF" w14:paraId="242A6199" w14:textId="77777777" w:rsidTr="00541AAF">
        <w:tc>
          <w:tcPr>
            <w:cnfStyle w:val="001000000000" w:firstRow="0" w:lastRow="0" w:firstColumn="1" w:lastColumn="0" w:oddVBand="0" w:evenVBand="0" w:oddHBand="0" w:evenHBand="0" w:firstRowFirstColumn="0" w:firstRowLastColumn="0" w:lastRowFirstColumn="0" w:lastRowLastColumn="0"/>
            <w:tcW w:w="1710" w:type="dxa"/>
          </w:tcPr>
          <w:p w14:paraId="7FCD524A" w14:textId="68259093" w:rsidR="00070DDF" w:rsidRDefault="00EA6975" w:rsidP="00EA6975">
            <w:pPr>
              <w:jc w:val="center"/>
            </w:pPr>
            <w:r>
              <w:t>4.0.28</w:t>
            </w:r>
          </w:p>
        </w:tc>
        <w:tc>
          <w:tcPr>
            <w:tcW w:w="7640" w:type="dxa"/>
          </w:tcPr>
          <w:p w14:paraId="02DAEFB3" w14:textId="3C386C98" w:rsidR="00070DDF" w:rsidRDefault="005A0F48" w:rsidP="008451BA">
            <w:pPr>
              <w:jc w:val="center"/>
              <w:cnfStyle w:val="000000000000" w:firstRow="0" w:lastRow="0" w:firstColumn="0" w:lastColumn="0" w:oddVBand="0" w:evenVBand="0" w:oddHBand="0" w:evenHBand="0" w:firstRowFirstColumn="0" w:firstRowLastColumn="0" w:lastRowFirstColumn="0" w:lastRowLastColumn="0"/>
            </w:pPr>
            <w:r>
              <w:t>“standard” events shall be handled by the Add Events module and added to the Main Module given the user’s input.</w:t>
            </w:r>
          </w:p>
        </w:tc>
      </w:tr>
    </w:tbl>
    <w:p w14:paraId="168C2FD5" w14:textId="65955182" w:rsidR="002E1D37" w:rsidRDefault="002E1D37" w:rsidP="002E1D37"/>
    <w:p w14:paraId="2C64CD75" w14:textId="322AC431" w:rsidR="002E1D37" w:rsidRDefault="002E1D37" w:rsidP="002E1D37"/>
    <w:p w14:paraId="3ACB75AA" w14:textId="2A6DD486" w:rsidR="002E1D37" w:rsidRDefault="002E1D37" w:rsidP="002E1D37"/>
    <w:p w14:paraId="1EB64643" w14:textId="086F8EF3" w:rsidR="0016534D" w:rsidRDefault="007A1C31" w:rsidP="007A1C31">
      <w:pPr>
        <w:pStyle w:val="Heading2"/>
        <w:jc w:val="center"/>
      </w:pPr>
      <w:r>
        <w:t>Edit Events Module</w:t>
      </w:r>
    </w:p>
    <w:p w14:paraId="3ACBAC1C" w14:textId="77777777" w:rsidR="003B6774" w:rsidRPr="003B6774" w:rsidRDefault="003B6774" w:rsidP="003B6774"/>
    <w:tbl>
      <w:tblPr>
        <w:tblStyle w:val="ListTable2"/>
        <w:tblW w:w="0" w:type="auto"/>
        <w:tblLook w:val="04A0" w:firstRow="1" w:lastRow="0" w:firstColumn="1" w:lastColumn="0" w:noHBand="0" w:noVBand="1"/>
      </w:tblPr>
      <w:tblGrid>
        <w:gridCol w:w="1710"/>
        <w:gridCol w:w="7640"/>
      </w:tblGrid>
      <w:tr w:rsidR="007A1C31" w14:paraId="67BF9B11" w14:textId="77777777" w:rsidTr="00541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A458EA7" w14:textId="77777777" w:rsidR="007A1C31" w:rsidRDefault="007A1C31" w:rsidP="00541AAF">
            <w:pPr>
              <w:pStyle w:val="Heading4"/>
              <w:jc w:val="center"/>
              <w:outlineLvl w:val="3"/>
            </w:pPr>
            <w:r>
              <w:t>Requirement Number</w:t>
            </w:r>
          </w:p>
        </w:tc>
        <w:tc>
          <w:tcPr>
            <w:tcW w:w="7640" w:type="dxa"/>
          </w:tcPr>
          <w:p w14:paraId="597E924E" w14:textId="77777777" w:rsidR="007A1C31" w:rsidRDefault="007A1C31" w:rsidP="00541AAF">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7A1C31" w14:paraId="75321B21" w14:textId="77777777" w:rsidTr="00541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CACC81F" w14:textId="2A5E1CFE" w:rsidR="007A1C31" w:rsidRPr="00EA6975" w:rsidRDefault="007A1C31" w:rsidP="00541AAF">
            <w:pPr>
              <w:jc w:val="center"/>
              <w:rPr>
                <w:b w:val="0"/>
                <w:bCs w:val="0"/>
              </w:rPr>
            </w:pPr>
            <w:r>
              <w:t>4.0.2</w:t>
            </w:r>
            <w:r w:rsidR="00013820">
              <w:t>9</w:t>
            </w:r>
          </w:p>
        </w:tc>
        <w:tc>
          <w:tcPr>
            <w:tcW w:w="7640" w:type="dxa"/>
          </w:tcPr>
          <w:p w14:paraId="4B862B26" w14:textId="2A4A4B59" w:rsidR="007A1C31" w:rsidRDefault="007A1C31" w:rsidP="00541AAF">
            <w:pPr>
              <w:jc w:val="center"/>
              <w:cnfStyle w:val="000000100000" w:firstRow="0" w:lastRow="0" w:firstColumn="0" w:lastColumn="0" w:oddVBand="0" w:evenVBand="0" w:oddHBand="1" w:evenHBand="0" w:firstRowFirstColumn="0" w:firstRowLastColumn="0" w:lastRowFirstColumn="0" w:lastRowLastColumn="0"/>
            </w:pPr>
            <w:r>
              <w:t>The Edit Events module shall be launched upon a long press of a calendar event in the main module</w:t>
            </w:r>
          </w:p>
        </w:tc>
      </w:tr>
      <w:tr w:rsidR="007A1C31" w14:paraId="08C5FEB9" w14:textId="77777777" w:rsidTr="00541AAF">
        <w:tc>
          <w:tcPr>
            <w:cnfStyle w:val="001000000000" w:firstRow="0" w:lastRow="0" w:firstColumn="1" w:lastColumn="0" w:oddVBand="0" w:evenVBand="0" w:oddHBand="0" w:evenHBand="0" w:firstRowFirstColumn="0" w:firstRowLastColumn="0" w:lastRowFirstColumn="0" w:lastRowLastColumn="0"/>
            <w:tcW w:w="1710" w:type="dxa"/>
          </w:tcPr>
          <w:p w14:paraId="1E47C863" w14:textId="01162C4F" w:rsidR="007A1C31" w:rsidRDefault="007A1C31" w:rsidP="00541AAF">
            <w:pPr>
              <w:jc w:val="center"/>
            </w:pPr>
            <w:r>
              <w:t>4.0.</w:t>
            </w:r>
            <w:r w:rsidR="00013820">
              <w:t>30</w:t>
            </w:r>
          </w:p>
        </w:tc>
        <w:tc>
          <w:tcPr>
            <w:tcW w:w="7640" w:type="dxa"/>
          </w:tcPr>
          <w:p w14:paraId="42DF3A22" w14:textId="4025FD60" w:rsidR="007A1C31" w:rsidRDefault="007A1C31" w:rsidP="00541AAF">
            <w:pPr>
              <w:jc w:val="center"/>
              <w:cnfStyle w:val="000000000000" w:firstRow="0" w:lastRow="0" w:firstColumn="0" w:lastColumn="0" w:oddVBand="0" w:evenVBand="0" w:oddHBand="0" w:evenHBand="0" w:firstRowFirstColumn="0" w:firstRowLastColumn="0" w:lastRowFirstColumn="0" w:lastRowLastColumn="0"/>
            </w:pPr>
            <w:r>
              <w:t>The Edit Events Module shall take the long</w:t>
            </w:r>
            <w:r w:rsidR="00013820">
              <w:t>-</w:t>
            </w:r>
            <w:r>
              <w:t>held event as input into a form where event properties</w:t>
            </w:r>
            <w:r w:rsidR="00013820">
              <w:t xml:space="preserve"> shall</w:t>
            </w:r>
            <w:r>
              <w:t xml:space="preserve"> be edited</w:t>
            </w:r>
            <w:r w:rsidR="00013820">
              <w:t>.</w:t>
            </w:r>
          </w:p>
        </w:tc>
      </w:tr>
      <w:tr w:rsidR="007A1C31" w14:paraId="04F1B9C2" w14:textId="77777777" w:rsidTr="00541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C9C6EA" w14:textId="5E8FFF48" w:rsidR="007A1C31" w:rsidRDefault="007A1C31" w:rsidP="00541AAF">
            <w:pPr>
              <w:jc w:val="center"/>
            </w:pPr>
            <w:r>
              <w:t>4.0.</w:t>
            </w:r>
            <w:r w:rsidR="00013820">
              <w:t>31</w:t>
            </w:r>
          </w:p>
        </w:tc>
        <w:tc>
          <w:tcPr>
            <w:tcW w:w="7640" w:type="dxa"/>
          </w:tcPr>
          <w:p w14:paraId="0DE0D255" w14:textId="334C51CD" w:rsidR="007A1C31" w:rsidRDefault="007A1C31" w:rsidP="00541AAF">
            <w:pPr>
              <w:jc w:val="center"/>
              <w:cnfStyle w:val="000000100000" w:firstRow="0" w:lastRow="0" w:firstColumn="0" w:lastColumn="0" w:oddVBand="0" w:evenVBand="0" w:oddHBand="1" w:evenHBand="0" w:firstRowFirstColumn="0" w:firstRowLastColumn="0" w:lastRowFirstColumn="0" w:lastRowLastColumn="0"/>
            </w:pPr>
            <w:r>
              <w:t xml:space="preserve">The form specified in requirement: </w:t>
            </w:r>
            <w:r w:rsidRPr="00EA6975">
              <w:rPr>
                <w:b/>
              </w:rPr>
              <w:t>4.0.2</w:t>
            </w:r>
            <w:r>
              <w:rPr>
                <w:b/>
              </w:rPr>
              <w:t>2</w:t>
            </w:r>
            <w:r>
              <w:t xml:space="preserve"> shall contain </w:t>
            </w:r>
            <w:r w:rsidR="00013820">
              <w:t>all the properties of the event (start time, end time, title, priority, and repetitions) that shall be edited.</w:t>
            </w:r>
          </w:p>
        </w:tc>
      </w:tr>
      <w:tr w:rsidR="007A1C31" w14:paraId="0B1B75C2" w14:textId="77777777" w:rsidTr="00541AAF">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487007C4" w14:textId="1D9FB8A1" w:rsidR="007A1C31" w:rsidRDefault="007A1C31" w:rsidP="00541AAF">
            <w:pPr>
              <w:jc w:val="center"/>
            </w:pPr>
            <w:r>
              <w:t>4.0.</w:t>
            </w:r>
            <w:r w:rsidR="00013820">
              <w:t>32</w:t>
            </w:r>
          </w:p>
        </w:tc>
        <w:tc>
          <w:tcPr>
            <w:tcW w:w="7640" w:type="dxa"/>
          </w:tcPr>
          <w:p w14:paraId="0CE6BE34" w14:textId="53DEB2AB" w:rsidR="007A1C31" w:rsidRDefault="00013820" w:rsidP="00541AAF">
            <w:pPr>
              <w:jc w:val="center"/>
              <w:cnfStyle w:val="000000000000" w:firstRow="0" w:lastRow="0" w:firstColumn="0" w:lastColumn="0" w:oddVBand="0" w:evenVBand="0" w:oddHBand="0" w:evenHBand="0" w:firstRowFirstColumn="0" w:firstRowLastColumn="0" w:lastRowFirstColumn="0" w:lastRowLastColumn="0"/>
            </w:pPr>
            <w:r>
              <w:t>Upon submission of the updated event data, the event shall be updated and outputted to the main module.</w:t>
            </w:r>
          </w:p>
        </w:tc>
      </w:tr>
    </w:tbl>
    <w:p w14:paraId="05558B2D" w14:textId="137ABDBA" w:rsidR="007A1C31" w:rsidRDefault="007A1C31" w:rsidP="002E1D37"/>
    <w:p w14:paraId="66CD35C0" w14:textId="6993F4E4" w:rsidR="00013820" w:rsidRDefault="00013820" w:rsidP="002E1D37"/>
    <w:p w14:paraId="56149871" w14:textId="6F2910D9" w:rsidR="00013820" w:rsidRDefault="00013820" w:rsidP="002E1D37"/>
    <w:p w14:paraId="157840F5" w14:textId="329691FA" w:rsidR="00013820" w:rsidRDefault="00013820" w:rsidP="00013820">
      <w:pPr>
        <w:pStyle w:val="Heading2"/>
        <w:jc w:val="center"/>
      </w:pPr>
      <w:r>
        <w:lastRenderedPageBreak/>
        <w:t>Settings Module</w:t>
      </w:r>
    </w:p>
    <w:p w14:paraId="556AFB8F" w14:textId="77777777" w:rsidR="003B6774" w:rsidRPr="003B6774" w:rsidRDefault="003B6774" w:rsidP="003B6774"/>
    <w:tbl>
      <w:tblPr>
        <w:tblStyle w:val="ListTable2"/>
        <w:tblW w:w="0" w:type="auto"/>
        <w:tblLook w:val="04A0" w:firstRow="1" w:lastRow="0" w:firstColumn="1" w:lastColumn="0" w:noHBand="0" w:noVBand="1"/>
      </w:tblPr>
      <w:tblGrid>
        <w:gridCol w:w="1710"/>
        <w:gridCol w:w="7640"/>
      </w:tblGrid>
      <w:tr w:rsidR="00013820" w14:paraId="30EC118C" w14:textId="77777777" w:rsidTr="00541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100E7BC" w14:textId="77777777" w:rsidR="00013820" w:rsidRDefault="00013820" w:rsidP="00541AAF">
            <w:pPr>
              <w:pStyle w:val="Heading4"/>
              <w:jc w:val="center"/>
              <w:outlineLvl w:val="3"/>
            </w:pPr>
            <w:r>
              <w:t>Requirement Number</w:t>
            </w:r>
          </w:p>
        </w:tc>
        <w:tc>
          <w:tcPr>
            <w:tcW w:w="7640" w:type="dxa"/>
          </w:tcPr>
          <w:p w14:paraId="2AC70A8A" w14:textId="77777777" w:rsidR="00013820" w:rsidRDefault="00013820" w:rsidP="00541AAF">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013820" w14:paraId="5CA1736F" w14:textId="77777777" w:rsidTr="00541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B69F149" w14:textId="20C49B43" w:rsidR="00013820" w:rsidRPr="00EA6975" w:rsidRDefault="00013820" w:rsidP="00541AAF">
            <w:pPr>
              <w:jc w:val="center"/>
              <w:rPr>
                <w:b w:val="0"/>
                <w:bCs w:val="0"/>
              </w:rPr>
            </w:pPr>
            <w:r>
              <w:t>4.0.</w:t>
            </w:r>
            <w:r>
              <w:t>33</w:t>
            </w:r>
          </w:p>
        </w:tc>
        <w:tc>
          <w:tcPr>
            <w:tcW w:w="7640" w:type="dxa"/>
          </w:tcPr>
          <w:p w14:paraId="5A5A7E05" w14:textId="56E8A4AF" w:rsidR="00013820" w:rsidRDefault="00013820" w:rsidP="00541AAF">
            <w:pPr>
              <w:jc w:val="center"/>
              <w:cnfStyle w:val="000000100000" w:firstRow="0" w:lastRow="0" w:firstColumn="0" w:lastColumn="0" w:oddVBand="0" w:evenVBand="0" w:oddHBand="1" w:evenHBand="0" w:firstRowFirstColumn="0" w:firstRowLastColumn="0" w:lastRowFirstColumn="0" w:lastRowLastColumn="0"/>
            </w:pPr>
            <w:r>
              <w:t>The settings module shall be launched upon selection of the settings menu item: “Settings”.</w:t>
            </w:r>
          </w:p>
        </w:tc>
      </w:tr>
      <w:tr w:rsidR="00013820" w14:paraId="563A0F69" w14:textId="77777777" w:rsidTr="00541AAF">
        <w:tc>
          <w:tcPr>
            <w:cnfStyle w:val="001000000000" w:firstRow="0" w:lastRow="0" w:firstColumn="1" w:lastColumn="0" w:oddVBand="0" w:evenVBand="0" w:oddHBand="0" w:evenHBand="0" w:firstRowFirstColumn="0" w:firstRowLastColumn="0" w:lastRowFirstColumn="0" w:lastRowLastColumn="0"/>
            <w:tcW w:w="1710" w:type="dxa"/>
          </w:tcPr>
          <w:p w14:paraId="38D65F90" w14:textId="5C8AEE95" w:rsidR="00013820" w:rsidRDefault="00013820" w:rsidP="00541AAF">
            <w:pPr>
              <w:jc w:val="center"/>
            </w:pPr>
            <w:r>
              <w:t>4.0.3</w:t>
            </w:r>
            <w:r>
              <w:t>4</w:t>
            </w:r>
          </w:p>
        </w:tc>
        <w:tc>
          <w:tcPr>
            <w:tcW w:w="7640" w:type="dxa"/>
          </w:tcPr>
          <w:p w14:paraId="131CE2EB" w14:textId="480C6B8E" w:rsidR="00013820" w:rsidRDefault="00013820" w:rsidP="00541AAF">
            <w:pPr>
              <w:jc w:val="center"/>
              <w:cnfStyle w:val="000000000000" w:firstRow="0" w:lastRow="0" w:firstColumn="0" w:lastColumn="0" w:oddVBand="0" w:evenVBand="0" w:oddHBand="0" w:evenHBand="0" w:firstRowFirstColumn="0" w:firstRowLastColumn="0" w:lastRowFirstColumn="0" w:lastRowLastColumn="0"/>
            </w:pPr>
            <w:r>
              <w:t>The Settings Module shall present settings for the app including: App Theme, Time Format, and Date Format.</w:t>
            </w:r>
          </w:p>
        </w:tc>
      </w:tr>
      <w:tr w:rsidR="00013820" w14:paraId="54FC086D" w14:textId="77777777" w:rsidTr="00541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C6E1846" w14:textId="7E078087" w:rsidR="00013820" w:rsidRDefault="00013820" w:rsidP="00541AAF">
            <w:pPr>
              <w:jc w:val="center"/>
            </w:pPr>
            <w:r>
              <w:t>4.0.3</w:t>
            </w:r>
            <w:r>
              <w:t>5</w:t>
            </w:r>
          </w:p>
        </w:tc>
        <w:tc>
          <w:tcPr>
            <w:tcW w:w="7640" w:type="dxa"/>
          </w:tcPr>
          <w:p w14:paraId="76A5E2D5" w14:textId="3985C74A" w:rsidR="00013820" w:rsidRDefault="00013820" w:rsidP="00541AAF">
            <w:pPr>
              <w:jc w:val="center"/>
              <w:cnfStyle w:val="000000100000" w:firstRow="0" w:lastRow="0" w:firstColumn="0" w:lastColumn="0" w:oddVBand="0" w:evenVBand="0" w:oddHBand="1" w:evenHBand="0" w:firstRowFirstColumn="0" w:firstRowLastColumn="0" w:lastRowFirstColumn="0" w:lastRowLastColumn="0"/>
            </w:pPr>
            <w:r>
              <w:t>User settings shall be saved and outputted to firebase save data.</w:t>
            </w:r>
          </w:p>
        </w:tc>
      </w:tr>
      <w:tr w:rsidR="00013820" w14:paraId="64DF111B" w14:textId="77777777" w:rsidTr="00541AAF">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63DC31F6" w14:textId="61655C2F" w:rsidR="00013820" w:rsidRDefault="00013820" w:rsidP="00541AAF">
            <w:pPr>
              <w:jc w:val="center"/>
            </w:pPr>
            <w:r>
              <w:t>4.0.3</w:t>
            </w:r>
            <w:r>
              <w:t>6</w:t>
            </w:r>
          </w:p>
        </w:tc>
        <w:tc>
          <w:tcPr>
            <w:tcW w:w="7640" w:type="dxa"/>
          </w:tcPr>
          <w:p w14:paraId="11758795" w14:textId="38C099DD" w:rsidR="00013820" w:rsidRDefault="00013820" w:rsidP="00541AAF">
            <w:pPr>
              <w:jc w:val="center"/>
              <w:cnfStyle w:val="000000000000" w:firstRow="0" w:lastRow="0" w:firstColumn="0" w:lastColumn="0" w:oddVBand="0" w:evenVBand="0" w:oddHBand="0" w:evenHBand="0" w:firstRowFirstColumn="0" w:firstRowLastColumn="0" w:lastRowFirstColumn="0" w:lastRowLastColumn="0"/>
            </w:pPr>
            <w:r>
              <w:t>Theme selections shall consist of predefined app themes and update the general color theme of the app accordingly.</w:t>
            </w:r>
          </w:p>
        </w:tc>
      </w:tr>
      <w:tr w:rsidR="00013820" w14:paraId="5338BF10" w14:textId="77777777" w:rsidTr="00541AAF">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710" w:type="dxa"/>
          </w:tcPr>
          <w:p w14:paraId="50466F5F" w14:textId="4E7E7B91" w:rsidR="00013820" w:rsidRDefault="00013820" w:rsidP="00541AAF">
            <w:pPr>
              <w:jc w:val="center"/>
            </w:pPr>
            <w:r>
              <w:t>4.0.37</w:t>
            </w:r>
          </w:p>
        </w:tc>
        <w:tc>
          <w:tcPr>
            <w:tcW w:w="7640" w:type="dxa"/>
          </w:tcPr>
          <w:p w14:paraId="392B751D" w14:textId="3598EFE4" w:rsidR="00013820" w:rsidRDefault="00013820" w:rsidP="00541AAF">
            <w:pPr>
              <w:jc w:val="center"/>
              <w:cnfStyle w:val="000000100000" w:firstRow="0" w:lastRow="0" w:firstColumn="0" w:lastColumn="0" w:oddVBand="0" w:evenVBand="0" w:oddHBand="1" w:evenHBand="0" w:firstRowFirstColumn="0" w:firstRowLastColumn="0" w:lastRowFirstColumn="0" w:lastRowLastColumn="0"/>
            </w:pPr>
            <w:r>
              <w:t>Time format options shall update the displayed time format of events in the main module.</w:t>
            </w:r>
          </w:p>
        </w:tc>
      </w:tr>
      <w:tr w:rsidR="00013820" w14:paraId="0D5D354C" w14:textId="77777777" w:rsidTr="00541AAF">
        <w:trPr>
          <w:trHeight w:val="197"/>
        </w:trPr>
        <w:tc>
          <w:tcPr>
            <w:cnfStyle w:val="001000000000" w:firstRow="0" w:lastRow="0" w:firstColumn="1" w:lastColumn="0" w:oddVBand="0" w:evenVBand="0" w:oddHBand="0" w:evenHBand="0" w:firstRowFirstColumn="0" w:firstRowLastColumn="0" w:lastRowFirstColumn="0" w:lastRowLastColumn="0"/>
            <w:tcW w:w="1710" w:type="dxa"/>
          </w:tcPr>
          <w:p w14:paraId="4EB72CD8" w14:textId="1EC1C8C1" w:rsidR="00013820" w:rsidRDefault="00013820" w:rsidP="00541AAF">
            <w:pPr>
              <w:jc w:val="center"/>
            </w:pPr>
            <w:r>
              <w:t>4.0.38</w:t>
            </w:r>
          </w:p>
        </w:tc>
        <w:tc>
          <w:tcPr>
            <w:tcW w:w="7640" w:type="dxa"/>
          </w:tcPr>
          <w:p w14:paraId="64402F23" w14:textId="7E7C5B1A" w:rsidR="00013820" w:rsidRDefault="00013820" w:rsidP="00541AAF">
            <w:pPr>
              <w:jc w:val="center"/>
              <w:cnfStyle w:val="000000000000" w:firstRow="0" w:lastRow="0" w:firstColumn="0" w:lastColumn="0" w:oddVBand="0" w:evenVBand="0" w:oddHBand="0" w:evenHBand="0" w:firstRowFirstColumn="0" w:firstRowLastColumn="0" w:lastRowFirstColumn="0" w:lastRowLastColumn="0"/>
            </w:pPr>
            <w:r>
              <w:t>Date Format options shall update the date format (start of the week, general date display format) in the main module.</w:t>
            </w:r>
          </w:p>
        </w:tc>
      </w:tr>
    </w:tbl>
    <w:p w14:paraId="1401BD7A" w14:textId="77777777" w:rsidR="00E234D0" w:rsidRDefault="00E234D0" w:rsidP="00A05B1A">
      <w:bookmarkStart w:id="25" w:name="_4.1_Functional_Requirements"/>
      <w:bookmarkEnd w:id="25"/>
    </w:p>
    <w:p w14:paraId="2EF6D6B3" w14:textId="77777777" w:rsidR="003B6774" w:rsidRDefault="003B6774" w:rsidP="00A05B1A"/>
    <w:p w14:paraId="7CE0EAD4" w14:textId="39627239" w:rsidR="00A05B1A" w:rsidRDefault="003571F2" w:rsidP="003571F2">
      <w:pPr>
        <w:pStyle w:val="Heading2"/>
      </w:pPr>
      <w:bookmarkStart w:id="26" w:name="_4.2_External_Interface"/>
      <w:bookmarkStart w:id="27" w:name="_4.1_External_Interfaces"/>
      <w:bookmarkEnd w:id="26"/>
      <w:bookmarkEnd w:id="27"/>
      <w:r>
        <w:t>4.</w:t>
      </w:r>
      <w:r w:rsidR="003B6774">
        <w:t>1</w:t>
      </w:r>
      <w:r>
        <w:t xml:space="preserve"> External Interface</w:t>
      </w:r>
      <w:r w:rsidR="003B6774">
        <w:t>s</w:t>
      </w:r>
      <w:r>
        <w:t xml:space="preserve"> Requirements</w:t>
      </w:r>
    </w:p>
    <w:p w14:paraId="778CCC3C" w14:textId="6F840B89" w:rsidR="003571F2" w:rsidRDefault="003571F2" w:rsidP="003571F2"/>
    <w:tbl>
      <w:tblPr>
        <w:tblStyle w:val="ListTable2"/>
        <w:tblW w:w="0" w:type="auto"/>
        <w:tblLook w:val="04A0" w:firstRow="1" w:lastRow="0" w:firstColumn="1" w:lastColumn="0" w:noHBand="0" w:noVBand="1"/>
      </w:tblPr>
      <w:tblGrid>
        <w:gridCol w:w="1710"/>
        <w:gridCol w:w="7640"/>
      </w:tblGrid>
      <w:tr w:rsidR="003571F2" w14:paraId="074034C8" w14:textId="77777777" w:rsidTr="00885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AEE1CB" w14:textId="77777777" w:rsidR="003571F2" w:rsidRDefault="003571F2" w:rsidP="008858B8">
            <w:pPr>
              <w:pStyle w:val="Heading4"/>
              <w:jc w:val="center"/>
              <w:outlineLvl w:val="3"/>
            </w:pPr>
            <w:r>
              <w:t>Requirement Number</w:t>
            </w:r>
          </w:p>
        </w:tc>
        <w:tc>
          <w:tcPr>
            <w:tcW w:w="7640" w:type="dxa"/>
          </w:tcPr>
          <w:p w14:paraId="0618FA1F" w14:textId="77777777" w:rsidR="003571F2" w:rsidRDefault="003571F2" w:rsidP="008858B8">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3571F2" w14:paraId="6B8AB476" w14:textId="77777777" w:rsidTr="00885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359501" w14:textId="6022E50E" w:rsidR="003571F2" w:rsidRDefault="003571F2" w:rsidP="008858B8">
            <w:pPr>
              <w:pStyle w:val="ListParagraph"/>
              <w:ind w:left="0"/>
              <w:jc w:val="center"/>
            </w:pPr>
            <w:r>
              <w:t>4.</w:t>
            </w:r>
            <w:r w:rsidR="000113B4">
              <w:t>1</w:t>
            </w:r>
            <w:r>
              <w:t>.1</w:t>
            </w:r>
          </w:p>
        </w:tc>
        <w:tc>
          <w:tcPr>
            <w:tcW w:w="7640" w:type="dxa"/>
          </w:tcPr>
          <w:p w14:paraId="33A2119E" w14:textId="02DD0ADB" w:rsidR="003571F2" w:rsidRDefault="003B6774"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The ATOMS application shall interface with Firebase for storing user Google Accounts and settings.</w:t>
            </w:r>
          </w:p>
        </w:tc>
      </w:tr>
      <w:tr w:rsidR="003571F2" w14:paraId="40E13945" w14:textId="77777777" w:rsidTr="008858B8">
        <w:tc>
          <w:tcPr>
            <w:cnfStyle w:val="001000000000" w:firstRow="0" w:lastRow="0" w:firstColumn="1" w:lastColumn="0" w:oddVBand="0" w:evenVBand="0" w:oddHBand="0" w:evenHBand="0" w:firstRowFirstColumn="0" w:firstRowLastColumn="0" w:lastRowFirstColumn="0" w:lastRowLastColumn="0"/>
            <w:tcW w:w="1710" w:type="dxa"/>
          </w:tcPr>
          <w:p w14:paraId="4339F972" w14:textId="40E16E31" w:rsidR="003571F2" w:rsidRDefault="003571F2" w:rsidP="008858B8">
            <w:pPr>
              <w:pStyle w:val="ListParagraph"/>
              <w:ind w:left="0"/>
              <w:jc w:val="center"/>
            </w:pPr>
            <w:r>
              <w:t>4.</w:t>
            </w:r>
            <w:r w:rsidR="000113B4">
              <w:t>1</w:t>
            </w:r>
            <w:r>
              <w:t>.2</w:t>
            </w:r>
          </w:p>
        </w:tc>
        <w:tc>
          <w:tcPr>
            <w:tcW w:w="7640" w:type="dxa"/>
          </w:tcPr>
          <w:p w14:paraId="22235784" w14:textId="5A9F355F" w:rsidR="003571F2" w:rsidRDefault="003B6774" w:rsidP="008858B8">
            <w:pPr>
              <w:pStyle w:val="ListParagraph"/>
              <w:ind w:left="0"/>
              <w:jc w:val="center"/>
              <w:cnfStyle w:val="000000000000" w:firstRow="0" w:lastRow="0" w:firstColumn="0" w:lastColumn="0" w:oddVBand="0" w:evenVBand="0" w:oddHBand="0" w:evenHBand="0" w:firstRowFirstColumn="0" w:firstRowLastColumn="0" w:lastRowFirstColumn="0" w:lastRowLastColumn="0"/>
            </w:pPr>
            <w:r>
              <w:t>The ATOMS application shall interface with Google Sign In.</w:t>
            </w:r>
          </w:p>
        </w:tc>
      </w:tr>
      <w:tr w:rsidR="003571F2" w14:paraId="16604A0A" w14:textId="77777777" w:rsidTr="003B677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10" w:type="dxa"/>
          </w:tcPr>
          <w:p w14:paraId="1B5EEF80" w14:textId="77777777" w:rsidR="003571F2" w:rsidRDefault="003571F2" w:rsidP="008858B8">
            <w:pPr>
              <w:pStyle w:val="ListParagraph"/>
              <w:ind w:left="0"/>
              <w:jc w:val="center"/>
            </w:pPr>
            <w:r>
              <w:t>4.1.3</w:t>
            </w:r>
          </w:p>
        </w:tc>
        <w:tc>
          <w:tcPr>
            <w:tcW w:w="7640" w:type="dxa"/>
          </w:tcPr>
          <w:p w14:paraId="2416B667" w14:textId="1C56EC6F" w:rsidR="003571F2" w:rsidRDefault="003B6774"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The ATOMS application shall interface with the Android Calendar Provider to deal with user’s calendar data.</w:t>
            </w:r>
          </w:p>
        </w:tc>
      </w:tr>
    </w:tbl>
    <w:p w14:paraId="37BB7CC8" w14:textId="40601AFC" w:rsidR="003571F2" w:rsidRDefault="003571F2" w:rsidP="003571F2"/>
    <w:p w14:paraId="41F80618" w14:textId="62F0A4FF" w:rsidR="003571F2" w:rsidRDefault="003571F2" w:rsidP="003571F2">
      <w:pPr>
        <w:pStyle w:val="Heading2"/>
      </w:pPr>
      <w:bookmarkStart w:id="28" w:name="_4.3_Logical_Database"/>
      <w:bookmarkEnd w:id="28"/>
      <w:r>
        <w:t>4.</w:t>
      </w:r>
      <w:r w:rsidR="000113B4">
        <w:t>2</w:t>
      </w:r>
      <w:r>
        <w:t xml:space="preserve"> Logical Database Requirements</w:t>
      </w:r>
    </w:p>
    <w:p w14:paraId="46C1196A" w14:textId="78F8CF65" w:rsidR="003571F2" w:rsidRDefault="003571F2" w:rsidP="003571F2"/>
    <w:tbl>
      <w:tblPr>
        <w:tblStyle w:val="ListTable2"/>
        <w:tblW w:w="0" w:type="auto"/>
        <w:tblLook w:val="04A0" w:firstRow="1" w:lastRow="0" w:firstColumn="1" w:lastColumn="0" w:noHBand="0" w:noVBand="1"/>
      </w:tblPr>
      <w:tblGrid>
        <w:gridCol w:w="1710"/>
        <w:gridCol w:w="7640"/>
      </w:tblGrid>
      <w:tr w:rsidR="000113B4" w14:paraId="3D9CA626" w14:textId="77777777" w:rsidTr="00541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AA692C3" w14:textId="77777777" w:rsidR="000113B4" w:rsidRDefault="000113B4" w:rsidP="00541AAF">
            <w:pPr>
              <w:pStyle w:val="Heading4"/>
              <w:jc w:val="center"/>
              <w:outlineLvl w:val="3"/>
            </w:pPr>
            <w:r>
              <w:t>Requirement Number</w:t>
            </w:r>
          </w:p>
        </w:tc>
        <w:tc>
          <w:tcPr>
            <w:tcW w:w="7640" w:type="dxa"/>
          </w:tcPr>
          <w:p w14:paraId="735922E5" w14:textId="77777777" w:rsidR="000113B4" w:rsidRDefault="000113B4" w:rsidP="00541AAF">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0113B4" w14:paraId="77CAF844" w14:textId="77777777" w:rsidTr="00541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D9EDC7E" w14:textId="77777777" w:rsidR="000113B4" w:rsidRDefault="000113B4" w:rsidP="00541AAF">
            <w:pPr>
              <w:pStyle w:val="ListParagraph"/>
              <w:ind w:left="0"/>
              <w:jc w:val="center"/>
            </w:pPr>
            <w:r>
              <w:t>4.2.1</w:t>
            </w:r>
          </w:p>
        </w:tc>
        <w:tc>
          <w:tcPr>
            <w:tcW w:w="7640" w:type="dxa"/>
          </w:tcPr>
          <w:p w14:paraId="127D9BB4" w14:textId="662BDF8D" w:rsidR="000113B4" w:rsidRDefault="000113B4" w:rsidP="00541AAF">
            <w:pPr>
              <w:pStyle w:val="ListParagraph"/>
              <w:ind w:left="0"/>
              <w:jc w:val="center"/>
              <w:cnfStyle w:val="000000100000" w:firstRow="0" w:lastRow="0" w:firstColumn="0" w:lastColumn="0" w:oddVBand="0" w:evenVBand="0" w:oddHBand="1" w:evenHBand="0" w:firstRowFirstColumn="0" w:firstRowLastColumn="0" w:lastRowFirstColumn="0" w:lastRowLastColumn="0"/>
            </w:pPr>
            <w:r>
              <w:t>Firebase online database shall store user’s settings preferences based on a user id.</w:t>
            </w:r>
          </w:p>
        </w:tc>
      </w:tr>
      <w:tr w:rsidR="000113B4" w14:paraId="239A4CF2" w14:textId="77777777" w:rsidTr="00541AAF">
        <w:tc>
          <w:tcPr>
            <w:cnfStyle w:val="001000000000" w:firstRow="0" w:lastRow="0" w:firstColumn="1" w:lastColumn="0" w:oddVBand="0" w:evenVBand="0" w:oddHBand="0" w:evenHBand="0" w:firstRowFirstColumn="0" w:firstRowLastColumn="0" w:lastRowFirstColumn="0" w:lastRowLastColumn="0"/>
            <w:tcW w:w="1710" w:type="dxa"/>
          </w:tcPr>
          <w:p w14:paraId="40A34B87" w14:textId="77777777" w:rsidR="000113B4" w:rsidRDefault="000113B4" w:rsidP="00541AAF">
            <w:pPr>
              <w:pStyle w:val="ListParagraph"/>
              <w:ind w:left="0"/>
              <w:jc w:val="center"/>
            </w:pPr>
            <w:r>
              <w:t>4.2.2</w:t>
            </w:r>
          </w:p>
        </w:tc>
        <w:tc>
          <w:tcPr>
            <w:tcW w:w="7640" w:type="dxa"/>
          </w:tcPr>
          <w:p w14:paraId="53955993" w14:textId="59F595DA" w:rsidR="000113B4" w:rsidRDefault="000113B4" w:rsidP="00541AA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Firebase online user storage shall store all previously authenticated user’s to ATOMS </w:t>
            </w:r>
            <w:r w:rsidR="0091420F">
              <w:t>and when they last logged in.</w:t>
            </w:r>
          </w:p>
        </w:tc>
      </w:tr>
    </w:tbl>
    <w:p w14:paraId="26890E8B" w14:textId="77777777" w:rsidR="00C167D4" w:rsidRDefault="00C167D4" w:rsidP="003571F2">
      <w:pPr>
        <w:pStyle w:val="Heading2"/>
      </w:pPr>
      <w:bookmarkStart w:id="29" w:name="_4.4_Design_Constraints"/>
      <w:bookmarkEnd w:id="29"/>
    </w:p>
    <w:p w14:paraId="3CE0BCAD" w14:textId="0605C5FC" w:rsidR="003571F2" w:rsidRDefault="003571F2" w:rsidP="003571F2">
      <w:pPr>
        <w:pStyle w:val="Heading2"/>
      </w:pPr>
      <w:r>
        <w:t>4.</w:t>
      </w:r>
      <w:r w:rsidR="000113B4">
        <w:t>3</w:t>
      </w:r>
      <w:r>
        <w:t xml:space="preserve"> De</w:t>
      </w:r>
      <w:r w:rsidR="003154D3">
        <w:t>sign</w:t>
      </w:r>
      <w:r>
        <w:t xml:space="preserve"> Constraints</w:t>
      </w:r>
    </w:p>
    <w:p w14:paraId="0983BC30" w14:textId="1DD74140" w:rsidR="003571F2" w:rsidRDefault="003571F2" w:rsidP="003571F2"/>
    <w:p w14:paraId="65EEF67C" w14:textId="2A494C06" w:rsidR="003571F2" w:rsidRDefault="003571F2" w:rsidP="003571F2">
      <w:pPr>
        <w:pStyle w:val="ListParagraph"/>
        <w:numPr>
          <w:ilvl w:val="0"/>
          <w:numId w:val="16"/>
        </w:numPr>
      </w:pPr>
      <w:r w:rsidRPr="003154D3">
        <w:rPr>
          <w:b/>
        </w:rPr>
        <w:t>OS Level Constraints</w:t>
      </w:r>
      <w:r>
        <w:t xml:space="preserve">: Operating system must be </w:t>
      </w:r>
      <w:r w:rsidR="00E7570A">
        <w:t>a supported Android Version</w:t>
      </w:r>
    </w:p>
    <w:p w14:paraId="58F63D4C" w14:textId="45DCA812" w:rsidR="00E7570A" w:rsidRDefault="00E7570A" w:rsidP="003571F2">
      <w:pPr>
        <w:pStyle w:val="ListParagraph"/>
        <w:numPr>
          <w:ilvl w:val="0"/>
          <w:numId w:val="16"/>
        </w:numPr>
      </w:pPr>
      <w:r w:rsidRPr="003154D3">
        <w:rPr>
          <w:b/>
        </w:rPr>
        <w:t>Google Calendar Access</w:t>
      </w:r>
      <w:r>
        <w:t>: The system may be limited on the access level of private Calendar events depending on previous OAuth</w:t>
      </w:r>
    </w:p>
    <w:p w14:paraId="16473C30" w14:textId="67DA797B" w:rsidR="00E7570A" w:rsidRDefault="00E7570A" w:rsidP="003571F2">
      <w:pPr>
        <w:pStyle w:val="ListParagraph"/>
        <w:numPr>
          <w:ilvl w:val="0"/>
          <w:numId w:val="16"/>
        </w:numPr>
      </w:pPr>
      <w:r w:rsidRPr="003154D3">
        <w:rPr>
          <w:b/>
        </w:rPr>
        <w:t>Hardware Level Constraints</w:t>
      </w:r>
      <w:r>
        <w:t>: Hardware was support newer level Android operating systems, OS updates may depend on carrier / phone manufacturer.</w:t>
      </w:r>
    </w:p>
    <w:p w14:paraId="43735965" w14:textId="40B30503" w:rsidR="00E7570A" w:rsidRDefault="00E7570A" w:rsidP="003571F2">
      <w:pPr>
        <w:pStyle w:val="ListParagraph"/>
        <w:numPr>
          <w:ilvl w:val="0"/>
          <w:numId w:val="16"/>
        </w:numPr>
      </w:pPr>
      <w:r w:rsidRPr="003154D3">
        <w:rPr>
          <w:b/>
        </w:rPr>
        <w:t>Invalid Event Requests</w:t>
      </w:r>
      <w:r>
        <w:t xml:space="preserve">: The system may be unable to create dynamically scheduled events if the user’s calendar is already full to beyond reason. </w:t>
      </w:r>
    </w:p>
    <w:p w14:paraId="3E9FAC22" w14:textId="7221FC68" w:rsidR="008858B8" w:rsidRDefault="008858B8" w:rsidP="008858B8">
      <w:pPr>
        <w:pStyle w:val="Heading1"/>
      </w:pPr>
      <w:bookmarkStart w:id="30" w:name="_5.0_Other_Nonfunctional"/>
      <w:bookmarkEnd w:id="30"/>
      <w:r>
        <w:lastRenderedPageBreak/>
        <w:t>5.0 Other Nonfunctional Requirements</w:t>
      </w:r>
    </w:p>
    <w:p w14:paraId="0E9B5C36" w14:textId="77777777" w:rsidR="008858B8" w:rsidRDefault="008858B8" w:rsidP="008858B8"/>
    <w:p w14:paraId="792D3E82" w14:textId="1CDD1C71" w:rsidR="008858B8" w:rsidRDefault="008858B8" w:rsidP="008858B8">
      <w:pPr>
        <w:pStyle w:val="Heading2"/>
      </w:pPr>
      <w:bookmarkStart w:id="31" w:name="_5.1_Performance_Requirements"/>
      <w:bookmarkEnd w:id="31"/>
      <w:r>
        <w:t>5.1 Performance Requirements</w:t>
      </w:r>
    </w:p>
    <w:p w14:paraId="6998DBDD" w14:textId="77777777" w:rsidR="008858B8" w:rsidRPr="008858B8" w:rsidRDefault="008858B8" w:rsidP="008858B8"/>
    <w:p w14:paraId="51DC3E7A" w14:textId="77777777" w:rsidR="0062555F" w:rsidRDefault="008858B8" w:rsidP="0062555F">
      <w:pPr>
        <w:pStyle w:val="ListParagraph"/>
        <w:numPr>
          <w:ilvl w:val="0"/>
          <w:numId w:val="17"/>
        </w:numPr>
      </w:pPr>
      <w:r>
        <w:t xml:space="preserve">The ATOMS application shall perform its functions within a 2 second timeframe and support a single user using their Google Calendar credentials. </w:t>
      </w:r>
    </w:p>
    <w:p w14:paraId="57C3F896" w14:textId="2872A979" w:rsidR="008858B8" w:rsidRDefault="008858B8" w:rsidP="0062555F">
      <w:pPr>
        <w:pStyle w:val="ListParagraph"/>
        <w:numPr>
          <w:ilvl w:val="0"/>
          <w:numId w:val="17"/>
        </w:numPr>
      </w:pPr>
      <w:r>
        <w:t>The ATOMS application will process multiple instances of dates and strings obtained through the user’s Google account.</w:t>
      </w:r>
    </w:p>
    <w:p w14:paraId="142479F9" w14:textId="77777777" w:rsidR="008858B8" w:rsidRDefault="008858B8" w:rsidP="008858B8"/>
    <w:p w14:paraId="5667F303" w14:textId="77777777" w:rsidR="008858B8" w:rsidRDefault="008858B8" w:rsidP="0062555F">
      <w:pPr>
        <w:pStyle w:val="Heading2"/>
      </w:pPr>
      <w:bookmarkStart w:id="32" w:name="_5.2_Safety_Requirements"/>
      <w:bookmarkEnd w:id="32"/>
      <w:r>
        <w:t>5.2 Safety Requirements</w:t>
      </w:r>
    </w:p>
    <w:p w14:paraId="6604B7E8" w14:textId="77777777" w:rsidR="0062555F" w:rsidRDefault="008858B8" w:rsidP="0062555F">
      <w:pPr>
        <w:pStyle w:val="ListParagraph"/>
        <w:numPr>
          <w:ilvl w:val="0"/>
          <w:numId w:val="19"/>
        </w:numPr>
      </w:pPr>
      <w:r>
        <w:t xml:space="preserve">The ATOMS application will be used on an Android device, which may cause eye strain after prolonged use. </w:t>
      </w:r>
    </w:p>
    <w:p w14:paraId="6CE2A4B6" w14:textId="05E2B9F6" w:rsidR="008858B8" w:rsidRPr="00A05B1A" w:rsidRDefault="008858B8" w:rsidP="0062555F">
      <w:pPr>
        <w:pStyle w:val="ListParagraph"/>
        <w:numPr>
          <w:ilvl w:val="0"/>
          <w:numId w:val="19"/>
        </w:numPr>
      </w:pPr>
      <w:r>
        <w:t>Potentially, the original order of the Google Calendar events may be lost after several iterations of the reorganization feature. To prevent this, the number of times ATOMS uploads to the user’s original Google Calendar is limited and requires the user’s authorization.</w:t>
      </w:r>
    </w:p>
    <w:p w14:paraId="324472E6" w14:textId="77777777" w:rsidR="003B6774" w:rsidRDefault="003B6774" w:rsidP="003571F2"/>
    <w:p w14:paraId="44BD1FD9" w14:textId="164BCE63" w:rsidR="0062555F" w:rsidRDefault="0062555F" w:rsidP="0062555F">
      <w:pPr>
        <w:pStyle w:val="Heading2"/>
      </w:pPr>
      <w:bookmarkStart w:id="33" w:name="_5.3_Security_Requirements"/>
      <w:bookmarkEnd w:id="33"/>
      <w:r>
        <w:t>5.3 Security Requirements</w:t>
      </w:r>
    </w:p>
    <w:p w14:paraId="7539620F" w14:textId="29B2CDC3" w:rsidR="0062555F" w:rsidRDefault="0062555F" w:rsidP="0062555F">
      <w:pPr>
        <w:pStyle w:val="ListParagraph"/>
        <w:numPr>
          <w:ilvl w:val="0"/>
          <w:numId w:val="20"/>
        </w:numPr>
      </w:pPr>
      <w:r>
        <w:t>Google Password Data shall not be accessible at any time in plaintext data</w:t>
      </w:r>
    </w:p>
    <w:p w14:paraId="4B8C7A98" w14:textId="54923328" w:rsidR="0062555F" w:rsidRDefault="0062555F" w:rsidP="0062555F">
      <w:pPr>
        <w:pStyle w:val="ListParagraph"/>
        <w:numPr>
          <w:ilvl w:val="0"/>
          <w:numId w:val="20"/>
        </w:numPr>
      </w:pPr>
      <w:r>
        <w:t>When dealing with account data, all transactions will be handled using Google OAuth</w:t>
      </w:r>
    </w:p>
    <w:p w14:paraId="07C164B2" w14:textId="62211323" w:rsidR="0062555F" w:rsidRDefault="0062555F" w:rsidP="0062555F">
      <w:pPr>
        <w:pStyle w:val="ListParagraph"/>
        <w:numPr>
          <w:ilvl w:val="0"/>
          <w:numId w:val="20"/>
        </w:numPr>
      </w:pPr>
      <w:r>
        <w:t>Calendar Events shall only be editable by the creator of the event</w:t>
      </w:r>
    </w:p>
    <w:p w14:paraId="29E82146" w14:textId="6820BFE7" w:rsidR="0062555F" w:rsidRDefault="0062555F" w:rsidP="0062555F"/>
    <w:p w14:paraId="4B6F0072" w14:textId="6B7BC774" w:rsidR="0062555F" w:rsidRDefault="0062555F" w:rsidP="0062555F">
      <w:pPr>
        <w:pStyle w:val="Heading2"/>
      </w:pPr>
      <w:bookmarkStart w:id="34" w:name="_5.4_Software_Quality"/>
      <w:bookmarkEnd w:id="34"/>
      <w:r>
        <w:t>5.4 Software Quality Attributes</w:t>
      </w:r>
    </w:p>
    <w:p w14:paraId="069F9BD0" w14:textId="332126A1" w:rsidR="0062555F" w:rsidRDefault="0062555F" w:rsidP="0062555F">
      <w:pPr>
        <w:pStyle w:val="ListParagraph"/>
        <w:numPr>
          <w:ilvl w:val="0"/>
          <w:numId w:val="21"/>
        </w:numPr>
      </w:pPr>
      <w:r>
        <w:t>The app shall remain free of crashes and data loss due to app misbehavior</w:t>
      </w:r>
    </w:p>
    <w:p w14:paraId="19D3C39C" w14:textId="78710A9A" w:rsidR="0062555F" w:rsidRDefault="0062555F" w:rsidP="0062555F">
      <w:pPr>
        <w:pStyle w:val="ListParagraph"/>
        <w:numPr>
          <w:ilvl w:val="0"/>
          <w:numId w:val="21"/>
        </w:numPr>
      </w:pPr>
      <w:r>
        <w:t>The app shall maintain quality in terms of meeting the requirements specified in this SRS document</w:t>
      </w:r>
    </w:p>
    <w:p w14:paraId="23B09E2C" w14:textId="0C17FA85" w:rsidR="0062555F" w:rsidRDefault="0062555F" w:rsidP="0062555F">
      <w:pPr>
        <w:pStyle w:val="ListParagraph"/>
        <w:numPr>
          <w:ilvl w:val="0"/>
          <w:numId w:val="21"/>
        </w:numPr>
      </w:pPr>
      <w:r>
        <w:t>The app shall be modular in its design and create easily editable source code, using well-defined software design patterns when necessary</w:t>
      </w:r>
    </w:p>
    <w:p w14:paraId="0EF28853" w14:textId="718F7A73" w:rsidR="0062555F" w:rsidRDefault="0062555F" w:rsidP="0062555F"/>
    <w:p w14:paraId="28598EA8" w14:textId="1C06AF55" w:rsidR="0062555F" w:rsidRDefault="0062555F" w:rsidP="0062555F">
      <w:pPr>
        <w:pStyle w:val="Heading2"/>
      </w:pPr>
      <w:bookmarkStart w:id="35" w:name="_5.5_Business_Rules"/>
      <w:bookmarkEnd w:id="35"/>
      <w:r>
        <w:t>5.5 Business Rules</w:t>
      </w:r>
    </w:p>
    <w:p w14:paraId="47811B68" w14:textId="1740A688" w:rsidR="0062555F" w:rsidRDefault="0062555F" w:rsidP="0062555F">
      <w:pPr>
        <w:pStyle w:val="ListParagraph"/>
        <w:numPr>
          <w:ilvl w:val="0"/>
          <w:numId w:val="22"/>
        </w:numPr>
      </w:pPr>
      <w:r>
        <w:t>Any user of the application shall only be able to access those calendar events accessible after Google Authentication</w:t>
      </w:r>
    </w:p>
    <w:p w14:paraId="2641794A" w14:textId="29C843B3" w:rsidR="0062555F" w:rsidRDefault="0062555F" w:rsidP="0062555F">
      <w:pPr>
        <w:pStyle w:val="ListParagraph"/>
        <w:numPr>
          <w:ilvl w:val="0"/>
          <w:numId w:val="22"/>
        </w:numPr>
      </w:pPr>
      <w:r>
        <w:t>Only a standard user level shall exist of application privileges. No admin or service level rights shall be defined.</w:t>
      </w:r>
    </w:p>
    <w:p w14:paraId="1C431151" w14:textId="53FC2385" w:rsidR="005301E6" w:rsidRDefault="005301E6" w:rsidP="005301E6">
      <w:pPr>
        <w:pStyle w:val="ListParagraph"/>
      </w:pPr>
    </w:p>
    <w:p w14:paraId="0AEB9005" w14:textId="4C522BF9" w:rsidR="005301E6" w:rsidRDefault="005301E6" w:rsidP="005301E6">
      <w:pPr>
        <w:pStyle w:val="Heading1"/>
      </w:pPr>
      <w:bookmarkStart w:id="36" w:name="_6.0_Other_Requirements"/>
      <w:bookmarkEnd w:id="36"/>
      <w:r w:rsidRPr="005301E6">
        <w:t>6.</w:t>
      </w:r>
      <w:r>
        <w:t>0 Other Requirements</w:t>
      </w:r>
    </w:p>
    <w:p w14:paraId="6C9788AC" w14:textId="076DC7A7" w:rsidR="005301E6" w:rsidRDefault="005301E6" w:rsidP="005301E6">
      <w:pPr>
        <w:pStyle w:val="ListParagraph"/>
        <w:ind w:left="0"/>
      </w:pPr>
    </w:p>
    <w:p w14:paraId="1990FD21" w14:textId="3B15DEDD" w:rsidR="005301E6" w:rsidRDefault="005301E6" w:rsidP="005301E6">
      <w:pPr>
        <w:pStyle w:val="ListParagraph"/>
        <w:numPr>
          <w:ilvl w:val="0"/>
          <w:numId w:val="26"/>
        </w:numPr>
      </w:pPr>
      <w:r>
        <w:t>At no point may ATOMS development team be able to access user’s calendar data. Only the logged in user may access their calendar data</w:t>
      </w:r>
    </w:p>
    <w:p w14:paraId="5113A338" w14:textId="2F6CE924" w:rsidR="005301E6" w:rsidRDefault="005301E6" w:rsidP="005301E6"/>
    <w:p w14:paraId="21D1AEA6" w14:textId="77777777" w:rsidR="00D64E7F" w:rsidRDefault="00D64E7F" w:rsidP="005301E6">
      <w:pPr>
        <w:pStyle w:val="Heading1"/>
      </w:pPr>
    </w:p>
    <w:p w14:paraId="6FA1B633" w14:textId="1F5F306E" w:rsidR="005301E6" w:rsidRPr="00471735" w:rsidRDefault="005301E6" w:rsidP="005301E6">
      <w:pPr>
        <w:pStyle w:val="Heading1"/>
        <w:rPr>
          <w:color w:val="auto"/>
        </w:rPr>
      </w:pPr>
      <w:r w:rsidRPr="00471735">
        <w:t>Appendix A: Glossary</w:t>
      </w:r>
    </w:p>
    <w:p w14:paraId="29D7B984" w14:textId="0A921367" w:rsidR="005301E6" w:rsidRDefault="005301E6" w:rsidP="005301E6">
      <w:pPr>
        <w:rPr>
          <w:color w:val="000000"/>
        </w:rPr>
      </w:pPr>
      <w:r>
        <w:rPr>
          <w:color w:val="000000"/>
        </w:rPr>
        <w:t>Refer to section 1.4 of section 1.</w:t>
      </w:r>
    </w:p>
    <w:p w14:paraId="41A504C8" w14:textId="77777777" w:rsidR="005301E6" w:rsidRDefault="005301E6" w:rsidP="005301E6">
      <w:pPr>
        <w:rPr>
          <w:color w:val="000000"/>
        </w:rPr>
      </w:pPr>
    </w:p>
    <w:p w14:paraId="456AA6EF" w14:textId="77777777" w:rsidR="005301E6" w:rsidRDefault="005301E6" w:rsidP="005301E6">
      <w:pPr>
        <w:pStyle w:val="Heading1"/>
      </w:pPr>
      <w:r>
        <w:t>Appendix B: Analysis Models</w:t>
      </w:r>
    </w:p>
    <w:p w14:paraId="27930447" w14:textId="77777777" w:rsidR="005301E6" w:rsidRDefault="005301E6" w:rsidP="005301E6">
      <w:pPr>
        <w:rPr>
          <w:color w:val="000000"/>
        </w:rPr>
      </w:pPr>
      <w:r>
        <w:rPr>
          <w:color w:val="000000"/>
        </w:rPr>
        <w:t>This project did not use any analysis models.</w:t>
      </w:r>
    </w:p>
    <w:p w14:paraId="2C8FA824" w14:textId="77777777" w:rsidR="005301E6" w:rsidRDefault="005301E6" w:rsidP="005301E6">
      <w:pPr>
        <w:rPr>
          <w:color w:val="000000"/>
        </w:rPr>
      </w:pPr>
    </w:p>
    <w:p w14:paraId="753B9C60" w14:textId="77777777" w:rsidR="005301E6" w:rsidRDefault="005301E6" w:rsidP="005301E6">
      <w:pPr>
        <w:pStyle w:val="Heading1"/>
      </w:pPr>
      <w:r>
        <w:t>Appendix C: To Be Determined List</w:t>
      </w:r>
    </w:p>
    <w:p w14:paraId="0AEB03C4" w14:textId="77777777" w:rsidR="005301E6" w:rsidRDefault="005301E6" w:rsidP="005301E6">
      <w:pPr>
        <w:rPr>
          <w:color w:val="000000"/>
        </w:rPr>
      </w:pPr>
      <w:r>
        <w:rPr>
          <w:color w:val="000000"/>
        </w:rPr>
        <w:t>This project does not intend to use any new references.</w:t>
      </w:r>
    </w:p>
    <w:p w14:paraId="6F001DAE" w14:textId="77777777" w:rsidR="005301E6" w:rsidRDefault="005301E6" w:rsidP="005301E6">
      <w:pPr>
        <w:rPr>
          <w:color w:val="000000"/>
        </w:rPr>
      </w:pPr>
    </w:p>
    <w:p w14:paraId="4B900878" w14:textId="77777777" w:rsidR="005301E6" w:rsidRPr="005301E6" w:rsidRDefault="005301E6" w:rsidP="005301E6"/>
    <w:sectPr w:rsidR="005301E6" w:rsidRPr="005301E6" w:rsidSect="00D57FF3">
      <w:footerReference w:type="even" r:id="rId17"/>
      <w:footerReference w:type="default" r:id="rId1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80A23" w14:textId="77777777" w:rsidR="00EF4536" w:rsidRDefault="00EF4536" w:rsidP="00D72274">
      <w:r>
        <w:separator/>
      </w:r>
    </w:p>
  </w:endnote>
  <w:endnote w:type="continuationSeparator" w:id="0">
    <w:p w14:paraId="4A20F5EB" w14:textId="77777777" w:rsidR="00EF4536" w:rsidRDefault="00EF4536"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Content>
      <w:p w14:paraId="463E413A" w14:textId="40AD63B2" w:rsidR="00DD3A65" w:rsidRDefault="00DD3A65"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DD3A65" w:rsidRDefault="00DD3A65"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Content>
      <w:p w14:paraId="38643141" w14:textId="266F2FFE" w:rsidR="00DD3A65" w:rsidRDefault="00DD3A65"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DD3A65" w:rsidRDefault="00DD3A65"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DD3A65" w:rsidRDefault="00DD3A65">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DD3A65" w:rsidRDefault="00DD3A65">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Applications Requirements and Design</w:t>
                          </w:r>
                        </w:sdtContent>
                      </w:sdt>
                      <w:r>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CA401" w14:textId="77777777" w:rsidR="00EF4536" w:rsidRDefault="00EF4536" w:rsidP="00D72274">
      <w:r>
        <w:separator/>
      </w:r>
    </w:p>
  </w:footnote>
  <w:footnote w:type="continuationSeparator" w:id="0">
    <w:p w14:paraId="0F5ECC77" w14:textId="77777777" w:rsidR="00EF4536" w:rsidRDefault="00EF4536"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398D"/>
    <w:multiLevelType w:val="hybridMultilevel"/>
    <w:tmpl w:val="196CC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6E7E"/>
    <w:multiLevelType w:val="hybridMultilevel"/>
    <w:tmpl w:val="880462BA"/>
    <w:lvl w:ilvl="0" w:tplc="F1ACF452">
      <w:start w:val="4"/>
      <w:numFmt w:val="bullet"/>
      <w:lvlText w:val="-"/>
      <w:lvlJc w:val="left"/>
      <w:pPr>
        <w:ind w:left="720" w:hanging="360"/>
      </w:pPr>
      <w:rPr>
        <w:rFonts w:ascii="New York" w:eastAsia="SimSu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81DE8"/>
    <w:multiLevelType w:val="hybridMultilevel"/>
    <w:tmpl w:val="242A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22172"/>
    <w:multiLevelType w:val="hybridMultilevel"/>
    <w:tmpl w:val="71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2A3E17"/>
    <w:multiLevelType w:val="multilevel"/>
    <w:tmpl w:val="5EE04916"/>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4282C7B"/>
    <w:multiLevelType w:val="hybridMultilevel"/>
    <w:tmpl w:val="418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33945"/>
    <w:multiLevelType w:val="hybridMultilevel"/>
    <w:tmpl w:val="B8E0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447C9"/>
    <w:multiLevelType w:val="hybridMultilevel"/>
    <w:tmpl w:val="620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F556D"/>
    <w:multiLevelType w:val="multilevel"/>
    <w:tmpl w:val="E122502A"/>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01530"/>
    <w:multiLevelType w:val="hybridMultilevel"/>
    <w:tmpl w:val="934E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A71A9"/>
    <w:multiLevelType w:val="hybridMultilevel"/>
    <w:tmpl w:val="754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4A94533"/>
    <w:multiLevelType w:val="hybridMultilevel"/>
    <w:tmpl w:val="D25C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24"/>
  </w:num>
  <w:num w:numId="5">
    <w:abstractNumId w:val="25"/>
  </w:num>
  <w:num w:numId="6">
    <w:abstractNumId w:val="0"/>
  </w:num>
  <w:num w:numId="7">
    <w:abstractNumId w:val="18"/>
  </w:num>
  <w:num w:numId="8">
    <w:abstractNumId w:val="14"/>
  </w:num>
  <w:num w:numId="9">
    <w:abstractNumId w:val="7"/>
  </w:num>
  <w:num w:numId="10">
    <w:abstractNumId w:val="19"/>
  </w:num>
  <w:num w:numId="11">
    <w:abstractNumId w:val="21"/>
  </w:num>
  <w:num w:numId="12">
    <w:abstractNumId w:val="17"/>
  </w:num>
  <w:num w:numId="13">
    <w:abstractNumId w:val="3"/>
  </w:num>
  <w:num w:numId="14">
    <w:abstractNumId w:val="10"/>
  </w:num>
  <w:num w:numId="15">
    <w:abstractNumId w:val="20"/>
  </w:num>
  <w:num w:numId="16">
    <w:abstractNumId w:val="8"/>
  </w:num>
  <w:num w:numId="17">
    <w:abstractNumId w:val="26"/>
  </w:num>
  <w:num w:numId="18">
    <w:abstractNumId w:val="2"/>
  </w:num>
  <w:num w:numId="19">
    <w:abstractNumId w:val="22"/>
  </w:num>
  <w:num w:numId="20">
    <w:abstractNumId w:val="13"/>
  </w:num>
  <w:num w:numId="21">
    <w:abstractNumId w:val="12"/>
  </w:num>
  <w:num w:numId="22">
    <w:abstractNumId w:val="15"/>
  </w:num>
  <w:num w:numId="23">
    <w:abstractNumId w:val="5"/>
  </w:num>
  <w:num w:numId="24">
    <w:abstractNumId w:val="11"/>
  </w:num>
  <w:num w:numId="25">
    <w:abstractNumId w:val="16"/>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113B4"/>
    <w:rsid w:val="00013820"/>
    <w:rsid w:val="0006288B"/>
    <w:rsid w:val="00070DDF"/>
    <w:rsid w:val="00074357"/>
    <w:rsid w:val="0008171E"/>
    <w:rsid w:val="000A4A35"/>
    <w:rsid w:val="000B447D"/>
    <w:rsid w:val="000E4B2E"/>
    <w:rsid w:val="000F6AD8"/>
    <w:rsid w:val="0010223F"/>
    <w:rsid w:val="001354C0"/>
    <w:rsid w:val="001418C7"/>
    <w:rsid w:val="0016534D"/>
    <w:rsid w:val="00192860"/>
    <w:rsid w:val="00195C3D"/>
    <w:rsid w:val="001D4E24"/>
    <w:rsid w:val="00224EFF"/>
    <w:rsid w:val="00273248"/>
    <w:rsid w:val="00285207"/>
    <w:rsid w:val="0029583D"/>
    <w:rsid w:val="002D0441"/>
    <w:rsid w:val="002D64A6"/>
    <w:rsid w:val="002E1D37"/>
    <w:rsid w:val="002F17BC"/>
    <w:rsid w:val="00302A0B"/>
    <w:rsid w:val="003154D3"/>
    <w:rsid w:val="00333FE3"/>
    <w:rsid w:val="00335289"/>
    <w:rsid w:val="003571F2"/>
    <w:rsid w:val="00393E2E"/>
    <w:rsid w:val="003A135F"/>
    <w:rsid w:val="003B6774"/>
    <w:rsid w:val="003E6F4A"/>
    <w:rsid w:val="0040681C"/>
    <w:rsid w:val="00406B5A"/>
    <w:rsid w:val="004102E1"/>
    <w:rsid w:val="0041292C"/>
    <w:rsid w:val="00423542"/>
    <w:rsid w:val="004241AD"/>
    <w:rsid w:val="004725A6"/>
    <w:rsid w:val="005301E6"/>
    <w:rsid w:val="00545402"/>
    <w:rsid w:val="0056465F"/>
    <w:rsid w:val="005665C0"/>
    <w:rsid w:val="005A0F48"/>
    <w:rsid w:val="005A4153"/>
    <w:rsid w:val="005B7037"/>
    <w:rsid w:val="005C41BD"/>
    <w:rsid w:val="005C480C"/>
    <w:rsid w:val="005D4D56"/>
    <w:rsid w:val="005D7ABE"/>
    <w:rsid w:val="0061447E"/>
    <w:rsid w:val="0062555F"/>
    <w:rsid w:val="00630552"/>
    <w:rsid w:val="006449E2"/>
    <w:rsid w:val="0064724C"/>
    <w:rsid w:val="006606B0"/>
    <w:rsid w:val="00687B35"/>
    <w:rsid w:val="006A68D1"/>
    <w:rsid w:val="006A7B58"/>
    <w:rsid w:val="006B6C69"/>
    <w:rsid w:val="006B7C40"/>
    <w:rsid w:val="006D48E7"/>
    <w:rsid w:val="006E093D"/>
    <w:rsid w:val="006F773D"/>
    <w:rsid w:val="00704F38"/>
    <w:rsid w:val="00711927"/>
    <w:rsid w:val="0074760B"/>
    <w:rsid w:val="00764C6B"/>
    <w:rsid w:val="007A1C31"/>
    <w:rsid w:val="007A5547"/>
    <w:rsid w:val="007C00F6"/>
    <w:rsid w:val="007D3073"/>
    <w:rsid w:val="007E1AD9"/>
    <w:rsid w:val="00833165"/>
    <w:rsid w:val="00841A70"/>
    <w:rsid w:val="008451BA"/>
    <w:rsid w:val="008576C7"/>
    <w:rsid w:val="008858B8"/>
    <w:rsid w:val="00911794"/>
    <w:rsid w:val="0091420F"/>
    <w:rsid w:val="009523E6"/>
    <w:rsid w:val="00970178"/>
    <w:rsid w:val="00981288"/>
    <w:rsid w:val="00995951"/>
    <w:rsid w:val="009D64D8"/>
    <w:rsid w:val="00A05B1A"/>
    <w:rsid w:val="00A070AA"/>
    <w:rsid w:val="00A40B62"/>
    <w:rsid w:val="00A720DA"/>
    <w:rsid w:val="00AB27CF"/>
    <w:rsid w:val="00B3518E"/>
    <w:rsid w:val="00B70A4F"/>
    <w:rsid w:val="00B7338D"/>
    <w:rsid w:val="00B9295F"/>
    <w:rsid w:val="00C167D4"/>
    <w:rsid w:val="00C24647"/>
    <w:rsid w:val="00C37C68"/>
    <w:rsid w:val="00C4754B"/>
    <w:rsid w:val="00C86266"/>
    <w:rsid w:val="00CB014B"/>
    <w:rsid w:val="00CD770C"/>
    <w:rsid w:val="00D00768"/>
    <w:rsid w:val="00D00DFA"/>
    <w:rsid w:val="00D052A4"/>
    <w:rsid w:val="00D2249C"/>
    <w:rsid w:val="00D57FF3"/>
    <w:rsid w:val="00D64E7F"/>
    <w:rsid w:val="00D72274"/>
    <w:rsid w:val="00D924C9"/>
    <w:rsid w:val="00D9378A"/>
    <w:rsid w:val="00DA5AC1"/>
    <w:rsid w:val="00DD3A65"/>
    <w:rsid w:val="00E144DE"/>
    <w:rsid w:val="00E234D0"/>
    <w:rsid w:val="00E7570A"/>
    <w:rsid w:val="00EA6975"/>
    <w:rsid w:val="00EC3472"/>
    <w:rsid w:val="00ED1B4B"/>
    <w:rsid w:val="00EF4536"/>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927"/>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D00768"/>
    <w:rPr>
      <w:color w:val="954F72" w:themeColor="followedHyperlink"/>
      <w:u w:val="single"/>
    </w:rPr>
  </w:style>
  <w:style w:type="paragraph" w:styleId="Subtitle">
    <w:name w:val="Subtitle"/>
    <w:basedOn w:val="Normal"/>
    <w:next w:val="Normal"/>
    <w:link w:val="SubtitleChar"/>
    <w:uiPriority w:val="11"/>
    <w:qFormat/>
    <w:rsid w:val="002F17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F17BC"/>
    <w:rPr>
      <w:rFonts w:eastAsiaTheme="minorEastAsia"/>
      <w:color w:val="5A5A5A" w:themeColor="text1" w:themeTint="A5"/>
      <w:spacing w:val="15"/>
      <w:sz w:val="22"/>
      <w:szCs w:val="22"/>
      <w:lang w:bidi="en-US"/>
    </w:rPr>
  </w:style>
  <w:style w:type="table" w:styleId="ListTable2-Accent3">
    <w:name w:val="List Table 2 Accent 3"/>
    <w:basedOn w:val="TableNormal"/>
    <w:uiPriority w:val="47"/>
    <w:rsid w:val="001D4E2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providers/calendar-provider" TargetMode="External"/><Relationship Id="rId13" Type="http://schemas.openxmlformats.org/officeDocument/2006/relationships/hyperlink" Target="https://developers.google.com/identity/sign-in/android/start-integratin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android.com/studio/intr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irebase.google.com/docs/android/setu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labs.developers.google.com/android-training/" TargetMode="External"/><Relationship Id="rId5" Type="http://schemas.openxmlformats.org/officeDocument/2006/relationships/footnotes" Target="footnotes.xml"/><Relationship Id="rId15" Type="http://schemas.openxmlformats.org/officeDocument/2006/relationships/hyperlink" Target="https://developers.google.com/api-client-library/java/google-oauth-java-client/" TargetMode="External"/><Relationship Id="rId10" Type="http://schemas.openxmlformats.org/officeDocument/2006/relationships/hyperlink" Target="https://firebase.google.com/docs/android/setu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android.com/guide/topics/providers/calendar-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22</cp:revision>
  <cp:lastPrinted>2019-03-16T00:47:00Z</cp:lastPrinted>
  <dcterms:created xsi:type="dcterms:W3CDTF">2019-03-25T04:01:00Z</dcterms:created>
  <dcterms:modified xsi:type="dcterms:W3CDTF">2019-03-25T06:01:00Z</dcterms:modified>
</cp:coreProperties>
</file>