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295966D2" w:rsidR="004E4F5F" w:rsidRDefault="004E4F5F" w:rsidP="004815C9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تمرین </w:t>
      </w:r>
      <w:r w:rsidR="00ED1B89">
        <w:rPr>
          <w:rFonts w:cs="B Roya" w:hint="cs"/>
          <w:rtl/>
          <w:lang w:bidi="fa-IR"/>
        </w:rPr>
        <w:t>سوم</w:t>
      </w:r>
      <w:r>
        <w:rPr>
          <w:rFonts w:cs="B Roya" w:hint="cs"/>
          <w:rtl/>
          <w:lang w:bidi="fa-IR"/>
        </w:rPr>
        <w:t xml:space="preserve"> پایگاه‌داده‌ها</w:t>
      </w:r>
    </w:p>
    <w:p w14:paraId="4BEBAFF9" w14:textId="1B9DCAE0" w:rsidR="000A44EF" w:rsidRDefault="000A44EF" w:rsidP="000A44E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rPr>
          <w:rFonts w:cs="B Roya"/>
          <w:rtl/>
          <w:lang w:bidi="fa-IR"/>
        </w:rPr>
      </w:pPr>
    </w:p>
    <w:p w14:paraId="2EE8DC99" w14:textId="554560EC" w:rsidR="00ED1B89" w:rsidRPr="00071583" w:rsidRDefault="00B74102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۱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. 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فرض کنید رابطه ی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r(A, B, C, D, E)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به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r1(A, B, C)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و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r2(A, D, E)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تجزیه(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decomposition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>) کردیم. نشان دهید که این تجزیه یک تجزیه ی بدون فقدان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(lossless)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از مجموعه وابستگی تابعی زیر است:</w:t>
      </w:r>
    </w:p>
    <w:p w14:paraId="3663A1E4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BC</w:t>
      </w:r>
    </w:p>
    <w:p w14:paraId="2746662C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CD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E</w:t>
      </w:r>
    </w:p>
    <w:p w14:paraId="52CA5E41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</w:t>
      </w:r>
    </w:p>
    <w:p w14:paraId="388ECD43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E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A</w:t>
      </w:r>
    </w:p>
    <w:p w14:paraId="59656186" w14:textId="57B8AE5D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۲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. رابطه ای با صفت های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A, B, C, D, E, F, G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در نظر بگیرید که وابستگی های تابعی زیر در آن برقرار است:</w:t>
      </w:r>
    </w:p>
    <w:p w14:paraId="215B37E2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B</w:t>
      </w:r>
    </w:p>
    <w:p w14:paraId="437BA9A6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</w:t>
      </w:r>
    </w:p>
    <w:p w14:paraId="7A282941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AEF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G</w:t>
      </w:r>
    </w:p>
    <w:p w14:paraId="71C3AEA7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الف) بستار </w:t>
      </w:r>
      <w:r w:rsidRPr="00071583">
        <w:rPr>
          <w:rFonts w:ascii="Cambria Math" w:hAnsi="Cambria Math"/>
          <w:sz w:val="24"/>
          <w:szCs w:val="24"/>
          <w:lang w:bidi="fa-IR"/>
        </w:rPr>
        <w:t>{A, C}</w:t>
      </w:r>
      <w:r w:rsidRPr="00071583">
        <w:rPr>
          <w:rFonts w:ascii="Cambria Math" w:hAnsi="Cambria Math"/>
          <w:sz w:val="24"/>
          <w:szCs w:val="24"/>
          <w:vertAlign w:val="superscript"/>
          <w:lang w:bidi="fa-IR"/>
        </w:rPr>
        <w:t>+</w:t>
      </w:r>
      <w:r w:rsidRPr="00071583">
        <w:rPr>
          <w:rFonts w:ascii="Cambria Math" w:hAnsi="Cambria Math"/>
          <w:sz w:val="24"/>
          <w:szCs w:val="24"/>
          <w:vertAlign w:val="superscript"/>
          <w:rtl/>
          <w:lang w:bidi="fa-IR"/>
        </w:rPr>
        <w:t xml:space="preserve"> 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را تحت مجموعه ی </w:t>
      </w:r>
      <w:r w:rsidRPr="00071583">
        <w:rPr>
          <w:rFonts w:ascii="Cambria Math" w:hAnsi="Cambria Math"/>
          <w:sz w:val="24"/>
          <w:szCs w:val="24"/>
          <w:lang w:bidi="fa-IR"/>
        </w:rPr>
        <w:t>FD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های فوق محاسبه کنید.</w:t>
      </w:r>
    </w:p>
    <w:p w14:paraId="7B10293C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ب) آیا از این وابستگی های تابعی می توان </w:t>
      </w:r>
      <w:r w:rsidRPr="00071583">
        <w:rPr>
          <w:rFonts w:ascii="Cambria Math" w:hAnsi="Cambria Math"/>
          <w:sz w:val="24"/>
          <w:szCs w:val="24"/>
          <w:lang w:bidi="fa-IR"/>
        </w:rPr>
        <w:t xml:space="preserve">AFC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DG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را نتیجه گرفت؟</w:t>
      </w:r>
    </w:p>
    <w:p w14:paraId="360AEAA5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</w:p>
    <w:p w14:paraId="5BD87B8E" w14:textId="7B6B296B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۳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. با استفاده از اصول آرمسترانگ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(Armstrong’s axioms)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قانون اجتماع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(union rule)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ثابت کنید.</w:t>
      </w:r>
    </w:p>
    <w:p w14:paraId="1B08D898" w14:textId="5F06C479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۴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>.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 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در طراحی پایگاه داده رابطه ای چرا ممکن است از طراحی فاقد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BCNF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استفاده کنیم؟</w:t>
      </w:r>
    </w:p>
    <w:p w14:paraId="3D6A092C" w14:textId="686177DF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۵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>.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 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فرض کنید رابطه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r(A, B, C, D, E, F)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در اختیار داریم که وابستگی های تابعی زیر در آن برقرار است:</w:t>
      </w:r>
    </w:p>
    <w:p w14:paraId="27EEC18A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BCD</w:t>
      </w:r>
    </w:p>
    <w:p w14:paraId="0D839BD6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DE</w:t>
      </w:r>
    </w:p>
    <w:p w14:paraId="0CFE05E9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</w:t>
      </w:r>
    </w:p>
    <w:p w14:paraId="083572B8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D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A</w:t>
      </w:r>
    </w:p>
    <w:p w14:paraId="057EC3BB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الف) </w:t>
      </w:r>
      <w:r w:rsidRPr="00071583">
        <w:rPr>
          <w:rFonts w:ascii="Cambria Math" w:hAnsi="Cambria Math"/>
          <w:sz w:val="24"/>
          <w:szCs w:val="24"/>
          <w:lang w:bidi="fa-IR"/>
        </w:rPr>
        <w:t>B</w:t>
      </w:r>
      <w:r w:rsidRPr="00071583">
        <w:rPr>
          <w:rFonts w:ascii="Cambria Math" w:hAnsi="Cambria Math"/>
          <w:sz w:val="24"/>
          <w:szCs w:val="24"/>
          <w:vertAlign w:val="superscript"/>
          <w:lang w:bidi="fa-IR"/>
        </w:rPr>
        <w:t>+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را محاسبه کنید.</w:t>
      </w:r>
    </w:p>
    <w:p w14:paraId="6B2789F7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ب) </w:t>
      </w:r>
      <w:r w:rsidRPr="00071583">
        <w:rPr>
          <w:rFonts w:ascii="Cambria Math" w:hAnsi="Cambria Math"/>
          <w:sz w:val="24"/>
          <w:szCs w:val="24"/>
          <w:lang w:bidi="fa-IR"/>
        </w:rPr>
        <w:t>canonical cover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مجموعه وابستگی های تابعی بالا را حساب کنید. هر مرحله ی خود را توضیح دهید.</w:t>
      </w:r>
    </w:p>
    <w:p w14:paraId="66E4A8F0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>ج) یک تجزیه (</w:t>
      </w:r>
      <w:r w:rsidRPr="00071583">
        <w:rPr>
          <w:rFonts w:ascii="Cambria Math" w:hAnsi="Cambria Math"/>
          <w:sz w:val="24"/>
          <w:szCs w:val="24"/>
          <w:lang w:bidi="fa-IR"/>
        </w:rPr>
        <w:t>decomposition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) از </w:t>
      </w:r>
      <w:r w:rsidRPr="00071583">
        <w:rPr>
          <w:rFonts w:ascii="Cambria Math" w:hAnsi="Cambria Math"/>
          <w:sz w:val="24"/>
          <w:szCs w:val="24"/>
          <w:lang w:bidi="fa-IR"/>
        </w:rPr>
        <w:t>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که در </w:t>
      </w:r>
      <w:r w:rsidRPr="00071583">
        <w:rPr>
          <w:rFonts w:ascii="Cambria Math" w:hAnsi="Cambria Math"/>
          <w:sz w:val="24"/>
          <w:szCs w:val="24"/>
          <w:lang w:bidi="fa-IR"/>
        </w:rPr>
        <w:t>BCNF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صدق میکند ارائه دهید.</w:t>
      </w:r>
    </w:p>
    <w:p w14:paraId="6D31E1B7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د) یک تجزیه از </w:t>
      </w:r>
      <w:r w:rsidRPr="00071583">
        <w:rPr>
          <w:rFonts w:ascii="Cambria Math" w:hAnsi="Cambria Math"/>
          <w:sz w:val="24"/>
          <w:szCs w:val="24"/>
          <w:lang w:bidi="fa-IR"/>
        </w:rPr>
        <w:t>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بر اساس </w:t>
      </w:r>
      <w:r w:rsidRPr="00071583">
        <w:rPr>
          <w:rFonts w:ascii="Cambria Math" w:hAnsi="Cambria Math"/>
          <w:sz w:val="24"/>
          <w:szCs w:val="24"/>
          <w:lang w:bidi="fa-IR"/>
        </w:rPr>
        <w:t>canonical cover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که در </w:t>
      </w:r>
      <w:r w:rsidRPr="00071583">
        <w:rPr>
          <w:rFonts w:ascii="Cambria Math" w:hAnsi="Cambria Math"/>
          <w:sz w:val="24"/>
          <w:szCs w:val="24"/>
          <w:lang w:bidi="fa-IR"/>
        </w:rPr>
        <w:t>3NF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صدق کند ارائه دهید.</w:t>
      </w:r>
    </w:p>
    <w:p w14:paraId="2DAD2437" w14:textId="1E0DEB97" w:rsidR="00ED1B89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lastRenderedPageBreak/>
        <w:t>۶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. فرض کنید رابطه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r(A,B,C,D)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داشته باشیم، آیا از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BC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 A (dependency multivalued)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میتوان به طور منطقی نتیجه گرفت که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B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 A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و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C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 A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؟ در صورت صحت، اثبات کنید و در غیر اینصورت مثال نقض بزنید.</w:t>
      </w:r>
    </w:p>
    <w:p w14:paraId="665319D6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۷. 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.در 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ک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کل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ک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درمان ح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وانات،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ک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جدول در پا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گاه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داده مربوط به تار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خ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چه مراجعات قرار دارد. در ا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جدول اطلاعات مربوط به ح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وانات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و فرا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ند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درمان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انجام شده براي آن ها قرار دارد.</w:t>
      </w:r>
      <w:r>
        <w:rPr>
          <w:rFonts w:ascii="Cambria Math" w:hAnsi="Cambria Math" w:hint="cs"/>
          <w:sz w:val="24"/>
          <w:szCs w:val="24"/>
          <w:rtl/>
          <w:lang w:bidi="fa-IR"/>
        </w:rPr>
        <w:t xml:space="preserve"> 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با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فرض که رکوردهاي ا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جدول مانند شکل ز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ر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باشند، به سوالات پاسخ ده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1D130800" w14:textId="77777777" w:rsidR="00ED1B89" w:rsidRDefault="00ED1B89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7E9AA89" wp14:editId="0A403585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B8FE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الف) </w:t>
      </w:r>
      <w:r w:rsidRPr="00A42355">
        <w:rPr>
          <w:rFonts w:ascii="Cambria Math" w:hAnsi="Cambria Math"/>
          <w:sz w:val="24"/>
          <w:szCs w:val="24"/>
          <w:rtl/>
          <w:lang w:bidi="fa-IR"/>
        </w:rPr>
        <w:t>تمام وابستگ</w:t>
      </w:r>
      <w:r w:rsidRPr="00A42355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A42355">
        <w:rPr>
          <w:rFonts w:ascii="Cambria Math" w:hAnsi="Cambria Math"/>
          <w:sz w:val="24"/>
          <w:szCs w:val="24"/>
          <w:rtl/>
          <w:lang w:bidi="fa-IR"/>
        </w:rPr>
        <w:t xml:space="preserve"> هاي تابع</w:t>
      </w:r>
      <w:r w:rsidRPr="00A42355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A42355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A42355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A42355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A42355">
        <w:rPr>
          <w:rFonts w:ascii="Cambria Math" w:hAnsi="Cambria Math"/>
          <w:sz w:val="24"/>
          <w:szCs w:val="24"/>
          <w:rtl/>
          <w:lang w:bidi="fa-IR"/>
        </w:rPr>
        <w:t xml:space="preserve"> جدول را استخراج نما</w:t>
      </w:r>
      <w:r w:rsidRPr="00A42355">
        <w:rPr>
          <w:rFonts w:ascii="Cambria Math" w:hAnsi="Cambria Math" w:hint="cs"/>
          <w:sz w:val="24"/>
          <w:szCs w:val="24"/>
          <w:rtl/>
          <w:lang w:bidi="fa-IR"/>
        </w:rPr>
        <w:t>یی</w:t>
      </w:r>
      <w:r w:rsidRPr="00A42355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A42355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2E93F60A" w14:textId="77777777" w:rsidR="00ED1B89" w:rsidRDefault="00ED1B89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ب) 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>فرم استاندارد سطح اول 1</w:t>
      </w:r>
      <w:r w:rsidRPr="00F4172A">
        <w:rPr>
          <w:rFonts w:ascii="Cambria Math" w:hAnsi="Cambria Math"/>
          <w:sz w:val="24"/>
          <w:szCs w:val="24"/>
          <w:lang w:bidi="fa-IR"/>
        </w:rPr>
        <w:t>NF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F4172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F4172A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 xml:space="preserve"> جدول را بنو</w:t>
      </w:r>
      <w:r w:rsidRPr="00F4172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F4172A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F4172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F4172A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7D52AA95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ج) 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>فرم استاندارد سطح سوم 3</w:t>
      </w:r>
      <w:r w:rsidRPr="00E61AD2">
        <w:rPr>
          <w:rFonts w:ascii="Cambria Math" w:hAnsi="Cambria Math"/>
          <w:sz w:val="24"/>
          <w:szCs w:val="24"/>
          <w:lang w:bidi="fa-IR"/>
        </w:rPr>
        <w:t>NF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 xml:space="preserve"> نت</w:t>
      </w:r>
      <w:r w:rsidRPr="00E61AD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E61AD2">
        <w:rPr>
          <w:rFonts w:ascii="Cambria Math" w:hAnsi="Cambria Math" w:hint="eastAsia"/>
          <w:sz w:val="24"/>
          <w:szCs w:val="24"/>
          <w:rtl/>
          <w:lang w:bidi="fa-IR"/>
        </w:rPr>
        <w:t>جه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 xml:space="preserve"> بخش قبل را بنو</w:t>
      </w:r>
      <w:r w:rsidRPr="00E61AD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E61AD2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E61AD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E61AD2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676704DF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د) 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 xml:space="preserve">فرم استاندارد سطح </w:t>
      </w:r>
      <w:r w:rsidRPr="003560C2">
        <w:rPr>
          <w:rFonts w:ascii="Cambria Math" w:hAnsi="Cambria Math"/>
          <w:sz w:val="24"/>
          <w:szCs w:val="24"/>
          <w:lang w:bidi="fa-IR"/>
        </w:rPr>
        <w:t>BCNF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3560C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 xml:space="preserve"> جدول را بنو</w:t>
      </w:r>
      <w:r w:rsidRPr="003560C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3560C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7632CAD5" w14:textId="260347BA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۸</w:t>
      </w:r>
      <w:r w:rsidRPr="002A6106">
        <w:rPr>
          <w:rFonts w:ascii="Cambria Math" w:hAnsi="Cambria Math"/>
          <w:sz w:val="24"/>
          <w:szCs w:val="24"/>
          <w:rtl/>
          <w:lang w:bidi="fa-IR"/>
        </w:rPr>
        <w:t>.</w:t>
      </w:r>
      <w:r>
        <w:rPr>
          <w:rFonts w:ascii="Cambria Math" w:hAnsi="Cambria Math" w:hint="cs"/>
          <w:sz w:val="24"/>
          <w:szCs w:val="24"/>
          <w:rtl/>
          <w:lang w:bidi="fa-IR"/>
        </w:rPr>
        <w:t xml:space="preserve"> </w:t>
      </w:r>
      <w:r w:rsidR="008E5B45">
        <w:rPr>
          <w:rFonts w:ascii="Cambria Math" w:hAnsi="Cambria Math" w:hint="cs"/>
          <w:sz w:val="24"/>
          <w:szCs w:val="24"/>
          <w:rtl/>
          <w:lang w:bidi="fa-IR"/>
        </w:rPr>
        <w:t>فرض کنید دانشگاه</w:t>
      </w:r>
      <w:r w:rsidR="00A530D7">
        <w:rPr>
          <w:rFonts w:ascii="Cambria Math" w:hAnsi="Cambria Math" w:hint="cs"/>
          <w:sz w:val="24"/>
          <w:szCs w:val="24"/>
          <w:rtl/>
          <w:lang w:bidi="fa-IR"/>
        </w:rPr>
        <w:t xml:space="preserve"> امیرکبیر</w:t>
      </w:r>
      <w:r w:rsidR="008E5B45">
        <w:rPr>
          <w:rFonts w:ascii="Cambria Math" w:hAnsi="Cambria Math" w:hint="cs"/>
          <w:sz w:val="24"/>
          <w:szCs w:val="24"/>
          <w:rtl/>
          <w:lang w:bidi="fa-IR"/>
        </w:rPr>
        <w:t xml:space="preserve"> قصد دارد اطلاعات زیر را برای دانشجویان نگهداری 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0D7" w:rsidRPr="00A530D7" w14:paraId="0689236D" w14:textId="77777777" w:rsidTr="00A530D7">
        <w:tc>
          <w:tcPr>
            <w:tcW w:w="9350" w:type="dxa"/>
          </w:tcPr>
          <w:p w14:paraId="7FE81C0D" w14:textId="77777777" w:rsidR="00A530D7" w:rsidRPr="00A530D7" w:rsidRDefault="00A530D7" w:rsidP="00840C06">
            <w:pPr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نام</w:t>
            </w:r>
          </w:p>
        </w:tc>
      </w:tr>
      <w:tr w:rsidR="00A530D7" w:rsidRPr="00A530D7" w14:paraId="3FA97F44" w14:textId="77777777" w:rsidTr="00A530D7">
        <w:tc>
          <w:tcPr>
            <w:tcW w:w="9350" w:type="dxa"/>
          </w:tcPr>
          <w:p w14:paraId="5620B415" w14:textId="77777777" w:rsidR="00A530D7" w:rsidRPr="00A530D7" w:rsidRDefault="00A530D7" w:rsidP="00840C06">
            <w:pPr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نام خانوادگی</w:t>
            </w:r>
          </w:p>
        </w:tc>
      </w:tr>
      <w:tr w:rsidR="00A530D7" w:rsidRPr="00A530D7" w14:paraId="3ED6B387" w14:textId="77777777" w:rsidTr="00A530D7">
        <w:tc>
          <w:tcPr>
            <w:tcW w:w="9350" w:type="dxa"/>
          </w:tcPr>
          <w:p w14:paraId="64843449" w14:textId="77777777" w:rsidR="00A530D7" w:rsidRPr="00A530D7" w:rsidRDefault="00A530D7" w:rsidP="00840C06">
            <w:pPr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شماره دانشجویی</w:t>
            </w:r>
          </w:p>
        </w:tc>
      </w:tr>
      <w:tr w:rsidR="00A530D7" w:rsidRPr="00A530D7" w14:paraId="46BBE990" w14:textId="77777777" w:rsidTr="00A530D7">
        <w:tc>
          <w:tcPr>
            <w:tcW w:w="9350" w:type="dxa"/>
          </w:tcPr>
          <w:p w14:paraId="4DB2282B" w14:textId="77777777" w:rsidR="00A530D7" w:rsidRPr="00A530D7" w:rsidRDefault="00A530D7" w:rsidP="00840C06">
            <w:pPr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معدل</w:t>
            </w:r>
          </w:p>
        </w:tc>
      </w:tr>
      <w:tr w:rsidR="00A530D7" w:rsidRPr="00A530D7" w14:paraId="3099B845" w14:textId="77777777" w:rsidTr="00A530D7">
        <w:tc>
          <w:tcPr>
            <w:tcW w:w="9350" w:type="dxa"/>
          </w:tcPr>
          <w:p w14:paraId="31FC2164" w14:textId="77777777" w:rsidR="00A530D7" w:rsidRPr="00A530D7" w:rsidRDefault="00A530D7" w:rsidP="00840C06">
            <w:pPr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دانشکده محل تحصیل</w:t>
            </w:r>
          </w:p>
        </w:tc>
      </w:tr>
      <w:tr w:rsidR="00A530D7" w:rsidRPr="00A530D7" w14:paraId="4ED899E3" w14:textId="77777777" w:rsidTr="00A530D7">
        <w:tc>
          <w:tcPr>
            <w:tcW w:w="9350" w:type="dxa"/>
          </w:tcPr>
          <w:p w14:paraId="143EF8B9" w14:textId="77777777" w:rsidR="00A530D7" w:rsidRPr="00A530D7" w:rsidRDefault="00A530D7" w:rsidP="00840C06">
            <w:pPr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دانشگاه محل تحصیل</w:t>
            </w:r>
          </w:p>
        </w:tc>
      </w:tr>
      <w:tr w:rsidR="00A530D7" w:rsidRPr="00A530D7" w14:paraId="6931FC55" w14:textId="77777777" w:rsidTr="00A530D7">
        <w:tc>
          <w:tcPr>
            <w:tcW w:w="9350" w:type="dxa"/>
          </w:tcPr>
          <w:p w14:paraId="66947AA5" w14:textId="77777777" w:rsidR="00A530D7" w:rsidRPr="00A530D7" w:rsidRDefault="00A530D7" w:rsidP="00840C06">
            <w:pP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</w:pPr>
            <w:r w:rsidRPr="00A530D7"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آقا دانشجو انتقالی است؟</w:t>
            </w:r>
          </w:p>
        </w:tc>
      </w:tr>
      <w:tr w:rsidR="00563D86" w:rsidRPr="00A530D7" w14:paraId="7375DA5F" w14:textId="77777777" w:rsidTr="00A530D7">
        <w:tc>
          <w:tcPr>
            <w:tcW w:w="9350" w:type="dxa"/>
          </w:tcPr>
          <w:p w14:paraId="0DAE5169" w14:textId="27CD4376" w:rsidR="00563D86" w:rsidRPr="00A530D7" w:rsidRDefault="00563D86" w:rsidP="00840C06">
            <w:pP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آیا دانشجو خوابگاه دارد؟</w:t>
            </w:r>
          </w:p>
        </w:tc>
      </w:tr>
      <w:tr w:rsidR="00A32898" w:rsidRPr="00A530D7" w14:paraId="558BC2B2" w14:textId="77777777" w:rsidTr="00A530D7">
        <w:tc>
          <w:tcPr>
            <w:tcW w:w="9350" w:type="dxa"/>
          </w:tcPr>
          <w:p w14:paraId="620E3172" w14:textId="01A0439B" w:rsidR="00A32898" w:rsidRDefault="00A32898" w:rsidP="00840C06">
            <w:pP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محل سکونت</w:t>
            </w:r>
          </w:p>
        </w:tc>
      </w:tr>
      <w:tr w:rsidR="00C946E1" w:rsidRPr="00A530D7" w14:paraId="3983F139" w14:textId="77777777" w:rsidTr="00A530D7">
        <w:tc>
          <w:tcPr>
            <w:tcW w:w="9350" w:type="dxa"/>
          </w:tcPr>
          <w:p w14:paraId="366771C2" w14:textId="0D7B8CDB" w:rsidR="00C946E1" w:rsidRDefault="00C946E1" w:rsidP="00840C06">
            <w:pP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hint="cs"/>
                <w:sz w:val="24"/>
                <w:szCs w:val="24"/>
                <w:rtl/>
                <w:lang w:bidi="fa-IR"/>
              </w:rPr>
              <w:t>سهمیه ورودی</w:t>
            </w:r>
          </w:p>
        </w:tc>
      </w:tr>
    </w:tbl>
    <w:p w14:paraId="159C35D5" w14:textId="1415704A" w:rsidR="00ED1B89" w:rsidRDefault="0038026B" w:rsidP="0038026B">
      <w:pPr>
        <w:jc w:val="left"/>
        <w:rPr>
          <w:rFonts w:ascii="Cambria Math" w:hAnsi="Cambria Math"/>
          <w:sz w:val="24"/>
          <w:szCs w:val="24"/>
          <w:lang w:bidi="fa-IR"/>
        </w:rPr>
      </w:pPr>
      <w:bookmarkStart w:id="0" w:name="_GoBack"/>
      <w:bookmarkEnd w:id="0"/>
      <w:r>
        <w:rPr>
          <w:rFonts w:ascii="Cambria Math" w:hAnsi="Cambria Math" w:hint="cs"/>
          <w:sz w:val="24"/>
          <w:szCs w:val="24"/>
          <w:rtl/>
          <w:lang w:bidi="fa-IR"/>
        </w:rPr>
        <w:t>فرض کنید دانشگاه به دانشجویان ساکن تهران خوابگاه اختصاص نمی‌دهد.</w:t>
      </w:r>
    </w:p>
    <w:p w14:paraId="24C9E7F3" w14:textId="77777777" w:rsidR="00ED1B89" w:rsidRDefault="00ED1B89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الف) </w:t>
      </w:r>
      <w:r w:rsidRPr="007F5C1F">
        <w:rPr>
          <w:rFonts w:ascii="Cambria Math" w:hAnsi="Cambria Math"/>
          <w:sz w:val="24"/>
          <w:szCs w:val="24"/>
          <w:rtl/>
          <w:lang w:bidi="fa-IR"/>
        </w:rPr>
        <w:t>جدول پ</w:t>
      </w:r>
      <w:r w:rsidRPr="007F5C1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hint="eastAsia"/>
          <w:sz w:val="24"/>
          <w:szCs w:val="24"/>
          <w:rtl/>
          <w:lang w:bidi="fa-IR"/>
        </w:rPr>
        <w:t>شنهادي</w:t>
      </w:r>
      <w:r w:rsidRPr="007F5C1F">
        <w:rPr>
          <w:rFonts w:ascii="Cambria Math" w:hAnsi="Cambria Math"/>
          <w:sz w:val="24"/>
          <w:szCs w:val="24"/>
          <w:rtl/>
          <w:lang w:bidi="fa-IR"/>
        </w:rPr>
        <w:t xml:space="preserve"> اول</w:t>
      </w:r>
      <w:r w:rsidRPr="007F5C1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hint="eastAsia"/>
          <w:sz w:val="24"/>
          <w:szCs w:val="24"/>
          <w:rtl/>
          <w:lang w:bidi="fa-IR"/>
        </w:rPr>
        <w:t>ه</w:t>
      </w:r>
      <w:r w:rsidRPr="007F5C1F">
        <w:rPr>
          <w:rFonts w:ascii="Cambria Math" w:hAnsi="Cambria Math"/>
          <w:sz w:val="24"/>
          <w:szCs w:val="24"/>
          <w:rtl/>
          <w:lang w:bidi="fa-IR"/>
        </w:rPr>
        <w:t xml:space="preserve"> شما براي ا</w:t>
      </w:r>
      <w:r w:rsidRPr="007F5C1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7F5C1F">
        <w:rPr>
          <w:rFonts w:ascii="Cambria Math" w:hAnsi="Cambria Math"/>
          <w:sz w:val="24"/>
          <w:szCs w:val="24"/>
          <w:rtl/>
          <w:lang w:bidi="fa-IR"/>
        </w:rPr>
        <w:t xml:space="preserve"> اطلاعات چ</w:t>
      </w:r>
      <w:r w:rsidRPr="007F5C1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hint="eastAsia"/>
          <w:sz w:val="24"/>
          <w:szCs w:val="24"/>
          <w:rtl/>
          <w:lang w:bidi="fa-IR"/>
        </w:rPr>
        <w:t>ست؟</w:t>
      </w:r>
    </w:p>
    <w:p w14:paraId="70D41843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ب) 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تمام وابستگ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هاي تابع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جدول را استخراج نما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13B3AB05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ج) 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فرم استاندارد سطح اول 1</w:t>
      </w:r>
      <w:r w:rsidRPr="009235AA">
        <w:rPr>
          <w:rFonts w:ascii="Cambria Math" w:hAnsi="Cambria Math"/>
          <w:sz w:val="24"/>
          <w:szCs w:val="24"/>
          <w:lang w:bidi="fa-IR"/>
        </w:rPr>
        <w:t>NF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جدول را بنو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6EB488D9" w14:textId="77777777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lastRenderedPageBreak/>
        <w:t xml:space="preserve">د) 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فرم استاندارد سطح سوم 3</w:t>
      </w:r>
      <w:r w:rsidRPr="009235AA">
        <w:rPr>
          <w:rFonts w:ascii="Cambria Math" w:hAnsi="Cambria Math"/>
          <w:sz w:val="24"/>
          <w:szCs w:val="24"/>
          <w:lang w:bidi="fa-IR"/>
        </w:rPr>
        <w:t>NF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نت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جه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بخش قبل را بنو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1E1637DB" w14:textId="18CAD7AA" w:rsidR="003E7C06" w:rsidRP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هـ) 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فرم استاندارد سطح </w:t>
      </w:r>
      <w:r w:rsidRPr="009235AA">
        <w:rPr>
          <w:rFonts w:ascii="Cambria Math" w:hAnsi="Cambria Math"/>
          <w:sz w:val="24"/>
          <w:szCs w:val="24"/>
          <w:lang w:bidi="fa-IR"/>
        </w:rPr>
        <w:t>BCNF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 xml:space="preserve"> جدول را بنو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9235A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/>
          <w:sz w:val="24"/>
          <w:szCs w:val="24"/>
          <w:rtl/>
          <w:lang w:bidi="fa-IR"/>
        </w:rPr>
        <w:t>.</w:t>
      </w:r>
    </w:p>
    <w:sectPr w:rsidR="003E7C06" w:rsidRPr="00ED1B89" w:rsidSect="004E4F5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3D91" w14:textId="77777777" w:rsidR="00F70905" w:rsidRDefault="00F70905" w:rsidP="00701630">
      <w:pPr>
        <w:spacing w:after="0" w:line="240" w:lineRule="auto"/>
      </w:pPr>
      <w:r>
        <w:separator/>
      </w:r>
    </w:p>
  </w:endnote>
  <w:endnote w:type="continuationSeparator" w:id="0">
    <w:p w14:paraId="7B8B82F0" w14:textId="77777777" w:rsidR="00F70905" w:rsidRDefault="00F70905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ABFAE" w14:textId="77777777" w:rsidR="00F70905" w:rsidRDefault="00F70905" w:rsidP="00701630">
      <w:pPr>
        <w:spacing w:after="0" w:line="240" w:lineRule="auto"/>
      </w:pPr>
      <w:r>
        <w:separator/>
      </w:r>
    </w:p>
  </w:footnote>
  <w:footnote w:type="continuationSeparator" w:id="0">
    <w:p w14:paraId="0FDAB868" w14:textId="77777777" w:rsidR="00F70905" w:rsidRDefault="00F70905" w:rsidP="007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322F9"/>
    <w:rsid w:val="000338ED"/>
    <w:rsid w:val="00046AE0"/>
    <w:rsid w:val="0006048F"/>
    <w:rsid w:val="00070021"/>
    <w:rsid w:val="0008240C"/>
    <w:rsid w:val="000A44EF"/>
    <w:rsid w:val="000B0268"/>
    <w:rsid w:val="000C10DD"/>
    <w:rsid w:val="000C703F"/>
    <w:rsid w:val="000E0DB9"/>
    <w:rsid w:val="000E683A"/>
    <w:rsid w:val="000F4B1D"/>
    <w:rsid w:val="001127B0"/>
    <w:rsid w:val="00112E55"/>
    <w:rsid w:val="001229E2"/>
    <w:rsid w:val="001262E0"/>
    <w:rsid w:val="00131B67"/>
    <w:rsid w:val="00131ED0"/>
    <w:rsid w:val="001321AE"/>
    <w:rsid w:val="00147896"/>
    <w:rsid w:val="00160C49"/>
    <w:rsid w:val="00161F1C"/>
    <w:rsid w:val="00171BD8"/>
    <w:rsid w:val="00173BE0"/>
    <w:rsid w:val="0017683C"/>
    <w:rsid w:val="00176BE8"/>
    <w:rsid w:val="00191082"/>
    <w:rsid w:val="001B31F5"/>
    <w:rsid w:val="001B512A"/>
    <w:rsid w:val="001C0845"/>
    <w:rsid w:val="001C6351"/>
    <w:rsid w:val="001C7BD5"/>
    <w:rsid w:val="001F20DB"/>
    <w:rsid w:val="002039FA"/>
    <w:rsid w:val="00227244"/>
    <w:rsid w:val="00231FA7"/>
    <w:rsid w:val="00255440"/>
    <w:rsid w:val="00265E11"/>
    <w:rsid w:val="00270842"/>
    <w:rsid w:val="00277CEE"/>
    <w:rsid w:val="0028138B"/>
    <w:rsid w:val="00281E2A"/>
    <w:rsid w:val="002824CD"/>
    <w:rsid w:val="002962D9"/>
    <w:rsid w:val="0029707C"/>
    <w:rsid w:val="002A01DD"/>
    <w:rsid w:val="002A0A56"/>
    <w:rsid w:val="002B1593"/>
    <w:rsid w:val="002B6454"/>
    <w:rsid w:val="002C7AE5"/>
    <w:rsid w:val="002E03F4"/>
    <w:rsid w:val="002E513A"/>
    <w:rsid w:val="002E7D4E"/>
    <w:rsid w:val="002F1E45"/>
    <w:rsid w:val="002F2D2A"/>
    <w:rsid w:val="002F4C95"/>
    <w:rsid w:val="002F50C9"/>
    <w:rsid w:val="00304CBC"/>
    <w:rsid w:val="0031284B"/>
    <w:rsid w:val="00321E92"/>
    <w:rsid w:val="0032648D"/>
    <w:rsid w:val="00326E90"/>
    <w:rsid w:val="003315B4"/>
    <w:rsid w:val="0033512D"/>
    <w:rsid w:val="00345725"/>
    <w:rsid w:val="00362D23"/>
    <w:rsid w:val="0038026B"/>
    <w:rsid w:val="003A0DBF"/>
    <w:rsid w:val="003A72D4"/>
    <w:rsid w:val="003B61A6"/>
    <w:rsid w:val="003C1C89"/>
    <w:rsid w:val="003D26D3"/>
    <w:rsid w:val="003E7C06"/>
    <w:rsid w:val="003F41D9"/>
    <w:rsid w:val="003F49FA"/>
    <w:rsid w:val="003F5360"/>
    <w:rsid w:val="00405D96"/>
    <w:rsid w:val="004119FB"/>
    <w:rsid w:val="00413DF2"/>
    <w:rsid w:val="00420720"/>
    <w:rsid w:val="00426692"/>
    <w:rsid w:val="00461773"/>
    <w:rsid w:val="00471F9C"/>
    <w:rsid w:val="00477F62"/>
    <w:rsid w:val="004800C5"/>
    <w:rsid w:val="004815C9"/>
    <w:rsid w:val="004A2D07"/>
    <w:rsid w:val="004A5022"/>
    <w:rsid w:val="004B2117"/>
    <w:rsid w:val="004C177B"/>
    <w:rsid w:val="004C5A57"/>
    <w:rsid w:val="004D30CD"/>
    <w:rsid w:val="004D470C"/>
    <w:rsid w:val="004E2734"/>
    <w:rsid w:val="004E4F5F"/>
    <w:rsid w:val="004F3B0E"/>
    <w:rsid w:val="004F510E"/>
    <w:rsid w:val="00506AB4"/>
    <w:rsid w:val="0052771A"/>
    <w:rsid w:val="005419D3"/>
    <w:rsid w:val="0055210E"/>
    <w:rsid w:val="00554250"/>
    <w:rsid w:val="00560F86"/>
    <w:rsid w:val="00563D86"/>
    <w:rsid w:val="005967ED"/>
    <w:rsid w:val="00596F26"/>
    <w:rsid w:val="005A0661"/>
    <w:rsid w:val="005A6789"/>
    <w:rsid w:val="005B4801"/>
    <w:rsid w:val="005B512B"/>
    <w:rsid w:val="005B7C3D"/>
    <w:rsid w:val="005D5B86"/>
    <w:rsid w:val="005F74EA"/>
    <w:rsid w:val="0060158B"/>
    <w:rsid w:val="00614B0D"/>
    <w:rsid w:val="00620758"/>
    <w:rsid w:val="00624FD4"/>
    <w:rsid w:val="00633A1A"/>
    <w:rsid w:val="006455FC"/>
    <w:rsid w:val="00645845"/>
    <w:rsid w:val="00646505"/>
    <w:rsid w:val="00650E8B"/>
    <w:rsid w:val="00651F35"/>
    <w:rsid w:val="0066163C"/>
    <w:rsid w:val="0066405A"/>
    <w:rsid w:val="006807BA"/>
    <w:rsid w:val="00681B14"/>
    <w:rsid w:val="006840B2"/>
    <w:rsid w:val="0069003D"/>
    <w:rsid w:val="00692506"/>
    <w:rsid w:val="00695CBD"/>
    <w:rsid w:val="006C0094"/>
    <w:rsid w:val="006C15D6"/>
    <w:rsid w:val="006C1A9C"/>
    <w:rsid w:val="006C3FA7"/>
    <w:rsid w:val="006C420D"/>
    <w:rsid w:val="006E654B"/>
    <w:rsid w:val="006F24F5"/>
    <w:rsid w:val="00701630"/>
    <w:rsid w:val="00710FBE"/>
    <w:rsid w:val="00720842"/>
    <w:rsid w:val="007212BC"/>
    <w:rsid w:val="00737821"/>
    <w:rsid w:val="00751427"/>
    <w:rsid w:val="00786FC5"/>
    <w:rsid w:val="00791524"/>
    <w:rsid w:val="007964B4"/>
    <w:rsid w:val="007C054F"/>
    <w:rsid w:val="007C065F"/>
    <w:rsid w:val="007C7E4B"/>
    <w:rsid w:val="007D133C"/>
    <w:rsid w:val="007E2177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71CD6"/>
    <w:rsid w:val="00880E48"/>
    <w:rsid w:val="0089335E"/>
    <w:rsid w:val="00895ADB"/>
    <w:rsid w:val="00896714"/>
    <w:rsid w:val="008A61C1"/>
    <w:rsid w:val="008A6206"/>
    <w:rsid w:val="008B442C"/>
    <w:rsid w:val="008B6065"/>
    <w:rsid w:val="008C085A"/>
    <w:rsid w:val="008D09B2"/>
    <w:rsid w:val="008D7E39"/>
    <w:rsid w:val="008E5B45"/>
    <w:rsid w:val="008F6A8E"/>
    <w:rsid w:val="00911EDE"/>
    <w:rsid w:val="00917EE8"/>
    <w:rsid w:val="009371E7"/>
    <w:rsid w:val="00952605"/>
    <w:rsid w:val="00955123"/>
    <w:rsid w:val="009551E3"/>
    <w:rsid w:val="00970FEC"/>
    <w:rsid w:val="00981A4C"/>
    <w:rsid w:val="009A209B"/>
    <w:rsid w:val="009A600F"/>
    <w:rsid w:val="009B3F42"/>
    <w:rsid w:val="009C28B7"/>
    <w:rsid w:val="009C3D12"/>
    <w:rsid w:val="009D1488"/>
    <w:rsid w:val="009D564F"/>
    <w:rsid w:val="009F49F6"/>
    <w:rsid w:val="009F7B1E"/>
    <w:rsid w:val="00A037E2"/>
    <w:rsid w:val="00A07418"/>
    <w:rsid w:val="00A07ED7"/>
    <w:rsid w:val="00A165C5"/>
    <w:rsid w:val="00A32898"/>
    <w:rsid w:val="00A408B3"/>
    <w:rsid w:val="00A42D7D"/>
    <w:rsid w:val="00A53001"/>
    <w:rsid w:val="00A530D7"/>
    <w:rsid w:val="00A55D81"/>
    <w:rsid w:val="00A57938"/>
    <w:rsid w:val="00A86355"/>
    <w:rsid w:val="00AB55E9"/>
    <w:rsid w:val="00AB6D74"/>
    <w:rsid w:val="00AB7E1E"/>
    <w:rsid w:val="00AC0D36"/>
    <w:rsid w:val="00AC41E7"/>
    <w:rsid w:val="00AE3CE9"/>
    <w:rsid w:val="00AE4AFC"/>
    <w:rsid w:val="00B10183"/>
    <w:rsid w:val="00B10FD1"/>
    <w:rsid w:val="00B24365"/>
    <w:rsid w:val="00B305B0"/>
    <w:rsid w:val="00B33370"/>
    <w:rsid w:val="00B40D97"/>
    <w:rsid w:val="00B40DD2"/>
    <w:rsid w:val="00B42A8C"/>
    <w:rsid w:val="00B4781C"/>
    <w:rsid w:val="00B563AC"/>
    <w:rsid w:val="00B71C2B"/>
    <w:rsid w:val="00B71C4E"/>
    <w:rsid w:val="00B74102"/>
    <w:rsid w:val="00B76B8A"/>
    <w:rsid w:val="00B77FFC"/>
    <w:rsid w:val="00B96E4C"/>
    <w:rsid w:val="00BA131B"/>
    <w:rsid w:val="00BB101A"/>
    <w:rsid w:val="00BB50A3"/>
    <w:rsid w:val="00BC77B4"/>
    <w:rsid w:val="00BE694A"/>
    <w:rsid w:val="00C07E4D"/>
    <w:rsid w:val="00C22491"/>
    <w:rsid w:val="00C345F6"/>
    <w:rsid w:val="00C36C9D"/>
    <w:rsid w:val="00C4258C"/>
    <w:rsid w:val="00C526A6"/>
    <w:rsid w:val="00C65298"/>
    <w:rsid w:val="00C946E1"/>
    <w:rsid w:val="00C956B8"/>
    <w:rsid w:val="00CA401C"/>
    <w:rsid w:val="00CA53D3"/>
    <w:rsid w:val="00CB4D25"/>
    <w:rsid w:val="00CB5B4F"/>
    <w:rsid w:val="00CC0A2C"/>
    <w:rsid w:val="00CC67F0"/>
    <w:rsid w:val="00CC7285"/>
    <w:rsid w:val="00CD5ACA"/>
    <w:rsid w:val="00CE72B9"/>
    <w:rsid w:val="00D01444"/>
    <w:rsid w:val="00D501AA"/>
    <w:rsid w:val="00D63450"/>
    <w:rsid w:val="00D67591"/>
    <w:rsid w:val="00D764B7"/>
    <w:rsid w:val="00D8744B"/>
    <w:rsid w:val="00D966A4"/>
    <w:rsid w:val="00DA4A7F"/>
    <w:rsid w:val="00DA7316"/>
    <w:rsid w:val="00DD26AA"/>
    <w:rsid w:val="00DE11BD"/>
    <w:rsid w:val="00DE4154"/>
    <w:rsid w:val="00DE5DAF"/>
    <w:rsid w:val="00DE665A"/>
    <w:rsid w:val="00DF3171"/>
    <w:rsid w:val="00DF7821"/>
    <w:rsid w:val="00E0478A"/>
    <w:rsid w:val="00E04CE0"/>
    <w:rsid w:val="00E075DB"/>
    <w:rsid w:val="00E123DA"/>
    <w:rsid w:val="00E13A42"/>
    <w:rsid w:val="00E241C4"/>
    <w:rsid w:val="00E336D0"/>
    <w:rsid w:val="00E44B9B"/>
    <w:rsid w:val="00E52F4E"/>
    <w:rsid w:val="00E53A5B"/>
    <w:rsid w:val="00E562C6"/>
    <w:rsid w:val="00E63F4A"/>
    <w:rsid w:val="00E72324"/>
    <w:rsid w:val="00E77B64"/>
    <w:rsid w:val="00E90C20"/>
    <w:rsid w:val="00E92BB1"/>
    <w:rsid w:val="00E92BCA"/>
    <w:rsid w:val="00EA4323"/>
    <w:rsid w:val="00EB0624"/>
    <w:rsid w:val="00EB20E3"/>
    <w:rsid w:val="00EB30B3"/>
    <w:rsid w:val="00EC0A7F"/>
    <w:rsid w:val="00ED1B89"/>
    <w:rsid w:val="00EF0664"/>
    <w:rsid w:val="00EF3D9B"/>
    <w:rsid w:val="00F000FB"/>
    <w:rsid w:val="00F03C55"/>
    <w:rsid w:val="00F05CDA"/>
    <w:rsid w:val="00F13A84"/>
    <w:rsid w:val="00F21A9C"/>
    <w:rsid w:val="00F25060"/>
    <w:rsid w:val="00F27525"/>
    <w:rsid w:val="00F4162A"/>
    <w:rsid w:val="00F418FE"/>
    <w:rsid w:val="00F47B07"/>
    <w:rsid w:val="00F6598E"/>
    <w:rsid w:val="00F667F3"/>
    <w:rsid w:val="00F70905"/>
    <w:rsid w:val="00F818A9"/>
    <w:rsid w:val="00F81B7D"/>
    <w:rsid w:val="00F831D6"/>
    <w:rsid w:val="00F91B55"/>
    <w:rsid w:val="00FA0D4B"/>
    <w:rsid w:val="00FB7851"/>
    <w:rsid w:val="00FC13C3"/>
    <w:rsid w:val="00FC70D1"/>
    <w:rsid w:val="00FC7434"/>
    <w:rsid w:val="00FC7ACA"/>
    <w:rsid w:val="00FD236A"/>
    <w:rsid w:val="00FE75E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3"/>
    <w:pPr>
      <w:bidi/>
      <w:jc w:val="both"/>
    </w:pPr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  <w:style w:type="table" w:styleId="TableGrid">
    <w:name w:val="Table Grid"/>
    <w:basedOn w:val="TableNormal"/>
    <w:uiPriority w:val="39"/>
    <w:rsid w:val="00A5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46C82-7343-431D-8021-B13A95B0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306</cp:revision>
  <dcterms:created xsi:type="dcterms:W3CDTF">2016-02-17T22:09:00Z</dcterms:created>
  <dcterms:modified xsi:type="dcterms:W3CDTF">2019-12-16T17:12:00Z</dcterms:modified>
</cp:coreProperties>
</file>