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#define TRIGGER_PIN_1 13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ECHO_PIN_1 12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TRIGGER_PIN_2 11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ECHO_PIN_2 10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BUZZER_PIN 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TONE_PIN 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USONIC_DIV 58.0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MEASURE_SAMPLE_DELAY 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#define MEASURE_SAMPLES 25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#define MEASURE_DELAY 250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#define ALARM_TARGET_1 10.0     // Target Distance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#define ALARM_TARGET_2 10.0     // Target Distance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#define ALARM_DEADBAND 1.0      // Deadband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#define ALARM_COUNT_SETPOINT 4  // Number of loop to start alarming at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#define ALARM_COUNT_RESET 8     // Maximum Loops (counts) before reset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#define ALARM_ON_HIGH_DISTANCE 0 // ALARM ON HIGH (1) / LOW (0)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ALARM_COUNT_1 = 0;          // Current Loop Count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ALARM_COUNT_2 = 0;          // Current Loop Count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CURRENT_ALARM_COUNT = 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float CURRENT_ALARM_TARGET = 10.0; //    // Target Distance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int mode = 1;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// int mode = 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Current_Sensor = 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debug = 1;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int TRIGGER_PIN = 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ECHO_PIN = 0;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float DISTANCE_INCHES = 0.0;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// Serial monitoring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Serial.begin(9600);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print_config();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// Initializing Trigger and Buzzer Output and Echo Input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pinMode(TRIGGER_PIN_1, OUTPUT);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pinMode(ECHO_PIN_1, INPUT);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pinMode(BUZZER_PIN, OUTPUT);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pinMode(TONE_PIN,INPUT);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// Reset the trigger pin and wait a half a second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digitalWrite(TRIGGER_PIN_1, LOW);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delayMicroseconds(500);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// Initializing Trigger Output and Echo Input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pinMode(TRIGGER_PIN_2, OUTPUT);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pinMode(ECHO_PIN_2, INPUT);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// Reset the trigger pin and wait a half a second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digitalWrite(TRIGGER_PIN_2, LOW);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delayMicroseconds(500);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// Turn Alarm Buzzer output off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digitalWrite(BUZZER_PIN, LOW);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delayMicroseconds(500);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if (Current_Sensor== 1)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Current_Sensor = 2;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TRIGGER_PIN = TRIGGER_PIN_2;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ECHO_PIN = ECHO_PIN_2;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CURRENT_ALARM_COUNT = ALARM_COUNT_2 +=1;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CURRENT_ALARM_TARGET = ALARM_TARGET_2;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else if (Current_Sensor== 2)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Current_Sensor= 1;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TRIGGER_PIN = TRIGGER_PIN_1;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ECHO_PIN = ECHO_PIN_1;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CURRENT_ALARM_COUNT = ALARM_COUNT_1 += 1;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CURRENT_ALARM_TARGET = ALARM_TARGET_1;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Serial.println("---------------------------------------------------------------------------: ");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//  CURRENT_ALARM_COUNT += 1;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delay(MEASURE_DELAY);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//  CURRENT_ALARM_COUNT += 1;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long distance = measure();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DISTANCE_INCHES = distance/25.4;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//  if (debug == 999)DISTANCE_INCHES = 2222.2;  //Force a value in each read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Serial.println(" ");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Serial.print("(");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Serial.print(CURRENT_ALARM_COUNT);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Serial.print(")");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Serial.print("- SENSOR ");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Serial.print(Current_Sensor);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Serial.print(" --- DISTANCE: 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Serial.print(DISTANCE_INCHES);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Serial.print(" ---------------- ");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Serial.print(ECHO_PIN);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Serial.print("  ");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Serial.println(TRIGGER_PIN);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check_alarm();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long measure()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long measureSum = 0;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for (int i = 0; i &lt; MEASURE_SAMPLES; i++)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delay(MEASURE_SAMPLE_DELAY);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measureSum += singleMeasurement();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return measureSum / MEASURE_SAMPLES;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long singleMeasurement()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long duration = 0;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// Measure: Put up Trigger...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digitalWrite(TRIGGER_PIN, HIGH);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// ... wait for 11 µs ...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delayMicroseconds(11);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// ... put the trigger down ...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digitalWrite(TRIGGER_PIN, LOW);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// ... and wait for the echo ...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duration = pulseIn(ECHO_PIN, HIGH);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return (long) (((float) duration / USONIC_DIV) * 10.0);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int check_alarm()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//  if (Current_Sensor== 1)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// 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//    CURRENT_ALARM_COUNT += 1;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//    Serial.println("-----------------Count Incremented------------------: ");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//    Serial.print(ALARM_COUNT_1);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//    Serial.println(" ");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if (CURRENT_ALARM_COUNT &gt; ALARM_COUNT_SETPOINT)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Serial.println(" ");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Serial.print("(");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Serial.print(CURRENT_ALARM_COUNT);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Serial.print(")");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Serial.print("               &lt;1&gt; Alarm Count ");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Serial.print(CURRENT_ALARM_COUNT);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Serial.print(" Greater than Setpoint ");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Serial.print(ALARM_COUNT_SETPOINT);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Serial.println("  ");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if (ALARM_ON_HIGH_DISTANCE == 1)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if (DISTANCE_INCHES &gt; (CURRENT_ALARM_TARGET + ALARM_DEADBAND))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 ");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Serial.print("(");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Serial.print(CURRENT_ALARM_COUNT);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Serial.print(")");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              &lt;2&gt; DISTANCE_INCHES ");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Serial.print(DISTANCE_INCHES);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GT ALARM_TARGET ");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Serial.print(CURRENT_ALARM_TARGET);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+ DEADBAND ");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Serial.print(ALARM_DEADBAND);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(OK 2 ALM)------");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  ");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if (CURRENT_ALARM_COUNT &gt; ALARM_COUNT_SETPOINT)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digitalWrite(BUZZER_PIN, HIGH);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if (debug == 1)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Serial.println(" ");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Serial.print("(");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Serial.print(CURRENT_ALARM_COUNT);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Serial.print(")");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     ***       &lt;3&gt; ****** BUZZER ON ALARM ****** SENSOR ");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Serial.print(Current_Sensor);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 Distance: ");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Serial.println(DISTANCE_INCHES);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if (DISTANCE_INCHES &lt; (CURRENT_ALARM_TARGET - ALARM_DEADBAND))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 ");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Serial.print("(");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Serial.print(CURRENT_ALARM_COUNT);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Serial.print(")");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              &lt;2&gt; DISTANCE_INCHES ");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Serial.print(DISTANCE_INCHES);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LT ALARM_TARGET ");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Serial.print(CURRENT_ALARM_TARGET);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- DEADBAND ");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Serial.print(ALARM_DEADBAND);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(OK 2 ALM)------");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  ");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if (CURRENT_ALARM_COUNT &gt; ALARM_COUNT_SETPOINT)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digitalWrite(BUZZER_PIN, HIGH);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if (debug == 1)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Serial.println(" ");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Serial.print("(");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Serial.print(CURRENT_ALARM_COUNT);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Serial.print(")");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     ***       &lt;3&gt; ****** BUZZER ON ALARM ****** SENSOR ");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Serial.print(Current_Sensor);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Serial.print(" Distance: ");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Serial.println(DISTANCE_INCHES);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if (CURRENT_ALARM_COUNT &gt; ALARM_COUNT_RESET)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 ");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Serial.print("(");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Serial.print(CURRENT_ALARM_COUNT);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Serial.print(")");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              &lt;4&gt; ");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Serial.print(" ALARM COUNT ---- RESET -----  ---- RESET -----  ---- RESET -----: ");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Serial.print(CURRENT_ALARM_COUNT);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 ");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if (Current_Sensor == 1)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ALARM_COUNT_1  = 0;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if (Current_Sensor == 2)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   ALARM_COUNT_2  = 0;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}       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//        CURRENT_ALARM_COUNT = 0;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digitalWrite(BUZZER_PIN, LOW);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void print_config()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Serial.println(" ");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Serial.println("(--------------- SETUP INFORMATION ---------------");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Serial.print("(               Alarm Target Sensor 1: ");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Serial.println(ALARM_TARGET_1);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Serial.print("(               Alarm Target Sensor 2: ");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Serial.println(ALARM_TARGET_2);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Serial.print("(               Alarm Target Deadband: ");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Serial.println(ALARM_DEADBAND);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Serial.print("(               Alarm Count Setpoint: ");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Serial.println(ALARM_COUNT_SETPOINT);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Serial.print("(               Alarm Count Reset   : ");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Serial.println(ALARM_COUNT_RESET);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Serial.print("(               Alarm on Hi or Lo   : ");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Serial.print(ALARM_ON_HIGH_DISTANCE);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Serial.println("        Alarm on Hi (1) or Lo (0)");       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delayMicroseconds(500);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