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Reserved by</w:t>
            </w:r>
          </w:p>
          <w:p>
            <w:pPr>
              <w:spacing w:before="0" w:after="100" w:lineRule="exact" w:line="960"/>
              <w:jc w:val="center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Noted by</w:t>
            </w:r>
          </w:p>
          <w:p>
            <w:pPr>
              <w:spacing w:before="0" w:after="100" w:lineRule="exact" w:line="960"/>
              <w:jc w:val="center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 xml:space="preserve"> 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CRISTIAN JAY M. PECHON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b w:val="0"/>
                <w:sz w:val="16"/>
              </w:rPr>
              <w:t>Date: __________________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