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int main()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a = 10; int b = 20;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printf("Sum: %d\n", a + b); 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76.51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 = 10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 = 20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print(f"Sum: {a + b}")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