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E36A8" w:rsidRDefault="006E36A8" w:rsidP="006E36A8">
      <w:r>
        <w:t>Question 1) Define AI.</w:t>
      </w:r>
    </w:p>
    <w:p w:rsidR="000B730A" w:rsidRDefault="006E36A8" w:rsidP="000B730A">
      <w:r>
        <w:t xml:space="preserve">Answer: </w:t>
      </w:r>
      <w:r w:rsidR="000B730A">
        <w:t>AI is the ability of machines</w:t>
      </w:r>
    </w:p>
    <w:p w:rsidR="000B730A" w:rsidRDefault="000B730A" w:rsidP="000B730A">
      <w:r>
        <w:t>to perform tasks that require intelligence.</w:t>
      </w:r>
    </w:p>
    <w:p w:rsidR="006E36A8" w:rsidRDefault="006E36A8" w:rsidP="006E36A8">
      <w:r>
        <w:t>It includes learning,</w:t>
      </w:r>
    </w:p>
    <w:p w:rsidR="006E36A8" w:rsidRDefault="006E36A8" w:rsidP="006E36A8">
      <w:r>
        <w:t>reasoning, and problem-solving.</w:t>
      </w:r>
    </w:p>
    <w:p w:rsidR="006E36A8" w:rsidRDefault="006E36A8" w:rsidP="006E36A8"/>
    <w:p w:rsidR="006E36A8" w:rsidRDefault="006E36A8" w:rsidP="006E36A8">
      <w:r>
        <w:t>Q2. Who invented Python?</w:t>
      </w:r>
    </w:p>
    <w:p w:rsidR="006E36A8" w:rsidRDefault="006E36A8" w:rsidP="006E36A8">
      <w:r>
        <w:t>Ans: Guido van Rossum</w:t>
      </w:r>
    </w:p>
    <w:p w:rsidR="002C2E72" w:rsidRDefault="006E36A8" w:rsidP="006E36A8">
      <w:r>
        <w:t>in 1991.</w:t>
      </w:r>
    </w:p>
    <w:p w:rsidR="00173ECC" w:rsidRDefault="00173ECC" w:rsidP="006E36A8"/>
    <w:p w:rsidR="00173ECC" w:rsidRDefault="00173ECC" w:rsidP="00173ECC">
      <w:r>
        <w:t>Question 3</w:t>
      </w:r>
      <w:bookmarkStart w:id="0" w:name="_GoBack"/>
      <w:bookmarkEnd w:id="0"/>
      <w:r>
        <w:t>) Define AI.</w:t>
      </w:r>
    </w:p>
    <w:p w:rsidR="00173ECC" w:rsidRDefault="00173ECC" w:rsidP="00173ECC">
      <w:r>
        <w:t>Answer: AI is the ability of machines</w:t>
      </w:r>
    </w:p>
    <w:p w:rsidR="00173ECC" w:rsidRDefault="00173ECC" w:rsidP="00173ECC">
      <w:r>
        <w:t>to perform tasks that require intelligence.</w:t>
      </w:r>
    </w:p>
    <w:p w:rsidR="00173ECC" w:rsidRDefault="00173ECC" w:rsidP="00173ECC">
      <w:r>
        <w:t>It includes learning,</w:t>
      </w:r>
    </w:p>
    <w:p w:rsidR="00173ECC" w:rsidRDefault="00173ECC" w:rsidP="00173ECC">
      <w:r>
        <w:t>reasoning, and problem-solving.</w:t>
      </w:r>
    </w:p>
    <w:p w:rsidR="00173ECC" w:rsidRPr="006E36A8" w:rsidRDefault="00173ECC" w:rsidP="006E36A8"/>
    <w:sectPr w:rsidR="00173ECC" w:rsidRPr="006E36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2754"/>
    <w:rsid w:val="000B730A"/>
    <w:rsid w:val="001177AD"/>
    <w:rsid w:val="00173ECC"/>
    <w:rsid w:val="002C0F1D"/>
    <w:rsid w:val="002C2E72"/>
    <w:rsid w:val="003B1E32"/>
    <w:rsid w:val="00412FD6"/>
    <w:rsid w:val="006E36A8"/>
    <w:rsid w:val="00A42754"/>
    <w:rsid w:val="00AE7319"/>
    <w:rsid w:val="00D33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4511D6C-310A-449A-BD89-3EA184D43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56</Words>
  <Characters>321</Characters>
  <Application>Microsoft Office Word</Application>
  <DocSecurity>0</DocSecurity>
  <Lines>2</Lines>
  <Paragraphs>1</Paragraphs>
  <ScaleCrop>false</ScaleCrop>
  <Company/>
  <LinksUpToDate>false</LinksUpToDate>
  <CharactersWithSpaces>376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7</cp:revision>
  <dcterms:created xsi:type="dcterms:W3CDTF">2025-09-05T07:39:00Z</dcterms:created>
  <dcterms:modified xsi:type="dcterms:W3CDTF">2025-09-05T14:37:00Z</dcterms:modified>
</cp:coreProperties>
</file>