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FE3D0" w14:textId="5A1D99B9" w:rsidR="006C33BE" w:rsidRDefault="000F2465">
      <w:r>
        <w:rPr>
          <w:rFonts w:hint="eastAsia"/>
        </w:rPr>
        <w:t>问题1：</w:t>
      </w:r>
    </w:p>
    <w:p w14:paraId="3C9F3DB3" w14:textId="0D895AF2" w:rsidR="000F2465" w:rsidRDefault="000F2465">
      <w:r>
        <w:rPr>
          <w:rFonts w:hint="eastAsia"/>
        </w:rPr>
        <w:t>选取的权重有问题，导致遗传算法处理数据有误解，不能找到最大化的双约束函数；</w:t>
      </w:r>
    </w:p>
    <w:p w14:paraId="4C2809D8" w14:textId="0FA76974" w:rsidR="000F2465" w:rsidRDefault="000F2465">
      <w:r>
        <w:rPr>
          <w:rFonts w:hint="eastAsia"/>
        </w:rPr>
        <w:t>问题2：</w:t>
      </w:r>
    </w:p>
    <w:p w14:paraId="556143BE" w14:textId="2D6FA344" w:rsidR="000F2465" w:rsidRDefault="000F2465">
      <w:r>
        <w:rPr>
          <w:rFonts w:hint="eastAsia"/>
        </w:rPr>
        <w:t>只是考虑了两点的参数约束，没有考虑旁瓣的算法；</w:t>
      </w:r>
    </w:p>
    <w:p w14:paraId="6C58BDC3" w14:textId="45A63FA6" w:rsidR="000F2465" w:rsidRDefault="000F2465"/>
    <w:p w14:paraId="15E490C9" w14:textId="45B42BAB" w:rsidR="000F2465" w:rsidRDefault="000F2465">
      <w:r>
        <w:rPr>
          <w:rFonts w:hint="eastAsia"/>
        </w:rPr>
        <w:t>改进措施：</w:t>
      </w:r>
    </w:p>
    <w:p w14:paraId="2BFC099A" w14:textId="7338599A" w:rsidR="000F2465" w:rsidRDefault="000F2465">
      <w:r>
        <w:rPr>
          <w:rFonts w:hint="eastAsia"/>
        </w:rPr>
        <w:t>1：改进算法中的权重，试图优化最大值的选取；</w:t>
      </w:r>
    </w:p>
    <w:p w14:paraId="53D24DF3" w14:textId="1D4DF568" w:rsidR="000F2465" w:rsidRDefault="000F2465">
      <w:r>
        <w:rPr>
          <w:rFonts w:hint="eastAsia"/>
        </w:rPr>
        <w:t>2：尝试加入范伟函数（旁瓣）来进一步优化问题；</w:t>
      </w:r>
    </w:p>
    <w:p w14:paraId="52CC61B5" w14:textId="77777777" w:rsidR="000F2465" w:rsidRDefault="000F2465">
      <w:pPr>
        <w:rPr>
          <w:rFonts w:hint="eastAsia"/>
        </w:rPr>
      </w:pPr>
      <w:bookmarkStart w:id="0" w:name="_GoBack"/>
      <w:bookmarkEnd w:id="0"/>
    </w:p>
    <w:sectPr w:rsidR="000F2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DE111" w14:textId="77777777" w:rsidR="00E866C4" w:rsidRDefault="00E866C4" w:rsidP="000F2465">
      <w:r>
        <w:separator/>
      </w:r>
    </w:p>
  </w:endnote>
  <w:endnote w:type="continuationSeparator" w:id="0">
    <w:p w14:paraId="71FC32AD" w14:textId="77777777" w:rsidR="00E866C4" w:rsidRDefault="00E866C4" w:rsidP="000F2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70FC1" w14:textId="77777777" w:rsidR="00E866C4" w:rsidRDefault="00E866C4" w:rsidP="000F2465">
      <w:r>
        <w:separator/>
      </w:r>
    </w:p>
  </w:footnote>
  <w:footnote w:type="continuationSeparator" w:id="0">
    <w:p w14:paraId="5408C7B4" w14:textId="77777777" w:rsidR="00E866C4" w:rsidRDefault="00E866C4" w:rsidP="000F2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C6"/>
    <w:rsid w:val="000F2465"/>
    <w:rsid w:val="003F0EA4"/>
    <w:rsid w:val="00826E7A"/>
    <w:rsid w:val="009250C6"/>
    <w:rsid w:val="00E8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F6219"/>
  <w15:chartTrackingRefBased/>
  <w15:docId w15:val="{00841C23-D075-4436-A6D1-54496485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4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2019-05-19T05:05:00Z</dcterms:created>
  <dcterms:modified xsi:type="dcterms:W3CDTF">2019-05-19T05:07:00Z</dcterms:modified>
</cp:coreProperties>
</file>