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07" w:rsidRDefault="00F86D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TODO Tool: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všetko, čo sa dá (tj. asi okrem ANN) zmeniť na one-step-ahead forecasts (hlavne HW, </w:t>
      </w:r>
      <w:r>
        <w:rPr>
          <w:rFonts w:ascii="Calibri" w:eastAsia="Calibri" w:hAnsi="Calibri" w:cs="Calibri"/>
          <w:b/>
          <w:u w:val="single"/>
        </w:rPr>
        <w:t>Holt</w:t>
      </w:r>
      <w:r>
        <w:rPr>
          <w:rFonts w:ascii="Calibri" w:eastAsia="Calibri" w:hAnsi="Calibri" w:cs="Calibri"/>
        </w:rPr>
        <w:t>…)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MPE (a možno ďalšie) určovať min/max v abs! prezrieť celé Imp</w:t>
      </w:r>
      <w:r w:rsidR="00BB1D05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ovable a spol.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niekde je chyba v Residuals – prepisuje hlavný plot; asi v súvislosti s Analysis Batch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celkovo skontrolovať Analysis Batch, asi robí problémy, hlavne ak potom pustím normálny Run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random walk mi vracia Theil’s U 0.0! asi v súvislosti s Analysis Batch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doplni</w:t>
      </w:r>
      <w:r>
        <w:rPr>
          <w:rFonts w:ascii="Calibri" w:eastAsia="Calibri" w:hAnsi="Calibri" w:cs="Calibri"/>
        </w:rPr>
        <w:t>ť možnosť spúšťať ITS aj na LB+UB!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MVN project (//vacsi problem ako sa zda; tie JRI kniznice a spol. nemaju moc mvn repo a tak</w:t>
      </w:r>
      <w:bookmarkStart w:id="0" w:name="_GoBack"/>
      <w:bookmarkEnd w:id="0"/>
      <w:r>
        <w:rPr>
          <w:rFonts w:ascii="Calibri" w:eastAsia="Calibri" w:hAnsi="Calibri" w:cs="Calibri"/>
        </w:rPr>
        <w:t>)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ked sa agreguje ITS v Transformations a potom sa to vykresli, hranice X osi ostanu povodne a je to len cele nacapane vlavo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refactor MainFrame – nič v ňom, všetko v JPanel, ktorý MainFrame iba zobrazí. A hlavne</w:t>
      </w:r>
      <w:r>
        <w:rPr>
          <w:rFonts w:ascii="Calibri" w:eastAsia="Calibri" w:hAnsi="Calibri" w:cs="Calibri"/>
        </w:rPr>
        <w:t xml:space="preserve"> JPanel iba na view, všetky metódy s logikou von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plot all specified ITS -&gt; plot all </w:t>
      </w:r>
      <w:r>
        <w:rPr>
          <w:rFonts w:ascii="Calibri" w:eastAsia="Calibri" w:hAnsi="Calibri" w:cs="Calibri"/>
          <w:b/>
        </w:rPr>
        <w:t>selected</w:t>
      </w:r>
      <w:r>
        <w:rPr>
          <w:rFonts w:ascii="Calibri" w:eastAsia="Calibri" w:hAnsi="Calibri" w:cs="Calibri"/>
        </w:rPr>
        <w:t xml:space="preserve"> ITS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structural breaks: date instead of numbers on the X axis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„select none“ for list CTS, ITS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pridat kompletny tab alebo daco na Tests: normality, stationarity, coi</w:t>
      </w:r>
      <w:r>
        <w:rPr>
          <w:rFonts w:ascii="Calibri" w:eastAsia="Calibri" w:hAnsi="Calibri" w:cs="Calibri"/>
        </w:rPr>
        <w:t>ntegration, nonlinearity, ...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validovať vstupy: JFormattedTextField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úpravy dát pred použitím metód? „always normalize your data before feeding it to a NN“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 ITS nefunguje Zoom:RestoreAll pre os Y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pridat vysledky intvl metod medzi data (ako CTS)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zlepšiť v</w:t>
      </w:r>
      <w:r>
        <w:rPr>
          <w:rFonts w:ascii="Calibri" w:eastAsia="Calibri" w:hAnsi="Calibri" w:cs="Calibri"/>
        </w:rPr>
        <w:t>ypočítavanie počtu modelov, ktoré pobežia (ifTooManyModels) – asi to nechať narvať všetky parametre a potom ich len spočítať. Pretože niekedy sa to dá bežať 10x a vybrať najlepšiu apod. Takže nie koľko ich bude vo výsledku, ale koľko ich naozaj musí zbehnú</w:t>
      </w:r>
      <w:r>
        <w:rPr>
          <w:rFonts w:ascii="Calibri" w:eastAsia="Calibri" w:hAnsi="Calibri" w:cs="Calibri"/>
        </w:rPr>
        <w:t>ť. (Edit: ono to uz takto robi, ale to opakovatko to tam ma len ako jeden z parametrov. asi pridat explicitne atribut "pocetmodelovToRun" do Params a potom sa nanho pytat. niekedy bude zodpovedat dlzke paramlistu, niekedy to bude viac (krat opakovatko, nap</w:t>
      </w:r>
      <w:r>
        <w:rPr>
          <w:rFonts w:ascii="Calibri" w:eastAsia="Calibri" w:hAnsi="Calibri" w:cs="Calibri"/>
        </w:rPr>
        <w:t>riklad))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iMLP po sebe nemaze .dat, .res, .wgt, .out subory...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Diebold-Mariano test (bude chciet trosku zmenit Residuals a davat aj errory pre Center a Radius zvlast pri (i) metodach)</w:t>
      </w:r>
    </w:p>
    <w:p w:rsidR="00FF7607" w:rsidRDefault="00F86D4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nejake finty ako aspect, ktory pre kazdu metodu nejak anotovanu zavola re</w:t>
      </w:r>
      <w:r>
        <w:rPr>
          <w:rFonts w:ascii="Calibri" w:eastAsia="Calibri" w:hAnsi="Calibri" w:cs="Calibri"/>
        </w:rPr>
        <w:t xml:space="preserve">ngine.rm na vsetky konstanty definovane v tej metode? alebo podobne blbosti, co robim zakazdym. napr. anotujem buttons a tie sa budu automaticky prepinat na aktivne/neaktivne a nebudem ich </w:t>
      </w:r>
      <w:r>
        <w:rPr>
          <w:rFonts w:ascii="Calibri" w:eastAsia="Calibri" w:hAnsi="Calibri" w:cs="Calibri"/>
        </w:rPr>
        <w:lastRenderedPageBreak/>
        <w:t xml:space="preserve">musiet strkat do tej metody. alebo anotaciu/plugin na model, ktora </w:t>
      </w:r>
      <w:r>
        <w:rPr>
          <w:rFonts w:ascii="Calibri" w:eastAsia="Calibri" w:hAnsi="Calibri" w:cs="Calibri"/>
        </w:rPr>
        <w:t>mi vygeneruje Params triedu, Model triedu, prida to do Hybrid, a vsetky tie veci co treba pri pridani noveho modelu</w:t>
      </w:r>
    </w:p>
    <w:sectPr w:rsidR="00FF7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145E7"/>
    <w:multiLevelType w:val="multilevel"/>
    <w:tmpl w:val="D48A3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7607"/>
    <w:rsid w:val="00BB1D05"/>
    <w:rsid w:val="00F86D40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06AB69-1175-4A1F-B02B-BFD4AEDC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Andrejka</cp:lastModifiedBy>
  <cp:revision>3</cp:revision>
  <dcterms:created xsi:type="dcterms:W3CDTF">2015-06-27T16:21:00Z</dcterms:created>
  <dcterms:modified xsi:type="dcterms:W3CDTF">2015-06-27T17:06:00Z</dcterms:modified>
</cp:coreProperties>
</file>