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Mar 25,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Talking Points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Claude Code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Terminal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GUI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- Access to Claude Code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 vs Terminal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Claude Code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 Github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 mins to get it done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Claude Code via SSH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Clone the Oren Repo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terminal with warp.dev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Friction Points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GH CLI not installed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Claude can also brew install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Can’t run gh auth login in Claude Code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33700" cy="3067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Warp.Dev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Classic Terminal : Facelift for the terminal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