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D17A4" w14:textId="0E41801A" w:rsidR="00BB3A9A" w:rsidRDefault="00FF7EBF">
      <w:r>
        <w:t xml:space="preserve">Sempre coloque boas mensagens nos seus </w:t>
      </w:r>
      <w:proofErr w:type="spellStart"/>
      <w:r>
        <w:t>commits</w:t>
      </w:r>
      <w:proofErr w:type="spellEnd"/>
      <w:r>
        <w:t>.</w:t>
      </w:r>
    </w:p>
    <w:p w14:paraId="216BD0AE" w14:textId="0223477C" w:rsidR="00092172" w:rsidRDefault="00092172">
      <w:r>
        <w:t xml:space="preserve">Sempre use o </w:t>
      </w:r>
      <w:proofErr w:type="spellStart"/>
      <w:r>
        <w:t>git</w:t>
      </w:r>
      <w:proofErr w:type="spellEnd"/>
      <w:r>
        <w:t xml:space="preserve"> de forma desleixada. </w:t>
      </w:r>
    </w:p>
    <w:sectPr w:rsidR="0009217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52B"/>
    <w:rsid w:val="00092172"/>
    <w:rsid w:val="0040652B"/>
    <w:rsid w:val="00483B02"/>
    <w:rsid w:val="007E3EA3"/>
    <w:rsid w:val="00BA5134"/>
    <w:rsid w:val="00BB3A9A"/>
    <w:rsid w:val="00DA7756"/>
    <w:rsid w:val="00FF7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5B52C6"/>
  <w15:chartTrackingRefBased/>
  <w15:docId w15:val="{88527110-49A6-4B79-9317-A7C9E4BFF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065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065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065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065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065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065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065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065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065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065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065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065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0652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0652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0652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0652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0652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0652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065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065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065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065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065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0652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0652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0652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065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0652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065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</Words>
  <Characters>74</Characters>
  <Application>Microsoft Office Word</Application>
  <DocSecurity>0</DocSecurity>
  <Lines>1</Lines>
  <Paragraphs>1</Paragraphs>
  <ScaleCrop>false</ScaleCrop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Giovanna Avellar Machado</dc:creator>
  <cp:keywords/>
  <dc:description/>
  <cp:lastModifiedBy>Giovanna Avellar Machado</cp:lastModifiedBy>
  <cp:revision>2</cp:revision>
  <dcterms:created xsi:type="dcterms:W3CDTF">2026-05-14T14:01:00Z</dcterms:created>
  <dcterms:modified xsi:type="dcterms:W3CDTF">2026-05-14T14:01:00Z</dcterms:modified>
</cp:coreProperties>
</file>