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70" w:rsidRPr="00B006D5" w:rsidRDefault="00050170">
      <w:pPr>
        <w:rPr>
          <w:b/>
        </w:rPr>
      </w:pPr>
      <w:r w:rsidRPr="00B006D5">
        <w:rPr>
          <w:b/>
        </w:rPr>
        <w:t>All parking maps have been updated under Bui</w:t>
      </w:r>
      <w:r w:rsidR="00B006D5">
        <w:rPr>
          <w:b/>
        </w:rPr>
        <w:t>lding/(C</w:t>
      </w:r>
      <w:r w:rsidR="000151A9">
        <w:rPr>
          <w:b/>
        </w:rPr>
        <w:t>ampus)/Campus.html file, and .j</w:t>
      </w:r>
      <w:r w:rsidR="00B006D5">
        <w:rPr>
          <w:b/>
        </w:rPr>
        <w:t>s folder</w:t>
      </w:r>
    </w:p>
    <w:p w:rsidR="00050170" w:rsidRDefault="00050170" w:rsidP="00050170">
      <w:pPr>
        <w:pStyle w:val="ListParagraph"/>
        <w:numPr>
          <w:ilvl w:val="0"/>
          <w:numId w:val="1"/>
        </w:numPr>
      </w:pPr>
      <w:r>
        <w:t xml:space="preserve">Identified locations such as handicap, E-car, Faculty/Staff, Visitors, Motorcycle, …. </w:t>
      </w:r>
      <w:r w:rsidR="002228F0">
        <w:t xml:space="preserve">All the codes have been merged to the master branch. </w:t>
      </w:r>
    </w:p>
    <w:p w:rsidR="00050170" w:rsidRDefault="00050170" w:rsidP="00050170">
      <w:pPr>
        <w:pStyle w:val="ListParagraph"/>
        <w:numPr>
          <w:ilvl w:val="0"/>
          <w:numId w:val="1"/>
        </w:numPr>
      </w:pPr>
      <w:r>
        <w:t>All the changes have been modified by specific color related to any parking</w:t>
      </w:r>
      <w:r w:rsidR="0081376A">
        <w:t xml:space="preserve"> in a parking legend. </w:t>
      </w:r>
      <w:r w:rsidR="00535760">
        <w:t xml:space="preserve">Some CSS file modification have been done also. </w:t>
      </w:r>
      <w:r w:rsidR="0081376A">
        <w:t xml:space="preserve"> </w:t>
      </w:r>
    </w:p>
    <w:p w:rsidR="00A14328" w:rsidRDefault="00050170" w:rsidP="00050170">
      <w:pPr>
        <w:pStyle w:val="ListParagraph"/>
        <w:numPr>
          <w:ilvl w:val="0"/>
          <w:numId w:val="1"/>
        </w:numPr>
      </w:pPr>
      <w:r>
        <w:t xml:space="preserve">Legend also has been modified is under index.html to specify the explanation of those colors in parking maps </w:t>
      </w:r>
    </w:p>
    <w:p w:rsidR="00836E6E" w:rsidRPr="00B006D5" w:rsidRDefault="00836E6E" w:rsidP="00836E6E">
      <w:pPr>
        <w:rPr>
          <w:b/>
        </w:rPr>
      </w:pPr>
      <w:r w:rsidRPr="00B006D5">
        <w:rPr>
          <w:b/>
        </w:rPr>
        <w:t xml:space="preserve">Color </w:t>
      </w:r>
      <w:r w:rsidR="00065ED1" w:rsidRPr="00B006D5">
        <w:rPr>
          <w:b/>
        </w:rPr>
        <w:t xml:space="preserve">Parking </w:t>
      </w:r>
      <w:r w:rsidRPr="00B006D5">
        <w:rPr>
          <w:b/>
        </w:rPr>
        <w:t>legend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r>
        <w:t>H</w:t>
      </w:r>
      <w:r w:rsidR="00836E6E">
        <w:t>andicap</w:t>
      </w:r>
      <w:r>
        <w:t xml:space="preserve"> = Blue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r>
        <w:t>Police = Red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r>
        <w:t xml:space="preserve">Staff/Faculty= </w:t>
      </w:r>
      <w:r w:rsidR="00FF6595">
        <w:t xml:space="preserve">Light </w:t>
      </w:r>
      <w:bookmarkStart w:id="0" w:name="_GoBack"/>
      <w:bookmarkEnd w:id="0"/>
      <w:r>
        <w:t>pink</w:t>
      </w:r>
    </w:p>
    <w:p w:rsidR="00836E6E" w:rsidRDefault="00836E6E" w:rsidP="009C5436">
      <w:pPr>
        <w:pStyle w:val="ListParagraph"/>
        <w:numPr>
          <w:ilvl w:val="0"/>
          <w:numId w:val="3"/>
        </w:numPr>
      </w:pPr>
      <w:r>
        <w:t xml:space="preserve">Student= Light green </w:t>
      </w:r>
    </w:p>
    <w:p w:rsidR="008351A3" w:rsidRDefault="008351A3" w:rsidP="009C5436">
      <w:pPr>
        <w:pStyle w:val="ListParagraph"/>
        <w:numPr>
          <w:ilvl w:val="0"/>
          <w:numId w:val="3"/>
        </w:numPr>
      </w:pPr>
      <w:r>
        <w:t>Resident = Light Orange</w:t>
      </w:r>
    </w:p>
    <w:p w:rsidR="008351A3" w:rsidRDefault="008351A3" w:rsidP="009C5436">
      <w:pPr>
        <w:pStyle w:val="ListParagraph"/>
        <w:numPr>
          <w:ilvl w:val="0"/>
          <w:numId w:val="3"/>
        </w:numPr>
      </w:pPr>
      <w:r>
        <w:t>Visitors = Brown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Zip car = Yellow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 xml:space="preserve">E-Car= Bright green 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Food Parking = Bright purple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Motorcycle = Orange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No-Parking = Black</w:t>
      </w:r>
    </w:p>
    <w:p w:rsidR="00836E6E" w:rsidRDefault="00836E6E" w:rsidP="00836E6E"/>
    <w:sectPr w:rsidR="0083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67B"/>
    <w:multiLevelType w:val="hybridMultilevel"/>
    <w:tmpl w:val="3940D8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4B1750A"/>
    <w:multiLevelType w:val="hybridMultilevel"/>
    <w:tmpl w:val="839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9439D"/>
    <w:multiLevelType w:val="hybridMultilevel"/>
    <w:tmpl w:val="62DAC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59"/>
    <w:rsid w:val="000151A9"/>
    <w:rsid w:val="00050170"/>
    <w:rsid w:val="00065ED1"/>
    <w:rsid w:val="00112081"/>
    <w:rsid w:val="002228F0"/>
    <w:rsid w:val="0026126A"/>
    <w:rsid w:val="00437D3B"/>
    <w:rsid w:val="00535760"/>
    <w:rsid w:val="0081376A"/>
    <w:rsid w:val="008351A3"/>
    <w:rsid w:val="00836E6E"/>
    <w:rsid w:val="009C5436"/>
    <w:rsid w:val="00B006D5"/>
    <w:rsid w:val="00B77159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377"/>
  <w15:chartTrackingRefBased/>
  <w15:docId w15:val="{FB04FA0F-CF3D-42B5-959C-1F43C58D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Najiarani</dc:creator>
  <cp:keywords/>
  <dc:description/>
  <cp:lastModifiedBy>Maryam Najiarani</cp:lastModifiedBy>
  <cp:revision>14</cp:revision>
  <dcterms:created xsi:type="dcterms:W3CDTF">2017-10-03T21:06:00Z</dcterms:created>
  <dcterms:modified xsi:type="dcterms:W3CDTF">2017-10-24T21:36:00Z</dcterms:modified>
</cp:coreProperties>
</file>