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92BB71D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895556"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1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685D65D2" w14:textId="2E52F7A7" w:rsidR="00AB50FB" w:rsidRPr="00A856B9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Pr="00A856B9" w:rsidRDefault="00895556" w:rsidP="00FC0109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77777777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Dynamics. Do you want them to crescendo before the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7777777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74F7E3FD" w14:textId="58845A2D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</w:t>
            </w:r>
            <w:r w:rsidR="00CC511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77777777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777777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7777777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Violin </w:t>
            </w:r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II, Vla, Vc.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Staccato on a whole note.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While we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>u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nderstand the </w:t>
            </w:r>
            <w:r w:rsidR="00872E4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intention,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but this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may </w:t>
            </w:r>
            <w:r w:rsidR="00872E40">
              <w:rPr>
                <w:rFonts w:ascii="Times New Roman" w:eastAsia="Times" w:hAnsi="Times New Roman" w:cs="Times New Roman"/>
                <w:sz w:val="22"/>
                <w:szCs w:val="22"/>
              </w:rPr>
              <w:t>potential</w:t>
            </w:r>
            <w:r w:rsidR="00F942DB">
              <w:rPr>
                <w:rFonts w:ascii="Times New Roman" w:eastAsia="Times" w:hAnsi="Times New Roman" w:cs="Times New Roman"/>
                <w:sz w:val="22"/>
                <w:szCs w:val="22"/>
              </w:rPr>
              <w:t>ly cause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confusion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</w:t>
            </w:r>
            <w:r w:rsidR="00CE1DB9">
              <w:rPr>
                <w:rFonts w:ascii="Times New Roman" w:eastAsia="Times" w:hAnsi="Times New Roman" w:cs="Times New Roman"/>
                <w:sz w:val="22"/>
                <w:szCs w:val="22"/>
              </w:rPr>
              <w:t>readers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77777777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77777777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Some harp chords don’t have arpeggiation in them. </w:t>
            </w:r>
            <w:r w:rsidR="00FD59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3727A4E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the clarinets?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77777777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A856B9" w:rsidRDefault="00787B6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A856B9" w:rsidRDefault="00787B6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895556" w:rsidRPr="00A856B9" w:rsidRDefault="002D5B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 be removed here? </w:t>
            </w:r>
            <w:r w:rsidR="00787B6F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E1756F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E1756F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895556" w:rsidRPr="00E1756F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Enharmonics: </w:t>
            </w:r>
            <w:r w:rsidR="0091533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should</w:t>
            </w:r>
            <w:r w:rsidR="00A856B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flats </w:t>
            </w:r>
            <w:r w:rsidR="0091533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b</w:t>
            </w:r>
            <w:r w:rsidR="00A856B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e sharp </w:t>
            </w: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for voice leading</w:t>
            </w:r>
            <w:r w:rsidR="009B0BB6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purposes</w:t>
            </w:r>
            <w:r w:rsidR="0091533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E1756F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895556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Staccatissimo on long held notes? Recommend using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sfz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BD5BB3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written 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</w:t>
            </w:r>
            <w:r w:rsidR="00E7349B"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</w:t>
            </w:r>
            <w:r w:rsidR="00866D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♯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(sounding </w:t>
            </w:r>
            <w:r w:rsidR="00732FF8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</w:t>
            </w:r>
            <w:r w:rsidR="00732FF8"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77777777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E4CA6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A81670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 E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470C3B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or</w:t>
            </w:r>
            <w:r w:rsidR="00470C3B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meant to be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B31AB1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60A72B56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Bears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77777777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115AB9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 w:rsidR="00FE69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 w:rsidR="00B174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77777777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895556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</w:t>
            </w:r>
            <w:r w:rsidR="00A10EF3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since there is an accent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A10EF3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467C1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8467C1" w:rsidRPr="000642E4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8467C1" w:rsidRPr="000642E4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8467C1" w:rsidRPr="000642E4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Suggest swapping Tpt.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77777777" w:rsidR="008467C1" w:rsidRPr="000642E4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F1799C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F1799C" w:rsidRPr="00C26478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F1799C" w:rsidRPr="00C26478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F1799C" w:rsidRPr="00C26478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Added treble clef change to reduce ledger lines in original alto clef. Lasts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77777777" w:rsidR="00F1799C" w:rsidRPr="00C26478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164856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164856" w:rsidRPr="00A856B9" w:rsidRDefault="002679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77777777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AB32C1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15465C" w:rsidRPr="00A856B9" w:rsidRDefault="0015465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441E3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E441E3" w:rsidRPr="00E441E3" w:rsidRDefault="00C26478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E441E3" w:rsidRPr="00E441E3" w:rsidRDefault="009B6DE4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 w:rsidR="00BB17B7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 w:rsidR="0035713E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7777777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DF471E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DF471E" w:rsidRPr="00A856B9" w:rsidRDefault="00C0189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h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ighly dissonant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chord.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E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flute, E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on oboe, F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in 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bassoon.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77777777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437DE1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437DE1" w:rsidRPr="00A856B9" w:rsidRDefault="001E233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this </w:t>
            </w:r>
            <w:r w:rsidR="00437DE1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="00437DE1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G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437DE1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77777777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64439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Divisi or unis? </w:t>
            </w:r>
          </w:p>
          <w:p w14:paraId="43D61844" w14:textId="77777777" w:rsidR="00C80631" w:rsidRPr="00A856B9" w:rsidRDefault="00C8063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0D3B9816" w14:textId="1A7361B2" w:rsidR="00C80631" w:rsidRPr="00A856B9" w:rsidRDefault="00C8063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77777777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0A6614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</w:t>
            </w:r>
            <w:r w:rsidR="00B83597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o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 Is it still in G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77777777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1799C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D718B7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Tuplet within tuplet.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77777777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26583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F26583" w:rsidRPr="00A856B9" w:rsidRDefault="007708E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Possible F</w:t>
            </w:r>
            <w:r w:rsidR="00E7349B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clash with F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77777777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D1E89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FD1E89" w:rsidRPr="00A856B9" w:rsidRDefault="002A7D9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77777777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2527D6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 a suspended cymbal or crash cymbal?</w:t>
            </w:r>
            <w:r w:rsidR="00CB44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7777777" w:rsidR="002527D6" w:rsidRPr="00A856B9" w:rsidRDefault="002527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229-23</w:t>
            </w:r>
            <w:r w:rsidR="00B7257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CC25D6" w:rsidRPr="00A856B9" w:rsidRDefault="00B7257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3F5C41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  <w:lang w:val="en-GB"/>
              </w:rPr>
            </w:pPr>
          </w:p>
          <w:p w14:paraId="12700308" w14:textId="68D60729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77777777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2F0D9DC3" w14:textId="77777777" w:rsidR="00043391" w:rsidRPr="00A856B9" w:rsidRDefault="00043391">
      <w:pPr>
        <w:rPr>
          <w:rFonts w:ascii="Times New Roman" w:hAnsi="Times New Roman" w:cs="Times New Roman"/>
          <w:b/>
          <w:bCs/>
        </w:rPr>
      </w:pPr>
      <w:r w:rsidRPr="00A856B9">
        <w:rPr>
          <w:rFonts w:ascii="Times New Roman" w:hAnsi="Times New Roman" w:cs="Times New Roman"/>
          <w:b/>
          <w:bCs/>
        </w:rPr>
        <w:br w:type="page"/>
      </w: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r w:rsidRPr="00A856B9">
        <w:rPr>
          <w:rFonts w:ascii="Times New Roman" w:hAnsi="Times New Roman" w:cs="Times New Roman"/>
          <w:b/>
          <w:bCs/>
        </w:rPr>
        <w:lastRenderedPageBreak/>
        <w:t>Prevous Errata (version 0 - solo vn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Solo Vn</w:t>
            </w:r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meno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B6A3D" w14:textId="77777777" w:rsidR="005E1769" w:rsidRDefault="005E1769" w:rsidP="00E3284F">
      <w:r>
        <w:separator/>
      </w:r>
    </w:p>
  </w:endnote>
  <w:endnote w:type="continuationSeparator" w:id="0">
    <w:p w14:paraId="7BD2E09D" w14:textId="77777777" w:rsidR="005E1769" w:rsidRDefault="005E1769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6C82F" w14:textId="77777777" w:rsidR="005E1769" w:rsidRDefault="005E1769" w:rsidP="00E3284F">
      <w:r>
        <w:separator/>
      </w:r>
    </w:p>
  </w:footnote>
  <w:footnote w:type="continuationSeparator" w:id="0">
    <w:p w14:paraId="487F6CE4" w14:textId="77777777" w:rsidR="005E1769" w:rsidRDefault="005E1769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623AC"/>
    <w:rsid w:val="000642E4"/>
    <w:rsid w:val="00070C90"/>
    <w:rsid w:val="0007265F"/>
    <w:rsid w:val="00080A3A"/>
    <w:rsid w:val="0008184F"/>
    <w:rsid w:val="000A20ED"/>
    <w:rsid w:val="000A6614"/>
    <w:rsid w:val="000B2F87"/>
    <w:rsid w:val="000B3595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64F6"/>
    <w:rsid w:val="001426E6"/>
    <w:rsid w:val="00144D87"/>
    <w:rsid w:val="0014532E"/>
    <w:rsid w:val="00145B0D"/>
    <w:rsid w:val="0015465C"/>
    <w:rsid w:val="00155B4A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127F"/>
    <w:rsid w:val="001E2336"/>
    <w:rsid w:val="001E53B5"/>
    <w:rsid w:val="001E7D68"/>
    <w:rsid w:val="001F0955"/>
    <w:rsid w:val="001F421B"/>
    <w:rsid w:val="002527D6"/>
    <w:rsid w:val="002679A6"/>
    <w:rsid w:val="0028582E"/>
    <w:rsid w:val="00287FCF"/>
    <w:rsid w:val="002A78FE"/>
    <w:rsid w:val="002A7D98"/>
    <w:rsid w:val="002A7F10"/>
    <w:rsid w:val="002C30E2"/>
    <w:rsid w:val="002C5F33"/>
    <w:rsid w:val="002D5B9C"/>
    <w:rsid w:val="002E330D"/>
    <w:rsid w:val="002F7338"/>
    <w:rsid w:val="00307B40"/>
    <w:rsid w:val="00311A98"/>
    <w:rsid w:val="003405F2"/>
    <w:rsid w:val="003414E3"/>
    <w:rsid w:val="00345FFB"/>
    <w:rsid w:val="0035357D"/>
    <w:rsid w:val="0035713E"/>
    <w:rsid w:val="00383611"/>
    <w:rsid w:val="00383DB1"/>
    <w:rsid w:val="0038494F"/>
    <w:rsid w:val="00390ACB"/>
    <w:rsid w:val="003B0823"/>
    <w:rsid w:val="003E13F4"/>
    <w:rsid w:val="003F1BBD"/>
    <w:rsid w:val="003F5C41"/>
    <w:rsid w:val="00400514"/>
    <w:rsid w:val="00401DB5"/>
    <w:rsid w:val="00412266"/>
    <w:rsid w:val="00420F44"/>
    <w:rsid w:val="00420F64"/>
    <w:rsid w:val="00430268"/>
    <w:rsid w:val="00437841"/>
    <w:rsid w:val="00437DE1"/>
    <w:rsid w:val="00445A84"/>
    <w:rsid w:val="00452CEE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20625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667F"/>
    <w:rsid w:val="006B0885"/>
    <w:rsid w:val="006C673B"/>
    <w:rsid w:val="006E2BB5"/>
    <w:rsid w:val="006F231D"/>
    <w:rsid w:val="006F5ED9"/>
    <w:rsid w:val="007071D3"/>
    <w:rsid w:val="00707E0D"/>
    <w:rsid w:val="00717EE6"/>
    <w:rsid w:val="00732231"/>
    <w:rsid w:val="00732FF8"/>
    <w:rsid w:val="0074266E"/>
    <w:rsid w:val="00757C90"/>
    <w:rsid w:val="00770246"/>
    <w:rsid w:val="007708E9"/>
    <w:rsid w:val="00784984"/>
    <w:rsid w:val="00787571"/>
    <w:rsid w:val="00787B6F"/>
    <w:rsid w:val="007B79A2"/>
    <w:rsid w:val="007C3414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6D4B"/>
    <w:rsid w:val="009F0C82"/>
    <w:rsid w:val="00A10EF3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13C7D"/>
    <w:rsid w:val="00D245F1"/>
    <w:rsid w:val="00D30A9D"/>
    <w:rsid w:val="00D718B7"/>
    <w:rsid w:val="00D81420"/>
    <w:rsid w:val="00D902E6"/>
    <w:rsid w:val="00D923F2"/>
    <w:rsid w:val="00D92893"/>
    <w:rsid w:val="00DD2CE9"/>
    <w:rsid w:val="00DE4DAE"/>
    <w:rsid w:val="00DF471E"/>
    <w:rsid w:val="00DF516D"/>
    <w:rsid w:val="00E1165E"/>
    <w:rsid w:val="00E1756F"/>
    <w:rsid w:val="00E251E2"/>
    <w:rsid w:val="00E3284F"/>
    <w:rsid w:val="00E43F04"/>
    <w:rsid w:val="00E441E3"/>
    <w:rsid w:val="00E458E7"/>
    <w:rsid w:val="00E5690E"/>
    <w:rsid w:val="00E704C7"/>
    <w:rsid w:val="00E7349B"/>
    <w:rsid w:val="00EA5134"/>
    <w:rsid w:val="00EB2635"/>
    <w:rsid w:val="00EC65D9"/>
    <w:rsid w:val="00EC726F"/>
    <w:rsid w:val="00ED50F6"/>
    <w:rsid w:val="00EE4CA6"/>
    <w:rsid w:val="00EF5622"/>
    <w:rsid w:val="00F011E8"/>
    <w:rsid w:val="00F02B58"/>
    <w:rsid w:val="00F111A0"/>
    <w:rsid w:val="00F12A2F"/>
    <w:rsid w:val="00F14251"/>
    <w:rsid w:val="00F1799C"/>
    <w:rsid w:val="00F25296"/>
    <w:rsid w:val="00F26583"/>
    <w:rsid w:val="00F27D79"/>
    <w:rsid w:val="00F3089E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2530</TotalTime>
  <Pages>4</Pages>
  <Words>661</Words>
  <Characters>3771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241</cp:revision>
  <dcterms:created xsi:type="dcterms:W3CDTF">2024-10-29T20:17:00Z</dcterms:created>
  <dcterms:modified xsi:type="dcterms:W3CDTF">2025-05-13T04:34:00Z</dcterms:modified>
</cp:coreProperties>
</file>