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DFD368" w14:textId="5F181A70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 w:rsidR="00584A0B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673E7959" w14:textId="076CF181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 The relevant edits are also listed here in case I was incorrect, then kindly let me know. However if I was correct, you can simply leave those boxes blank.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2737"/>
        <w:gridCol w:w="1400"/>
        <w:gridCol w:w="6954"/>
        <w:gridCol w:w="2857"/>
      </w:tblGrid>
      <w:tr w:rsidR="00C966C9" w:rsidRPr="00FA09EA" w14:paraId="17544A34" w14:textId="77777777" w:rsidTr="00727C69">
        <w:trPr>
          <w:trHeight w:val="350"/>
        </w:trPr>
        <w:tc>
          <w:tcPr>
            <w:tcW w:w="981" w:type="pct"/>
            <w:vAlign w:val="center"/>
          </w:tcPr>
          <w:p w14:paraId="79F01106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09CA030D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25E3C48B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2DF7D287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072F7A" w:rsidRPr="00FA09EA" w14:paraId="1648A711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E46D798" w14:textId="3820F35C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1EC99552" w14:textId="1970862A" w:rsidR="00072F7A" w:rsidRPr="00883C74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</w:rPr>
              <w:t>27</w:t>
            </w:r>
          </w:p>
        </w:tc>
        <w:tc>
          <w:tcPr>
            <w:tcW w:w="2493" w:type="pct"/>
            <w:vAlign w:val="center"/>
          </w:tcPr>
          <w:p w14:paraId="2C0DDBB1" w14:textId="77777777" w:rsidR="00883C74" w:rsidRDefault="00883C74" w:rsidP="00883C74">
            <w:pPr>
              <w:rPr>
                <w:rFonts w:ascii="Times" w:eastAsia="Times" w:hAnsi="Times" w:cs="Times"/>
              </w:rPr>
            </w:pPr>
          </w:p>
          <w:p w14:paraId="3C6B91EC" w14:textId="05C9DC1C" w:rsidR="00072F7A" w:rsidRDefault="00883C74" w:rsidP="00883C74">
            <w:pPr>
              <w:rPr>
                <w:rFonts w:ascii="Times" w:eastAsia="Times" w:hAnsi="Times" w:cs="Times"/>
              </w:rPr>
            </w:pPr>
            <w:r w:rsidRPr="00883C74">
              <w:rPr>
                <w:rFonts w:ascii="Times" w:eastAsia="Times" w:hAnsi="Times" w:cs="Times"/>
                <w:noProof/>
              </w:rPr>
              <w:drawing>
                <wp:inline distT="0" distB="0" distL="0" distR="0" wp14:anchorId="65140A51" wp14:editId="0D95A813">
                  <wp:extent cx="1802980" cy="704428"/>
                  <wp:effectExtent l="0" t="0" r="6985" b="635"/>
                  <wp:docPr id="14899386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9386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969" cy="71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E6FCAB" w14:textId="6499F2F6" w:rsidR="00883C74" w:rsidRDefault="00883C74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this meant to be a 3 </w:t>
            </w:r>
            <w:proofErr w:type="spellStart"/>
            <w:r>
              <w:rPr>
                <w:rFonts w:ascii="Times" w:eastAsia="Times" w:hAnsi="Times" w:cs="Times"/>
              </w:rPr>
              <w:t>tuplet</w:t>
            </w:r>
            <w:proofErr w:type="spellEnd"/>
            <w:r>
              <w:rPr>
                <w:rFonts w:ascii="Times" w:eastAsia="Times" w:hAnsi="Times" w:cs="Times"/>
              </w:rPr>
              <w:t>?</w:t>
            </w:r>
          </w:p>
          <w:p w14:paraId="36723FFC" w14:textId="0CA65B95" w:rsidR="00883C74" w:rsidRPr="00883C74" w:rsidRDefault="00883C7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80D6E2D" w14:textId="4A0719F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E51979" w:rsidRPr="00FA09EA" w14:paraId="68E79F23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FFFD4EA" w14:textId="32862F5F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498150F" w14:textId="45B659B4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59</w:t>
            </w:r>
          </w:p>
        </w:tc>
        <w:tc>
          <w:tcPr>
            <w:tcW w:w="2493" w:type="pct"/>
            <w:vAlign w:val="center"/>
          </w:tcPr>
          <w:p w14:paraId="2BB9E237" w14:textId="77777777" w:rsidR="00E51979" w:rsidRDefault="00F20B26" w:rsidP="00883C74">
            <w:pPr>
              <w:rPr>
                <w:rFonts w:ascii="Times" w:eastAsia="Times" w:hAnsi="Times" w:cs="Times"/>
              </w:rPr>
            </w:pPr>
            <w:r w:rsidRPr="00F20B26">
              <w:rPr>
                <w:rFonts w:ascii="Times" w:eastAsia="Times" w:hAnsi="Times" w:cs="Times"/>
                <w:noProof/>
              </w:rPr>
              <w:drawing>
                <wp:inline distT="0" distB="0" distL="0" distR="0" wp14:anchorId="0BF3F6A3" wp14:editId="6D858F18">
                  <wp:extent cx="2014695" cy="466585"/>
                  <wp:effectExtent l="0" t="0" r="5080" b="0"/>
                  <wp:docPr id="1477271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714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012" cy="46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6CCAA0" w14:textId="2F544F9A" w:rsidR="00F20B26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the trumpet tie from G to F natural? If so, should F be in parentheses? </w:t>
            </w:r>
          </w:p>
        </w:tc>
        <w:tc>
          <w:tcPr>
            <w:tcW w:w="1024" w:type="pct"/>
            <w:vAlign w:val="center"/>
          </w:tcPr>
          <w:p w14:paraId="7DA61E5C" w14:textId="0CFAB9DA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070C8D" w:rsidRPr="00FA09EA" w14:paraId="7021A19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BC9E5EC" w14:textId="59E9705B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7B864641" w14:textId="0A3F5F5D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60</w:t>
            </w:r>
          </w:p>
        </w:tc>
        <w:tc>
          <w:tcPr>
            <w:tcW w:w="2493" w:type="pct"/>
            <w:vAlign w:val="center"/>
          </w:tcPr>
          <w:p w14:paraId="48029503" w14:textId="0FA381E0" w:rsidR="00727C69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According to </w:t>
            </w:r>
            <w:proofErr w:type="spellStart"/>
            <w:r>
              <w:rPr>
                <w:rFonts w:ascii="Times" w:eastAsia="Times" w:hAnsi="Times" w:cs="Times"/>
              </w:rPr>
              <w:t>Bonecas</w:t>
            </w:r>
            <w:proofErr w:type="spellEnd"/>
            <w:r>
              <w:rPr>
                <w:rFonts w:ascii="Times" w:eastAsia="Times" w:hAnsi="Times" w:cs="Times"/>
              </w:rPr>
              <w:t xml:space="preserve"> </w:t>
            </w:r>
            <w:proofErr w:type="spellStart"/>
            <w:r>
              <w:rPr>
                <w:rFonts w:ascii="Times" w:eastAsia="Times" w:hAnsi="Times" w:cs="Times"/>
              </w:rPr>
              <w:t>Russas</w:t>
            </w:r>
            <w:proofErr w:type="spellEnd"/>
            <w:r>
              <w:rPr>
                <w:rFonts w:ascii="Times" w:eastAsia="Times" w:hAnsi="Times" w:cs="Times"/>
              </w:rPr>
              <w:t xml:space="preserve"> Edits.docx, “</w:t>
            </w:r>
            <w:r w:rsidRPr="00727C69">
              <w:rPr>
                <w:rFonts w:ascii="Times" w:eastAsia="Times" w:hAnsi="Times" w:cs="Times"/>
              </w:rPr>
              <w:t>M60, voice, beat 3: connect first and second G# with a tie</w:t>
            </w:r>
            <w:r>
              <w:rPr>
                <w:rFonts w:ascii="Times" w:eastAsia="Times" w:hAnsi="Times" w:cs="Times"/>
              </w:rPr>
              <w:t>”.</w:t>
            </w:r>
          </w:p>
          <w:p w14:paraId="1704AA9C" w14:textId="77777777" w:rsidR="00727C69" w:rsidRDefault="00727C69" w:rsidP="00883C74">
            <w:pPr>
              <w:rPr>
                <w:rFonts w:ascii="Times" w:eastAsia="Times" w:hAnsi="Times" w:cs="Times"/>
              </w:rPr>
            </w:pPr>
            <w:r w:rsidRPr="00727C69">
              <w:rPr>
                <w:rFonts w:ascii="Times" w:eastAsia="Times" w:hAnsi="Times" w:cs="Times"/>
              </w:rPr>
              <w:drawing>
                <wp:inline distT="0" distB="0" distL="0" distR="0" wp14:anchorId="3E6DD9AB" wp14:editId="39BCBB9D">
                  <wp:extent cx="2619150" cy="847083"/>
                  <wp:effectExtent l="0" t="0" r="0" b="0"/>
                  <wp:docPr id="115563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631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906" cy="850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21C4E" w14:textId="5FC9502F" w:rsidR="00727C69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There is only one instance of G# M60 voice. </w:t>
            </w:r>
          </w:p>
        </w:tc>
        <w:tc>
          <w:tcPr>
            <w:tcW w:w="1024" w:type="pct"/>
            <w:vAlign w:val="center"/>
          </w:tcPr>
          <w:p w14:paraId="2844BD5F" w14:textId="3EF439E8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</w:tr>
      <w:tr w:rsidR="002C31C4" w:rsidRPr="00FA09EA" w14:paraId="039D3D3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086DF13" w14:textId="1FA12C43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6128ABB3" w14:textId="1D249628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04FDD06" w14:textId="0B42CFA5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2DF17B4" w14:textId="206CDC0E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1209B86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2D65463" w14:textId="33133DE2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0370433E" w14:textId="6693118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4D05CDF" w14:textId="7D9209E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8878518" w14:textId="052BD4DE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2673EAD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82FAA83" w14:textId="7F78C3C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17AD302B" w14:textId="59E9F56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6A1DAD85" w14:textId="388ED0B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0F96C799" w14:textId="0439CD8A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C1A111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178E4A5" w14:textId="2FBE0D1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55E86D2D" w14:textId="7F7467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0B12C04" w14:textId="1D7A7F5A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37F27909" w14:textId="56FC05E1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6306470E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DEA2136" w14:textId="462F743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2A08F880" w14:textId="2450ADFC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531FED9" w14:textId="5CAE4317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A0A9516" w14:textId="2909166E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47B40" w:rsidRPr="00FA09EA" w14:paraId="11C77F0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C9AD93D" w14:textId="0B5D64D3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1B8CCEBB" w14:textId="218BCDA8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3E3A00C" w14:textId="406298C6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E7FA41B" w14:textId="258A2964" w:rsidR="00A47B40" w:rsidRPr="00883C74" w:rsidRDefault="00A47B40" w:rsidP="00883C74">
            <w:pPr>
              <w:rPr>
                <w:rFonts w:ascii="Times" w:eastAsia="Times" w:hAnsi="Times" w:cs="Times"/>
              </w:rPr>
            </w:pPr>
          </w:p>
        </w:tc>
      </w:tr>
      <w:tr w:rsidR="00C97FC7" w:rsidRPr="00FA09EA" w14:paraId="3F8DE0DF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3D91B7F" w14:textId="00ACB88E" w:rsidR="00C97FC7" w:rsidRPr="00883C74" w:rsidRDefault="00C97FC7" w:rsidP="00883C74"/>
        </w:tc>
        <w:tc>
          <w:tcPr>
            <w:tcW w:w="502" w:type="pct"/>
            <w:vAlign w:val="center"/>
          </w:tcPr>
          <w:p w14:paraId="5B00AB34" w14:textId="4D16D9C2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3B4E273" w14:textId="0ABB4370" w:rsidR="00C97FC7" w:rsidRPr="00883C74" w:rsidRDefault="00C97FC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0D603996" w14:textId="18F1AE5F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A93AB5" w:rsidRPr="00FA09EA" w14:paraId="5B6B62E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A803B06" w14:textId="13FDF6BE" w:rsidR="00A93AB5" w:rsidRPr="00883C74" w:rsidRDefault="00A93AB5" w:rsidP="00883C74"/>
        </w:tc>
        <w:tc>
          <w:tcPr>
            <w:tcW w:w="502" w:type="pct"/>
            <w:vAlign w:val="center"/>
          </w:tcPr>
          <w:p w14:paraId="44650728" w14:textId="7076ADFF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2D06949" w14:textId="5271BD44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0641AF8" w14:textId="7D30C13A" w:rsidR="00A93AB5" w:rsidRPr="00883C74" w:rsidRDefault="00A93AB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BB5DA2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C85E0EF" w14:textId="0D04E99D" w:rsidR="00503BE6" w:rsidRPr="00883C74" w:rsidRDefault="00503BE6" w:rsidP="00883C74"/>
        </w:tc>
        <w:tc>
          <w:tcPr>
            <w:tcW w:w="502" w:type="pct"/>
            <w:vAlign w:val="center"/>
          </w:tcPr>
          <w:p w14:paraId="6713318D" w14:textId="07DB8EE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6660CA4F" w14:textId="5045264F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A3E1B9B" w14:textId="10EF881B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63F9B" w:rsidRPr="00FA09EA" w14:paraId="2E51426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FB0CF97" w14:textId="075E6C5F" w:rsidR="00D63F9B" w:rsidRPr="00883C74" w:rsidRDefault="00D63F9B" w:rsidP="00883C74"/>
        </w:tc>
        <w:tc>
          <w:tcPr>
            <w:tcW w:w="502" w:type="pct"/>
            <w:vAlign w:val="center"/>
          </w:tcPr>
          <w:p w14:paraId="7D189CE8" w14:textId="05A789CF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448744E" w14:textId="0B0CD081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AA2B046" w14:textId="1082F565" w:rsidR="00D63F9B" w:rsidRPr="00883C74" w:rsidRDefault="00D63F9B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FBD142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A7F09FE" w14:textId="72072DB2" w:rsidR="00503BE6" w:rsidRPr="00883C74" w:rsidRDefault="00503BE6" w:rsidP="00883C74"/>
        </w:tc>
        <w:tc>
          <w:tcPr>
            <w:tcW w:w="502" w:type="pct"/>
            <w:vAlign w:val="center"/>
          </w:tcPr>
          <w:p w14:paraId="76AF50D4" w14:textId="04EF792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EBCC316" w14:textId="055765F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A94F663" w14:textId="4C702565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0727B6" w:rsidRPr="00FA09EA" w14:paraId="4734537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D986196" w14:textId="6119D4D1" w:rsidR="000727B6" w:rsidRPr="00883C74" w:rsidRDefault="000727B6" w:rsidP="00883C74"/>
        </w:tc>
        <w:tc>
          <w:tcPr>
            <w:tcW w:w="502" w:type="pct"/>
            <w:vAlign w:val="center"/>
          </w:tcPr>
          <w:p w14:paraId="19E49AA0" w14:textId="6DD6B63B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20CAB83" w14:textId="41517A89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B1CB40D" w14:textId="1870FAC8" w:rsidR="000727B6" w:rsidRPr="00883C74" w:rsidRDefault="000727B6" w:rsidP="00883C74">
            <w:pPr>
              <w:rPr>
                <w:rFonts w:ascii="Times" w:eastAsia="Times" w:hAnsi="Times" w:cs="Times"/>
              </w:rPr>
            </w:pPr>
          </w:p>
        </w:tc>
      </w:tr>
      <w:tr w:rsidR="007731A5" w:rsidRPr="00FA09EA" w14:paraId="35B32CD9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3F9F48D" w14:textId="5256425B" w:rsidR="007731A5" w:rsidRPr="00883C74" w:rsidRDefault="007731A5" w:rsidP="00883C74"/>
        </w:tc>
        <w:tc>
          <w:tcPr>
            <w:tcW w:w="502" w:type="pct"/>
            <w:vAlign w:val="center"/>
          </w:tcPr>
          <w:p w14:paraId="0727B2FF" w14:textId="66A490DC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90A9816" w14:textId="04B6749E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679475A" w14:textId="3706389B" w:rsidR="007731A5" w:rsidRPr="00883C74" w:rsidRDefault="007731A5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2C98BF7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3BBBE84" w14:textId="2569497D" w:rsidR="00503BE6" w:rsidRPr="00883C74" w:rsidRDefault="00503BE6" w:rsidP="00883C74"/>
        </w:tc>
        <w:tc>
          <w:tcPr>
            <w:tcW w:w="502" w:type="pct"/>
            <w:vAlign w:val="center"/>
          </w:tcPr>
          <w:p w14:paraId="1488A266" w14:textId="4EA1849D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8CAF1BA" w14:textId="7384F46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CA86221" w14:textId="523C6F41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DF63F9" w:rsidRPr="00FA09EA" w14:paraId="6AFA1582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965CA33" w14:textId="28F8D97D" w:rsidR="00DF63F9" w:rsidRPr="00883C74" w:rsidRDefault="00DF63F9" w:rsidP="00883C74"/>
        </w:tc>
        <w:tc>
          <w:tcPr>
            <w:tcW w:w="502" w:type="pct"/>
            <w:vAlign w:val="center"/>
          </w:tcPr>
          <w:p w14:paraId="410AD786" w14:textId="5ADB4527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7FB1714" w14:textId="3282B15F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6B14D94" w14:textId="5334FAB4" w:rsidR="00DF63F9" w:rsidRPr="00883C74" w:rsidRDefault="00DF63F9" w:rsidP="00883C74">
            <w:pPr>
              <w:rPr>
                <w:rFonts w:ascii="Times" w:eastAsia="Times" w:hAnsi="Times" w:cs="Times"/>
              </w:rPr>
            </w:pPr>
          </w:p>
        </w:tc>
      </w:tr>
      <w:tr w:rsidR="00D43A68" w:rsidRPr="00FA09EA" w14:paraId="0714ED2E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0AFD98D2" w14:textId="7FA093F9" w:rsidR="00D43A68" w:rsidRPr="00883C74" w:rsidRDefault="00D43A68" w:rsidP="00883C74"/>
        </w:tc>
        <w:tc>
          <w:tcPr>
            <w:tcW w:w="502" w:type="pct"/>
            <w:vAlign w:val="center"/>
          </w:tcPr>
          <w:p w14:paraId="3DDC577A" w14:textId="2B76978C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914BD16" w14:textId="6C203AA4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3BA6BFB2" w14:textId="6DBC4E99" w:rsidR="00D43A68" w:rsidRPr="00883C74" w:rsidRDefault="00D43A68" w:rsidP="00883C74">
            <w:pPr>
              <w:rPr>
                <w:rFonts w:ascii="Times" w:eastAsia="Times" w:hAnsi="Times" w:cs="Times"/>
              </w:rPr>
            </w:pPr>
          </w:p>
        </w:tc>
      </w:tr>
      <w:tr w:rsidR="00666336" w:rsidRPr="00FA09EA" w14:paraId="0A8A8F43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089DAB3F" w14:textId="7C9D7E4E" w:rsidR="00666336" w:rsidRPr="00883C74" w:rsidRDefault="00666336" w:rsidP="00883C74"/>
        </w:tc>
        <w:tc>
          <w:tcPr>
            <w:tcW w:w="502" w:type="pct"/>
            <w:vAlign w:val="center"/>
          </w:tcPr>
          <w:p w14:paraId="23BF4D41" w14:textId="4DD19712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D038762" w14:textId="607D9BDF" w:rsidR="00666336" w:rsidRPr="00883C74" w:rsidRDefault="006663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0B6DB377" w14:textId="4E59A78D" w:rsidR="00792618" w:rsidRPr="00883C74" w:rsidRDefault="00792618" w:rsidP="00883C74">
            <w:pPr>
              <w:rPr>
                <w:rFonts w:ascii="Times" w:eastAsia="Times" w:hAnsi="Times" w:cs="Times"/>
              </w:rPr>
            </w:pPr>
          </w:p>
        </w:tc>
      </w:tr>
      <w:tr w:rsidR="00CF4D3A" w:rsidRPr="00FA09EA" w14:paraId="0EB947DF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985DA96" w14:textId="524F2ACD" w:rsidR="00CF4D3A" w:rsidRPr="00883C74" w:rsidRDefault="00CF4D3A" w:rsidP="00883C74"/>
        </w:tc>
        <w:tc>
          <w:tcPr>
            <w:tcW w:w="502" w:type="pct"/>
            <w:vAlign w:val="center"/>
          </w:tcPr>
          <w:p w14:paraId="7F1F82B9" w14:textId="702EE68A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6E6E6BE" w14:textId="3946E794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132F0AAD" w14:textId="41035E56" w:rsidR="00CF4D3A" w:rsidRPr="00883C74" w:rsidRDefault="00CF4D3A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3604D185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90B65DC" w14:textId="6E529EC4" w:rsidR="00503BE6" w:rsidRPr="00883C74" w:rsidRDefault="00503BE6" w:rsidP="00883C74"/>
        </w:tc>
        <w:tc>
          <w:tcPr>
            <w:tcW w:w="502" w:type="pct"/>
            <w:vAlign w:val="center"/>
          </w:tcPr>
          <w:p w14:paraId="754F8EAC" w14:textId="0643B3BA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8214FF4" w14:textId="5B667FDA" w:rsidR="00E502D7" w:rsidRPr="00883C74" w:rsidRDefault="00E502D7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0104F3AD" w14:textId="4229DF40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61D55BFB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1E6B275" w14:textId="651D3080" w:rsidR="00503BE6" w:rsidRPr="00883C74" w:rsidRDefault="00503BE6" w:rsidP="00883C74"/>
        </w:tc>
        <w:tc>
          <w:tcPr>
            <w:tcW w:w="502" w:type="pct"/>
            <w:vAlign w:val="center"/>
          </w:tcPr>
          <w:p w14:paraId="3A592153" w14:textId="5DD23A8E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8603982" w14:textId="3EB26B7C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E8AE739" w14:textId="72A1A7E2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</w:tr>
      <w:tr w:rsidR="00503BE6" w:rsidRPr="00FA09EA" w14:paraId="2C59A374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136AA23" w14:textId="467B565F" w:rsidR="00503BE6" w:rsidRPr="00883C74" w:rsidRDefault="00503BE6" w:rsidP="00883C74"/>
        </w:tc>
        <w:tc>
          <w:tcPr>
            <w:tcW w:w="502" w:type="pct"/>
            <w:vAlign w:val="center"/>
          </w:tcPr>
          <w:p w14:paraId="3929E784" w14:textId="1E232CD3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7A394E3" w14:textId="7B5244B7" w:rsidR="00503BE6" w:rsidRPr="00883C74" w:rsidRDefault="00503BE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9938B73" w14:textId="2BDA9351" w:rsidR="00780237" w:rsidRPr="00883C74" w:rsidRDefault="00780237" w:rsidP="00883C74">
            <w:pPr>
              <w:rPr>
                <w:rFonts w:ascii="Times" w:eastAsia="Times" w:hAnsi="Times" w:cs="Times"/>
              </w:rPr>
            </w:pPr>
          </w:p>
        </w:tc>
      </w:tr>
      <w:tr w:rsidR="00A0665E" w:rsidRPr="00FA09EA" w14:paraId="37CDDB07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D7EEEB5" w14:textId="0D2AE93B" w:rsidR="00A0665E" w:rsidRPr="00883C74" w:rsidRDefault="00A0665E" w:rsidP="00883C74"/>
        </w:tc>
        <w:tc>
          <w:tcPr>
            <w:tcW w:w="502" w:type="pct"/>
            <w:vAlign w:val="center"/>
          </w:tcPr>
          <w:p w14:paraId="69987BF4" w14:textId="679D008C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9D8368E" w14:textId="0733C1C3" w:rsidR="00A0665E" w:rsidRPr="00883C74" w:rsidRDefault="00A0665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16B1A32E" w14:textId="04AD4B70" w:rsidR="00A838E0" w:rsidRPr="00883C74" w:rsidRDefault="00A838E0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8D4108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9366A00" w14:textId="6BE67CF0" w:rsidR="00D34C05" w:rsidRPr="00883C74" w:rsidRDefault="00D34C05" w:rsidP="00883C74"/>
        </w:tc>
        <w:tc>
          <w:tcPr>
            <w:tcW w:w="502" w:type="pct"/>
            <w:vAlign w:val="center"/>
          </w:tcPr>
          <w:p w14:paraId="578D3EEA" w14:textId="496612A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60B38AB2" w14:textId="03680A7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2DCB9E2" w14:textId="42424544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061CCC7F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DBE8525" w14:textId="0C1A859B" w:rsidR="00D34C05" w:rsidRPr="00883C74" w:rsidRDefault="00D34C05" w:rsidP="00883C74"/>
        </w:tc>
        <w:tc>
          <w:tcPr>
            <w:tcW w:w="502" w:type="pct"/>
            <w:vAlign w:val="center"/>
          </w:tcPr>
          <w:p w14:paraId="1106D6A7" w14:textId="015DF206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E658209" w14:textId="2307E80D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73A640B" w14:textId="0453EF17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7971BE" w:rsidRPr="00FA09EA" w14:paraId="1F4EA8B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8832CF7" w14:textId="017F50BC" w:rsidR="007971BE" w:rsidRPr="00883C74" w:rsidRDefault="007971BE" w:rsidP="00883C74"/>
        </w:tc>
        <w:tc>
          <w:tcPr>
            <w:tcW w:w="502" w:type="pct"/>
            <w:vAlign w:val="center"/>
          </w:tcPr>
          <w:p w14:paraId="6B60E45B" w14:textId="047E6F45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F257516" w14:textId="1F57C071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B09BAC3" w14:textId="70845257" w:rsidR="007971BE" w:rsidRPr="00883C74" w:rsidRDefault="007971BE" w:rsidP="00883C74">
            <w:pPr>
              <w:rPr>
                <w:rFonts w:ascii="Times" w:eastAsia="Times" w:hAnsi="Times" w:cs="Times"/>
              </w:rPr>
            </w:pPr>
          </w:p>
        </w:tc>
      </w:tr>
      <w:tr w:rsidR="00C609A3" w:rsidRPr="00FA09EA" w14:paraId="48453989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6FC4DD8" w14:textId="2B1BFA44" w:rsidR="00C609A3" w:rsidRPr="00883C74" w:rsidRDefault="00C609A3" w:rsidP="00883C74"/>
        </w:tc>
        <w:tc>
          <w:tcPr>
            <w:tcW w:w="502" w:type="pct"/>
            <w:vAlign w:val="center"/>
          </w:tcPr>
          <w:p w14:paraId="48434DB5" w14:textId="4856202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908FB49" w14:textId="6390E2B5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89CF3E3" w14:textId="0C48E549" w:rsidR="00C609A3" w:rsidRPr="00883C74" w:rsidRDefault="00C609A3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4BEB9D4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9DDD717" w14:textId="56F8EB3C" w:rsidR="00D34C05" w:rsidRPr="00883C74" w:rsidRDefault="00D34C05" w:rsidP="00883C74"/>
        </w:tc>
        <w:tc>
          <w:tcPr>
            <w:tcW w:w="502" w:type="pct"/>
            <w:vAlign w:val="center"/>
          </w:tcPr>
          <w:p w14:paraId="6E91549C" w14:textId="675F883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867DAE8" w14:textId="65040C7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345E840" w14:textId="6B5CDFD6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D34C05" w:rsidRPr="00FA09EA" w14:paraId="7AF23D01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8FE0902" w14:textId="3FCEE26D" w:rsidR="00D34C05" w:rsidRPr="00883C74" w:rsidRDefault="00D34C05" w:rsidP="00883C74"/>
        </w:tc>
        <w:tc>
          <w:tcPr>
            <w:tcW w:w="502" w:type="pct"/>
            <w:vAlign w:val="center"/>
          </w:tcPr>
          <w:p w14:paraId="34AC657F" w14:textId="1ADD889E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4BE95D2" w14:textId="1757B593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E868D94" w14:textId="26654D6A" w:rsidR="00D34C05" w:rsidRPr="00883C74" w:rsidRDefault="00D34C05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83140AE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8A37E98" w14:textId="4B374E66" w:rsidR="00326136" w:rsidRPr="00883C74" w:rsidRDefault="00326136" w:rsidP="00883C74"/>
        </w:tc>
        <w:tc>
          <w:tcPr>
            <w:tcW w:w="502" w:type="pct"/>
            <w:vAlign w:val="center"/>
          </w:tcPr>
          <w:p w14:paraId="633C7C69" w14:textId="176CFD1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227DB744" w14:textId="3C68B17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BEC6D7D" w14:textId="7ED13EF1" w:rsidR="00216412" w:rsidRPr="00883C74" w:rsidRDefault="00216412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129F1151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48B3F1C" w14:textId="7232325B" w:rsidR="00326136" w:rsidRPr="00883C74" w:rsidRDefault="00326136" w:rsidP="00883C74"/>
        </w:tc>
        <w:tc>
          <w:tcPr>
            <w:tcW w:w="502" w:type="pct"/>
            <w:vAlign w:val="center"/>
          </w:tcPr>
          <w:p w14:paraId="0D00DE3B" w14:textId="31C51E8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55A34BA" w14:textId="393E9ACB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0A5C5B9" w14:textId="23C78B7A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0E4313" w:rsidRPr="00FA09EA" w14:paraId="56ADFA09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BA7E659" w14:textId="1C91B204" w:rsidR="000E4313" w:rsidRPr="00883C74" w:rsidRDefault="000E4313" w:rsidP="00883C74"/>
        </w:tc>
        <w:tc>
          <w:tcPr>
            <w:tcW w:w="502" w:type="pct"/>
            <w:vAlign w:val="center"/>
          </w:tcPr>
          <w:p w14:paraId="133C9796" w14:textId="439DECC9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6901243" w14:textId="6D85DDE1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301953BB" w14:textId="0AC2C82B" w:rsidR="000E4313" w:rsidRPr="00883C74" w:rsidRDefault="000E4313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3FBA3765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B68125C" w14:textId="40AD8249" w:rsidR="00326136" w:rsidRPr="00883C74" w:rsidRDefault="00326136" w:rsidP="00883C74"/>
        </w:tc>
        <w:tc>
          <w:tcPr>
            <w:tcW w:w="502" w:type="pct"/>
            <w:vAlign w:val="center"/>
          </w:tcPr>
          <w:p w14:paraId="62954DA1" w14:textId="1E51BC32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4CFFD39" w14:textId="347241C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0A321E1F" w14:textId="1C66F283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0D2B392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5EBF701" w14:textId="3CF90677" w:rsidR="00326136" w:rsidRPr="00883C74" w:rsidRDefault="00326136" w:rsidP="00883C74"/>
        </w:tc>
        <w:tc>
          <w:tcPr>
            <w:tcW w:w="502" w:type="pct"/>
            <w:vAlign w:val="center"/>
          </w:tcPr>
          <w:p w14:paraId="286FCEFC" w14:textId="2E603C60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6464696B" w14:textId="5A37EBDC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B2D1FD5" w14:textId="5B6C063B" w:rsidR="005C14BF" w:rsidRPr="00883C74" w:rsidRDefault="005C14BF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23273AA0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E3C2991" w14:textId="6DACD007" w:rsidR="00326136" w:rsidRPr="00883C74" w:rsidRDefault="00326136" w:rsidP="00883C74"/>
        </w:tc>
        <w:tc>
          <w:tcPr>
            <w:tcW w:w="502" w:type="pct"/>
            <w:vAlign w:val="center"/>
          </w:tcPr>
          <w:p w14:paraId="75137371" w14:textId="75BCF91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640B91B" w14:textId="381416D7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C09E871" w14:textId="3879EA08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7E659AF7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300E477" w14:textId="2D5273AD" w:rsidR="00326136" w:rsidRPr="00883C74" w:rsidRDefault="00326136" w:rsidP="00883C74"/>
        </w:tc>
        <w:tc>
          <w:tcPr>
            <w:tcW w:w="502" w:type="pct"/>
            <w:vAlign w:val="center"/>
          </w:tcPr>
          <w:p w14:paraId="444988FD" w14:textId="0101637D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41930FE" w14:textId="65E0ED6D" w:rsidR="00A8599F" w:rsidRPr="00883C74" w:rsidRDefault="00A8599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5796D5E" w14:textId="19B5934F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</w:tr>
      <w:tr w:rsidR="003C779D" w:rsidRPr="00FA09EA" w14:paraId="27012D0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2073A8F" w14:textId="204C8C12" w:rsidR="003C779D" w:rsidRPr="00883C74" w:rsidRDefault="003C779D" w:rsidP="00883C74"/>
        </w:tc>
        <w:tc>
          <w:tcPr>
            <w:tcW w:w="502" w:type="pct"/>
            <w:vAlign w:val="center"/>
          </w:tcPr>
          <w:p w14:paraId="1A5E778A" w14:textId="170E7288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51C98B7" w14:textId="76B84A7C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51B6512" w14:textId="4F2C6F57" w:rsidR="003C779D" w:rsidRPr="00883C74" w:rsidRDefault="003C779D" w:rsidP="00883C74">
            <w:pPr>
              <w:rPr>
                <w:rFonts w:ascii="Times" w:eastAsia="Times" w:hAnsi="Times" w:cs="Times"/>
              </w:rPr>
            </w:pPr>
          </w:p>
        </w:tc>
      </w:tr>
      <w:tr w:rsidR="00326136" w:rsidRPr="00FA09EA" w14:paraId="4F1255F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DF2FDE5" w14:textId="51A8E426" w:rsidR="00326136" w:rsidRPr="00883C74" w:rsidRDefault="00326136" w:rsidP="00883C74"/>
        </w:tc>
        <w:tc>
          <w:tcPr>
            <w:tcW w:w="502" w:type="pct"/>
            <w:vAlign w:val="center"/>
          </w:tcPr>
          <w:p w14:paraId="5E030498" w14:textId="2B8969B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4D42338" w14:textId="1097D314" w:rsidR="00326136" w:rsidRPr="00883C74" w:rsidRDefault="00326136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957F9AE" w14:textId="33A65F03" w:rsidR="00DC2E92" w:rsidRPr="00883C74" w:rsidRDefault="00DC2E92" w:rsidP="00883C74">
            <w:pPr>
              <w:rPr>
                <w:rFonts w:ascii="Times" w:eastAsia="Times" w:hAnsi="Times" w:cs="Times"/>
              </w:rPr>
            </w:pPr>
          </w:p>
        </w:tc>
      </w:tr>
      <w:tr w:rsidR="00722FAE" w:rsidRPr="00FA09EA" w14:paraId="4D62B23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BFD55D1" w14:textId="03A53CFB" w:rsidR="00722FAE" w:rsidRPr="00883C74" w:rsidRDefault="00722FAE" w:rsidP="00883C74"/>
        </w:tc>
        <w:tc>
          <w:tcPr>
            <w:tcW w:w="502" w:type="pct"/>
            <w:vAlign w:val="center"/>
          </w:tcPr>
          <w:p w14:paraId="20D22CD6" w14:textId="59253669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A0ED586" w14:textId="1C112781" w:rsidR="00722FAE" w:rsidRPr="00883C74" w:rsidRDefault="00722FAE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6224FF7" w14:textId="574563C3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43CD482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3A0C0420" w14:textId="4B05F795" w:rsidR="00B22F00" w:rsidRPr="00883C74" w:rsidRDefault="00B22F00" w:rsidP="00883C74"/>
        </w:tc>
        <w:tc>
          <w:tcPr>
            <w:tcW w:w="502" w:type="pct"/>
            <w:vAlign w:val="center"/>
          </w:tcPr>
          <w:p w14:paraId="7A071FFB" w14:textId="2D7DB7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7E62D0A6" w14:textId="0FF10C9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FEB62DF" w14:textId="75210CB2" w:rsidR="009A284A" w:rsidRPr="00883C74" w:rsidRDefault="009A284A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786A4BB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CB174B6" w14:textId="675B108D" w:rsidR="00B22F00" w:rsidRPr="00883C74" w:rsidRDefault="00B22F00" w:rsidP="00883C74"/>
        </w:tc>
        <w:tc>
          <w:tcPr>
            <w:tcW w:w="502" w:type="pct"/>
            <w:vAlign w:val="center"/>
          </w:tcPr>
          <w:p w14:paraId="1ED76321" w14:textId="31821B3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802A9E0" w14:textId="48243E98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93BDBC1" w14:textId="3EF7EBF7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5A31F59B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0E85639" w14:textId="739DD6AC" w:rsidR="00B22F00" w:rsidRPr="00883C74" w:rsidRDefault="00B22F00" w:rsidP="00883C74"/>
        </w:tc>
        <w:tc>
          <w:tcPr>
            <w:tcW w:w="502" w:type="pct"/>
            <w:vAlign w:val="center"/>
          </w:tcPr>
          <w:p w14:paraId="0C4083FB" w14:textId="23684EA5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2213DB4C" w14:textId="587F36D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ED0C567" w14:textId="2B96EFEE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E74E0F5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9A81872" w14:textId="3E5F85C7" w:rsidR="00B22F00" w:rsidRPr="00883C74" w:rsidRDefault="00B22F00" w:rsidP="00883C74"/>
        </w:tc>
        <w:tc>
          <w:tcPr>
            <w:tcW w:w="502" w:type="pct"/>
            <w:vAlign w:val="center"/>
          </w:tcPr>
          <w:p w14:paraId="50BE9EC9" w14:textId="3DBE08A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BDE68E6" w14:textId="2E7E48D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E6B1E43" w14:textId="0941704F" w:rsidR="00B22F00" w:rsidRPr="00883C74" w:rsidRDefault="00B22F00" w:rsidP="00883C74">
            <w:pPr>
              <w:rPr>
                <w:rFonts w:ascii="Times" w:eastAsia="Times" w:hAnsi="Times" w:cs="Times"/>
                <w:i/>
                <w:iCs/>
              </w:rPr>
            </w:pPr>
          </w:p>
        </w:tc>
      </w:tr>
      <w:tr w:rsidR="000C0185" w:rsidRPr="00FA09EA" w14:paraId="65126265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00BD20C" w14:textId="16B244CA" w:rsidR="000C0185" w:rsidRPr="00883C74" w:rsidRDefault="000C0185" w:rsidP="00883C74"/>
        </w:tc>
        <w:tc>
          <w:tcPr>
            <w:tcW w:w="502" w:type="pct"/>
            <w:vAlign w:val="center"/>
          </w:tcPr>
          <w:p w14:paraId="10860362" w14:textId="00D2166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03C852C" w14:textId="060ECCC3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2CCD8FCC" w14:textId="719BEE38" w:rsidR="000C0185" w:rsidRPr="00883C74" w:rsidRDefault="000C0185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44EEC70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4E6F111" w14:textId="604A348E" w:rsidR="00B22F00" w:rsidRPr="00883C74" w:rsidRDefault="00B22F00" w:rsidP="00883C74"/>
        </w:tc>
        <w:tc>
          <w:tcPr>
            <w:tcW w:w="502" w:type="pct"/>
            <w:vAlign w:val="center"/>
          </w:tcPr>
          <w:p w14:paraId="5ABAFFC0" w14:textId="779D1561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2F25C37" w14:textId="03949EC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36C8804C" w14:textId="5005A4EB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511E93" w:rsidRPr="00FA09EA" w14:paraId="76DB95FD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43D5E555" w14:textId="3165FEC4" w:rsidR="00511E93" w:rsidRPr="00883C74" w:rsidRDefault="00511E93" w:rsidP="00883C74"/>
        </w:tc>
        <w:tc>
          <w:tcPr>
            <w:tcW w:w="502" w:type="pct"/>
            <w:vAlign w:val="center"/>
          </w:tcPr>
          <w:p w14:paraId="7FCBB761" w14:textId="2D29A32F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5470BB5" w14:textId="37D623D6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199082D" w14:textId="19CF1144" w:rsidR="00511E93" w:rsidRPr="00883C74" w:rsidRDefault="00511E9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2BCD407F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756A5E6" w14:textId="59C4FC32" w:rsidR="00B22F00" w:rsidRPr="00883C74" w:rsidRDefault="00B22F00" w:rsidP="00883C74"/>
        </w:tc>
        <w:tc>
          <w:tcPr>
            <w:tcW w:w="502" w:type="pct"/>
            <w:vAlign w:val="center"/>
          </w:tcPr>
          <w:p w14:paraId="7227252B" w14:textId="09E2B84C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62C9E0CC" w14:textId="56335222" w:rsidR="00254835" w:rsidRPr="00883C74" w:rsidRDefault="0025483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5C1EDD0" w14:textId="30EB83FD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</w:tr>
      <w:tr w:rsidR="00675E05" w:rsidRPr="00FA09EA" w14:paraId="484ACB1C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46D08CF" w14:textId="2C00933C" w:rsidR="00675E05" w:rsidRPr="00883C74" w:rsidRDefault="00675E05" w:rsidP="00883C74"/>
        </w:tc>
        <w:tc>
          <w:tcPr>
            <w:tcW w:w="502" w:type="pct"/>
            <w:vAlign w:val="center"/>
          </w:tcPr>
          <w:p w14:paraId="05F7B9DB" w14:textId="4A1BEA8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BA1B312" w14:textId="6783E603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55F68F8" w14:textId="750BFA07" w:rsidR="00675E05" w:rsidRPr="00883C74" w:rsidRDefault="00675E05" w:rsidP="00883C74">
            <w:pPr>
              <w:rPr>
                <w:rFonts w:ascii="Times" w:eastAsia="Times" w:hAnsi="Times" w:cs="Times"/>
              </w:rPr>
            </w:pPr>
          </w:p>
        </w:tc>
      </w:tr>
      <w:tr w:rsidR="004A1673" w:rsidRPr="00FA09EA" w14:paraId="69F00F2E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BB9A037" w14:textId="7CC6C7E0" w:rsidR="004A1673" w:rsidRPr="00883C74" w:rsidRDefault="004A1673" w:rsidP="00883C74"/>
        </w:tc>
        <w:tc>
          <w:tcPr>
            <w:tcW w:w="502" w:type="pct"/>
            <w:vAlign w:val="center"/>
          </w:tcPr>
          <w:p w14:paraId="0B441EDF" w14:textId="5D96C9C1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F611007" w14:textId="53ED9C6C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9B0AD2A" w14:textId="2D1D3100" w:rsidR="004A1673" w:rsidRPr="00883C74" w:rsidRDefault="004A1673" w:rsidP="00883C74">
            <w:pPr>
              <w:rPr>
                <w:rFonts w:ascii="Times" w:eastAsia="Times" w:hAnsi="Times" w:cs="Times"/>
              </w:rPr>
            </w:pPr>
          </w:p>
        </w:tc>
      </w:tr>
      <w:tr w:rsidR="00B22F00" w:rsidRPr="00FA09EA" w14:paraId="0B57A8CB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C300C3E" w14:textId="114EF789" w:rsidR="00B22F00" w:rsidRPr="00883C74" w:rsidRDefault="00B22F00" w:rsidP="00883C74"/>
        </w:tc>
        <w:tc>
          <w:tcPr>
            <w:tcW w:w="502" w:type="pct"/>
            <w:vAlign w:val="center"/>
          </w:tcPr>
          <w:p w14:paraId="5A52AAFF" w14:textId="4483D9FF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3076D7DF" w14:textId="18851503" w:rsidR="00B22F00" w:rsidRPr="00883C74" w:rsidRDefault="00B22F00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A445AAE" w14:textId="70EEE99D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18BBE790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474F85B" w14:textId="19BC7D3B" w:rsidR="008C2F55" w:rsidRPr="00883C74" w:rsidRDefault="008C2F55" w:rsidP="00883C74"/>
        </w:tc>
        <w:tc>
          <w:tcPr>
            <w:tcW w:w="502" w:type="pct"/>
            <w:vAlign w:val="center"/>
          </w:tcPr>
          <w:p w14:paraId="76689C16" w14:textId="466487D9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263900D0" w14:textId="14817B51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73E0F8F6" w14:textId="1D7B0BD4" w:rsidR="001E5984" w:rsidRPr="00883C74" w:rsidRDefault="001E5984" w:rsidP="00883C74">
            <w:pPr>
              <w:rPr>
                <w:rFonts w:ascii="Times" w:eastAsia="Times" w:hAnsi="Times" w:cs="Times"/>
              </w:rPr>
            </w:pPr>
          </w:p>
        </w:tc>
      </w:tr>
      <w:tr w:rsidR="008C2F55" w:rsidRPr="00FA09EA" w14:paraId="643EA5A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7BAF2BE4" w14:textId="5F265B6D" w:rsidR="008C2F55" w:rsidRPr="00883C74" w:rsidRDefault="008C2F55" w:rsidP="00883C74"/>
        </w:tc>
        <w:tc>
          <w:tcPr>
            <w:tcW w:w="502" w:type="pct"/>
            <w:vAlign w:val="center"/>
          </w:tcPr>
          <w:p w14:paraId="0A33CCF5" w14:textId="0EFB70E3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04A818A" w14:textId="45E57662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55836E4" w14:textId="6F1CFB66" w:rsidR="008C2F55" w:rsidRPr="00883C74" w:rsidRDefault="008C2F55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192B16E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4FE69AA" w14:textId="7E34A2D3" w:rsidR="00AA573F" w:rsidRPr="00883C74" w:rsidRDefault="00AA573F" w:rsidP="00883C74"/>
        </w:tc>
        <w:tc>
          <w:tcPr>
            <w:tcW w:w="502" w:type="pct"/>
            <w:vAlign w:val="center"/>
          </w:tcPr>
          <w:p w14:paraId="7F28620A" w14:textId="03FC3973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4B461E2E" w14:textId="3799025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5C00B0FD" w14:textId="5D8E4FD2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564B5AA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13AD826F" w14:textId="085AFCA6" w:rsidR="00AA573F" w:rsidRPr="00883C74" w:rsidRDefault="00AA573F" w:rsidP="00883C74"/>
        </w:tc>
        <w:tc>
          <w:tcPr>
            <w:tcW w:w="502" w:type="pct"/>
            <w:vAlign w:val="center"/>
          </w:tcPr>
          <w:p w14:paraId="02719C04" w14:textId="1C7324E4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5B7B0810" w14:textId="6CB2A50F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19F13A04" w14:textId="445785BE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  <w:tr w:rsidR="00AA573F" w:rsidRPr="00FA09EA" w14:paraId="25F0FBF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02A2FAAB" w14:textId="5D859B4C" w:rsidR="00AA573F" w:rsidRPr="00883C74" w:rsidRDefault="00AA573F" w:rsidP="00883C74"/>
        </w:tc>
        <w:tc>
          <w:tcPr>
            <w:tcW w:w="502" w:type="pct"/>
            <w:vAlign w:val="center"/>
          </w:tcPr>
          <w:p w14:paraId="41772D04" w14:textId="32AE231B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1406C375" w14:textId="4A477707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6285112E" w14:textId="259B1A2A" w:rsidR="00AA573F" w:rsidRPr="00883C74" w:rsidRDefault="00AA573F" w:rsidP="00883C74">
            <w:pPr>
              <w:rPr>
                <w:rFonts w:ascii="Times" w:eastAsia="Times" w:hAnsi="Times" w:cs="Times"/>
              </w:rPr>
            </w:pPr>
          </w:p>
        </w:tc>
      </w:tr>
    </w:tbl>
    <w:p w14:paraId="5881052F" w14:textId="1F4B5EDE" w:rsidR="00195FDA" w:rsidRPr="00FA09EA" w:rsidRDefault="00195FDA">
      <w:pPr>
        <w:rPr>
          <w:b/>
          <w:bCs/>
        </w:rPr>
      </w:pPr>
    </w:p>
    <w:p w14:paraId="73C592A4" w14:textId="77777777" w:rsidR="00D90F65" w:rsidRPr="00FA09EA" w:rsidRDefault="00D90F65">
      <w:pPr>
        <w:rPr>
          <w:b/>
          <w:bCs/>
        </w:rPr>
      </w:pPr>
    </w:p>
    <w:p w14:paraId="3A1A2F99" w14:textId="77777777" w:rsidR="00D90F65" w:rsidRPr="00FA09EA" w:rsidRDefault="00D90F65">
      <w:pPr>
        <w:rPr>
          <w:b/>
          <w:bCs/>
        </w:rPr>
      </w:pPr>
    </w:p>
    <w:p w14:paraId="4A77A8EF" w14:textId="77777777" w:rsidR="009D596C" w:rsidRDefault="009D596C">
      <w:pPr>
        <w:rPr>
          <w:b/>
          <w:bCs/>
        </w:rPr>
      </w:pPr>
    </w:p>
    <w:p w14:paraId="5DFF1EED" w14:textId="77777777" w:rsidR="009D596C" w:rsidRDefault="009D596C">
      <w:pPr>
        <w:rPr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 w:rsidSect="00727C69">
      <w:pgSz w:w="16838" w:h="11906" w:orient="landscape"/>
      <w:pgMar w:top="1440" w:right="1440" w:bottom="1440" w:left="144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08001E" w14:textId="77777777" w:rsidR="00A63386" w:rsidRDefault="00A63386" w:rsidP="00195FDA">
      <w:r>
        <w:separator/>
      </w:r>
    </w:p>
  </w:endnote>
  <w:endnote w:type="continuationSeparator" w:id="0">
    <w:p w14:paraId="1B273853" w14:textId="77777777" w:rsidR="00A63386" w:rsidRDefault="00A63386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3636BB" w14:textId="77777777" w:rsidR="00A63386" w:rsidRDefault="00A63386" w:rsidP="00195FDA">
      <w:r>
        <w:separator/>
      </w:r>
    </w:p>
  </w:footnote>
  <w:footnote w:type="continuationSeparator" w:id="0">
    <w:p w14:paraId="582F6835" w14:textId="77777777" w:rsidR="00A63386" w:rsidRDefault="00A63386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9"/>
  </w:num>
  <w:num w:numId="4" w16cid:durableId="1070931303">
    <w:abstractNumId w:val="19"/>
  </w:num>
  <w:num w:numId="5" w16cid:durableId="1822888237">
    <w:abstractNumId w:val="11"/>
  </w:num>
  <w:num w:numId="6" w16cid:durableId="740444401">
    <w:abstractNumId w:val="12"/>
  </w:num>
  <w:num w:numId="7" w16cid:durableId="1355961488">
    <w:abstractNumId w:val="15"/>
  </w:num>
  <w:num w:numId="8" w16cid:durableId="1431853501">
    <w:abstractNumId w:val="16"/>
  </w:num>
  <w:num w:numId="9" w16cid:durableId="15935336">
    <w:abstractNumId w:val="14"/>
  </w:num>
  <w:num w:numId="10" w16cid:durableId="66533781">
    <w:abstractNumId w:val="18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0"/>
  </w:num>
  <w:num w:numId="14" w16cid:durableId="460464603">
    <w:abstractNumId w:val="17"/>
  </w:num>
  <w:num w:numId="15" w16cid:durableId="628900274">
    <w:abstractNumId w:val="7"/>
  </w:num>
  <w:num w:numId="16" w16cid:durableId="37173462">
    <w:abstractNumId w:val="0"/>
  </w:num>
  <w:num w:numId="17" w16cid:durableId="928081620">
    <w:abstractNumId w:val="13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2DA6"/>
    <w:rsid w:val="000E4313"/>
    <w:rsid w:val="000E5BA1"/>
    <w:rsid w:val="000F0666"/>
    <w:rsid w:val="000F6702"/>
    <w:rsid w:val="00100D91"/>
    <w:rsid w:val="00100FAE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558E4"/>
    <w:rsid w:val="003608A3"/>
    <w:rsid w:val="00361669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3D92"/>
    <w:rsid w:val="004158D5"/>
    <w:rsid w:val="00425D45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24E6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4A0B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B6FBA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6F6180"/>
    <w:rsid w:val="00701BD2"/>
    <w:rsid w:val="007052DE"/>
    <w:rsid w:val="00711368"/>
    <w:rsid w:val="00721DD5"/>
    <w:rsid w:val="00722FAE"/>
    <w:rsid w:val="007271A0"/>
    <w:rsid w:val="00727C69"/>
    <w:rsid w:val="00730D5A"/>
    <w:rsid w:val="00741680"/>
    <w:rsid w:val="00746ACD"/>
    <w:rsid w:val="00753320"/>
    <w:rsid w:val="00757D6E"/>
    <w:rsid w:val="00763186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5B23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3C74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045B9"/>
    <w:rsid w:val="00921DD9"/>
    <w:rsid w:val="00922036"/>
    <w:rsid w:val="00924951"/>
    <w:rsid w:val="00930CAE"/>
    <w:rsid w:val="00932E09"/>
    <w:rsid w:val="0093556C"/>
    <w:rsid w:val="009435C3"/>
    <w:rsid w:val="0095316D"/>
    <w:rsid w:val="00957264"/>
    <w:rsid w:val="00964C9A"/>
    <w:rsid w:val="00973E40"/>
    <w:rsid w:val="009746CF"/>
    <w:rsid w:val="00977A4E"/>
    <w:rsid w:val="00980E99"/>
    <w:rsid w:val="00985856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3386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1133E"/>
    <w:rsid w:val="00E168B5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733BF"/>
    <w:rsid w:val="00E74155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282D"/>
    <w:rsid w:val="00ED48E8"/>
    <w:rsid w:val="00EE6710"/>
    <w:rsid w:val="00EF6C41"/>
    <w:rsid w:val="00F0780B"/>
    <w:rsid w:val="00F1099A"/>
    <w:rsid w:val="00F10F9D"/>
    <w:rsid w:val="00F11C39"/>
    <w:rsid w:val="00F17A7F"/>
    <w:rsid w:val="00F20B26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5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284</cp:revision>
  <dcterms:created xsi:type="dcterms:W3CDTF">2021-10-04T13:07:00Z</dcterms:created>
  <dcterms:modified xsi:type="dcterms:W3CDTF">2024-09-12T04:13:00Z</dcterms:modified>
</cp:coreProperties>
</file>