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7FBA6" w14:textId="77777777" w:rsidR="00316830" w:rsidRPr="001C4052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</w:t>
      </w:r>
      <w:r w:rsidRPr="00625E9A">
        <w:rPr>
          <w:sz w:val="28"/>
          <w:szCs w:val="28"/>
        </w:rPr>
        <w:t>№ 1.</w:t>
      </w:r>
      <w:r w:rsidR="0008751F">
        <w:rPr>
          <w:sz w:val="28"/>
          <w:szCs w:val="28"/>
        </w:rPr>
        <w:t>65</w:t>
      </w:r>
      <w:r w:rsidR="00B007AB" w:rsidRPr="00B007AB">
        <w:rPr>
          <w:sz w:val="28"/>
          <w:szCs w:val="28"/>
        </w:rPr>
        <w:t>.</w:t>
      </w:r>
      <w:r w:rsidR="00A55C1C">
        <w:rPr>
          <w:sz w:val="28"/>
          <w:szCs w:val="28"/>
        </w:rPr>
        <w:t>1</w:t>
      </w:r>
      <w:r w:rsidR="00B007AB" w:rsidRPr="00B007AB">
        <w:rPr>
          <w:sz w:val="28"/>
          <w:szCs w:val="28"/>
        </w:rPr>
        <w:t>.</w:t>
      </w:r>
    </w:p>
    <w:p w14:paraId="12B7FBA7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14:paraId="12B7FBA8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14:paraId="12B7FBA9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12B7FBAA" w14:textId="77777777"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12B7FBAB" w14:textId="77777777"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5167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67"/>
      </w:tblGrid>
      <w:tr w:rsidR="00316830" w:rsidRPr="007F10E0" w14:paraId="12B7FBAE" w14:textId="77777777" w:rsidTr="00625E9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7FBAC" w14:textId="77777777"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12B7FBAD" w14:textId="77777777"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12B7FBAF" w14:textId="77777777"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51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7"/>
      </w:tblGrid>
      <w:tr w:rsidR="00316830" w:rsidRPr="007F10E0" w14:paraId="12B7FBB1" w14:textId="77777777" w:rsidTr="00B9666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7FBB0" w14:textId="77777777" w:rsidR="00316830" w:rsidRPr="007F10E0" w:rsidRDefault="0008751F" w:rsidP="00B9666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08751F">
              <w:rPr>
                <w:b/>
                <w:bCs/>
                <w:lang w:eastAsia="ru-RU"/>
              </w:rPr>
              <w:t>Расшифровка к сводному исполнительному балансу оператора магистральных нефтепроводов по грузоотправителям и производителям</w:t>
            </w:r>
          </w:p>
        </w:tc>
      </w:tr>
    </w:tbl>
    <w:p w14:paraId="12B7FBB2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15167" w:type="dxa"/>
        <w:tblLook w:val="00A0" w:firstRow="1" w:lastRow="0" w:firstColumn="1" w:lastColumn="0" w:noHBand="0" w:noVBand="0"/>
      </w:tblPr>
      <w:tblGrid>
        <w:gridCol w:w="7675"/>
        <w:gridCol w:w="7492"/>
      </w:tblGrid>
      <w:tr w:rsidR="00316830" w:rsidRPr="007F10E0" w14:paraId="12B7FBB5" w14:textId="77777777" w:rsidTr="00625E9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B7FBB3" w14:textId="77777777" w:rsidR="00316830" w:rsidRPr="007F10E0" w:rsidRDefault="00A97AF0" w:rsidP="00076A6F">
            <w:pPr>
              <w:pStyle w:val="11"/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FBB4" w14:textId="77777777" w:rsidR="00316830" w:rsidRPr="00B730FB" w:rsidRDefault="00316830" w:rsidP="001C304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B509B4">
              <w:rPr>
                <w:lang w:eastAsia="ru-RU"/>
              </w:rPr>
              <w:t>1</w:t>
            </w:r>
            <w:r w:rsidR="00A363B3">
              <w:rPr>
                <w:lang w:eastAsia="ru-RU"/>
              </w:rPr>
              <w:t>.</w:t>
            </w:r>
            <w:r w:rsidR="0008751F">
              <w:rPr>
                <w:lang w:eastAsia="ru-RU"/>
              </w:rPr>
              <w:t>65</w:t>
            </w:r>
            <w:r w:rsidR="00A363B3">
              <w:rPr>
                <w:lang w:eastAsia="ru-RU"/>
              </w:rPr>
              <w:t>.</w:t>
            </w:r>
          </w:p>
        </w:tc>
      </w:tr>
    </w:tbl>
    <w:p w14:paraId="12B7FBB6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6"/>
        <w:gridCol w:w="3774"/>
        <w:gridCol w:w="3907"/>
      </w:tblGrid>
      <w:tr w:rsidR="00316830" w:rsidRPr="007F10E0" w14:paraId="12B7FBBA" w14:textId="77777777" w:rsidTr="008E0917">
        <w:trPr>
          <w:trHeight w:val="616"/>
        </w:trPr>
        <w:tc>
          <w:tcPr>
            <w:tcW w:w="7486" w:type="dxa"/>
            <w:vAlign w:val="center"/>
          </w:tcPr>
          <w:p w14:paraId="12B7FBB7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74" w:type="dxa"/>
            <w:vAlign w:val="center"/>
          </w:tcPr>
          <w:p w14:paraId="12B7FBB8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907" w:type="dxa"/>
            <w:vAlign w:val="center"/>
          </w:tcPr>
          <w:p w14:paraId="12B7FBB9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56CF5" w:rsidRPr="007F10E0" w14:paraId="12B7FBBE" w14:textId="77777777" w:rsidTr="0089062A">
        <w:trPr>
          <w:trHeight w:val="2570"/>
        </w:trPr>
        <w:tc>
          <w:tcPr>
            <w:tcW w:w="7486" w:type="dxa"/>
            <w:vAlign w:val="center"/>
          </w:tcPr>
          <w:p w14:paraId="12B7FBBB" w14:textId="77777777" w:rsidR="00156CF5" w:rsidRPr="007F10E0" w:rsidRDefault="008F6BEE" w:rsidP="00B730F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8F6BEE">
              <w:rPr>
                <w:bCs/>
                <w:lang w:eastAsia="ru-RU"/>
              </w:rPr>
              <w:t xml:space="preserve">организации, осуществляющие </w:t>
            </w:r>
            <w:r w:rsidR="00F358A9">
              <w:t>деятельность по трубопроводной транспортировке нефти и газового конденсата</w:t>
            </w:r>
          </w:p>
        </w:tc>
        <w:tc>
          <w:tcPr>
            <w:tcW w:w="3774" w:type="dxa"/>
            <w:vAlign w:val="center"/>
          </w:tcPr>
          <w:p w14:paraId="12B7FBBC" w14:textId="77777777" w:rsidR="00156CF5" w:rsidRPr="008E0917" w:rsidRDefault="00F358A9" w:rsidP="00156CF5">
            <w:pPr>
              <w:pStyle w:val="11"/>
            </w:pPr>
            <w:r w:rsidRPr="00F358A9">
              <w:t>до 1 мая года, следующего за отчетным периодом</w:t>
            </w:r>
          </w:p>
        </w:tc>
        <w:tc>
          <w:tcPr>
            <w:tcW w:w="3907" w:type="dxa"/>
            <w:vAlign w:val="center"/>
          </w:tcPr>
          <w:p w14:paraId="12B7FBBD" w14:textId="77777777" w:rsidR="00156CF5" w:rsidRPr="00F358A9" w:rsidRDefault="00F358A9" w:rsidP="008E0917">
            <w:pPr>
              <w:pStyle w:val="11"/>
            </w:pPr>
            <w:r>
              <w:t>ежегодно</w:t>
            </w:r>
          </w:p>
        </w:tc>
      </w:tr>
    </w:tbl>
    <w:p w14:paraId="12B7FBBF" w14:textId="77777777"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12B7FBC0" w14:textId="77777777" w:rsidR="007C2B6F" w:rsidRPr="00B007AB" w:rsidRDefault="00FE3610" w:rsidP="008E0917">
      <w:pPr>
        <w:spacing w:after="160" w:line="259" w:lineRule="auto"/>
      </w:pPr>
      <w:r>
        <w:br w:type="page"/>
      </w:r>
      <w:r w:rsidR="00401CCA" w:rsidRPr="00401CCA">
        <w:lastRenderedPageBreak/>
        <w:t xml:space="preserve">Раздел 1. </w:t>
      </w:r>
      <w:r w:rsidR="0045475F" w:rsidRPr="0045475F">
        <w:t>Расшифровка к сводному исполнительному балансу оператора магистральных нефтепроводов по грузоотправителям и производителям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0"/>
        <w:gridCol w:w="2126"/>
        <w:gridCol w:w="6030"/>
      </w:tblGrid>
      <w:tr w:rsidR="00305E48" w:rsidRPr="007E4D13" w14:paraId="12B7FBC4" w14:textId="77777777" w:rsidTr="0048691C">
        <w:trPr>
          <w:cantSplit/>
          <w:trHeight w:val="20"/>
          <w:tblHeader/>
        </w:trPr>
        <w:tc>
          <w:tcPr>
            <w:tcW w:w="2242" w:type="pct"/>
            <w:vMerge w:val="restart"/>
            <w:shd w:val="clear" w:color="auto" w:fill="auto"/>
            <w:noWrap/>
            <w:vAlign w:val="center"/>
            <w:hideMark/>
          </w:tcPr>
          <w:p w14:paraId="12B7FBC1" w14:textId="77777777" w:rsidR="00305E48" w:rsidRPr="007E4D13" w:rsidRDefault="00305E48" w:rsidP="005776D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Показатель</w:t>
            </w:r>
          </w:p>
        </w:tc>
        <w:tc>
          <w:tcPr>
            <w:tcW w:w="719" w:type="pct"/>
            <w:vMerge w:val="restart"/>
            <w:vAlign w:val="center"/>
          </w:tcPr>
          <w:p w14:paraId="12B7FBC2" w14:textId="77777777" w:rsidR="00305E48" w:rsidRPr="007E4D13" w:rsidRDefault="00305E48" w:rsidP="005776D3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2039" w:type="pct"/>
            <w:shd w:val="clear" w:color="auto" w:fill="auto"/>
            <w:vAlign w:val="center"/>
            <w:hideMark/>
          </w:tcPr>
          <w:p w14:paraId="12B7FBC3" w14:textId="2BECF4AD" w:rsidR="00305E48" w:rsidRPr="007E4D13" w:rsidRDefault="00AD7523" w:rsidP="00AD7523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Нефть и газовый конденсат</w:t>
            </w:r>
            <w:r w:rsidR="00305E48">
              <w:rPr>
                <w:color w:val="000000"/>
                <w:lang w:eastAsia="ru-RU"/>
              </w:rPr>
              <w:t>,</w:t>
            </w:r>
            <w:r>
              <w:rPr>
                <w:color w:val="000000"/>
                <w:lang w:eastAsia="ru-RU"/>
              </w:rPr>
              <w:t xml:space="preserve"> </w:t>
            </w:r>
            <w:r w:rsidR="00305E48">
              <w:rPr>
                <w:color w:val="000000"/>
                <w:lang w:eastAsia="ru-RU"/>
              </w:rPr>
              <w:t>т</w:t>
            </w:r>
          </w:p>
        </w:tc>
      </w:tr>
      <w:tr w:rsidR="00305E48" w:rsidRPr="007E4D13" w14:paraId="12B7FBC8" w14:textId="77777777" w:rsidTr="0048691C">
        <w:trPr>
          <w:cantSplit/>
          <w:trHeight w:val="20"/>
          <w:tblHeader/>
        </w:trPr>
        <w:tc>
          <w:tcPr>
            <w:tcW w:w="2242" w:type="pct"/>
            <w:vMerge/>
            <w:shd w:val="clear" w:color="auto" w:fill="auto"/>
            <w:noWrap/>
            <w:vAlign w:val="center"/>
          </w:tcPr>
          <w:p w14:paraId="12B7FBC5" w14:textId="77777777" w:rsidR="00305E48" w:rsidRPr="007E4D13" w:rsidRDefault="00305E48" w:rsidP="005776D3">
            <w:pPr>
              <w:jc w:val="center"/>
              <w:rPr>
                <w:lang w:eastAsia="ru-RU"/>
              </w:rPr>
            </w:pPr>
          </w:p>
        </w:tc>
        <w:tc>
          <w:tcPr>
            <w:tcW w:w="719" w:type="pct"/>
            <w:vMerge/>
            <w:vAlign w:val="center"/>
          </w:tcPr>
          <w:p w14:paraId="12B7FBC6" w14:textId="77777777" w:rsidR="00305E48" w:rsidRPr="007E4D13" w:rsidRDefault="00305E48" w:rsidP="005776D3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39" w:type="pct"/>
            <w:shd w:val="clear" w:color="auto" w:fill="auto"/>
            <w:vAlign w:val="center"/>
          </w:tcPr>
          <w:p w14:paraId="12B7FBC7" w14:textId="77777777" w:rsidR="00305E48" w:rsidRPr="007E4D13" w:rsidRDefault="00305E48" w:rsidP="005776D3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305E48" w:rsidRPr="007E4D13" w14:paraId="12B7FBCC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BC9" w14:textId="77777777" w:rsidR="00305E48" w:rsidRPr="007E4D13" w:rsidRDefault="00305E48" w:rsidP="002D2836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Остатки на начало периода</w:t>
            </w:r>
          </w:p>
        </w:tc>
        <w:tc>
          <w:tcPr>
            <w:tcW w:w="719" w:type="pct"/>
            <w:vAlign w:val="center"/>
          </w:tcPr>
          <w:p w14:paraId="12B7FBCA" w14:textId="77777777" w:rsidR="00305E48" w:rsidRPr="008D1575" w:rsidRDefault="00305E48" w:rsidP="008D1575">
            <w:pPr>
              <w:jc w:val="center"/>
              <w:rPr>
                <w:color w:val="000000"/>
                <w:lang w:eastAsia="ru-RU"/>
              </w:rPr>
            </w:pPr>
            <w:r w:rsidRPr="008D1575">
              <w:rPr>
                <w:color w:val="000000"/>
                <w:lang w:eastAsia="ru-RU"/>
              </w:rPr>
              <w:t>001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BCB" w14:textId="77777777" w:rsidR="00305E48" w:rsidRPr="007E4D13" w:rsidRDefault="00305E48" w:rsidP="002D2836">
            <w:pPr>
              <w:rPr>
                <w:color w:val="000000"/>
                <w:lang w:eastAsia="ru-RU"/>
              </w:rPr>
            </w:pPr>
          </w:p>
        </w:tc>
      </w:tr>
      <w:tr w:rsidR="00305E48" w:rsidRPr="007E4D13" w14:paraId="12B7FBD0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BCD" w14:textId="77777777" w:rsidR="00305E48" w:rsidRPr="007E4D13" w:rsidRDefault="00305E48" w:rsidP="002D2836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Прием в систему</w:t>
            </w:r>
          </w:p>
        </w:tc>
        <w:tc>
          <w:tcPr>
            <w:tcW w:w="719" w:type="pct"/>
            <w:vAlign w:val="center"/>
          </w:tcPr>
          <w:p w14:paraId="12B7FBCE" w14:textId="77777777" w:rsidR="00305E48" w:rsidRPr="008D1575" w:rsidRDefault="00305E48" w:rsidP="008D1575">
            <w:pPr>
              <w:jc w:val="center"/>
              <w:rPr>
                <w:color w:val="000000"/>
                <w:lang w:eastAsia="ru-RU"/>
              </w:rPr>
            </w:pPr>
            <w:r w:rsidRPr="008D1575">
              <w:rPr>
                <w:color w:val="000000"/>
                <w:lang w:eastAsia="ru-RU"/>
              </w:rPr>
              <w:t>002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BCF" w14:textId="77777777" w:rsidR="00305E48" w:rsidRPr="007E4D13" w:rsidRDefault="00305E48" w:rsidP="002D2836">
            <w:pPr>
              <w:rPr>
                <w:color w:val="000000"/>
                <w:lang w:eastAsia="ru-RU"/>
              </w:rPr>
            </w:pPr>
          </w:p>
        </w:tc>
      </w:tr>
      <w:tr w:rsidR="00305E48" w:rsidRPr="007E4D13" w14:paraId="12B7FBD4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BD1" w14:textId="7A52ABCB" w:rsidR="00305E48" w:rsidRPr="007E4D13" w:rsidRDefault="00871768" w:rsidP="00195C7D">
            <w:pPr>
              <w:ind w:left="142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Пункт приема 1</w:t>
            </w:r>
          </w:p>
        </w:tc>
        <w:tc>
          <w:tcPr>
            <w:tcW w:w="719" w:type="pct"/>
            <w:vAlign w:val="center"/>
          </w:tcPr>
          <w:p w14:paraId="12B7FBD2" w14:textId="7D85CD04" w:rsidR="00305E48" w:rsidRPr="008D1575" w:rsidRDefault="00195C7D" w:rsidP="008D157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003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BD3" w14:textId="77777777" w:rsidR="00305E48" w:rsidRPr="007E4D13" w:rsidRDefault="00305E48" w:rsidP="002D2836">
            <w:pPr>
              <w:rPr>
                <w:color w:val="000000"/>
                <w:lang w:eastAsia="ru-RU"/>
              </w:rPr>
            </w:pPr>
          </w:p>
        </w:tc>
      </w:tr>
      <w:tr w:rsidR="00871768" w:rsidRPr="007E4D13" w14:paraId="5BC726B4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31CBA896" w14:textId="2ECA6684" w:rsidR="00871768" w:rsidRPr="00871768" w:rsidRDefault="00871768" w:rsidP="00871768">
            <w:pPr>
              <w:ind w:left="142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…</w:t>
            </w:r>
          </w:p>
        </w:tc>
        <w:tc>
          <w:tcPr>
            <w:tcW w:w="719" w:type="pct"/>
            <w:vAlign w:val="center"/>
          </w:tcPr>
          <w:p w14:paraId="6D0F6360" w14:textId="77777777" w:rsidR="00871768" w:rsidRPr="008D1575" w:rsidRDefault="00871768" w:rsidP="008D1575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39" w:type="pct"/>
            <w:shd w:val="clear" w:color="auto" w:fill="auto"/>
            <w:vAlign w:val="bottom"/>
          </w:tcPr>
          <w:p w14:paraId="02644567" w14:textId="77777777" w:rsidR="00871768" w:rsidRDefault="00871768" w:rsidP="002D2836">
            <w:pPr>
              <w:rPr>
                <w:color w:val="000000"/>
                <w:lang w:eastAsia="ru-RU"/>
              </w:rPr>
            </w:pPr>
          </w:p>
        </w:tc>
      </w:tr>
      <w:tr w:rsidR="00871768" w:rsidRPr="007E4D13" w14:paraId="7E9E65AC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28B44FF3" w14:textId="117C7AFF" w:rsidR="00871768" w:rsidRDefault="00871768" w:rsidP="00195C7D">
            <w:pPr>
              <w:ind w:left="142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Пункт приема </w:t>
            </w:r>
            <w:r>
              <w:rPr>
                <w:color w:val="000000"/>
                <w:lang w:val="en-US" w:eastAsia="ru-RU"/>
              </w:rPr>
              <w:t>N</w:t>
            </w:r>
          </w:p>
        </w:tc>
        <w:tc>
          <w:tcPr>
            <w:tcW w:w="719" w:type="pct"/>
            <w:vAlign w:val="center"/>
          </w:tcPr>
          <w:p w14:paraId="286BEEBA" w14:textId="42DE14BE" w:rsidR="00871768" w:rsidRPr="008D1575" w:rsidRDefault="00195C7D" w:rsidP="008D1575">
            <w:pPr>
              <w:jc w:val="center"/>
              <w:rPr>
                <w:color w:val="000000"/>
                <w:lang w:eastAsia="ru-RU"/>
              </w:rPr>
            </w:pPr>
            <w:r w:rsidRPr="008D1575">
              <w:rPr>
                <w:color w:val="000000"/>
                <w:lang w:eastAsia="ru-RU"/>
              </w:rPr>
              <w:t>004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4FB21A0E" w14:textId="77777777" w:rsidR="00871768" w:rsidRPr="007E4D13" w:rsidRDefault="00871768" w:rsidP="002D2836">
            <w:pPr>
              <w:rPr>
                <w:color w:val="000000"/>
                <w:lang w:eastAsia="ru-RU"/>
              </w:rPr>
            </w:pPr>
          </w:p>
        </w:tc>
      </w:tr>
      <w:tr w:rsidR="00195C7D" w:rsidRPr="007E4D13" w14:paraId="12B7FBD8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BD5" w14:textId="77777777" w:rsidR="00195C7D" w:rsidRPr="007E4D13" w:rsidRDefault="00195C7D" w:rsidP="00195C7D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Сдано грузополучателям</w:t>
            </w:r>
          </w:p>
        </w:tc>
        <w:tc>
          <w:tcPr>
            <w:tcW w:w="719" w:type="pct"/>
            <w:vAlign w:val="center"/>
          </w:tcPr>
          <w:p w14:paraId="12B7FBD6" w14:textId="363CB458" w:rsidR="00195C7D" w:rsidRPr="008D1575" w:rsidRDefault="00195C7D" w:rsidP="00195C7D">
            <w:pPr>
              <w:jc w:val="center"/>
              <w:rPr>
                <w:color w:val="000000"/>
                <w:lang w:eastAsia="ru-RU"/>
              </w:rPr>
            </w:pPr>
            <w:r w:rsidRPr="008D1575">
              <w:rPr>
                <w:color w:val="000000"/>
                <w:lang w:eastAsia="ru-RU"/>
              </w:rPr>
              <w:t>005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BD7" w14:textId="77777777" w:rsidR="00195C7D" w:rsidRPr="007E4D13" w:rsidRDefault="00195C7D" w:rsidP="00195C7D">
            <w:pPr>
              <w:rPr>
                <w:color w:val="000000"/>
                <w:lang w:eastAsia="ru-RU"/>
              </w:rPr>
            </w:pPr>
          </w:p>
        </w:tc>
      </w:tr>
      <w:tr w:rsidR="00195C7D" w:rsidRPr="007E4D13" w14:paraId="12B7FBDC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BD9" w14:textId="77777777" w:rsidR="00195C7D" w:rsidRPr="007E4D13" w:rsidRDefault="00195C7D" w:rsidP="00195C7D">
            <w:pPr>
              <w:ind w:firstLine="142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Сдано на НПЗ России</w:t>
            </w:r>
          </w:p>
        </w:tc>
        <w:tc>
          <w:tcPr>
            <w:tcW w:w="719" w:type="pct"/>
            <w:vAlign w:val="center"/>
          </w:tcPr>
          <w:p w14:paraId="12B7FBDA" w14:textId="036D70E9" w:rsidR="00195C7D" w:rsidRPr="008D1575" w:rsidRDefault="00195C7D" w:rsidP="00195C7D">
            <w:pPr>
              <w:jc w:val="center"/>
              <w:rPr>
                <w:color w:val="000000"/>
                <w:lang w:eastAsia="ru-RU"/>
              </w:rPr>
            </w:pPr>
            <w:r w:rsidRPr="008D1575">
              <w:rPr>
                <w:color w:val="000000"/>
                <w:lang w:eastAsia="ru-RU"/>
              </w:rPr>
              <w:t>006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BDB" w14:textId="77777777" w:rsidR="00195C7D" w:rsidRPr="007E4D13" w:rsidRDefault="00195C7D" w:rsidP="00195C7D">
            <w:pPr>
              <w:rPr>
                <w:color w:val="000000"/>
                <w:lang w:eastAsia="ru-RU"/>
              </w:rPr>
            </w:pPr>
          </w:p>
        </w:tc>
      </w:tr>
      <w:tr w:rsidR="00195C7D" w:rsidRPr="007E4D13" w14:paraId="12B7FBE0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BDD" w14:textId="1130B942" w:rsidR="00195C7D" w:rsidRPr="009B2DC5" w:rsidRDefault="00195C7D" w:rsidP="00195C7D">
            <w:pPr>
              <w:ind w:left="142" w:firstLine="142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НПЗ 1</w:t>
            </w:r>
          </w:p>
        </w:tc>
        <w:tc>
          <w:tcPr>
            <w:tcW w:w="719" w:type="pct"/>
            <w:vAlign w:val="center"/>
          </w:tcPr>
          <w:p w14:paraId="12B7FBDE" w14:textId="0A9557B0" w:rsidR="00195C7D" w:rsidRPr="008D1575" w:rsidRDefault="00195C7D" w:rsidP="00195C7D">
            <w:pPr>
              <w:jc w:val="center"/>
              <w:rPr>
                <w:color w:val="000000"/>
                <w:lang w:eastAsia="ru-RU"/>
              </w:rPr>
            </w:pPr>
            <w:r w:rsidRPr="008D1575">
              <w:rPr>
                <w:color w:val="000000"/>
                <w:lang w:eastAsia="ru-RU"/>
              </w:rPr>
              <w:t>007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BDF" w14:textId="5A51DA4E" w:rsidR="00195C7D" w:rsidRPr="007E4D13" w:rsidRDefault="00195C7D" w:rsidP="00195C7D">
            <w:pPr>
              <w:rPr>
                <w:color w:val="000000"/>
                <w:lang w:eastAsia="ru-RU"/>
              </w:rPr>
            </w:pPr>
          </w:p>
        </w:tc>
      </w:tr>
      <w:tr w:rsidR="00195C7D" w:rsidRPr="007E4D13" w14:paraId="1F66992F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5F7CE36E" w14:textId="397F0E3C" w:rsidR="00195C7D" w:rsidRPr="009B2DC5" w:rsidRDefault="00195C7D" w:rsidP="00984222">
            <w:pPr>
              <w:ind w:left="142" w:firstLine="142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…</w:t>
            </w:r>
          </w:p>
        </w:tc>
        <w:tc>
          <w:tcPr>
            <w:tcW w:w="719" w:type="pct"/>
            <w:vAlign w:val="center"/>
          </w:tcPr>
          <w:p w14:paraId="552DDBA3" w14:textId="3993DE0A" w:rsidR="00195C7D" w:rsidRPr="008D1575" w:rsidRDefault="00195C7D" w:rsidP="00195C7D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39" w:type="pct"/>
            <w:shd w:val="clear" w:color="auto" w:fill="auto"/>
            <w:vAlign w:val="bottom"/>
          </w:tcPr>
          <w:p w14:paraId="5B4FCC89" w14:textId="0EE31A92" w:rsidR="00195C7D" w:rsidRPr="007E4D13" w:rsidRDefault="00195C7D" w:rsidP="00195C7D">
            <w:pPr>
              <w:rPr>
                <w:color w:val="000000"/>
                <w:lang w:eastAsia="ru-RU"/>
              </w:rPr>
            </w:pPr>
          </w:p>
        </w:tc>
      </w:tr>
      <w:tr w:rsidR="00195C7D" w:rsidRPr="007E4D13" w14:paraId="12B7FBE4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BE1" w14:textId="222209EA" w:rsidR="00195C7D" w:rsidRPr="009B2DC5" w:rsidRDefault="00195C7D" w:rsidP="00195C7D">
            <w:pPr>
              <w:ind w:left="142" w:firstLine="142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НПЗ </w:t>
            </w:r>
            <w:r>
              <w:rPr>
                <w:color w:val="000000"/>
                <w:lang w:val="en-US" w:eastAsia="ru-RU"/>
              </w:rPr>
              <w:t xml:space="preserve">N </w:t>
            </w:r>
          </w:p>
        </w:tc>
        <w:tc>
          <w:tcPr>
            <w:tcW w:w="719" w:type="pct"/>
            <w:vAlign w:val="center"/>
          </w:tcPr>
          <w:p w14:paraId="12B7FBE2" w14:textId="78B9E8B1" w:rsidR="00195C7D" w:rsidRPr="008D1575" w:rsidRDefault="00195C7D" w:rsidP="00195C7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008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BE3" w14:textId="71CEB5D1" w:rsidR="00195C7D" w:rsidRPr="007E4D13" w:rsidRDefault="00195C7D" w:rsidP="00195C7D">
            <w:pPr>
              <w:rPr>
                <w:color w:val="000000"/>
                <w:lang w:eastAsia="ru-RU"/>
              </w:rPr>
            </w:pPr>
          </w:p>
        </w:tc>
      </w:tr>
      <w:tr w:rsidR="00195C7D" w:rsidRPr="00E87813" w14:paraId="12B7FC70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6D" w14:textId="51C130F0" w:rsidR="00195C7D" w:rsidRPr="007E4D13" w:rsidRDefault="0048691C" w:rsidP="00195C7D">
            <w:pPr>
              <w:ind w:firstLine="142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Экспорт в б</w:t>
            </w:r>
            <w:r w:rsidR="00195C7D">
              <w:rPr>
                <w:color w:val="000000"/>
                <w:lang w:eastAsia="ru-RU"/>
              </w:rPr>
              <w:t>лижнее зарубежье</w:t>
            </w:r>
          </w:p>
        </w:tc>
        <w:tc>
          <w:tcPr>
            <w:tcW w:w="719" w:type="pct"/>
            <w:vAlign w:val="center"/>
          </w:tcPr>
          <w:p w14:paraId="12B7FC6E" w14:textId="0F20BDF2" w:rsidR="00195C7D" w:rsidRPr="008D1575" w:rsidRDefault="00195C7D" w:rsidP="00195C7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009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6F" w14:textId="2A02212A" w:rsidR="00195C7D" w:rsidRPr="007E4D13" w:rsidRDefault="00195C7D" w:rsidP="00195C7D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68C8D3F8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9CCEEB7" w14:textId="1756A767" w:rsidR="00A2194B" w:rsidRDefault="0048691C" w:rsidP="00A2194B">
            <w:pPr>
              <w:ind w:firstLine="284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Экспорт в Белоруссию</w:t>
            </w:r>
          </w:p>
        </w:tc>
        <w:tc>
          <w:tcPr>
            <w:tcW w:w="719" w:type="pct"/>
            <w:vAlign w:val="center"/>
          </w:tcPr>
          <w:p w14:paraId="65EE9415" w14:textId="18EDAC81" w:rsidR="00A2194B" w:rsidRDefault="00A2194B" w:rsidP="00195C7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010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0CB3CCEA" w14:textId="77777777" w:rsidR="00A2194B" w:rsidRDefault="00A2194B" w:rsidP="00195C7D">
            <w:pPr>
              <w:rPr>
                <w:color w:val="000000"/>
                <w:lang w:eastAsia="ru-RU"/>
              </w:rPr>
            </w:pPr>
          </w:p>
        </w:tc>
      </w:tr>
      <w:tr w:rsidR="00195C7D" w:rsidRPr="00E87813" w14:paraId="12B7FC74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71" w14:textId="63901853" w:rsidR="00195C7D" w:rsidRPr="007E4D13" w:rsidRDefault="00195C7D" w:rsidP="00A2194B">
            <w:pPr>
              <w:ind w:firstLine="426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Пункт назначения 1</w:t>
            </w:r>
          </w:p>
        </w:tc>
        <w:tc>
          <w:tcPr>
            <w:tcW w:w="719" w:type="pct"/>
            <w:vAlign w:val="center"/>
          </w:tcPr>
          <w:p w14:paraId="12B7FC72" w14:textId="04FFCC08" w:rsidR="00195C7D" w:rsidRPr="008D1575" w:rsidRDefault="00A2194B" w:rsidP="00195C7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011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73" w14:textId="6E8AF2C3" w:rsidR="00195C7D" w:rsidRPr="007E4D13" w:rsidRDefault="00195C7D" w:rsidP="00195C7D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78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75" w14:textId="41EB4660" w:rsidR="00A2194B" w:rsidRPr="007E4D13" w:rsidRDefault="00A2194B" w:rsidP="00984222">
            <w:pPr>
              <w:ind w:left="426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…</w:t>
            </w:r>
          </w:p>
        </w:tc>
        <w:tc>
          <w:tcPr>
            <w:tcW w:w="719" w:type="pct"/>
            <w:vAlign w:val="center"/>
          </w:tcPr>
          <w:p w14:paraId="12B7FC76" w14:textId="5A37688A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39" w:type="pct"/>
            <w:shd w:val="clear" w:color="auto" w:fill="auto"/>
            <w:vAlign w:val="bottom"/>
          </w:tcPr>
          <w:p w14:paraId="12B7FC77" w14:textId="6CA99CA5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7C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79" w14:textId="78F06D02" w:rsidR="00A2194B" w:rsidRPr="007E4D13" w:rsidRDefault="00A2194B" w:rsidP="00A2194B">
            <w:pPr>
              <w:ind w:firstLine="426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Пункт назначения </w:t>
            </w:r>
            <w:r>
              <w:rPr>
                <w:color w:val="000000"/>
                <w:lang w:val="en-US" w:eastAsia="ru-RU"/>
              </w:rPr>
              <w:t>N</w:t>
            </w:r>
          </w:p>
        </w:tc>
        <w:tc>
          <w:tcPr>
            <w:tcW w:w="719" w:type="pct"/>
            <w:vAlign w:val="center"/>
          </w:tcPr>
          <w:p w14:paraId="12B7FC7A" w14:textId="3B61F85D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  <w:r w:rsidRPr="008D1575">
              <w:rPr>
                <w:color w:val="000000"/>
                <w:lang w:eastAsia="ru-RU"/>
              </w:rPr>
              <w:t>0</w:t>
            </w:r>
            <w:r>
              <w:rPr>
                <w:color w:val="000000"/>
                <w:lang w:eastAsia="ru-RU"/>
              </w:rPr>
              <w:t>12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7B" w14:textId="18A47A31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30A9B9CC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4065D068" w14:textId="7260E86A" w:rsidR="00A2194B" w:rsidRDefault="0048691C" w:rsidP="00A2194B">
            <w:pPr>
              <w:ind w:firstLine="284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Экспорт в </w:t>
            </w:r>
            <w:r w:rsidR="00A2194B">
              <w:rPr>
                <w:color w:val="000000"/>
                <w:lang w:eastAsia="ru-RU"/>
              </w:rPr>
              <w:t>Казахстан</w:t>
            </w:r>
          </w:p>
        </w:tc>
        <w:tc>
          <w:tcPr>
            <w:tcW w:w="719" w:type="pct"/>
            <w:vAlign w:val="center"/>
          </w:tcPr>
          <w:p w14:paraId="1CF907CA" w14:textId="3881D0FE" w:rsidR="00A2194B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013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8AC9A57" w14:textId="531D9C64" w:rsidR="00A2194B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2CE5F382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3596B9EF" w14:textId="19B5161A" w:rsidR="00A2194B" w:rsidRDefault="00A2194B" w:rsidP="00A2194B">
            <w:pPr>
              <w:ind w:firstLine="426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Пункт назначения 1</w:t>
            </w:r>
          </w:p>
        </w:tc>
        <w:tc>
          <w:tcPr>
            <w:tcW w:w="719" w:type="pct"/>
            <w:vAlign w:val="center"/>
          </w:tcPr>
          <w:p w14:paraId="7267DCD0" w14:textId="2DF13345" w:rsidR="00A2194B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014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58F1359" w14:textId="4ED9EF10" w:rsidR="00A2194B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3BA9974A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DB4899C" w14:textId="0B156540" w:rsidR="00A2194B" w:rsidRDefault="00A2194B" w:rsidP="00A2194B">
            <w:pPr>
              <w:ind w:firstLine="426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…</w:t>
            </w:r>
          </w:p>
        </w:tc>
        <w:tc>
          <w:tcPr>
            <w:tcW w:w="719" w:type="pct"/>
            <w:vAlign w:val="center"/>
          </w:tcPr>
          <w:p w14:paraId="320FF639" w14:textId="77777777" w:rsidR="00A2194B" w:rsidRDefault="00A2194B" w:rsidP="00A2194B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39" w:type="pct"/>
            <w:shd w:val="clear" w:color="auto" w:fill="auto"/>
            <w:vAlign w:val="bottom"/>
          </w:tcPr>
          <w:p w14:paraId="2965A64D" w14:textId="1919BA86" w:rsidR="00A2194B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31575EF3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A991D0D" w14:textId="70521C6F" w:rsidR="00A2194B" w:rsidRDefault="00A2194B" w:rsidP="00A2194B">
            <w:pPr>
              <w:ind w:firstLine="426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Пункт назначения </w:t>
            </w:r>
            <w:r>
              <w:rPr>
                <w:color w:val="000000"/>
                <w:lang w:val="en-US" w:eastAsia="ru-RU"/>
              </w:rPr>
              <w:t>N</w:t>
            </w:r>
          </w:p>
        </w:tc>
        <w:tc>
          <w:tcPr>
            <w:tcW w:w="719" w:type="pct"/>
            <w:vAlign w:val="center"/>
          </w:tcPr>
          <w:p w14:paraId="7EFC3CFB" w14:textId="39423864" w:rsidR="00A2194B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015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2DBC7168" w14:textId="555D1DEE" w:rsidR="00A2194B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6F1BA11C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401DFFA1" w14:textId="45BD5A47" w:rsidR="00A2194B" w:rsidRDefault="0048691C" w:rsidP="00A2194B">
            <w:pPr>
              <w:ind w:firstLine="284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Экспорт в Украину</w:t>
            </w:r>
          </w:p>
        </w:tc>
        <w:tc>
          <w:tcPr>
            <w:tcW w:w="719" w:type="pct"/>
            <w:vAlign w:val="center"/>
          </w:tcPr>
          <w:p w14:paraId="59E4A4AB" w14:textId="2E552C55" w:rsidR="00A2194B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016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338E2484" w14:textId="3C237859" w:rsidR="00A2194B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6CFE6F6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2D0EFA4A" w14:textId="5D41B0AB" w:rsidR="00A2194B" w:rsidRDefault="00A2194B" w:rsidP="00A2194B">
            <w:pPr>
              <w:ind w:firstLine="426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Пункт назначения 1</w:t>
            </w:r>
          </w:p>
        </w:tc>
        <w:tc>
          <w:tcPr>
            <w:tcW w:w="719" w:type="pct"/>
            <w:vAlign w:val="center"/>
          </w:tcPr>
          <w:p w14:paraId="32A4A8CC" w14:textId="4D8B3705" w:rsidR="00A2194B" w:rsidRDefault="00A2194B" w:rsidP="00A2194B">
            <w:pPr>
              <w:jc w:val="center"/>
              <w:rPr>
                <w:color w:val="000000"/>
                <w:lang w:eastAsia="ru-RU"/>
              </w:rPr>
            </w:pPr>
            <w:r w:rsidRPr="008D1575">
              <w:rPr>
                <w:color w:val="000000"/>
                <w:lang w:eastAsia="ru-RU"/>
              </w:rPr>
              <w:t>0</w:t>
            </w:r>
            <w:r>
              <w:rPr>
                <w:color w:val="000000"/>
                <w:lang w:eastAsia="ru-RU"/>
              </w:rPr>
              <w:t>17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71EC719F" w14:textId="5EAAE5E0" w:rsidR="00A2194B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42E9B3F4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6CF0AE21" w14:textId="1E23CE37" w:rsidR="00A2194B" w:rsidRDefault="00A2194B" w:rsidP="00A2194B">
            <w:pPr>
              <w:ind w:firstLine="426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…</w:t>
            </w:r>
          </w:p>
        </w:tc>
        <w:tc>
          <w:tcPr>
            <w:tcW w:w="719" w:type="pct"/>
            <w:vAlign w:val="center"/>
          </w:tcPr>
          <w:p w14:paraId="68550A38" w14:textId="73BDA5B6" w:rsidR="00A2194B" w:rsidRDefault="00A2194B" w:rsidP="00A2194B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39" w:type="pct"/>
            <w:shd w:val="clear" w:color="auto" w:fill="auto"/>
            <w:vAlign w:val="bottom"/>
          </w:tcPr>
          <w:p w14:paraId="2175E548" w14:textId="74A2A1BD" w:rsidR="00A2194B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57C7467A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4F34748B" w14:textId="14329C4B" w:rsidR="00A2194B" w:rsidRDefault="00A2194B" w:rsidP="00A2194B">
            <w:pPr>
              <w:ind w:firstLine="426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Пункт назначения </w:t>
            </w:r>
            <w:r>
              <w:rPr>
                <w:color w:val="000000"/>
                <w:lang w:val="en-US" w:eastAsia="ru-RU"/>
              </w:rPr>
              <w:t>N</w:t>
            </w:r>
          </w:p>
        </w:tc>
        <w:tc>
          <w:tcPr>
            <w:tcW w:w="719" w:type="pct"/>
            <w:vAlign w:val="center"/>
          </w:tcPr>
          <w:p w14:paraId="2A67DA81" w14:textId="566F6A60" w:rsidR="00A2194B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018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6D3650D1" w14:textId="66E9035B" w:rsidR="00A2194B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98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95" w14:textId="0AB83DE1" w:rsidR="00A2194B" w:rsidRPr="007E4D13" w:rsidRDefault="0048691C" w:rsidP="00A2194B">
            <w:pPr>
              <w:ind w:firstLine="142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Экспорт в д</w:t>
            </w:r>
            <w:r w:rsidR="00A2194B">
              <w:rPr>
                <w:color w:val="000000"/>
                <w:lang w:eastAsia="ru-RU"/>
              </w:rPr>
              <w:t>альнее зарубежье</w:t>
            </w:r>
          </w:p>
        </w:tc>
        <w:tc>
          <w:tcPr>
            <w:tcW w:w="719" w:type="pct"/>
            <w:vAlign w:val="center"/>
          </w:tcPr>
          <w:p w14:paraId="12B7FC96" w14:textId="0B50D3D9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019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97" w14:textId="0537EE75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9C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99" w14:textId="525E42DD" w:rsidR="00A2194B" w:rsidRPr="007E4D13" w:rsidRDefault="00A2194B" w:rsidP="00A2194B">
            <w:pPr>
              <w:ind w:left="284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Пункт назначения 1</w:t>
            </w:r>
          </w:p>
        </w:tc>
        <w:tc>
          <w:tcPr>
            <w:tcW w:w="719" w:type="pct"/>
            <w:vAlign w:val="center"/>
          </w:tcPr>
          <w:p w14:paraId="12B7FC9A" w14:textId="70CA970D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020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9B" w14:textId="36AE28C1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A0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9D" w14:textId="6D9CE29A" w:rsidR="00A2194B" w:rsidRDefault="00A2194B" w:rsidP="00984222">
            <w:pPr>
              <w:ind w:left="567" w:hanging="283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…</w:t>
            </w:r>
          </w:p>
        </w:tc>
        <w:tc>
          <w:tcPr>
            <w:tcW w:w="719" w:type="pct"/>
            <w:vAlign w:val="center"/>
          </w:tcPr>
          <w:p w14:paraId="12B7FC9E" w14:textId="121A3C17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39" w:type="pct"/>
            <w:shd w:val="clear" w:color="auto" w:fill="auto"/>
            <w:vAlign w:val="bottom"/>
          </w:tcPr>
          <w:p w14:paraId="12B7FC9F" w14:textId="30BD6A1F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A4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A1" w14:textId="66FDC6B8" w:rsidR="00A2194B" w:rsidRPr="007E4D13" w:rsidRDefault="00A2194B" w:rsidP="00A2194B">
            <w:pPr>
              <w:ind w:firstLine="284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Пункт назначения </w:t>
            </w:r>
            <w:r>
              <w:rPr>
                <w:color w:val="000000"/>
                <w:lang w:val="en-US" w:eastAsia="ru-RU"/>
              </w:rPr>
              <w:t>N</w:t>
            </w:r>
          </w:p>
        </w:tc>
        <w:tc>
          <w:tcPr>
            <w:tcW w:w="719" w:type="pct"/>
            <w:vAlign w:val="center"/>
          </w:tcPr>
          <w:p w14:paraId="12B7FCA2" w14:textId="2711BE91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021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A3" w14:textId="70437574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BC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B9" w14:textId="7CFF7BF6" w:rsidR="00A2194B" w:rsidRPr="007E4D13" w:rsidRDefault="00A2194B" w:rsidP="00A2194B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Топливо и технологические нужды</w:t>
            </w:r>
          </w:p>
        </w:tc>
        <w:tc>
          <w:tcPr>
            <w:tcW w:w="719" w:type="pct"/>
            <w:vAlign w:val="center"/>
          </w:tcPr>
          <w:p w14:paraId="12B7FCBA" w14:textId="112F0399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022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BB" w14:textId="14758F19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C0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BD" w14:textId="01A79115" w:rsidR="00A2194B" w:rsidRPr="007E4D13" w:rsidRDefault="00A2194B" w:rsidP="00A2194B">
            <w:pPr>
              <w:ind w:firstLine="284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Вид технологических нужд 1</w:t>
            </w:r>
          </w:p>
        </w:tc>
        <w:tc>
          <w:tcPr>
            <w:tcW w:w="719" w:type="pct"/>
            <w:vAlign w:val="center"/>
          </w:tcPr>
          <w:p w14:paraId="12B7FCBE" w14:textId="53A9B1B0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023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BF" w14:textId="0A628C28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C4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C1" w14:textId="4AD5E297" w:rsidR="00A2194B" w:rsidRPr="007E4D13" w:rsidRDefault="00A2194B" w:rsidP="00A2194B">
            <w:pPr>
              <w:ind w:firstLine="284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…</w:t>
            </w:r>
          </w:p>
        </w:tc>
        <w:tc>
          <w:tcPr>
            <w:tcW w:w="719" w:type="pct"/>
            <w:vAlign w:val="center"/>
          </w:tcPr>
          <w:p w14:paraId="12B7FCC2" w14:textId="3DDD9E68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039" w:type="pct"/>
            <w:shd w:val="clear" w:color="auto" w:fill="auto"/>
            <w:vAlign w:val="bottom"/>
          </w:tcPr>
          <w:p w14:paraId="12B7FCC3" w14:textId="08E16B16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C8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C5" w14:textId="662DDF6E" w:rsidR="00A2194B" w:rsidRPr="007E4D13" w:rsidRDefault="00A2194B" w:rsidP="00A2194B">
            <w:pPr>
              <w:ind w:firstLine="284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Вид технологических нужд </w:t>
            </w:r>
            <w:r>
              <w:rPr>
                <w:color w:val="000000"/>
                <w:lang w:val="en-US" w:eastAsia="ru-RU"/>
              </w:rPr>
              <w:t>N</w:t>
            </w:r>
          </w:p>
        </w:tc>
        <w:tc>
          <w:tcPr>
            <w:tcW w:w="719" w:type="pct"/>
            <w:vAlign w:val="center"/>
          </w:tcPr>
          <w:p w14:paraId="12B7FCC6" w14:textId="3012941D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024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C7" w14:textId="75840E84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CC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C9" w14:textId="02223626" w:rsidR="00A2194B" w:rsidRPr="007E4D13" w:rsidRDefault="00A2194B" w:rsidP="00A2194B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Потери</w:t>
            </w:r>
          </w:p>
        </w:tc>
        <w:tc>
          <w:tcPr>
            <w:tcW w:w="719" w:type="pct"/>
            <w:vAlign w:val="center"/>
          </w:tcPr>
          <w:p w14:paraId="12B7FCCA" w14:textId="53C8FAF2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025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CB" w14:textId="72F37D7E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  <w:tr w:rsidR="00A2194B" w:rsidRPr="00E87813" w14:paraId="12B7FCD0" w14:textId="77777777" w:rsidTr="00AD7523">
        <w:trPr>
          <w:cantSplit/>
          <w:trHeight w:val="20"/>
        </w:trPr>
        <w:tc>
          <w:tcPr>
            <w:tcW w:w="2242" w:type="pct"/>
            <w:shd w:val="clear" w:color="auto" w:fill="auto"/>
            <w:noWrap/>
            <w:vAlign w:val="bottom"/>
          </w:tcPr>
          <w:p w14:paraId="12B7FCCD" w14:textId="52FA9A04" w:rsidR="00A2194B" w:rsidRPr="007E4D13" w:rsidRDefault="00A2194B" w:rsidP="00A2194B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Остатки на конец периода</w:t>
            </w:r>
          </w:p>
        </w:tc>
        <w:tc>
          <w:tcPr>
            <w:tcW w:w="719" w:type="pct"/>
            <w:vAlign w:val="center"/>
          </w:tcPr>
          <w:p w14:paraId="12B7FCCE" w14:textId="604FEAA8" w:rsidR="00A2194B" w:rsidRPr="008D1575" w:rsidRDefault="00A2194B" w:rsidP="00A2194B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026</w:t>
            </w:r>
          </w:p>
        </w:tc>
        <w:tc>
          <w:tcPr>
            <w:tcW w:w="2039" w:type="pct"/>
            <w:shd w:val="clear" w:color="auto" w:fill="auto"/>
            <w:vAlign w:val="bottom"/>
          </w:tcPr>
          <w:p w14:paraId="12B7FCCF" w14:textId="1AC35758" w:rsidR="00A2194B" w:rsidRPr="007E4D13" w:rsidRDefault="00A2194B" w:rsidP="00A2194B">
            <w:pPr>
              <w:rPr>
                <w:color w:val="000000"/>
                <w:lang w:eastAsia="ru-RU"/>
              </w:rPr>
            </w:pPr>
          </w:p>
        </w:tc>
      </w:tr>
    </w:tbl>
    <w:p w14:paraId="3B0FEBAC" w14:textId="77777777" w:rsidR="00195C7D" w:rsidRDefault="00195C7D" w:rsidP="00E87813">
      <w:pPr>
        <w:rPr>
          <w:color w:val="000000"/>
          <w:lang w:eastAsia="ru-RU"/>
        </w:rPr>
      </w:pPr>
    </w:p>
    <w:p w14:paraId="60072CC3" w14:textId="77777777" w:rsidR="005F307D" w:rsidRDefault="005F307D" w:rsidP="00E87813">
      <w:pPr>
        <w:rPr>
          <w:color w:val="000000"/>
          <w:lang w:eastAsia="ru-RU"/>
        </w:rPr>
      </w:pPr>
    </w:p>
    <w:p w14:paraId="12B7FCD3" w14:textId="77777777" w:rsidR="00C6061B" w:rsidRPr="00E87813" w:rsidRDefault="00C6061B" w:rsidP="00E87813">
      <w:pPr>
        <w:rPr>
          <w:color w:val="000000"/>
          <w:lang w:eastAsia="ru-RU"/>
        </w:rPr>
      </w:pPr>
      <w:r w:rsidRPr="00E87813">
        <w:rPr>
          <w:color w:val="000000"/>
          <w:lang w:eastAsia="ru-RU"/>
        </w:rPr>
        <w:t>Служебный раздел</w:t>
      </w:r>
    </w:p>
    <w:p w14:paraId="12B7FCD4" w14:textId="77777777" w:rsidR="00C6061B" w:rsidRPr="00E87813" w:rsidRDefault="00C6061B" w:rsidP="00E87813">
      <w:pPr>
        <w:rPr>
          <w:color w:val="000000"/>
          <w:lang w:eastAsia="ru-RU"/>
        </w:rPr>
      </w:pPr>
    </w:p>
    <w:p w14:paraId="12B7FCD5" w14:textId="77777777" w:rsidR="00C6061B" w:rsidRPr="00E87813" w:rsidRDefault="00C6061B" w:rsidP="00E87813">
      <w:pPr>
        <w:rPr>
          <w:color w:val="000000"/>
          <w:lang w:eastAsia="ru-RU"/>
        </w:rPr>
      </w:pPr>
      <w:r w:rsidRPr="00E87813">
        <w:rPr>
          <w:color w:val="000000"/>
          <w:lang w:eastAsia="ru-RU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C6061B" w:rsidRPr="00E87813" w14:paraId="12B7FCD8" w14:textId="77777777" w:rsidTr="003B091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7FCD6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FCD7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</w:p>
        </w:tc>
      </w:tr>
      <w:tr w:rsidR="00C6061B" w:rsidRPr="00E87813" w14:paraId="12B7FCDB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7FCD9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FCDA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</w:p>
        </w:tc>
      </w:tr>
      <w:tr w:rsidR="00C6061B" w:rsidRPr="00E87813" w14:paraId="12B7FCDE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7FCDC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FCDD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</w:p>
        </w:tc>
      </w:tr>
      <w:tr w:rsidR="00C6061B" w:rsidRPr="00E87813" w14:paraId="12B7FCE1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7FCDF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FCE0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</w:p>
        </w:tc>
      </w:tr>
    </w:tbl>
    <w:p w14:paraId="12B7FCE2" w14:textId="77777777" w:rsidR="00C6061B" w:rsidRPr="00E87813" w:rsidRDefault="00C6061B" w:rsidP="00E87813">
      <w:pPr>
        <w:rPr>
          <w:color w:val="000000"/>
          <w:lang w:eastAsia="ru-RU"/>
        </w:rPr>
      </w:pPr>
    </w:p>
    <w:p w14:paraId="12B7FCE3" w14:textId="77777777" w:rsidR="00C6061B" w:rsidRPr="00E87813" w:rsidRDefault="00C6061B" w:rsidP="00E87813">
      <w:pPr>
        <w:rPr>
          <w:color w:val="000000"/>
          <w:lang w:eastAsia="ru-RU"/>
        </w:rPr>
      </w:pPr>
      <w:r w:rsidRPr="00E87813">
        <w:rPr>
          <w:color w:val="000000"/>
          <w:lang w:eastAsia="ru-RU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C6061B" w:rsidRPr="00E87813" w14:paraId="12B7FCE6" w14:textId="77777777" w:rsidTr="003B0917">
        <w:trPr>
          <w:cantSplit/>
        </w:trPr>
        <w:tc>
          <w:tcPr>
            <w:tcW w:w="4169" w:type="pct"/>
          </w:tcPr>
          <w:p w14:paraId="12B7FCE4" w14:textId="77777777" w:rsidR="00C6061B" w:rsidRPr="00E87813" w:rsidRDefault="00C6061B" w:rsidP="003B0917">
            <w:pPr>
              <w:rPr>
                <w:color w:val="000000"/>
              </w:rPr>
            </w:pPr>
            <w:r w:rsidRPr="00E87813">
              <w:rPr>
                <w:color w:val="000000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12B7FCE5" w14:textId="77777777" w:rsidR="00C6061B" w:rsidRPr="00E87813" w:rsidRDefault="00C6061B" w:rsidP="003B0917">
            <w:pPr>
              <w:rPr>
                <w:color w:val="000000"/>
              </w:rPr>
            </w:pPr>
          </w:p>
        </w:tc>
      </w:tr>
      <w:tr w:rsidR="00C6061B" w:rsidRPr="00E87813" w14:paraId="12B7FCE9" w14:textId="77777777" w:rsidTr="003B0917">
        <w:trPr>
          <w:cantSplit/>
        </w:trPr>
        <w:tc>
          <w:tcPr>
            <w:tcW w:w="4169" w:type="pct"/>
          </w:tcPr>
          <w:p w14:paraId="12B7FCE7" w14:textId="77777777" w:rsidR="00C6061B" w:rsidRPr="00E87813" w:rsidRDefault="00C6061B" w:rsidP="003B0917">
            <w:pPr>
              <w:rPr>
                <w:color w:val="000000"/>
              </w:rPr>
            </w:pPr>
            <w:r w:rsidRPr="00E87813">
              <w:rPr>
                <w:color w:val="000000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12B7FCE8" w14:textId="77777777" w:rsidR="00C6061B" w:rsidRPr="00E87813" w:rsidRDefault="00C6061B" w:rsidP="003B0917">
            <w:pPr>
              <w:rPr>
                <w:color w:val="000000"/>
              </w:rPr>
            </w:pPr>
          </w:p>
        </w:tc>
      </w:tr>
    </w:tbl>
    <w:p w14:paraId="12B7FCEA" w14:textId="77777777" w:rsidR="00C6061B" w:rsidRPr="00E87813" w:rsidRDefault="00C6061B" w:rsidP="00C6061B">
      <w:pPr>
        <w:rPr>
          <w:color w:val="000000"/>
          <w:lang w:eastAsia="ru-RU"/>
        </w:rPr>
      </w:pPr>
    </w:p>
    <w:p w14:paraId="12B7FCEB" w14:textId="77777777" w:rsidR="00C6061B" w:rsidRPr="00E87813" w:rsidRDefault="00C6061B" w:rsidP="00E87813">
      <w:pPr>
        <w:rPr>
          <w:color w:val="000000"/>
          <w:lang w:eastAsia="ru-RU"/>
        </w:rPr>
      </w:pPr>
      <w:r w:rsidRPr="00E87813">
        <w:rPr>
          <w:color w:val="000000"/>
          <w:lang w:eastAsia="ru-RU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C6061B" w:rsidRPr="00E87813" w14:paraId="12B7FCF2" w14:textId="77777777" w:rsidTr="003B091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12B7FCEC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12B7FCED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12B7FCEE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12B7FCEF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12B7FCF0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12B7FCF1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Электронный адрес</w:t>
            </w:r>
          </w:p>
        </w:tc>
      </w:tr>
      <w:tr w:rsidR="00C6061B" w:rsidRPr="00E87813" w14:paraId="12B7FCF9" w14:textId="77777777" w:rsidTr="003B091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12B7FCF3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12B7FCF4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2B7FCF5" w14:textId="77777777" w:rsidR="00C6061B" w:rsidRPr="00E87813" w:rsidRDefault="00C6061B" w:rsidP="00984222">
            <w:pPr>
              <w:jc w:val="center"/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2B7FCF6" w14:textId="77777777" w:rsidR="00C6061B" w:rsidRPr="00E87813" w:rsidRDefault="00C6061B" w:rsidP="00984222">
            <w:pPr>
              <w:jc w:val="center"/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12B7FCF7" w14:textId="77777777" w:rsidR="00C6061B" w:rsidRPr="00E87813" w:rsidRDefault="00C6061B" w:rsidP="00984222">
            <w:pPr>
              <w:jc w:val="center"/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2B7FCF8" w14:textId="77777777" w:rsidR="00C6061B" w:rsidRPr="00E87813" w:rsidRDefault="00C6061B" w:rsidP="00984222">
            <w:pPr>
              <w:jc w:val="center"/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4</w:t>
            </w:r>
          </w:p>
        </w:tc>
      </w:tr>
      <w:tr w:rsidR="00C6061B" w:rsidRPr="00E87813" w14:paraId="12B7FD00" w14:textId="77777777" w:rsidTr="003B0917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12B7FCFA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12B7FCFB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12B7FCFC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2B7FCFD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12B7FCFE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12B7FCFF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 </w:t>
            </w:r>
          </w:p>
        </w:tc>
      </w:tr>
      <w:tr w:rsidR="00C6061B" w:rsidRPr="00E87813" w14:paraId="12B7FD07" w14:textId="77777777" w:rsidTr="003B0917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12B7FD01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12B7FD02" w14:textId="77777777" w:rsidR="00C6061B" w:rsidRPr="00E87813" w:rsidRDefault="00C6061B" w:rsidP="00E87813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12B7FD03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2B7FD04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12B7FD05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12B7FD06" w14:textId="77777777" w:rsidR="00C6061B" w:rsidRPr="00E87813" w:rsidRDefault="00C6061B" w:rsidP="003B0917">
            <w:pPr>
              <w:rPr>
                <w:color w:val="000000"/>
                <w:lang w:eastAsia="ru-RU"/>
              </w:rPr>
            </w:pPr>
            <w:r w:rsidRPr="00E87813">
              <w:rPr>
                <w:color w:val="000000"/>
                <w:lang w:eastAsia="ru-RU"/>
              </w:rPr>
              <w:t> </w:t>
            </w:r>
          </w:p>
        </w:tc>
      </w:tr>
    </w:tbl>
    <w:p w14:paraId="12B7FD08" w14:textId="77777777" w:rsidR="00D56A02" w:rsidRPr="00E87813" w:rsidRDefault="00D56A02" w:rsidP="00E87813">
      <w:pPr>
        <w:rPr>
          <w:color w:val="000000"/>
          <w:lang w:eastAsia="ru-RU"/>
        </w:rPr>
      </w:pPr>
    </w:p>
    <w:sectPr w:rsidR="00D56A02" w:rsidRPr="00E87813" w:rsidSect="00EB732A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B89B2" w14:textId="77777777" w:rsidR="00BD6782" w:rsidRDefault="00BD6782" w:rsidP="00EB732A">
      <w:r>
        <w:separator/>
      </w:r>
    </w:p>
  </w:endnote>
  <w:endnote w:type="continuationSeparator" w:id="0">
    <w:p w14:paraId="0AE5510E" w14:textId="77777777" w:rsidR="00BD6782" w:rsidRDefault="00BD6782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5CFB0" w14:textId="77777777" w:rsidR="00BD6782" w:rsidRDefault="00BD6782" w:rsidP="00EB732A">
      <w:r>
        <w:separator/>
      </w:r>
    </w:p>
  </w:footnote>
  <w:footnote w:type="continuationSeparator" w:id="0">
    <w:p w14:paraId="7AAFA4D2" w14:textId="77777777" w:rsidR="00BD6782" w:rsidRDefault="00BD6782" w:rsidP="00EB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4865"/>
    <w:multiLevelType w:val="multilevel"/>
    <w:tmpl w:val="3566E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AB33A0"/>
    <w:multiLevelType w:val="multilevel"/>
    <w:tmpl w:val="B232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16184"/>
    <w:rsid w:val="00026301"/>
    <w:rsid w:val="00030849"/>
    <w:rsid w:val="00030959"/>
    <w:rsid w:val="000333A0"/>
    <w:rsid w:val="000350D8"/>
    <w:rsid w:val="0003614E"/>
    <w:rsid w:val="00036BE8"/>
    <w:rsid w:val="000418A2"/>
    <w:rsid w:val="0004285F"/>
    <w:rsid w:val="00044109"/>
    <w:rsid w:val="0004579E"/>
    <w:rsid w:val="00050B7A"/>
    <w:rsid w:val="000578C2"/>
    <w:rsid w:val="000617C6"/>
    <w:rsid w:val="00070BAC"/>
    <w:rsid w:val="0007489C"/>
    <w:rsid w:val="00076A6F"/>
    <w:rsid w:val="0008751F"/>
    <w:rsid w:val="000977D2"/>
    <w:rsid w:val="000A4C7B"/>
    <w:rsid w:val="000A6BF9"/>
    <w:rsid w:val="000B07FE"/>
    <w:rsid w:val="000B0C70"/>
    <w:rsid w:val="000B54C4"/>
    <w:rsid w:val="000B5714"/>
    <w:rsid w:val="000C2316"/>
    <w:rsid w:val="000C4D87"/>
    <w:rsid w:val="000D0633"/>
    <w:rsid w:val="000D1772"/>
    <w:rsid w:val="000D2C7F"/>
    <w:rsid w:val="000D5B28"/>
    <w:rsid w:val="000D5F02"/>
    <w:rsid w:val="000E222F"/>
    <w:rsid w:val="000E61EB"/>
    <w:rsid w:val="000E7C58"/>
    <w:rsid w:val="000F6821"/>
    <w:rsid w:val="000F717C"/>
    <w:rsid w:val="00106274"/>
    <w:rsid w:val="00107100"/>
    <w:rsid w:val="001157CD"/>
    <w:rsid w:val="00115C04"/>
    <w:rsid w:val="00116BB5"/>
    <w:rsid w:val="00123286"/>
    <w:rsid w:val="00137F94"/>
    <w:rsid w:val="00142537"/>
    <w:rsid w:val="00151930"/>
    <w:rsid w:val="00153600"/>
    <w:rsid w:val="00156CF5"/>
    <w:rsid w:val="00163A61"/>
    <w:rsid w:val="001663D4"/>
    <w:rsid w:val="00174B68"/>
    <w:rsid w:val="0017604C"/>
    <w:rsid w:val="00176786"/>
    <w:rsid w:val="001810F5"/>
    <w:rsid w:val="00181196"/>
    <w:rsid w:val="001812F1"/>
    <w:rsid w:val="00184D50"/>
    <w:rsid w:val="001851D5"/>
    <w:rsid w:val="00186D25"/>
    <w:rsid w:val="00194056"/>
    <w:rsid w:val="00195C7D"/>
    <w:rsid w:val="001A110D"/>
    <w:rsid w:val="001A23F4"/>
    <w:rsid w:val="001A5436"/>
    <w:rsid w:val="001A6BEE"/>
    <w:rsid w:val="001A7954"/>
    <w:rsid w:val="001B24AC"/>
    <w:rsid w:val="001C2622"/>
    <w:rsid w:val="001C304A"/>
    <w:rsid w:val="001C4052"/>
    <w:rsid w:val="001D20BB"/>
    <w:rsid w:val="001D3BF5"/>
    <w:rsid w:val="001D5438"/>
    <w:rsid w:val="001E36FD"/>
    <w:rsid w:val="001E68E6"/>
    <w:rsid w:val="001F3649"/>
    <w:rsid w:val="00205C9A"/>
    <w:rsid w:val="00207218"/>
    <w:rsid w:val="00210D64"/>
    <w:rsid w:val="00231BCF"/>
    <w:rsid w:val="00241186"/>
    <w:rsid w:val="00247B32"/>
    <w:rsid w:val="002503AE"/>
    <w:rsid w:val="00262B2A"/>
    <w:rsid w:val="00263679"/>
    <w:rsid w:val="00271C57"/>
    <w:rsid w:val="002768BB"/>
    <w:rsid w:val="00281558"/>
    <w:rsid w:val="00281E9E"/>
    <w:rsid w:val="002914E5"/>
    <w:rsid w:val="002A3AC4"/>
    <w:rsid w:val="002A4C68"/>
    <w:rsid w:val="002A4C6D"/>
    <w:rsid w:val="002A4FB1"/>
    <w:rsid w:val="002B0542"/>
    <w:rsid w:val="002B0D7A"/>
    <w:rsid w:val="002D2836"/>
    <w:rsid w:val="002D5C4E"/>
    <w:rsid w:val="002D6F85"/>
    <w:rsid w:val="002F0FEB"/>
    <w:rsid w:val="002F2923"/>
    <w:rsid w:val="003027AB"/>
    <w:rsid w:val="00305E48"/>
    <w:rsid w:val="00306A9C"/>
    <w:rsid w:val="003106CD"/>
    <w:rsid w:val="00312084"/>
    <w:rsid w:val="003138D1"/>
    <w:rsid w:val="00313EA1"/>
    <w:rsid w:val="00316830"/>
    <w:rsid w:val="00316F58"/>
    <w:rsid w:val="0033102D"/>
    <w:rsid w:val="00360D36"/>
    <w:rsid w:val="003769D9"/>
    <w:rsid w:val="003771F2"/>
    <w:rsid w:val="003807BE"/>
    <w:rsid w:val="003874E8"/>
    <w:rsid w:val="00393C62"/>
    <w:rsid w:val="003A03A4"/>
    <w:rsid w:val="003B0917"/>
    <w:rsid w:val="003B54DA"/>
    <w:rsid w:val="003C27D8"/>
    <w:rsid w:val="003C76A9"/>
    <w:rsid w:val="003D05DE"/>
    <w:rsid w:val="003D07DB"/>
    <w:rsid w:val="003D2CBD"/>
    <w:rsid w:val="003D49C3"/>
    <w:rsid w:val="003D5832"/>
    <w:rsid w:val="003D6D00"/>
    <w:rsid w:val="003E6461"/>
    <w:rsid w:val="003F456C"/>
    <w:rsid w:val="00400E6D"/>
    <w:rsid w:val="00401CCA"/>
    <w:rsid w:val="00404448"/>
    <w:rsid w:val="00407737"/>
    <w:rsid w:val="00416518"/>
    <w:rsid w:val="004167CF"/>
    <w:rsid w:val="00433B01"/>
    <w:rsid w:val="00437BA0"/>
    <w:rsid w:val="00440D59"/>
    <w:rsid w:val="00442557"/>
    <w:rsid w:val="00446037"/>
    <w:rsid w:val="0045066D"/>
    <w:rsid w:val="0045475F"/>
    <w:rsid w:val="004642DE"/>
    <w:rsid w:val="0046610F"/>
    <w:rsid w:val="00467100"/>
    <w:rsid w:val="004745FB"/>
    <w:rsid w:val="00480402"/>
    <w:rsid w:val="004856A4"/>
    <w:rsid w:val="00485791"/>
    <w:rsid w:val="0048691C"/>
    <w:rsid w:val="00486B88"/>
    <w:rsid w:val="004A2BCB"/>
    <w:rsid w:val="004B0008"/>
    <w:rsid w:val="004B17B3"/>
    <w:rsid w:val="004B202F"/>
    <w:rsid w:val="004C0960"/>
    <w:rsid w:val="004C25FA"/>
    <w:rsid w:val="004C45AF"/>
    <w:rsid w:val="004C539D"/>
    <w:rsid w:val="004C7828"/>
    <w:rsid w:val="004D367F"/>
    <w:rsid w:val="004E4AC5"/>
    <w:rsid w:val="004F45A2"/>
    <w:rsid w:val="004F607F"/>
    <w:rsid w:val="005002EF"/>
    <w:rsid w:val="00500F26"/>
    <w:rsid w:val="00503BFD"/>
    <w:rsid w:val="0050728E"/>
    <w:rsid w:val="005158A1"/>
    <w:rsid w:val="0052523F"/>
    <w:rsid w:val="0053045E"/>
    <w:rsid w:val="00542545"/>
    <w:rsid w:val="00551153"/>
    <w:rsid w:val="00554853"/>
    <w:rsid w:val="00556B05"/>
    <w:rsid w:val="00560E27"/>
    <w:rsid w:val="0056118F"/>
    <w:rsid w:val="00563332"/>
    <w:rsid w:val="00563743"/>
    <w:rsid w:val="005671CE"/>
    <w:rsid w:val="00575CE5"/>
    <w:rsid w:val="005776D3"/>
    <w:rsid w:val="00590EFF"/>
    <w:rsid w:val="0059187A"/>
    <w:rsid w:val="005A1EE5"/>
    <w:rsid w:val="005A3F5A"/>
    <w:rsid w:val="005A4885"/>
    <w:rsid w:val="005A5555"/>
    <w:rsid w:val="005A6AC0"/>
    <w:rsid w:val="005A770C"/>
    <w:rsid w:val="005B08A4"/>
    <w:rsid w:val="005B2366"/>
    <w:rsid w:val="005B25C4"/>
    <w:rsid w:val="005B339D"/>
    <w:rsid w:val="005B4605"/>
    <w:rsid w:val="005C44E1"/>
    <w:rsid w:val="005D1C07"/>
    <w:rsid w:val="005D7DE6"/>
    <w:rsid w:val="005D7F7F"/>
    <w:rsid w:val="005E460F"/>
    <w:rsid w:val="005E50FB"/>
    <w:rsid w:val="005F0076"/>
    <w:rsid w:val="005F307D"/>
    <w:rsid w:val="005F3D5B"/>
    <w:rsid w:val="005F5B8B"/>
    <w:rsid w:val="005F7049"/>
    <w:rsid w:val="006030B6"/>
    <w:rsid w:val="00612F29"/>
    <w:rsid w:val="006179E1"/>
    <w:rsid w:val="00617D22"/>
    <w:rsid w:val="00621806"/>
    <w:rsid w:val="00624FBD"/>
    <w:rsid w:val="00625E9A"/>
    <w:rsid w:val="006314AC"/>
    <w:rsid w:val="006326C1"/>
    <w:rsid w:val="0064250B"/>
    <w:rsid w:val="00657A69"/>
    <w:rsid w:val="00672449"/>
    <w:rsid w:val="00676464"/>
    <w:rsid w:val="006940D3"/>
    <w:rsid w:val="006957F5"/>
    <w:rsid w:val="006A12C6"/>
    <w:rsid w:val="006A2A7C"/>
    <w:rsid w:val="006A4BBB"/>
    <w:rsid w:val="006A70A6"/>
    <w:rsid w:val="006B157C"/>
    <w:rsid w:val="006B570F"/>
    <w:rsid w:val="006C154C"/>
    <w:rsid w:val="006C2F27"/>
    <w:rsid w:val="006C69CE"/>
    <w:rsid w:val="006D0042"/>
    <w:rsid w:val="006D4F05"/>
    <w:rsid w:val="006D60DA"/>
    <w:rsid w:val="006D65F2"/>
    <w:rsid w:val="006D7811"/>
    <w:rsid w:val="006E2632"/>
    <w:rsid w:val="006F25A1"/>
    <w:rsid w:val="00704D5D"/>
    <w:rsid w:val="00707946"/>
    <w:rsid w:val="00712452"/>
    <w:rsid w:val="0072246B"/>
    <w:rsid w:val="007277C6"/>
    <w:rsid w:val="00730378"/>
    <w:rsid w:val="0073144A"/>
    <w:rsid w:val="00731AB8"/>
    <w:rsid w:val="00732BDF"/>
    <w:rsid w:val="00737CBD"/>
    <w:rsid w:val="00744651"/>
    <w:rsid w:val="007466AE"/>
    <w:rsid w:val="0075325F"/>
    <w:rsid w:val="007554FF"/>
    <w:rsid w:val="00771E0A"/>
    <w:rsid w:val="00774CC7"/>
    <w:rsid w:val="00777F79"/>
    <w:rsid w:val="00782211"/>
    <w:rsid w:val="0078608A"/>
    <w:rsid w:val="00787C8B"/>
    <w:rsid w:val="00796B05"/>
    <w:rsid w:val="007A1EAD"/>
    <w:rsid w:val="007A3D78"/>
    <w:rsid w:val="007A794E"/>
    <w:rsid w:val="007B065A"/>
    <w:rsid w:val="007B31FA"/>
    <w:rsid w:val="007B38AB"/>
    <w:rsid w:val="007B6B3A"/>
    <w:rsid w:val="007B7D2D"/>
    <w:rsid w:val="007C2B6F"/>
    <w:rsid w:val="007C3040"/>
    <w:rsid w:val="007D756F"/>
    <w:rsid w:val="007E0790"/>
    <w:rsid w:val="007E20F0"/>
    <w:rsid w:val="007E4D13"/>
    <w:rsid w:val="007E75E7"/>
    <w:rsid w:val="007F392E"/>
    <w:rsid w:val="007F7007"/>
    <w:rsid w:val="00802145"/>
    <w:rsid w:val="00802EC4"/>
    <w:rsid w:val="008036B8"/>
    <w:rsid w:val="00816D04"/>
    <w:rsid w:val="0082093D"/>
    <w:rsid w:val="00830ADB"/>
    <w:rsid w:val="00834B37"/>
    <w:rsid w:val="00835494"/>
    <w:rsid w:val="00840683"/>
    <w:rsid w:val="00844366"/>
    <w:rsid w:val="00850317"/>
    <w:rsid w:val="00854409"/>
    <w:rsid w:val="0085649E"/>
    <w:rsid w:val="00856BC6"/>
    <w:rsid w:val="00860653"/>
    <w:rsid w:val="008645CE"/>
    <w:rsid w:val="00870646"/>
    <w:rsid w:val="008713A2"/>
    <w:rsid w:val="00871768"/>
    <w:rsid w:val="00876B96"/>
    <w:rsid w:val="00877278"/>
    <w:rsid w:val="00877645"/>
    <w:rsid w:val="00882E18"/>
    <w:rsid w:val="008844CA"/>
    <w:rsid w:val="00893D89"/>
    <w:rsid w:val="00895D4F"/>
    <w:rsid w:val="00897CBD"/>
    <w:rsid w:val="008A2BE0"/>
    <w:rsid w:val="008A54EA"/>
    <w:rsid w:val="008A65D4"/>
    <w:rsid w:val="008A7059"/>
    <w:rsid w:val="008B3650"/>
    <w:rsid w:val="008B56BD"/>
    <w:rsid w:val="008B6D5F"/>
    <w:rsid w:val="008C1819"/>
    <w:rsid w:val="008D1575"/>
    <w:rsid w:val="008D6865"/>
    <w:rsid w:val="008E0917"/>
    <w:rsid w:val="008E0A5B"/>
    <w:rsid w:val="008E3E97"/>
    <w:rsid w:val="008E61FB"/>
    <w:rsid w:val="008F2597"/>
    <w:rsid w:val="008F3692"/>
    <w:rsid w:val="008F6BEE"/>
    <w:rsid w:val="0090198C"/>
    <w:rsid w:val="0090458E"/>
    <w:rsid w:val="009144A6"/>
    <w:rsid w:val="00916E22"/>
    <w:rsid w:val="00935927"/>
    <w:rsid w:val="00937E6F"/>
    <w:rsid w:val="009536BE"/>
    <w:rsid w:val="00953EA1"/>
    <w:rsid w:val="0095799B"/>
    <w:rsid w:val="0096172B"/>
    <w:rsid w:val="009641F5"/>
    <w:rsid w:val="00964230"/>
    <w:rsid w:val="0097179E"/>
    <w:rsid w:val="00984222"/>
    <w:rsid w:val="00990C59"/>
    <w:rsid w:val="009A3E05"/>
    <w:rsid w:val="009A5825"/>
    <w:rsid w:val="009A71E5"/>
    <w:rsid w:val="009B1FA1"/>
    <w:rsid w:val="009B2DC5"/>
    <w:rsid w:val="009B301D"/>
    <w:rsid w:val="009B58D8"/>
    <w:rsid w:val="009B6BC5"/>
    <w:rsid w:val="009C1171"/>
    <w:rsid w:val="009C52DC"/>
    <w:rsid w:val="009C6C64"/>
    <w:rsid w:val="009D6668"/>
    <w:rsid w:val="009E12B4"/>
    <w:rsid w:val="009E22BA"/>
    <w:rsid w:val="009E2800"/>
    <w:rsid w:val="009E2CD5"/>
    <w:rsid w:val="009E5663"/>
    <w:rsid w:val="009E658E"/>
    <w:rsid w:val="009F04DF"/>
    <w:rsid w:val="009F68A2"/>
    <w:rsid w:val="00A011A1"/>
    <w:rsid w:val="00A0138D"/>
    <w:rsid w:val="00A01E2D"/>
    <w:rsid w:val="00A04ABE"/>
    <w:rsid w:val="00A10E44"/>
    <w:rsid w:val="00A11240"/>
    <w:rsid w:val="00A1277E"/>
    <w:rsid w:val="00A14F2A"/>
    <w:rsid w:val="00A2180F"/>
    <w:rsid w:val="00A2194B"/>
    <w:rsid w:val="00A22F39"/>
    <w:rsid w:val="00A243DD"/>
    <w:rsid w:val="00A30061"/>
    <w:rsid w:val="00A363B3"/>
    <w:rsid w:val="00A37339"/>
    <w:rsid w:val="00A45921"/>
    <w:rsid w:val="00A55C1C"/>
    <w:rsid w:val="00A64B3E"/>
    <w:rsid w:val="00A67109"/>
    <w:rsid w:val="00A67651"/>
    <w:rsid w:val="00A82A63"/>
    <w:rsid w:val="00A8393A"/>
    <w:rsid w:val="00A864F6"/>
    <w:rsid w:val="00A87405"/>
    <w:rsid w:val="00A93354"/>
    <w:rsid w:val="00A939C6"/>
    <w:rsid w:val="00A97AF0"/>
    <w:rsid w:val="00AA08DF"/>
    <w:rsid w:val="00AA3FFD"/>
    <w:rsid w:val="00AA5138"/>
    <w:rsid w:val="00AA5703"/>
    <w:rsid w:val="00AA73BC"/>
    <w:rsid w:val="00AB03D5"/>
    <w:rsid w:val="00AB103F"/>
    <w:rsid w:val="00AB2C16"/>
    <w:rsid w:val="00AB4541"/>
    <w:rsid w:val="00AD09CB"/>
    <w:rsid w:val="00AD203B"/>
    <w:rsid w:val="00AD4B4E"/>
    <w:rsid w:val="00AD5068"/>
    <w:rsid w:val="00AD7523"/>
    <w:rsid w:val="00AD7554"/>
    <w:rsid w:val="00AE1DEB"/>
    <w:rsid w:val="00AE1EE3"/>
    <w:rsid w:val="00AF149E"/>
    <w:rsid w:val="00AF1B11"/>
    <w:rsid w:val="00AF70E8"/>
    <w:rsid w:val="00B007AB"/>
    <w:rsid w:val="00B009AF"/>
    <w:rsid w:val="00B01BF0"/>
    <w:rsid w:val="00B122AF"/>
    <w:rsid w:val="00B20218"/>
    <w:rsid w:val="00B20C49"/>
    <w:rsid w:val="00B21D53"/>
    <w:rsid w:val="00B2392E"/>
    <w:rsid w:val="00B315D6"/>
    <w:rsid w:val="00B32594"/>
    <w:rsid w:val="00B43554"/>
    <w:rsid w:val="00B44B8D"/>
    <w:rsid w:val="00B475BC"/>
    <w:rsid w:val="00B47A50"/>
    <w:rsid w:val="00B509B4"/>
    <w:rsid w:val="00B51D29"/>
    <w:rsid w:val="00B51E7E"/>
    <w:rsid w:val="00B538F0"/>
    <w:rsid w:val="00B55A1C"/>
    <w:rsid w:val="00B56083"/>
    <w:rsid w:val="00B65055"/>
    <w:rsid w:val="00B65807"/>
    <w:rsid w:val="00B67408"/>
    <w:rsid w:val="00B67BA6"/>
    <w:rsid w:val="00B67D4B"/>
    <w:rsid w:val="00B72F48"/>
    <w:rsid w:val="00B730FB"/>
    <w:rsid w:val="00B7529F"/>
    <w:rsid w:val="00B8272B"/>
    <w:rsid w:val="00B8595E"/>
    <w:rsid w:val="00B85B2C"/>
    <w:rsid w:val="00B86DB5"/>
    <w:rsid w:val="00B92A85"/>
    <w:rsid w:val="00B9666E"/>
    <w:rsid w:val="00BA1DF3"/>
    <w:rsid w:val="00BA1FA5"/>
    <w:rsid w:val="00BA293E"/>
    <w:rsid w:val="00BA3CB9"/>
    <w:rsid w:val="00BA3D3D"/>
    <w:rsid w:val="00BB2079"/>
    <w:rsid w:val="00BB23E0"/>
    <w:rsid w:val="00BB6E45"/>
    <w:rsid w:val="00BB7DAB"/>
    <w:rsid w:val="00BB7E07"/>
    <w:rsid w:val="00BC0DA6"/>
    <w:rsid w:val="00BC122A"/>
    <w:rsid w:val="00BC1C44"/>
    <w:rsid w:val="00BC3006"/>
    <w:rsid w:val="00BD2834"/>
    <w:rsid w:val="00BD6782"/>
    <w:rsid w:val="00BE1EF4"/>
    <w:rsid w:val="00BE4FA1"/>
    <w:rsid w:val="00BE5EAD"/>
    <w:rsid w:val="00BE773A"/>
    <w:rsid w:val="00BF0C71"/>
    <w:rsid w:val="00BF2045"/>
    <w:rsid w:val="00BF5E71"/>
    <w:rsid w:val="00C003C2"/>
    <w:rsid w:val="00C037FE"/>
    <w:rsid w:val="00C15C7E"/>
    <w:rsid w:val="00C217DB"/>
    <w:rsid w:val="00C230EB"/>
    <w:rsid w:val="00C26561"/>
    <w:rsid w:val="00C31E7A"/>
    <w:rsid w:val="00C51BF9"/>
    <w:rsid w:val="00C53709"/>
    <w:rsid w:val="00C6061B"/>
    <w:rsid w:val="00C652B0"/>
    <w:rsid w:val="00C65ED1"/>
    <w:rsid w:val="00C74947"/>
    <w:rsid w:val="00C77528"/>
    <w:rsid w:val="00C91ADD"/>
    <w:rsid w:val="00C92541"/>
    <w:rsid w:val="00C928E0"/>
    <w:rsid w:val="00C95D7E"/>
    <w:rsid w:val="00CA2A02"/>
    <w:rsid w:val="00CA35D0"/>
    <w:rsid w:val="00CA62C0"/>
    <w:rsid w:val="00CB03D2"/>
    <w:rsid w:val="00CB0585"/>
    <w:rsid w:val="00CB327A"/>
    <w:rsid w:val="00CB6203"/>
    <w:rsid w:val="00CC3FF3"/>
    <w:rsid w:val="00CC5CAA"/>
    <w:rsid w:val="00CC75CA"/>
    <w:rsid w:val="00CD1209"/>
    <w:rsid w:val="00CD124A"/>
    <w:rsid w:val="00CD73D3"/>
    <w:rsid w:val="00CE5775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285C"/>
    <w:rsid w:val="00D266D9"/>
    <w:rsid w:val="00D316EF"/>
    <w:rsid w:val="00D32C8B"/>
    <w:rsid w:val="00D32F14"/>
    <w:rsid w:val="00D37E8E"/>
    <w:rsid w:val="00D413CE"/>
    <w:rsid w:val="00D41B55"/>
    <w:rsid w:val="00D4716C"/>
    <w:rsid w:val="00D51CA9"/>
    <w:rsid w:val="00D52CD7"/>
    <w:rsid w:val="00D5550A"/>
    <w:rsid w:val="00D563F6"/>
    <w:rsid w:val="00D56A02"/>
    <w:rsid w:val="00D60DAF"/>
    <w:rsid w:val="00D6140A"/>
    <w:rsid w:val="00D64C64"/>
    <w:rsid w:val="00D7233A"/>
    <w:rsid w:val="00D819FE"/>
    <w:rsid w:val="00D82633"/>
    <w:rsid w:val="00D837C6"/>
    <w:rsid w:val="00D8411E"/>
    <w:rsid w:val="00D864BE"/>
    <w:rsid w:val="00D91C83"/>
    <w:rsid w:val="00D92B26"/>
    <w:rsid w:val="00D9736C"/>
    <w:rsid w:val="00DA42AB"/>
    <w:rsid w:val="00DA6B41"/>
    <w:rsid w:val="00DB119B"/>
    <w:rsid w:val="00DB39D2"/>
    <w:rsid w:val="00DB55E4"/>
    <w:rsid w:val="00DC01CD"/>
    <w:rsid w:val="00DC0F62"/>
    <w:rsid w:val="00DC61F2"/>
    <w:rsid w:val="00DC671C"/>
    <w:rsid w:val="00DC7AA3"/>
    <w:rsid w:val="00DC7BA4"/>
    <w:rsid w:val="00DC7ECD"/>
    <w:rsid w:val="00DD2B82"/>
    <w:rsid w:val="00DD2F4D"/>
    <w:rsid w:val="00DD5331"/>
    <w:rsid w:val="00DE4852"/>
    <w:rsid w:val="00DF0D4E"/>
    <w:rsid w:val="00DF3C6E"/>
    <w:rsid w:val="00DF576F"/>
    <w:rsid w:val="00DF74F7"/>
    <w:rsid w:val="00E01709"/>
    <w:rsid w:val="00E03F91"/>
    <w:rsid w:val="00E13962"/>
    <w:rsid w:val="00E13AFF"/>
    <w:rsid w:val="00E1601B"/>
    <w:rsid w:val="00E212CC"/>
    <w:rsid w:val="00E21FA8"/>
    <w:rsid w:val="00E225DF"/>
    <w:rsid w:val="00E24A5F"/>
    <w:rsid w:val="00E24CD9"/>
    <w:rsid w:val="00E265A4"/>
    <w:rsid w:val="00E32BA5"/>
    <w:rsid w:val="00E34AB2"/>
    <w:rsid w:val="00E3713A"/>
    <w:rsid w:val="00E374A1"/>
    <w:rsid w:val="00E4642A"/>
    <w:rsid w:val="00E46C8B"/>
    <w:rsid w:val="00E5417C"/>
    <w:rsid w:val="00E54499"/>
    <w:rsid w:val="00E7275B"/>
    <w:rsid w:val="00E72E35"/>
    <w:rsid w:val="00E72F61"/>
    <w:rsid w:val="00E768A5"/>
    <w:rsid w:val="00E812E5"/>
    <w:rsid w:val="00E85B6D"/>
    <w:rsid w:val="00E85E20"/>
    <w:rsid w:val="00E87813"/>
    <w:rsid w:val="00E90406"/>
    <w:rsid w:val="00E91CE3"/>
    <w:rsid w:val="00E93434"/>
    <w:rsid w:val="00E96E25"/>
    <w:rsid w:val="00EA2195"/>
    <w:rsid w:val="00EA7C61"/>
    <w:rsid w:val="00EB26FC"/>
    <w:rsid w:val="00EB28EE"/>
    <w:rsid w:val="00EB5126"/>
    <w:rsid w:val="00EB732A"/>
    <w:rsid w:val="00EB765B"/>
    <w:rsid w:val="00EC0FD5"/>
    <w:rsid w:val="00ED02A6"/>
    <w:rsid w:val="00ED07A3"/>
    <w:rsid w:val="00ED1161"/>
    <w:rsid w:val="00ED210A"/>
    <w:rsid w:val="00ED2A63"/>
    <w:rsid w:val="00ED3B07"/>
    <w:rsid w:val="00EE51C5"/>
    <w:rsid w:val="00EE51CF"/>
    <w:rsid w:val="00EE564A"/>
    <w:rsid w:val="00EE6CCC"/>
    <w:rsid w:val="00EF413A"/>
    <w:rsid w:val="00F01905"/>
    <w:rsid w:val="00F02253"/>
    <w:rsid w:val="00F12FBE"/>
    <w:rsid w:val="00F137A3"/>
    <w:rsid w:val="00F15171"/>
    <w:rsid w:val="00F2277A"/>
    <w:rsid w:val="00F23FFF"/>
    <w:rsid w:val="00F358A9"/>
    <w:rsid w:val="00F37099"/>
    <w:rsid w:val="00F4389D"/>
    <w:rsid w:val="00F45141"/>
    <w:rsid w:val="00F508B5"/>
    <w:rsid w:val="00F508D5"/>
    <w:rsid w:val="00F5618C"/>
    <w:rsid w:val="00F56453"/>
    <w:rsid w:val="00F56A69"/>
    <w:rsid w:val="00F61442"/>
    <w:rsid w:val="00F7129F"/>
    <w:rsid w:val="00F7732F"/>
    <w:rsid w:val="00F800D3"/>
    <w:rsid w:val="00F8086A"/>
    <w:rsid w:val="00F82C5C"/>
    <w:rsid w:val="00F847C7"/>
    <w:rsid w:val="00F85757"/>
    <w:rsid w:val="00F917A7"/>
    <w:rsid w:val="00F91B0F"/>
    <w:rsid w:val="00F92714"/>
    <w:rsid w:val="00F92B66"/>
    <w:rsid w:val="00FA2EEE"/>
    <w:rsid w:val="00FA3F7E"/>
    <w:rsid w:val="00FA715C"/>
    <w:rsid w:val="00FB518F"/>
    <w:rsid w:val="00FB6B50"/>
    <w:rsid w:val="00FB7C88"/>
    <w:rsid w:val="00FC3970"/>
    <w:rsid w:val="00FC5BD3"/>
    <w:rsid w:val="00FD1E87"/>
    <w:rsid w:val="00FD4ADF"/>
    <w:rsid w:val="00FD555D"/>
    <w:rsid w:val="00FD6739"/>
    <w:rsid w:val="00FE099A"/>
    <w:rsid w:val="00FE3610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7F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401CCA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01CCA"/>
    <w:rPr>
      <w:vertAlign w:val="superscript"/>
    </w:rPr>
  </w:style>
  <w:style w:type="table" w:styleId="af0">
    <w:name w:val="Table Grid"/>
    <w:basedOn w:val="a1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лонки таблицы"/>
    <w:basedOn w:val="a"/>
    <w:link w:val="af2"/>
    <w:qFormat/>
    <w:rsid w:val="00BA293E"/>
    <w:pPr>
      <w:jc w:val="center"/>
    </w:pPr>
    <w:rPr>
      <w:sz w:val="20"/>
      <w:szCs w:val="20"/>
    </w:rPr>
  </w:style>
  <w:style w:type="paragraph" w:customStyle="1" w:styleId="af3">
    <w:name w:val="Боковик таблицы"/>
    <w:basedOn w:val="af1"/>
    <w:link w:val="af4"/>
    <w:qFormat/>
    <w:rsid w:val="004F45A2"/>
    <w:pPr>
      <w:jc w:val="left"/>
    </w:pPr>
  </w:style>
  <w:style w:type="character" w:customStyle="1" w:styleId="af2">
    <w:name w:val="Колонки таблицы Знак"/>
    <w:basedOn w:val="a0"/>
    <w:link w:val="af1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f5">
    <w:name w:val="Адрес строки"/>
    <w:basedOn w:val="a"/>
    <w:link w:val="af6"/>
    <w:qFormat/>
    <w:rsid w:val="004F45A2"/>
    <w:pPr>
      <w:jc w:val="center"/>
    </w:pPr>
  </w:style>
  <w:style w:type="character" w:customStyle="1" w:styleId="af4">
    <w:name w:val="Боковик таблицы Знак"/>
    <w:basedOn w:val="af2"/>
    <w:link w:val="af3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Стиль 1"/>
    <w:basedOn w:val="a"/>
    <w:qFormat/>
    <w:rsid w:val="00076A6F"/>
    <w:pPr>
      <w:jc w:val="center"/>
    </w:pPr>
  </w:style>
  <w:style w:type="character" w:customStyle="1" w:styleId="af6">
    <w:name w:val="Адрес строки Знак"/>
    <w:basedOn w:val="a0"/>
    <w:link w:val="af5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Боковик 2"/>
    <w:basedOn w:val="a"/>
    <w:qFormat/>
    <w:rsid w:val="0003614E"/>
    <w:pPr>
      <w:ind w:left="284"/>
    </w:pPr>
    <w:rPr>
      <w:sz w:val="20"/>
    </w:rPr>
  </w:style>
  <w:style w:type="paragraph" w:customStyle="1" w:styleId="31">
    <w:name w:val="Боковик 3"/>
    <w:basedOn w:val="21"/>
    <w:qFormat/>
    <w:rsid w:val="005158A1"/>
    <w:pPr>
      <w:ind w:left="567"/>
    </w:pPr>
  </w:style>
  <w:style w:type="paragraph" w:styleId="af7">
    <w:name w:val="List Paragraph"/>
    <w:basedOn w:val="a"/>
    <w:uiPriority w:val="34"/>
    <w:qFormat/>
    <w:rsid w:val="00A939C6"/>
    <w:pPr>
      <w:ind w:left="720"/>
      <w:contextualSpacing/>
    </w:pPr>
  </w:style>
  <w:style w:type="paragraph" w:styleId="22">
    <w:name w:val="envelope return"/>
    <w:basedOn w:val="a"/>
    <w:semiHidden/>
    <w:rsid w:val="006D60DA"/>
    <w:rPr>
      <w:rFonts w:ascii="Arial" w:hAnsi="Arial"/>
      <w:sz w:val="20"/>
      <w:szCs w:val="20"/>
      <w:lang w:eastAsia="ru-RU"/>
    </w:rPr>
  </w:style>
  <w:style w:type="paragraph" w:styleId="af8">
    <w:name w:val="Plain Text"/>
    <w:basedOn w:val="a"/>
    <w:link w:val="af9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af9">
    <w:name w:val="Текст Знак"/>
    <w:basedOn w:val="a0"/>
    <w:link w:val="af8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23">
    <w:name w:val="Body Text 2"/>
    <w:basedOn w:val="a"/>
    <w:link w:val="24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2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a1"/>
    <w:next w:val="af0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W34J7XJ4QP77-2-17894</_dlc_DocId>
    <_dlc_DocIdUrl xmlns="4be7f21c-b655-4ba8-867a-de1811392c1d">
      <Url>http://shrpdkp/sites/gis-tek/_layouts/15/DocIdRedir.aspx?ID=W34J7XJ4QP77-2-17894</Url>
      <Description>W34J7XJ4QP77-2-17894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B5493-0196-4437-AD61-ACE61013A37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12103D2-DAE3-4574-8371-1DA282459F8A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856FA2DF-1771-403E-A7D3-F44AD595C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812964-5025-4EA4-8E40-DBCD450345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E14F2D7-0080-4F86-AB00-A16036D6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2015-07-10T08:13:00Z</dcterms:created>
  <dcterms:modified xsi:type="dcterms:W3CDTF">2015-07-10T08:13:00Z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99160777-fa86-47ba-8796-9f52e87f0336</vt:lpwstr>
  </property>
  <property fmtid="{D5CDD505-2E9C-101B-9397-08002B2CF9AE}" pid="3" name="ContentTypeId">
    <vt:lpwstr>0x0101003BB183519E00C34FAA19C34BDCC076CF</vt:lpwstr>
  </property>
</Properties>
</file>