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0278893F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</w:p>
    <w:p w14:paraId="5944ABE2" w14:textId="04DED807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</w:p>
    <w:p w14:paraId="3A82DAFD" w14:textId="71A51ADE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7C6A58BC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BC2D8D">
        <w:rPr>
          <w:b/>
          <w:bCs/>
        </w:rPr>
        <w:t xml:space="preserve"> </w:t>
      </w:r>
      <w:r>
        <w:rPr>
          <w:b/>
          <w:bCs/>
        </w:rPr>
        <w:t>1 year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>2 year sandwich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 xml:space="preserve">2 year Advanced Research </w:t>
      </w:r>
      <w:r w:rsidR="00BC2D8D">
        <w:rPr>
          <w:b/>
          <w:bCs/>
        </w:rPr>
        <w:t xml:space="preserve">    </w:t>
      </w:r>
      <w:r w:rsidR="00BC2D8D">
        <w:rPr>
          <w:i/>
          <w:iCs/>
          <w:sz w:val="20"/>
          <w:szCs w:val="20"/>
        </w:rPr>
        <w:t>(d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37A657BF" w14:textId="04EFBADA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 xml:space="preserve"> A / B</w:t>
      </w:r>
      <w:r w:rsidR="00BC2D8D">
        <w:rPr>
          <w:b/>
          <w:bCs/>
        </w:rPr>
        <w:t xml:space="preserve">      </w:t>
      </w:r>
      <w:r w:rsidR="00BC2D8D">
        <w:rPr>
          <w:i/>
          <w:iCs/>
          <w:sz w:val="20"/>
          <w:szCs w:val="20"/>
        </w:rPr>
        <w:t>(d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5"/>
        <w:gridCol w:w="4871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CB46A14" w14:textId="6D4C3BB3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  <w:p w14:paraId="3A04766A" w14:textId="08CB14DF" w:rsidR="00097202" w:rsidRPr="00661CC2" w:rsidRDefault="00803763">
            <w:pPr>
              <w:rPr>
                <w:rFonts w:cstheme="minorHAnsi"/>
                <w:sz w:val="22"/>
                <w:szCs w:val="22"/>
              </w:rPr>
            </w:pPr>
            <w:r w:rsidRPr="00803763">
              <w:rPr>
                <w:rFonts w:cstheme="minorHAnsi"/>
                <w:sz w:val="22"/>
                <w:szCs w:val="22"/>
              </w:rPr>
              <w:t>Predicting Medical Appointment Attendance Using XGBoost, CatBoost, and Deep Neural Networks</w:t>
            </w: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2665E984" w:rsidR="00384CE7" w:rsidRPr="00661CC2" w:rsidRDefault="00803763" w:rsidP="003325E6">
            <w:pPr>
              <w:rPr>
                <w:rFonts w:cstheme="minorHAnsi"/>
                <w:sz w:val="22"/>
                <w:szCs w:val="22"/>
              </w:rPr>
            </w:pPr>
            <w:r w:rsidRPr="00803763">
              <w:rPr>
                <w:rFonts w:cstheme="minorHAnsi"/>
                <w:sz w:val="22"/>
                <w:szCs w:val="22"/>
              </w:rPr>
              <w:t>Can a Deep Neural Network outperform XGBoost and CatBoost in predicting patient no-shows from demographic and scheduling data?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2C31C6A" w14:textId="3912B0CB" w:rsidR="00384CE7" w:rsidRPr="00661CC2" w:rsidRDefault="00A12B4A" w:rsidP="00FD0CBC">
            <w:pPr>
              <w:rPr>
                <w:rFonts w:cstheme="minorHAnsi"/>
                <w:sz w:val="22"/>
                <w:szCs w:val="22"/>
              </w:rPr>
            </w:pPr>
            <w:r w:rsidRPr="00A12B4A">
              <w:rPr>
                <w:rFonts w:cstheme="minorHAnsi"/>
                <w:sz w:val="22"/>
                <w:szCs w:val="22"/>
              </w:rPr>
              <w:t>https://data.mendeley.com/datasets/wm6w2fvkfj/1</w:t>
            </w: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Where was the data originally collected? (who, when ,where)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250DDAFF" w:rsidR="00803763" w:rsidRPr="00661CC2" w:rsidRDefault="00803763" w:rsidP="00FD0CBC">
            <w:pPr>
              <w:rPr>
                <w:rFonts w:cstheme="minorHAnsi"/>
                <w:sz w:val="22"/>
                <w:szCs w:val="22"/>
              </w:rPr>
            </w:pPr>
            <w:r w:rsidRPr="00803763">
              <w:rPr>
                <w:rFonts w:cstheme="minorHAnsi"/>
                <w:sz w:val="22"/>
                <w:szCs w:val="22"/>
              </w:rPr>
              <w:t>Brazilian public healthcare system; anonymized real-world records of patient appointments.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1A22671C" w:rsidR="003D03B5" w:rsidRPr="00661CC2" w:rsidRDefault="00803763" w:rsidP="00276A8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Tabular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24493F82" w:rsidR="00384CE7" w:rsidRPr="00FC7983" w:rsidRDefault="00FC7983" w:rsidP="003C5F1A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t>Yes,</w:t>
            </w:r>
            <w:r w:rsidR="00C35115" w:rsidRPr="00FC7983">
              <w:rPr>
                <w:rFonts w:cstheme="minorHAnsi"/>
                <w:sz w:val="22"/>
                <w:szCs w:val="22"/>
              </w:rPr>
              <w:t xml:space="preserve"> I will attend</w:t>
            </w: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795E98F4" w:rsidR="00A678F3" w:rsidRPr="00661CC2" w:rsidRDefault="00FC7983" w:rsidP="00C71D75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t>Computer science</w:t>
            </w: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are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5F53CA2E" w:rsidR="00A678F3" w:rsidRPr="00661CC2" w:rsidRDefault="00FC7983" w:rsidP="00C71D75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t>To became a skilled data engineer</w:t>
            </w: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2FCE22AC" w:rsidR="00A678F3" w:rsidRPr="00661CC2" w:rsidRDefault="00FC7983" w:rsidP="00C71D75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t>No experience</w:t>
            </w: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2BD85646" w:rsidR="00A678F3" w:rsidRPr="00661CC2" w:rsidRDefault="00FC7983" w:rsidP="00C71D75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t>No experience</w:t>
            </w: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12B086EB" w:rsidR="00A678F3" w:rsidRPr="00661CC2" w:rsidRDefault="00FC7983" w:rsidP="00C71D75">
            <w:pPr>
              <w:rPr>
                <w:rFonts w:cstheme="minorHAnsi"/>
                <w:sz w:val="22"/>
                <w:szCs w:val="22"/>
              </w:rPr>
            </w:pPr>
            <w:r w:rsidRPr="00FC7983">
              <w:rPr>
                <w:rFonts w:cstheme="minorHAnsi"/>
                <w:sz w:val="22"/>
                <w:szCs w:val="22"/>
              </w:rPr>
              <w:lastRenderedPageBreak/>
              <w:t>Learning about new technologies</w:t>
            </w: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C256F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6155DA"/>
    <w:rsid w:val="00661CC2"/>
    <w:rsid w:val="00667A14"/>
    <w:rsid w:val="006C15FD"/>
    <w:rsid w:val="00756FED"/>
    <w:rsid w:val="007B229A"/>
    <w:rsid w:val="007E0663"/>
    <w:rsid w:val="00803763"/>
    <w:rsid w:val="008A67B2"/>
    <w:rsid w:val="008B1B89"/>
    <w:rsid w:val="008F5815"/>
    <w:rsid w:val="009A2B0E"/>
    <w:rsid w:val="00A12B4A"/>
    <w:rsid w:val="00A678F3"/>
    <w:rsid w:val="00BA46C2"/>
    <w:rsid w:val="00BC2D8D"/>
    <w:rsid w:val="00BE4CF2"/>
    <w:rsid w:val="00C35115"/>
    <w:rsid w:val="00C53553"/>
    <w:rsid w:val="00CB53B7"/>
    <w:rsid w:val="00CF35B7"/>
    <w:rsid w:val="00D04407"/>
    <w:rsid w:val="00D731DE"/>
    <w:rsid w:val="00DD0F69"/>
    <w:rsid w:val="00DF5BEB"/>
    <w:rsid w:val="00E263E1"/>
    <w:rsid w:val="00EB5509"/>
    <w:rsid w:val="00F12ABE"/>
    <w:rsid w:val="00F468C9"/>
    <w:rsid w:val="00F8304A"/>
    <w:rsid w:val="00FB06E5"/>
    <w:rsid w:val="00FC7983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37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Samuel Thudi</cp:lastModifiedBy>
  <cp:revision>32</cp:revision>
  <dcterms:created xsi:type="dcterms:W3CDTF">2023-07-17T15:38:00Z</dcterms:created>
  <dcterms:modified xsi:type="dcterms:W3CDTF">2025-10-16T00:52:00Z</dcterms:modified>
</cp:coreProperties>
</file>