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2019" w14:textId="2B9FA2CE" w:rsidR="005F55BB" w:rsidRPr="005F55BB" w:rsidRDefault="00BF61C1" w:rsidP="00862594">
      <w:pPr>
        <w:pStyle w:val="Heading1"/>
      </w:pPr>
      <w:r>
        <w:t xml:space="preserve">The Real Challenge Wasn’t Counting Steps, It Was Trusting </w:t>
      </w:r>
      <w:proofErr w:type="gramStart"/>
      <w:r>
        <w:t>The</w:t>
      </w:r>
      <w:proofErr w:type="gramEnd"/>
      <w:r>
        <w:t xml:space="preserve"> Data</w:t>
      </w:r>
    </w:p>
    <w:p w14:paraId="51974902" w14:textId="77777777" w:rsidR="00C575EE" w:rsidRPr="00C575EE" w:rsidRDefault="00CE2468" w:rsidP="00C575EE">
      <w:pPr>
        <w:spacing w:after="0"/>
      </w:pPr>
      <w:r>
        <w:t xml:space="preserve">I have </w:t>
      </w:r>
      <w:r w:rsidR="00C575EE" w:rsidRPr="00C575EE">
        <w:t>recently built a step-tracking app. Not because the world needs another one, but because I wanted to experience the full journey from raw sensor data to meaningful insights.</w:t>
      </w:r>
    </w:p>
    <w:p w14:paraId="33D8B66E" w14:textId="77777777" w:rsidR="00C575EE" w:rsidRPr="00C575EE" w:rsidRDefault="00C575EE" w:rsidP="00C575EE">
      <w:pPr>
        <w:spacing w:after="0"/>
      </w:pPr>
      <w:r w:rsidRPr="00C575EE">
        <w:t>What I didn't expect was that the hardest problem wouldn't be counting steps.</w:t>
      </w:r>
    </w:p>
    <w:p w14:paraId="2EF2E456" w14:textId="23F6EAED" w:rsidR="005F55BB" w:rsidRPr="005F55BB" w:rsidRDefault="00C575EE" w:rsidP="0064523C">
      <w:pPr>
        <w:spacing w:after="0"/>
      </w:pPr>
      <w:r w:rsidRPr="00C575EE">
        <w:t>It would be deciding which data to trust.</w:t>
      </w:r>
    </w:p>
    <w:p w14:paraId="6948ABFA" w14:textId="77777777" w:rsidR="0064523C" w:rsidRDefault="005F55BB" w:rsidP="005F55BB">
      <w:pPr>
        <w:spacing w:after="0"/>
        <w:rPr>
          <w:rtl/>
        </w:rPr>
      </w:pPr>
      <w:r w:rsidRPr="005F55BB">
        <w:t>At first, the problem sounded simple</w:t>
      </w:r>
      <w:r w:rsidR="0064523C">
        <w:t xml:space="preserve">: track activity, estimate distance, and maintain workout history. </w:t>
      </w:r>
    </w:p>
    <w:p w14:paraId="0141A461" w14:textId="54A3A784" w:rsidR="005F55BB" w:rsidRPr="005F55BB" w:rsidRDefault="0064523C" w:rsidP="005F55BB">
      <w:pPr>
        <w:spacing w:after="0"/>
      </w:pPr>
      <w:r>
        <w:t>Wrong.</w:t>
      </w:r>
    </w:p>
    <w:p w14:paraId="241E5597" w14:textId="7D82CECB" w:rsidR="005F55BB" w:rsidRDefault="005F55BB" w:rsidP="005F55BB">
      <w:pPr>
        <w:spacing w:after="0"/>
      </w:pPr>
      <w:r w:rsidRPr="005F55BB">
        <w:t>A fitness tracker looks simple on the surface</w:t>
      </w:r>
      <w:r w:rsidR="00862594">
        <w:t>, but u</w:t>
      </w:r>
      <w:r w:rsidRPr="005F55BB">
        <w:t>nderneath, it's a real-time data system built on noisy sensors, imperfect measurements, and algorithmic decisions.</w:t>
      </w:r>
    </w:p>
    <w:p w14:paraId="0CC3F8F6" w14:textId="34ECC778" w:rsidR="00893F14" w:rsidRPr="005F55BB" w:rsidRDefault="00893F14" w:rsidP="00893F14">
      <w:pPr>
        <w:spacing w:after="0"/>
        <w:jc w:val="center"/>
      </w:pPr>
      <w:r>
        <w:rPr>
          <w:noProof/>
        </w:rPr>
        <w:drawing>
          <wp:inline distT="0" distB="0" distL="0" distR="0" wp14:anchorId="002BA101" wp14:editId="7949EFA2">
            <wp:extent cx="1363902" cy="3022600"/>
            <wp:effectExtent l="0" t="0" r="8255" b="6350"/>
            <wp:docPr id="10200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447" cy="305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03A1" w14:textId="33C19BFE" w:rsidR="005F55BB" w:rsidRPr="005F55BB" w:rsidRDefault="005F55BB" w:rsidP="0064523C">
      <w:pPr>
        <w:spacing w:after="0"/>
      </w:pPr>
      <w:r w:rsidRPr="005F55BB">
        <w:t>The best example was activity detection</w:t>
      </w:r>
      <w:r w:rsidR="0064523C">
        <w:t>: c</w:t>
      </w:r>
      <w:r w:rsidRPr="005F55BB">
        <w:t>ounting steps is relatively easy</w:t>
      </w:r>
      <w:r w:rsidR="0064523C">
        <w:t xml:space="preserve">, but </w:t>
      </w:r>
      <w:proofErr w:type="gramStart"/>
      <w:r w:rsidR="0064523C">
        <w:t xml:space="preserve">determining  </w:t>
      </w:r>
      <w:r w:rsidRPr="005F55BB">
        <w:t>whether</w:t>
      </w:r>
      <w:proofErr w:type="gramEnd"/>
      <w:r w:rsidRPr="005F55BB">
        <w:t xml:space="preserve"> someone is walking or running is much harder.</w:t>
      </w:r>
    </w:p>
    <w:p w14:paraId="393DFC20" w14:textId="77777777" w:rsidR="005F55BB" w:rsidRPr="005F55BB" w:rsidRDefault="005F55BB" w:rsidP="005F55BB">
      <w:pPr>
        <w:spacing w:after="0"/>
      </w:pPr>
      <w:r w:rsidRPr="005F55BB">
        <w:t>The app had to answer questions like:</w:t>
      </w:r>
    </w:p>
    <w:p w14:paraId="19FE19CA" w14:textId="77777777" w:rsidR="005F55BB" w:rsidRPr="005F55BB" w:rsidRDefault="005F55BB" w:rsidP="005F55BB">
      <w:pPr>
        <w:numPr>
          <w:ilvl w:val="0"/>
          <w:numId w:val="2"/>
        </w:numPr>
        <w:spacing w:after="0"/>
      </w:pPr>
      <w:r w:rsidRPr="005F55BB">
        <w:t>Is this fast walking or slow jogging?</w:t>
      </w:r>
    </w:p>
    <w:p w14:paraId="44301CC5" w14:textId="77777777" w:rsidR="005F55BB" w:rsidRPr="005F55BB" w:rsidRDefault="005F55BB" w:rsidP="005F55BB">
      <w:pPr>
        <w:numPr>
          <w:ilvl w:val="0"/>
          <w:numId w:val="2"/>
        </w:numPr>
        <w:spacing w:after="0"/>
      </w:pPr>
      <w:r w:rsidRPr="005F55BB">
        <w:t>Did the user really start running?</w:t>
      </w:r>
    </w:p>
    <w:p w14:paraId="04CC88DD" w14:textId="77777777" w:rsidR="005F55BB" w:rsidRPr="005F55BB" w:rsidRDefault="005F55BB" w:rsidP="005F55BB">
      <w:pPr>
        <w:numPr>
          <w:ilvl w:val="0"/>
          <w:numId w:val="2"/>
        </w:numPr>
        <w:spacing w:after="0"/>
      </w:pPr>
      <w:r w:rsidRPr="005F55BB">
        <w:t>Did they slow back down to walking?</w:t>
      </w:r>
    </w:p>
    <w:p w14:paraId="35AB2ADA" w14:textId="77777777" w:rsidR="005F55BB" w:rsidRPr="005F55BB" w:rsidRDefault="005F55BB" w:rsidP="005F55BB">
      <w:pPr>
        <w:numPr>
          <w:ilvl w:val="0"/>
          <w:numId w:val="2"/>
        </w:numPr>
        <w:spacing w:after="0"/>
      </w:pPr>
      <w:r w:rsidRPr="005F55BB">
        <w:t>Or is this just a temporary fluctuation?</w:t>
      </w:r>
    </w:p>
    <w:p w14:paraId="0297B940" w14:textId="77777777" w:rsidR="005F55BB" w:rsidRPr="005F55BB" w:rsidRDefault="005F55BB" w:rsidP="005F55BB">
      <w:pPr>
        <w:spacing w:after="0"/>
      </w:pPr>
      <w:r w:rsidRPr="005F55BB">
        <w:t>My first instinct was to use a simple threshold:</w:t>
      </w:r>
    </w:p>
    <w:p w14:paraId="11AA8DBE" w14:textId="77777777" w:rsidR="005F55BB" w:rsidRPr="005F55BB" w:rsidRDefault="005F55BB" w:rsidP="005F55BB">
      <w:pPr>
        <w:spacing w:after="0"/>
      </w:pPr>
      <w:r w:rsidRPr="005F55BB">
        <w:t>"If cadence is above X, classify as running."</w:t>
      </w:r>
    </w:p>
    <w:p w14:paraId="570C5C0F" w14:textId="77777777" w:rsidR="005F55BB" w:rsidRPr="005F55BB" w:rsidRDefault="005F55BB" w:rsidP="005F55BB">
      <w:pPr>
        <w:spacing w:after="0"/>
      </w:pPr>
      <w:r w:rsidRPr="005F55BB">
        <w:t>That worked surprisingly badly.</w:t>
      </w:r>
    </w:p>
    <w:p w14:paraId="10349879" w14:textId="77777777" w:rsidR="005F55BB" w:rsidRPr="005F55BB" w:rsidRDefault="005F55BB" w:rsidP="005F55BB">
      <w:pPr>
        <w:spacing w:after="0"/>
      </w:pPr>
      <w:r w:rsidRPr="005F55BB">
        <w:t>Real-world movement is noisy. Cadence fluctuates. GPS drifts. Sensors produce imperfect signals.</w:t>
      </w:r>
    </w:p>
    <w:p w14:paraId="4CCA1872" w14:textId="38921C68" w:rsidR="005F55BB" w:rsidRPr="005F55BB" w:rsidRDefault="005F55BB" w:rsidP="005F55BB">
      <w:pPr>
        <w:spacing w:after="0"/>
      </w:pPr>
      <w:r w:rsidRPr="005F55BB">
        <w:lastRenderedPageBreak/>
        <w:t xml:space="preserve">The result was an app that sometimes switched between walking and running too </w:t>
      </w:r>
      <w:r w:rsidR="00862594" w:rsidRPr="005F55BB">
        <w:t>aggressively and</w:t>
      </w:r>
      <w:r w:rsidRPr="005F55BB">
        <w:t xml:space="preserve"> sometimes got stuck in the wrong state.</w:t>
      </w:r>
    </w:p>
    <w:p w14:paraId="0018B9FD" w14:textId="77777777" w:rsidR="005F55BB" w:rsidRDefault="005F55BB" w:rsidP="005F55BB">
      <w:pPr>
        <w:spacing w:after="0"/>
      </w:pPr>
      <w:r w:rsidRPr="005F55BB">
        <w:t>The solution was introducing hysteresis: different thresholds for entering and exiting a running state, combined with a voting window to smooth short-term noise.</w:t>
      </w:r>
    </w:p>
    <w:p w14:paraId="145E5C7E" w14:textId="54D04B31" w:rsidR="005F55BB" w:rsidRPr="005F55BB" w:rsidRDefault="00893F14" w:rsidP="00862594">
      <w:pPr>
        <w:spacing w:after="0"/>
        <w:jc w:val="center"/>
      </w:pPr>
      <w:r>
        <w:rPr>
          <w:noProof/>
        </w:rPr>
        <w:drawing>
          <wp:inline distT="0" distB="0" distL="0" distR="0" wp14:anchorId="6BBBD571" wp14:editId="5E8A436F">
            <wp:extent cx="3014345" cy="2009563"/>
            <wp:effectExtent l="0" t="0" r="0" b="0"/>
            <wp:docPr id="1609995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51" cy="201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4493" w14:textId="4E3A7B1D" w:rsidR="005F55BB" w:rsidRDefault="00862594" w:rsidP="00862594">
      <w:pPr>
        <w:spacing w:after="0"/>
      </w:pPr>
      <w:r>
        <w:t>Simple idea</w:t>
      </w:r>
      <w:r w:rsidR="00893F14">
        <w:t>. Complex reality</w:t>
      </w:r>
      <w:r>
        <w:t xml:space="preserve">… </w:t>
      </w:r>
    </w:p>
    <w:p w14:paraId="58CCB179" w14:textId="77777777" w:rsidR="00893F14" w:rsidRPr="00893F14" w:rsidRDefault="00893F14" w:rsidP="00893F14">
      <w:pPr>
        <w:spacing w:after="0"/>
      </w:pPr>
      <w:r w:rsidRPr="00893F14">
        <w:t>On paper, the logic looked reasonable.</w:t>
      </w:r>
    </w:p>
    <w:p w14:paraId="3FC1638C" w14:textId="77777777" w:rsidR="00893F14" w:rsidRPr="00893F14" w:rsidRDefault="00893F14" w:rsidP="00893F14">
      <w:pPr>
        <w:spacing w:after="0"/>
      </w:pPr>
      <w:proofErr w:type="gramStart"/>
      <w:r w:rsidRPr="00893F14">
        <w:t>In reality, transitions</w:t>
      </w:r>
      <w:proofErr w:type="gramEnd"/>
      <w:r w:rsidRPr="00893F14">
        <w:t xml:space="preserve"> from running back to walking almost never happened, while transitions into running occurred unpredictably.</w:t>
      </w:r>
    </w:p>
    <w:p w14:paraId="7914BD9C" w14:textId="77777777" w:rsidR="00893F14" w:rsidRPr="00893F14" w:rsidRDefault="00893F14" w:rsidP="00893F14">
      <w:pPr>
        <w:spacing w:after="0"/>
      </w:pPr>
      <w:r w:rsidRPr="00893F14">
        <w:t>The algorithm wasn't failing because the idea was wrong. It was failing because reality was messier than the assumptions behind it.</w:t>
      </w:r>
    </w:p>
    <w:p w14:paraId="2BBAFC04" w14:textId="77777777" w:rsidR="00893F14" w:rsidRPr="00893F14" w:rsidRDefault="00893F14" w:rsidP="00893F14">
      <w:pPr>
        <w:spacing w:after="0"/>
      </w:pPr>
      <w:r w:rsidRPr="00893F14">
        <w:t>What looked like an algorithm problem quickly became a data problem.</w:t>
      </w:r>
    </w:p>
    <w:p w14:paraId="3F62E01F" w14:textId="77777777" w:rsidR="00893F14" w:rsidRPr="00893F14" w:rsidRDefault="00893F14" w:rsidP="00893F14">
      <w:pPr>
        <w:spacing w:after="0"/>
      </w:pPr>
      <w:r w:rsidRPr="00893F14">
        <w:t>The thresholds were wrong.</w:t>
      </w:r>
    </w:p>
    <w:p w14:paraId="4F3CE7B8" w14:textId="77777777" w:rsidR="00893F14" w:rsidRPr="00893F14" w:rsidRDefault="00893F14" w:rsidP="00893F14">
      <w:pPr>
        <w:spacing w:after="0"/>
      </w:pPr>
      <w:r w:rsidRPr="00893F14">
        <w:t>Some signals were less reliable than expected.</w:t>
      </w:r>
    </w:p>
    <w:p w14:paraId="6E924B3E" w14:textId="77777777" w:rsidR="00893F14" w:rsidRPr="00893F14" w:rsidRDefault="00893F14" w:rsidP="00893F14">
      <w:pPr>
        <w:spacing w:after="0"/>
      </w:pPr>
      <w:r w:rsidRPr="00893F14">
        <w:t>The classifier behaved differently on real users than on test data.</w:t>
      </w:r>
    </w:p>
    <w:p w14:paraId="7D5D7BB6" w14:textId="77777777" w:rsidR="00893F14" w:rsidRPr="00893F14" w:rsidRDefault="00893F14" w:rsidP="00893F14">
      <w:pPr>
        <w:spacing w:after="0"/>
      </w:pPr>
      <w:r w:rsidRPr="00893F14">
        <w:t>The lesson was valuable:</w:t>
      </w:r>
    </w:p>
    <w:p w14:paraId="065FEE6E" w14:textId="77777777" w:rsidR="00893F14" w:rsidRPr="00893F14" w:rsidRDefault="00893F14" w:rsidP="00893F14">
      <w:pPr>
        <w:spacing w:after="0"/>
      </w:pPr>
      <w:r w:rsidRPr="00893F14">
        <w:t>A good algorithm can still fail when the data doesn't behave the way you assumed.</w:t>
      </w:r>
    </w:p>
    <w:p w14:paraId="302C8630" w14:textId="6A34F4F2" w:rsidR="00893F14" w:rsidRPr="00893F14" w:rsidRDefault="00893F14" w:rsidP="00893F14">
      <w:pPr>
        <w:spacing w:after="0"/>
      </w:pPr>
      <w:r w:rsidRPr="00893F14">
        <w:t>And that pattern appears far beyond fitness applications</w:t>
      </w:r>
      <w:r>
        <w:t>. I</w:t>
      </w:r>
      <w:r w:rsidRPr="00893F14">
        <w:t>n recommendation systems, forecasting models, fraud detection, and AI products, we often focus on algorithms and models.</w:t>
      </w:r>
    </w:p>
    <w:p w14:paraId="3724AD70" w14:textId="77777777" w:rsidR="00893F14" w:rsidRPr="00893F14" w:rsidRDefault="00893F14" w:rsidP="00893F14">
      <w:pPr>
        <w:spacing w:after="0"/>
      </w:pPr>
      <w:r w:rsidRPr="00893F14">
        <w:t>In practice, much of the engineering effort goes into understanding noisy signals, defining reliable metrics, and deciding what should be treated as truth.</w:t>
      </w:r>
    </w:p>
    <w:p w14:paraId="145F38F6" w14:textId="77777777" w:rsidR="00893F14" w:rsidRPr="005F55BB" w:rsidRDefault="00893F14" w:rsidP="00862594">
      <w:pPr>
        <w:spacing w:after="0"/>
      </w:pPr>
    </w:p>
    <w:p w14:paraId="7C67E260" w14:textId="60310EBC" w:rsidR="005F55BB" w:rsidRPr="005F55BB" w:rsidRDefault="0064523C" w:rsidP="0064523C">
      <w:pPr>
        <w:spacing w:after="0"/>
      </w:pPr>
      <w:r w:rsidRPr="0064523C">
        <w:t>The interesting part is that classification errors don't stay local</w:t>
      </w:r>
      <w:r w:rsidR="005F55BB" w:rsidRPr="005F55BB">
        <w:t>.</w:t>
      </w:r>
    </w:p>
    <w:p w14:paraId="3864730A" w14:textId="77777777" w:rsidR="005F55BB" w:rsidRPr="005F55BB" w:rsidRDefault="005F55BB" w:rsidP="005F55BB">
      <w:pPr>
        <w:spacing w:after="0"/>
      </w:pPr>
      <w:r w:rsidRPr="005F55BB">
        <w:t>If the app incorrectly labels a walk as a run, that decision affects:</w:t>
      </w:r>
    </w:p>
    <w:p w14:paraId="009E0B59" w14:textId="77777777" w:rsidR="005F55BB" w:rsidRPr="005F55BB" w:rsidRDefault="005F55BB" w:rsidP="005F55BB">
      <w:pPr>
        <w:numPr>
          <w:ilvl w:val="0"/>
          <w:numId w:val="3"/>
        </w:numPr>
        <w:spacing w:after="0"/>
      </w:pPr>
      <w:r w:rsidRPr="005F55BB">
        <w:t>Distance statistics</w:t>
      </w:r>
    </w:p>
    <w:p w14:paraId="4A25F819" w14:textId="77777777" w:rsidR="005F55BB" w:rsidRPr="005F55BB" w:rsidRDefault="005F55BB" w:rsidP="005F55BB">
      <w:pPr>
        <w:numPr>
          <w:ilvl w:val="0"/>
          <w:numId w:val="3"/>
        </w:numPr>
        <w:spacing w:after="0"/>
      </w:pPr>
      <w:r w:rsidRPr="005F55BB">
        <w:t>Workout summaries</w:t>
      </w:r>
    </w:p>
    <w:p w14:paraId="2DABBBB7" w14:textId="77777777" w:rsidR="005F55BB" w:rsidRPr="005F55BB" w:rsidRDefault="005F55BB" w:rsidP="005F55BB">
      <w:pPr>
        <w:numPr>
          <w:ilvl w:val="0"/>
          <w:numId w:val="3"/>
        </w:numPr>
        <w:spacing w:after="0"/>
      </w:pPr>
      <w:r w:rsidRPr="005F55BB">
        <w:t>Historical trends</w:t>
      </w:r>
    </w:p>
    <w:p w14:paraId="304D1840" w14:textId="77777777" w:rsidR="005F55BB" w:rsidRPr="005F55BB" w:rsidRDefault="005F55BB" w:rsidP="005F55BB">
      <w:pPr>
        <w:numPr>
          <w:ilvl w:val="0"/>
          <w:numId w:val="3"/>
        </w:numPr>
        <w:spacing w:after="0"/>
      </w:pPr>
      <w:r w:rsidRPr="005F55BB">
        <w:t>Future recommendations</w:t>
      </w:r>
    </w:p>
    <w:p w14:paraId="18A80EA4" w14:textId="77777777" w:rsidR="005F55BB" w:rsidRPr="005F55BB" w:rsidRDefault="005F55BB" w:rsidP="005F55BB">
      <w:pPr>
        <w:spacing w:after="0"/>
      </w:pPr>
      <w:r w:rsidRPr="005F55BB">
        <w:lastRenderedPageBreak/>
        <w:t>A small classification error becomes historical truth.</w:t>
      </w:r>
    </w:p>
    <w:p w14:paraId="024676AF" w14:textId="77777777" w:rsidR="005F55BB" w:rsidRPr="005F55BB" w:rsidRDefault="005F55BB" w:rsidP="005F55BB">
      <w:pPr>
        <w:spacing w:after="0"/>
      </w:pPr>
      <w:r w:rsidRPr="005F55BB">
        <w:t xml:space="preserve">And that leads to an important observation about </w:t>
      </w:r>
      <w:r w:rsidRPr="00862594">
        <w:rPr>
          <w:b/>
          <w:bCs/>
        </w:rPr>
        <w:t>AI</w:t>
      </w:r>
      <w:r w:rsidRPr="005F55BB">
        <w:t>.</w:t>
      </w:r>
    </w:p>
    <w:p w14:paraId="6443C787" w14:textId="77777777" w:rsidR="005F55BB" w:rsidRPr="005F55BB" w:rsidRDefault="005F55BB" w:rsidP="005F55BB">
      <w:pPr>
        <w:spacing w:after="0"/>
      </w:pPr>
      <w:r w:rsidRPr="005F55BB">
        <w:t>It's tempting to add features that answer questions like:</w:t>
      </w:r>
    </w:p>
    <w:p w14:paraId="174A697A" w14:textId="77777777" w:rsidR="005F55BB" w:rsidRPr="005F55BB" w:rsidRDefault="005F55BB" w:rsidP="005F55BB">
      <w:pPr>
        <w:numPr>
          <w:ilvl w:val="0"/>
          <w:numId w:val="4"/>
        </w:numPr>
        <w:spacing w:after="0"/>
      </w:pPr>
      <w:r w:rsidRPr="005F55BB">
        <w:t>Am I improving?</w:t>
      </w:r>
    </w:p>
    <w:p w14:paraId="1CBD393A" w14:textId="77777777" w:rsidR="005F55BB" w:rsidRPr="005F55BB" w:rsidRDefault="005F55BB" w:rsidP="005F55BB">
      <w:pPr>
        <w:numPr>
          <w:ilvl w:val="0"/>
          <w:numId w:val="4"/>
        </w:numPr>
        <w:spacing w:after="0"/>
      </w:pPr>
      <w:r w:rsidRPr="005F55BB">
        <w:t>How often do I run?</w:t>
      </w:r>
    </w:p>
    <w:p w14:paraId="224919A0" w14:textId="77777777" w:rsidR="005F55BB" w:rsidRPr="005F55BB" w:rsidRDefault="005F55BB" w:rsidP="005F55BB">
      <w:pPr>
        <w:numPr>
          <w:ilvl w:val="0"/>
          <w:numId w:val="4"/>
        </w:numPr>
        <w:spacing w:after="0"/>
      </w:pPr>
      <w:r w:rsidRPr="005F55BB">
        <w:t>What should I do next week?</w:t>
      </w:r>
    </w:p>
    <w:p w14:paraId="6968C166" w14:textId="77777777" w:rsidR="005F55BB" w:rsidRPr="005F55BB" w:rsidRDefault="005F55BB" w:rsidP="005F55BB">
      <w:pPr>
        <w:spacing w:after="0"/>
      </w:pPr>
      <w:r w:rsidRPr="005F55BB">
        <w:t>But AI doesn't fix weak data.</w:t>
      </w:r>
    </w:p>
    <w:p w14:paraId="72D061AF" w14:textId="77777777" w:rsidR="005F55BB" w:rsidRDefault="005F55BB" w:rsidP="005F55BB">
      <w:pPr>
        <w:spacing w:after="0"/>
      </w:pPr>
      <w:r w:rsidRPr="005F55BB">
        <w:t>If the underlying measurements are inaccurate, the AI will simply generate confident answers from unreliable foundations.</w:t>
      </w:r>
    </w:p>
    <w:p w14:paraId="1C278EDD" w14:textId="77777777" w:rsidR="00862594" w:rsidRPr="005F55BB" w:rsidRDefault="00862594" w:rsidP="005F55BB">
      <w:pPr>
        <w:spacing w:after="0"/>
        <w:rPr>
          <w:rtl/>
        </w:rPr>
      </w:pPr>
    </w:p>
    <w:p w14:paraId="4FC466BD" w14:textId="77777777" w:rsidR="00893F14" w:rsidRDefault="00BF61C1" w:rsidP="00BF61C1">
      <w:pPr>
        <w:spacing w:after="0"/>
      </w:pPr>
      <w:r w:rsidRPr="00BF61C1">
        <w:t xml:space="preserve">Building this app reinforced a lesson I've seen repeatedly in data engineering. Whether you're building fitness apps, recommendation systems, forecasting models, or AI products, the hardest problems are often not algorithmic. </w:t>
      </w:r>
    </w:p>
    <w:p w14:paraId="52105BCC" w14:textId="77777777" w:rsidR="00893F14" w:rsidRDefault="00BF61C1" w:rsidP="00BF61C1">
      <w:pPr>
        <w:spacing w:after="0"/>
      </w:pPr>
      <w:r w:rsidRPr="00BF61C1">
        <w:t xml:space="preserve">They're data problems. </w:t>
      </w:r>
    </w:p>
    <w:p w14:paraId="5F481FCC" w14:textId="3CA64776" w:rsidR="005B6438" w:rsidRDefault="00BF61C1" w:rsidP="00BF61C1">
      <w:pPr>
        <w:spacing w:after="0"/>
      </w:pPr>
      <w:r w:rsidRPr="00BF61C1">
        <w:t>Before a system can generate valuable insights, it must first earn the right to trust its own data</w:t>
      </w:r>
      <w:r>
        <w:t>.</w:t>
      </w:r>
    </w:p>
    <w:p w14:paraId="4FBB7ED9" w14:textId="1DDFECC3" w:rsidR="00BF61C1" w:rsidRDefault="00893F14" w:rsidP="00893F14">
      <w:pPr>
        <w:spacing w:after="0"/>
      </w:pPr>
      <w:r w:rsidRPr="00893F14">
        <w:t>Building a step tracker reminded me that this challenge has very little to do with fitness apps</w:t>
      </w:r>
      <w:r>
        <w:t xml:space="preserve">, </w:t>
      </w:r>
      <w:r w:rsidRPr="00893F14">
        <w:t>and everything to do with data engineering.</w:t>
      </w:r>
    </w:p>
    <w:p w14:paraId="1CE37EF5" w14:textId="77777777" w:rsidR="00893F14" w:rsidRDefault="00893F14" w:rsidP="00893F14">
      <w:pPr>
        <w:spacing w:after="0"/>
        <w:rPr>
          <w:rtl/>
        </w:rPr>
      </w:pPr>
    </w:p>
    <w:p w14:paraId="6D81E936" w14:textId="77777777" w:rsidR="00BF61C1" w:rsidRDefault="005F55BB" w:rsidP="00BF61C1">
      <w:pPr>
        <w:pStyle w:val="Heading2"/>
      </w:pPr>
      <w:r>
        <w:t>Appendix – system architecture</w:t>
      </w:r>
    </w:p>
    <w:p w14:paraId="195ECA4A" w14:textId="64B777F5" w:rsidR="005F55BB" w:rsidRPr="005F55BB" w:rsidRDefault="005F55BB" w:rsidP="00862594">
      <w:pPr>
        <w:spacing w:after="0"/>
        <w:jc w:val="center"/>
        <w:rPr>
          <w:rtl/>
        </w:rPr>
      </w:pPr>
      <w:r>
        <w:br/>
      </w:r>
      <w:r w:rsidRPr="005F55BB">
        <w:rPr>
          <w:noProof/>
        </w:rPr>
        <w:drawing>
          <wp:inline distT="0" distB="0" distL="0" distR="0" wp14:anchorId="29B91375" wp14:editId="24BF6779">
            <wp:extent cx="2921000" cy="2855482"/>
            <wp:effectExtent l="0" t="0" r="0" b="2540"/>
            <wp:docPr id="18671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8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030" cy="285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5BB" w:rsidRPr="005F55BB" w:rsidSect="00F15FD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423"/>
    <w:multiLevelType w:val="multilevel"/>
    <w:tmpl w:val="734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7CB"/>
    <w:multiLevelType w:val="hybridMultilevel"/>
    <w:tmpl w:val="D690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32358"/>
    <w:multiLevelType w:val="multilevel"/>
    <w:tmpl w:val="340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968B1"/>
    <w:multiLevelType w:val="multilevel"/>
    <w:tmpl w:val="594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A1FBC"/>
    <w:multiLevelType w:val="multilevel"/>
    <w:tmpl w:val="601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87194">
    <w:abstractNumId w:val="0"/>
  </w:num>
  <w:num w:numId="2" w16cid:durableId="1772584173">
    <w:abstractNumId w:val="3"/>
  </w:num>
  <w:num w:numId="3" w16cid:durableId="563954560">
    <w:abstractNumId w:val="4"/>
  </w:num>
  <w:num w:numId="4" w16cid:durableId="1815218486">
    <w:abstractNumId w:val="2"/>
  </w:num>
  <w:num w:numId="5" w16cid:durableId="78357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9E"/>
    <w:rsid w:val="003C4126"/>
    <w:rsid w:val="005B6438"/>
    <w:rsid w:val="005F55BB"/>
    <w:rsid w:val="0064523C"/>
    <w:rsid w:val="006E429E"/>
    <w:rsid w:val="00822C3A"/>
    <w:rsid w:val="00862594"/>
    <w:rsid w:val="00892425"/>
    <w:rsid w:val="00893F14"/>
    <w:rsid w:val="00BF61C1"/>
    <w:rsid w:val="00C575EE"/>
    <w:rsid w:val="00CE2468"/>
    <w:rsid w:val="00F15FDF"/>
    <w:rsid w:val="00FA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4B95"/>
  <w15:chartTrackingRefBased/>
  <w15:docId w15:val="{F8507BCF-2CAB-47C5-BC6C-87E4A244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1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5F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5FDF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86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61C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F61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6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avishay alfandary</dc:creator>
  <cp:keywords/>
  <dc:description/>
  <cp:lastModifiedBy>avishay alfandary</cp:lastModifiedBy>
  <cp:revision>8</cp:revision>
  <dcterms:created xsi:type="dcterms:W3CDTF">2026-06-05T06:11:00Z</dcterms:created>
  <dcterms:modified xsi:type="dcterms:W3CDTF">2026-06-05T10:40:00Z</dcterms:modified>
</cp:coreProperties>
</file>