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9FA41B" w14:textId="77777777" w:rsidR="0098137F" w:rsidRPr="0098137F" w:rsidRDefault="0098137F" w:rsidP="0098137F">
      <w:pPr>
        <w:rPr>
          <w:b/>
          <w:bCs/>
        </w:rPr>
      </w:pPr>
      <w:r w:rsidRPr="0098137F">
        <w:rPr>
          <w:b/>
          <w:bCs/>
        </w:rPr>
        <w:t>Отчёт: Использование MPI для параллельного построения множества Мандельброта</w:t>
      </w:r>
    </w:p>
    <w:p w14:paraId="4F679FDC" w14:textId="77777777" w:rsidR="0098137F" w:rsidRPr="0098137F" w:rsidRDefault="0098137F" w:rsidP="0098137F">
      <w:pPr>
        <w:rPr>
          <w:b/>
          <w:bCs/>
        </w:rPr>
      </w:pPr>
      <w:r w:rsidRPr="0098137F">
        <w:rPr>
          <w:b/>
          <w:bCs/>
        </w:rPr>
        <w:t>Введение</w:t>
      </w:r>
    </w:p>
    <w:p w14:paraId="556CA505" w14:textId="77777777" w:rsidR="0098137F" w:rsidRPr="0098137F" w:rsidRDefault="0098137F" w:rsidP="0098137F">
      <w:r w:rsidRPr="0098137F">
        <w:t xml:space="preserve">MPI (Message </w:t>
      </w:r>
      <w:proofErr w:type="spellStart"/>
      <w:r w:rsidRPr="0098137F">
        <w:t>Passing</w:t>
      </w:r>
      <w:proofErr w:type="spellEnd"/>
      <w:r w:rsidRPr="0098137F">
        <w:t xml:space="preserve"> Interface) — это стандарт взаимодействия между процессами в параллельных вычислительных системах. Он позволяет эффективно распределять задачи между множеством независимых процессов, которые могут выполняться как на одной машине, так и на кластере. MPI используется в научных и инженерных задачах, где важна масштабируемость и скорость вычислений.</w:t>
      </w:r>
    </w:p>
    <w:p w14:paraId="44039273" w14:textId="77777777" w:rsidR="0098137F" w:rsidRPr="0098137F" w:rsidRDefault="0098137F" w:rsidP="0098137F">
      <w:r w:rsidRPr="0098137F">
        <w:t>В данной работе демонстрируется использование MPI для параллельного построения множества Мандельброта — классического фрактала, визуализируемого в виде сложного двумерного изображения. Поскольку каждая точка изображения вычисляется независимо, задача идеально подходит для распараллеливания.</w:t>
      </w:r>
    </w:p>
    <w:p w14:paraId="58161341" w14:textId="77777777" w:rsidR="0098137F" w:rsidRPr="0098137F" w:rsidRDefault="0098137F" w:rsidP="0098137F">
      <w:pPr>
        <w:rPr>
          <w:b/>
          <w:bCs/>
        </w:rPr>
      </w:pPr>
      <w:r w:rsidRPr="0098137F">
        <w:rPr>
          <w:b/>
          <w:bCs/>
        </w:rPr>
        <w:t>1.1 Классическое решение древа Мандельброта</w:t>
      </w:r>
    </w:p>
    <w:p w14:paraId="61ED7768" w14:textId="77777777" w:rsidR="0098137F" w:rsidRPr="0098137F" w:rsidRDefault="0098137F" w:rsidP="0098137F">
      <w:r w:rsidRPr="0098137F">
        <w:t>Последовательная реализация алгоритма генерации множества Мандельброта состоит из следующих шагов:</w:t>
      </w:r>
    </w:p>
    <w:p w14:paraId="6E0AC5F7" w14:textId="77777777" w:rsidR="0098137F" w:rsidRPr="0098137F" w:rsidRDefault="0098137F" w:rsidP="0098137F">
      <w:pPr>
        <w:numPr>
          <w:ilvl w:val="0"/>
          <w:numId w:val="1"/>
        </w:numPr>
      </w:pPr>
      <w:r w:rsidRPr="0098137F">
        <w:t>Устанавливаются размеры изображения (например, 3840×2160) и максимальное количество итераций (</w:t>
      </w:r>
      <w:proofErr w:type="spellStart"/>
      <w:r w:rsidRPr="0098137F">
        <w:t>max_iter</w:t>
      </w:r>
      <w:proofErr w:type="spellEnd"/>
      <w:r w:rsidRPr="0098137F">
        <w:t>), определяющее детализацию.</w:t>
      </w:r>
    </w:p>
    <w:p w14:paraId="2E59983B" w14:textId="77777777" w:rsidR="0098137F" w:rsidRPr="0098137F" w:rsidRDefault="0098137F" w:rsidP="0098137F">
      <w:pPr>
        <w:numPr>
          <w:ilvl w:val="0"/>
          <w:numId w:val="1"/>
        </w:numPr>
      </w:pPr>
      <w:r w:rsidRPr="0098137F">
        <w:t>Каждая точка на изображении (пиксель) интерпретируется как комплексное число c.</w:t>
      </w:r>
    </w:p>
    <w:p w14:paraId="3E31E0E2" w14:textId="77777777" w:rsidR="0098137F" w:rsidRPr="0098137F" w:rsidRDefault="0098137F" w:rsidP="0098137F">
      <w:pPr>
        <w:numPr>
          <w:ilvl w:val="0"/>
          <w:numId w:val="1"/>
        </w:numPr>
      </w:pPr>
      <w:r w:rsidRPr="0098137F">
        <w:t>Вычисляется последовательность z</w:t>
      </w:r>
      <w:r w:rsidRPr="0098137F">
        <w:rPr>
          <w:rFonts w:ascii="Cambria Math" w:hAnsi="Cambria Math" w:cs="Cambria Math"/>
        </w:rPr>
        <w:t>ₙ₊</w:t>
      </w:r>
      <w:r w:rsidRPr="0098137F">
        <w:rPr>
          <w:rFonts w:ascii="Aptos" w:hAnsi="Aptos" w:cs="Aptos"/>
        </w:rPr>
        <w:t>₁</w:t>
      </w:r>
      <w:r w:rsidRPr="0098137F">
        <w:t xml:space="preserve"> = z</w:t>
      </w:r>
      <w:r w:rsidRPr="0098137F">
        <w:rPr>
          <w:rFonts w:ascii="Cambria Math" w:hAnsi="Cambria Math" w:cs="Cambria Math"/>
        </w:rPr>
        <w:t>ₙ</w:t>
      </w:r>
      <w:r w:rsidRPr="0098137F">
        <w:rPr>
          <w:rFonts w:ascii="Aptos" w:hAnsi="Aptos" w:cs="Aptos"/>
        </w:rPr>
        <w:t>²</w:t>
      </w:r>
      <w:r w:rsidRPr="0098137F">
        <w:t xml:space="preserve"> + c, начиная с z₀ = 0, пока модуль z не превысит 2 или не будет достигнут предел итераций.</w:t>
      </w:r>
    </w:p>
    <w:p w14:paraId="1A8D0297" w14:textId="77777777" w:rsidR="0098137F" w:rsidRPr="0098137F" w:rsidRDefault="0098137F" w:rsidP="0098137F">
      <w:pPr>
        <w:numPr>
          <w:ilvl w:val="0"/>
          <w:numId w:val="1"/>
        </w:numPr>
      </w:pPr>
      <w:r w:rsidRPr="0098137F">
        <w:t>Количество итераций до выхода z за пределы используется как основа для цветовой заливки пикселя.</w:t>
      </w:r>
    </w:p>
    <w:p w14:paraId="2EA90F15" w14:textId="77777777" w:rsidR="0098137F" w:rsidRPr="0098137F" w:rsidRDefault="0098137F" w:rsidP="0098137F">
      <w:pPr>
        <w:numPr>
          <w:ilvl w:val="0"/>
          <w:numId w:val="1"/>
        </w:numPr>
      </w:pPr>
      <w:r w:rsidRPr="0098137F">
        <w:t>Итоговое изображение сохраняется в файл.</w:t>
      </w:r>
    </w:p>
    <w:p w14:paraId="26B46342" w14:textId="77777777" w:rsidR="0098137F" w:rsidRPr="0098137F" w:rsidRDefault="0098137F" w:rsidP="0098137F">
      <w:r w:rsidRPr="0098137F">
        <w:t xml:space="preserve">Поскольку каждый пиксель не зависит от других, вычисления производятся в двойном цикле </w:t>
      </w:r>
      <w:proofErr w:type="spellStart"/>
      <w:r w:rsidRPr="0098137F">
        <w:t>for</w:t>
      </w:r>
      <w:proofErr w:type="spellEnd"/>
      <w:r w:rsidRPr="0098137F">
        <w:t xml:space="preserve"> по координатам x и y. При этом процессор последовательно обходит всю область изображения, загружая лишь одно ядро на 100%.</w:t>
      </w:r>
    </w:p>
    <w:p w14:paraId="7150B184" w14:textId="77777777" w:rsidR="0098137F" w:rsidRPr="0098137F" w:rsidRDefault="0098137F" w:rsidP="0098137F">
      <w:pPr>
        <w:rPr>
          <w:b/>
          <w:bCs/>
        </w:rPr>
      </w:pPr>
      <w:r w:rsidRPr="0098137F">
        <w:rPr>
          <w:b/>
          <w:bCs/>
        </w:rPr>
        <w:t>1.2 Использование MPI в древе Мандельброта</w:t>
      </w:r>
    </w:p>
    <w:p w14:paraId="3FB70D4A" w14:textId="77777777" w:rsidR="0098137F" w:rsidRPr="0098137F" w:rsidRDefault="0098137F" w:rsidP="0098137F">
      <w:r w:rsidRPr="0098137F">
        <w:t>Для повышения производительности используется модель параллельных вычислений с помощью MPI. Программа разбивается на несколько процессов, каждый из которых обрабатывает определённую часть изображения.</w:t>
      </w:r>
    </w:p>
    <w:p w14:paraId="6C859EEE" w14:textId="77777777" w:rsidR="0098137F" w:rsidRPr="0098137F" w:rsidRDefault="0098137F" w:rsidP="0098137F">
      <w:r w:rsidRPr="0098137F">
        <w:t>Распределение нагрузки осуществляется следующим образом:</w:t>
      </w:r>
    </w:p>
    <w:p w14:paraId="5D2F0280" w14:textId="77777777" w:rsidR="0098137F" w:rsidRPr="0098137F" w:rsidRDefault="0098137F" w:rsidP="0098137F">
      <w:pPr>
        <w:numPr>
          <w:ilvl w:val="0"/>
          <w:numId w:val="2"/>
        </w:numPr>
      </w:pPr>
      <w:r w:rsidRPr="0098137F">
        <w:t xml:space="preserve">Все процессы инициализируются через </w:t>
      </w:r>
      <w:proofErr w:type="spellStart"/>
      <w:proofErr w:type="gramStart"/>
      <w:r w:rsidRPr="0098137F">
        <w:t>mpi</w:t>
      </w:r>
      <w:proofErr w:type="spellEnd"/>
      <w:r w:rsidRPr="0098137F">
        <w:t>::</w:t>
      </w:r>
      <w:proofErr w:type="spellStart"/>
      <w:proofErr w:type="gramEnd"/>
      <w:r w:rsidRPr="0098137F">
        <w:t>initialize</w:t>
      </w:r>
      <w:proofErr w:type="spellEnd"/>
      <w:r w:rsidRPr="0098137F">
        <w:t xml:space="preserve">() и получают доступ к объекту </w:t>
      </w:r>
      <w:proofErr w:type="spellStart"/>
      <w:r w:rsidRPr="0098137F">
        <w:t>world</w:t>
      </w:r>
      <w:proofErr w:type="spellEnd"/>
      <w:r w:rsidRPr="0098137F">
        <w:t>, представляющему коммуникатор всех процессов.</w:t>
      </w:r>
    </w:p>
    <w:p w14:paraId="6F7FD405" w14:textId="77777777" w:rsidR="0098137F" w:rsidRPr="0098137F" w:rsidRDefault="0098137F" w:rsidP="0098137F">
      <w:pPr>
        <w:numPr>
          <w:ilvl w:val="0"/>
          <w:numId w:val="2"/>
        </w:numPr>
      </w:pPr>
      <w:r w:rsidRPr="0098137F">
        <w:t xml:space="preserve">Каждый процесс определяет свой </w:t>
      </w:r>
      <w:proofErr w:type="spellStart"/>
      <w:r w:rsidRPr="0098137F">
        <w:t>rank</w:t>
      </w:r>
      <w:proofErr w:type="spellEnd"/>
      <w:r w:rsidRPr="0098137F">
        <w:t xml:space="preserve"> (уникальный номер) и общее число процессов </w:t>
      </w:r>
      <w:proofErr w:type="spellStart"/>
      <w:r w:rsidRPr="0098137F">
        <w:t>size</w:t>
      </w:r>
      <w:proofErr w:type="spellEnd"/>
      <w:r w:rsidRPr="0098137F">
        <w:t>.</w:t>
      </w:r>
    </w:p>
    <w:p w14:paraId="15F5B6C2" w14:textId="77777777" w:rsidR="0098137F" w:rsidRPr="0098137F" w:rsidRDefault="0098137F" w:rsidP="0098137F">
      <w:pPr>
        <w:numPr>
          <w:ilvl w:val="0"/>
          <w:numId w:val="2"/>
        </w:numPr>
      </w:pPr>
      <w:r w:rsidRPr="0098137F">
        <w:t xml:space="preserve">Высота изображения делится на </w:t>
      </w:r>
      <w:proofErr w:type="spellStart"/>
      <w:r w:rsidRPr="0098137F">
        <w:t>size</w:t>
      </w:r>
      <w:proofErr w:type="spellEnd"/>
      <w:r w:rsidRPr="0098137F">
        <w:t xml:space="preserve"> частей. Каждый процесс получает свой диапазон строк, которые он обрабатывает.</w:t>
      </w:r>
    </w:p>
    <w:p w14:paraId="0E70FC88" w14:textId="77777777" w:rsidR="0098137F" w:rsidRPr="0098137F" w:rsidRDefault="0098137F" w:rsidP="0098137F">
      <w:pPr>
        <w:numPr>
          <w:ilvl w:val="0"/>
          <w:numId w:val="2"/>
        </w:numPr>
      </w:pPr>
      <w:proofErr w:type="gramStart"/>
      <w:r w:rsidRPr="0098137F">
        <w:t>После завершения локальных вычислений,</w:t>
      </w:r>
      <w:proofErr w:type="gramEnd"/>
      <w:r w:rsidRPr="0098137F">
        <w:t xml:space="preserve"> данные (массив RGB значений) передаются главному процессу (</w:t>
      </w:r>
      <w:proofErr w:type="spellStart"/>
      <w:r w:rsidRPr="0098137F">
        <w:t>rank</w:t>
      </w:r>
      <w:proofErr w:type="spellEnd"/>
      <w:r w:rsidRPr="0098137F">
        <w:t xml:space="preserve"> == 0) с помощью </w:t>
      </w:r>
      <w:proofErr w:type="spellStart"/>
      <w:r w:rsidRPr="0098137F">
        <w:t>gather_into</w:t>
      </w:r>
      <w:proofErr w:type="spellEnd"/>
      <w:r w:rsidRPr="0098137F">
        <w:t>.</w:t>
      </w:r>
    </w:p>
    <w:p w14:paraId="1F94AEE5" w14:textId="77777777" w:rsidR="0098137F" w:rsidRPr="0098137F" w:rsidRDefault="0098137F" w:rsidP="0098137F">
      <w:pPr>
        <w:numPr>
          <w:ilvl w:val="0"/>
          <w:numId w:val="2"/>
        </w:numPr>
      </w:pPr>
      <w:r w:rsidRPr="0098137F">
        <w:lastRenderedPageBreak/>
        <w:t>Главный процесс объединяет полученные фрагменты и сохраняет итоговое изображение.</w:t>
      </w:r>
    </w:p>
    <w:p w14:paraId="26065797" w14:textId="77777777" w:rsidR="0098137F" w:rsidRPr="0098137F" w:rsidRDefault="0098137F" w:rsidP="0098137F">
      <w:r w:rsidRPr="0098137F">
        <w:t>Пример кода, где используется MPI:</w:t>
      </w:r>
    </w:p>
    <w:p w14:paraId="5C5B11DF" w14:textId="77777777" w:rsidR="0098137F" w:rsidRPr="0098137F" w:rsidRDefault="0098137F" w:rsidP="0098137F">
      <w:pPr>
        <w:rPr>
          <w:lang w:val="en-US"/>
        </w:rPr>
      </w:pPr>
      <w:r w:rsidRPr="0098137F">
        <w:rPr>
          <w:lang w:val="en-US"/>
        </w:rPr>
        <w:t>let universe = mpi::initialize().unwrap();</w:t>
      </w:r>
    </w:p>
    <w:p w14:paraId="2CC985EF" w14:textId="77777777" w:rsidR="0098137F" w:rsidRPr="0098137F" w:rsidRDefault="0098137F" w:rsidP="0098137F">
      <w:pPr>
        <w:rPr>
          <w:lang w:val="en-US"/>
        </w:rPr>
      </w:pPr>
      <w:r w:rsidRPr="0098137F">
        <w:rPr>
          <w:lang w:val="en-US"/>
        </w:rPr>
        <w:t>let world = universe.world();</w:t>
      </w:r>
    </w:p>
    <w:p w14:paraId="4A23E735" w14:textId="77777777" w:rsidR="0098137F" w:rsidRPr="0098137F" w:rsidRDefault="0098137F" w:rsidP="0098137F">
      <w:pPr>
        <w:rPr>
          <w:lang w:val="en-US"/>
        </w:rPr>
      </w:pPr>
      <w:r w:rsidRPr="0098137F">
        <w:rPr>
          <w:lang w:val="en-US"/>
        </w:rPr>
        <w:t>let rank = world.rank();</w:t>
      </w:r>
    </w:p>
    <w:p w14:paraId="5E69BDBC" w14:textId="77777777" w:rsidR="0098137F" w:rsidRPr="0098137F" w:rsidRDefault="0098137F" w:rsidP="0098137F">
      <w:pPr>
        <w:rPr>
          <w:lang w:val="en-US"/>
        </w:rPr>
      </w:pPr>
      <w:r w:rsidRPr="0098137F">
        <w:rPr>
          <w:lang w:val="en-US"/>
        </w:rPr>
        <w:t>let size = world.size();</w:t>
      </w:r>
    </w:p>
    <w:p w14:paraId="19A0BB34" w14:textId="77777777" w:rsidR="0098137F" w:rsidRPr="0098137F" w:rsidRDefault="0098137F" w:rsidP="0098137F">
      <w:pPr>
        <w:rPr>
          <w:lang w:val="en-US"/>
        </w:rPr>
      </w:pPr>
    </w:p>
    <w:p w14:paraId="463A6E91" w14:textId="77777777" w:rsidR="0098137F" w:rsidRPr="0098137F" w:rsidRDefault="0098137F" w:rsidP="0098137F">
      <w:pPr>
        <w:rPr>
          <w:lang w:val="en-US"/>
        </w:rPr>
      </w:pPr>
      <w:r w:rsidRPr="0098137F">
        <w:rPr>
          <w:lang w:val="en-US"/>
        </w:rPr>
        <w:t>let rows_per_process = height / size as u32;</w:t>
      </w:r>
    </w:p>
    <w:p w14:paraId="4AB07EC0" w14:textId="77777777" w:rsidR="0098137F" w:rsidRPr="0098137F" w:rsidRDefault="0098137F" w:rsidP="0098137F">
      <w:pPr>
        <w:rPr>
          <w:lang w:val="en-US"/>
        </w:rPr>
      </w:pPr>
      <w:r w:rsidRPr="0098137F">
        <w:rPr>
          <w:lang w:val="en-US"/>
        </w:rPr>
        <w:t>let start_row = rank as u32 * rows_per_process;</w:t>
      </w:r>
    </w:p>
    <w:p w14:paraId="6FFB6FED" w14:textId="77777777" w:rsidR="0098137F" w:rsidRPr="0098137F" w:rsidRDefault="0098137F" w:rsidP="0098137F">
      <w:pPr>
        <w:rPr>
          <w:lang w:val="en-US"/>
        </w:rPr>
      </w:pPr>
      <w:r w:rsidRPr="0098137F">
        <w:rPr>
          <w:lang w:val="en-US"/>
        </w:rPr>
        <w:t>let end_row = if rank == size - 1 { height } else { start_row + rows_per_process };</w:t>
      </w:r>
    </w:p>
    <w:p w14:paraId="1C01D1AF" w14:textId="77777777" w:rsidR="0098137F" w:rsidRPr="0098137F" w:rsidRDefault="0098137F" w:rsidP="0098137F">
      <w:pPr>
        <w:rPr>
          <w:lang w:val="en-US"/>
        </w:rPr>
      </w:pPr>
    </w:p>
    <w:p w14:paraId="0CD5E059" w14:textId="77777777" w:rsidR="0098137F" w:rsidRPr="0098137F" w:rsidRDefault="0098137F" w:rsidP="0098137F">
      <w:r w:rsidRPr="0098137F">
        <w:t>// Вычисления фрагмента изображения...</w:t>
      </w:r>
    </w:p>
    <w:p w14:paraId="040C6B89" w14:textId="77777777" w:rsidR="0098137F" w:rsidRPr="0098137F" w:rsidRDefault="0098137F" w:rsidP="0098137F"/>
    <w:p w14:paraId="6B8618E5" w14:textId="77777777" w:rsidR="0098137F" w:rsidRPr="0098137F" w:rsidRDefault="0098137F" w:rsidP="0098137F">
      <w:proofErr w:type="spellStart"/>
      <w:r w:rsidRPr="0098137F">
        <w:t>if</w:t>
      </w:r>
      <w:proofErr w:type="spellEnd"/>
      <w:r w:rsidRPr="0098137F">
        <w:t xml:space="preserve"> </w:t>
      </w:r>
      <w:proofErr w:type="spellStart"/>
      <w:r w:rsidRPr="0098137F">
        <w:t>rank</w:t>
      </w:r>
      <w:proofErr w:type="spellEnd"/>
      <w:r w:rsidRPr="0098137F">
        <w:t xml:space="preserve"> == 0 {</w:t>
      </w:r>
    </w:p>
    <w:p w14:paraId="1275F6E4" w14:textId="77777777" w:rsidR="0098137F" w:rsidRPr="0098137F" w:rsidRDefault="0098137F" w:rsidP="0098137F">
      <w:pPr>
        <w:rPr>
          <w:lang w:val="en-US"/>
        </w:rPr>
      </w:pPr>
      <w:r w:rsidRPr="0098137F">
        <w:t xml:space="preserve">    </w:t>
      </w:r>
      <w:r w:rsidRPr="0098137F">
        <w:rPr>
          <w:lang w:val="en-US"/>
        </w:rPr>
        <w:t>world.process_at_rank(0).gather_into_root(&amp;local_data[..], &amp;mut full_data);</w:t>
      </w:r>
    </w:p>
    <w:p w14:paraId="528D394E" w14:textId="77777777" w:rsidR="0098137F" w:rsidRPr="0098137F" w:rsidRDefault="0098137F" w:rsidP="0098137F">
      <w:pPr>
        <w:rPr>
          <w:lang w:val="en-US"/>
        </w:rPr>
      </w:pPr>
      <w:r w:rsidRPr="0098137F">
        <w:rPr>
          <w:lang w:val="en-US"/>
        </w:rPr>
        <w:t>} else {</w:t>
      </w:r>
    </w:p>
    <w:p w14:paraId="0EDC532F" w14:textId="77777777" w:rsidR="0098137F" w:rsidRPr="0098137F" w:rsidRDefault="0098137F" w:rsidP="0098137F">
      <w:pPr>
        <w:rPr>
          <w:lang w:val="en-US"/>
        </w:rPr>
      </w:pPr>
      <w:r w:rsidRPr="0098137F">
        <w:rPr>
          <w:lang w:val="en-US"/>
        </w:rPr>
        <w:t xml:space="preserve">    world.process_at_rank(0).gather_into(&amp;local_data[..]);</w:t>
      </w:r>
    </w:p>
    <w:p w14:paraId="356FF07E" w14:textId="77777777" w:rsidR="0098137F" w:rsidRPr="0098137F" w:rsidRDefault="0098137F" w:rsidP="0098137F">
      <w:r w:rsidRPr="0098137F">
        <w:t>}</w:t>
      </w:r>
    </w:p>
    <w:p w14:paraId="2269D104" w14:textId="77777777" w:rsidR="0098137F" w:rsidRPr="0098137F" w:rsidRDefault="0098137F" w:rsidP="0098137F">
      <w:r w:rsidRPr="0098137F">
        <w:t>Таким образом, основная работа по генерации выполняется одновременно в нескольких процессах, а главный процесс отвечает за сбор результатов и финальную сборку изображения.</w:t>
      </w:r>
    </w:p>
    <w:p w14:paraId="5084459E" w14:textId="77777777" w:rsidR="0098137F" w:rsidRPr="0098137F" w:rsidRDefault="0098137F" w:rsidP="0098137F">
      <w:pPr>
        <w:rPr>
          <w:b/>
          <w:bCs/>
        </w:rPr>
      </w:pPr>
      <w:r w:rsidRPr="0098137F">
        <w:rPr>
          <w:b/>
          <w:bCs/>
        </w:rPr>
        <w:t>1.3 Сравнение результатов</w:t>
      </w:r>
    </w:p>
    <w:p w14:paraId="7D6F9CF4" w14:textId="77777777" w:rsidR="0098137F" w:rsidRPr="0098137F" w:rsidRDefault="0098137F" w:rsidP="0098137F">
      <w:r w:rsidRPr="0098137F">
        <w:t>Для демонстрации эффективности MPI-реализации был проведён эксперимент с использованием следующих параметров:</w:t>
      </w:r>
    </w:p>
    <w:p w14:paraId="3DE545AF" w14:textId="77777777" w:rsidR="0098137F" w:rsidRPr="0098137F" w:rsidRDefault="0098137F" w:rsidP="0098137F">
      <w:pPr>
        <w:rPr>
          <w:lang w:val="en-US"/>
        </w:rPr>
      </w:pPr>
      <w:r w:rsidRPr="0098137F">
        <w:rPr>
          <w:lang w:val="en-US"/>
        </w:rPr>
        <w:t>let width = 3840;</w:t>
      </w:r>
    </w:p>
    <w:p w14:paraId="1FAF2CF5" w14:textId="77777777" w:rsidR="0098137F" w:rsidRPr="0098137F" w:rsidRDefault="0098137F" w:rsidP="0098137F">
      <w:pPr>
        <w:rPr>
          <w:lang w:val="en-US"/>
        </w:rPr>
      </w:pPr>
      <w:r w:rsidRPr="0098137F">
        <w:rPr>
          <w:lang w:val="en-US"/>
        </w:rPr>
        <w:t>let height = 2160;</w:t>
      </w:r>
    </w:p>
    <w:p w14:paraId="1E5C7970" w14:textId="77777777" w:rsidR="0098137F" w:rsidRPr="0098137F" w:rsidRDefault="0098137F" w:rsidP="0098137F">
      <w:pPr>
        <w:rPr>
          <w:lang w:val="en-US"/>
        </w:rPr>
      </w:pPr>
      <w:r w:rsidRPr="0098137F">
        <w:rPr>
          <w:lang w:val="en-US"/>
        </w:rPr>
        <w:t>let max_iter = 3000;</w:t>
      </w:r>
    </w:p>
    <w:p w14:paraId="5CAB8DA2" w14:textId="77777777" w:rsidR="0098137F" w:rsidRPr="0098137F" w:rsidRDefault="0098137F" w:rsidP="0098137F">
      <w:r w:rsidRPr="0098137F">
        <w:t>Измерения проводились с помощью /</w:t>
      </w:r>
      <w:proofErr w:type="spellStart"/>
      <w:r w:rsidRPr="0098137F">
        <w:t>usr</w:t>
      </w:r>
      <w:proofErr w:type="spellEnd"/>
      <w:r w:rsidRPr="0098137F">
        <w:t>/</w:t>
      </w:r>
      <w:proofErr w:type="spellStart"/>
      <w:r w:rsidRPr="0098137F">
        <w:t>bin</w:t>
      </w:r>
      <w:proofErr w:type="spellEnd"/>
      <w:r w:rsidRPr="0098137F">
        <w:t>/</w:t>
      </w:r>
      <w:proofErr w:type="spellStart"/>
      <w:r w:rsidRPr="0098137F">
        <w:t>time</w:t>
      </w:r>
      <w:proofErr w:type="spellEnd"/>
      <w:r w:rsidRPr="0098137F">
        <w:t xml:space="preserve"> -v.</w:t>
      </w:r>
    </w:p>
    <w:p w14:paraId="3C6578C9" w14:textId="77777777" w:rsidR="0098137F" w:rsidRPr="0098137F" w:rsidRDefault="0098137F" w:rsidP="0098137F">
      <w:pPr>
        <w:rPr>
          <w:b/>
          <w:bCs/>
        </w:rPr>
      </w:pPr>
      <w:r w:rsidRPr="0098137F">
        <w:rPr>
          <w:b/>
          <w:bCs/>
        </w:rPr>
        <w:t>Сравнительная таблица метрик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25"/>
        <w:gridCol w:w="2827"/>
        <w:gridCol w:w="2610"/>
      </w:tblGrid>
      <w:tr w:rsidR="0098137F" w:rsidRPr="0098137F" w14:paraId="1B85E156" w14:textId="77777777" w:rsidTr="0098137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D7974E" w14:textId="77777777" w:rsidR="0098137F" w:rsidRPr="0098137F" w:rsidRDefault="0098137F" w:rsidP="0098137F">
            <w:pPr>
              <w:rPr>
                <w:b/>
                <w:bCs/>
              </w:rPr>
            </w:pPr>
            <w:r w:rsidRPr="0098137F">
              <w:rPr>
                <w:b/>
                <w:bCs/>
              </w:rPr>
              <w:t>Метрика</w:t>
            </w:r>
          </w:p>
        </w:tc>
        <w:tc>
          <w:tcPr>
            <w:tcW w:w="0" w:type="auto"/>
            <w:vAlign w:val="center"/>
            <w:hideMark/>
          </w:tcPr>
          <w:p w14:paraId="38D44E79" w14:textId="77777777" w:rsidR="0098137F" w:rsidRPr="0098137F" w:rsidRDefault="0098137F" w:rsidP="0098137F">
            <w:pPr>
              <w:rPr>
                <w:b/>
                <w:bCs/>
              </w:rPr>
            </w:pPr>
            <w:r w:rsidRPr="0098137F">
              <w:rPr>
                <w:b/>
                <w:bCs/>
              </w:rPr>
              <w:t>Последовательная версия</w:t>
            </w:r>
          </w:p>
        </w:tc>
        <w:tc>
          <w:tcPr>
            <w:tcW w:w="0" w:type="auto"/>
            <w:vAlign w:val="center"/>
            <w:hideMark/>
          </w:tcPr>
          <w:p w14:paraId="43D34835" w14:textId="77777777" w:rsidR="0098137F" w:rsidRPr="0098137F" w:rsidRDefault="0098137F" w:rsidP="0098137F">
            <w:pPr>
              <w:rPr>
                <w:b/>
                <w:bCs/>
              </w:rPr>
            </w:pPr>
            <w:r w:rsidRPr="0098137F">
              <w:rPr>
                <w:b/>
                <w:bCs/>
              </w:rPr>
              <w:t>MPI-версия (4 процесса)</w:t>
            </w:r>
          </w:p>
        </w:tc>
      </w:tr>
      <w:tr w:rsidR="0098137F" w:rsidRPr="0098137F" w14:paraId="09970AD8" w14:textId="77777777" w:rsidTr="009813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2700A" w14:textId="77777777" w:rsidR="0098137F" w:rsidRPr="0098137F" w:rsidRDefault="0098137F" w:rsidP="0098137F">
            <w:r w:rsidRPr="0098137F">
              <w:t>Время выполнения (</w:t>
            </w:r>
            <w:proofErr w:type="spellStart"/>
            <w:r w:rsidRPr="0098137F">
              <w:t>wall</w:t>
            </w:r>
            <w:proofErr w:type="spellEnd"/>
            <w:r w:rsidRPr="0098137F">
              <w:t xml:space="preserve"> </w:t>
            </w:r>
            <w:proofErr w:type="spellStart"/>
            <w:r w:rsidRPr="0098137F">
              <w:t>clock</w:t>
            </w:r>
            <w:proofErr w:type="spellEnd"/>
            <w:r w:rsidRPr="0098137F">
              <w:t>)</w:t>
            </w:r>
          </w:p>
        </w:tc>
        <w:tc>
          <w:tcPr>
            <w:tcW w:w="0" w:type="auto"/>
            <w:vAlign w:val="center"/>
            <w:hideMark/>
          </w:tcPr>
          <w:p w14:paraId="16311AA2" w14:textId="77777777" w:rsidR="0098137F" w:rsidRPr="0098137F" w:rsidRDefault="0098137F" w:rsidP="0098137F">
            <w:r w:rsidRPr="0098137F">
              <w:t>16.88 сек</w:t>
            </w:r>
          </w:p>
        </w:tc>
        <w:tc>
          <w:tcPr>
            <w:tcW w:w="0" w:type="auto"/>
            <w:vAlign w:val="center"/>
            <w:hideMark/>
          </w:tcPr>
          <w:p w14:paraId="74D77B03" w14:textId="77777777" w:rsidR="0098137F" w:rsidRPr="0098137F" w:rsidRDefault="0098137F" w:rsidP="0098137F">
            <w:r w:rsidRPr="0098137F">
              <w:t>7.55 сек</w:t>
            </w:r>
          </w:p>
        </w:tc>
      </w:tr>
      <w:tr w:rsidR="0098137F" w:rsidRPr="0098137F" w14:paraId="2654DFD8" w14:textId="77777777" w:rsidTr="009813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87B18D" w14:textId="77777777" w:rsidR="0098137F" w:rsidRPr="0098137F" w:rsidRDefault="0098137F" w:rsidP="0098137F">
            <w:r w:rsidRPr="0098137F">
              <w:t xml:space="preserve">User </w:t>
            </w:r>
            <w:proofErr w:type="spellStart"/>
            <w:r w:rsidRPr="0098137F">
              <w:t>time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B320BA" w14:textId="77777777" w:rsidR="0098137F" w:rsidRPr="0098137F" w:rsidRDefault="0098137F" w:rsidP="0098137F">
            <w:r w:rsidRPr="0098137F">
              <w:t>16.75 сек</w:t>
            </w:r>
          </w:p>
        </w:tc>
        <w:tc>
          <w:tcPr>
            <w:tcW w:w="0" w:type="auto"/>
            <w:vAlign w:val="center"/>
            <w:hideMark/>
          </w:tcPr>
          <w:p w14:paraId="34FB4362" w14:textId="77777777" w:rsidR="0098137F" w:rsidRPr="0098137F" w:rsidRDefault="0098137F" w:rsidP="0098137F">
            <w:r w:rsidRPr="0098137F">
              <w:t>28.71 сек</w:t>
            </w:r>
          </w:p>
        </w:tc>
      </w:tr>
      <w:tr w:rsidR="0098137F" w:rsidRPr="0098137F" w14:paraId="3B864700" w14:textId="77777777" w:rsidTr="009813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C21C2" w14:textId="77777777" w:rsidR="0098137F" w:rsidRPr="0098137F" w:rsidRDefault="0098137F" w:rsidP="0098137F">
            <w:r w:rsidRPr="0098137F">
              <w:lastRenderedPageBreak/>
              <w:t>Загрузка CPU</w:t>
            </w:r>
          </w:p>
        </w:tc>
        <w:tc>
          <w:tcPr>
            <w:tcW w:w="0" w:type="auto"/>
            <w:vAlign w:val="center"/>
            <w:hideMark/>
          </w:tcPr>
          <w:p w14:paraId="4F47E378" w14:textId="77777777" w:rsidR="0098137F" w:rsidRPr="0098137F" w:rsidRDefault="0098137F" w:rsidP="0098137F">
            <w:r w:rsidRPr="0098137F">
              <w:t>99%</w:t>
            </w:r>
          </w:p>
        </w:tc>
        <w:tc>
          <w:tcPr>
            <w:tcW w:w="0" w:type="auto"/>
            <w:vAlign w:val="center"/>
            <w:hideMark/>
          </w:tcPr>
          <w:p w14:paraId="13EE6430" w14:textId="77777777" w:rsidR="0098137F" w:rsidRPr="0098137F" w:rsidRDefault="0098137F" w:rsidP="0098137F">
            <w:r w:rsidRPr="0098137F">
              <w:t>382%</w:t>
            </w:r>
          </w:p>
        </w:tc>
      </w:tr>
      <w:tr w:rsidR="0098137F" w:rsidRPr="0098137F" w14:paraId="1A2D151C" w14:textId="77777777" w:rsidTr="009813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5EA25E" w14:textId="77777777" w:rsidR="0098137F" w:rsidRPr="0098137F" w:rsidRDefault="0098137F" w:rsidP="0098137F">
            <w:r w:rsidRPr="0098137F">
              <w:t>Максимальное использование RAM</w:t>
            </w:r>
          </w:p>
        </w:tc>
        <w:tc>
          <w:tcPr>
            <w:tcW w:w="0" w:type="auto"/>
            <w:vAlign w:val="center"/>
            <w:hideMark/>
          </w:tcPr>
          <w:p w14:paraId="2E87C20C" w14:textId="77777777" w:rsidR="0098137F" w:rsidRPr="0098137F" w:rsidRDefault="0098137F" w:rsidP="0098137F">
            <w:r w:rsidRPr="0098137F">
              <w:t>28.5 MB</w:t>
            </w:r>
          </w:p>
        </w:tc>
        <w:tc>
          <w:tcPr>
            <w:tcW w:w="0" w:type="auto"/>
            <w:vAlign w:val="center"/>
            <w:hideMark/>
          </w:tcPr>
          <w:p w14:paraId="292C0E4B" w14:textId="77777777" w:rsidR="0098137F" w:rsidRPr="0098137F" w:rsidRDefault="0098137F" w:rsidP="0098137F">
            <w:r w:rsidRPr="0098137F">
              <w:t>72.0 MB</w:t>
            </w:r>
          </w:p>
        </w:tc>
      </w:tr>
      <w:tr w:rsidR="0098137F" w:rsidRPr="0098137F" w14:paraId="210CC195" w14:textId="77777777" w:rsidTr="009813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FA00C" w14:textId="77777777" w:rsidR="0098137F" w:rsidRPr="0098137F" w:rsidRDefault="0098137F" w:rsidP="0098137F">
            <w:proofErr w:type="spellStart"/>
            <w:r w:rsidRPr="0098137F">
              <w:t>Speedup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6FBD422" w14:textId="77777777" w:rsidR="0098137F" w:rsidRPr="0098137F" w:rsidRDefault="0098137F" w:rsidP="0098137F">
            <w:r w:rsidRPr="0098137F">
              <w:t>1.0×</w:t>
            </w:r>
          </w:p>
        </w:tc>
        <w:tc>
          <w:tcPr>
            <w:tcW w:w="0" w:type="auto"/>
            <w:vAlign w:val="center"/>
            <w:hideMark/>
          </w:tcPr>
          <w:p w14:paraId="36060C25" w14:textId="77777777" w:rsidR="0098137F" w:rsidRPr="0098137F" w:rsidRDefault="0098137F" w:rsidP="0098137F">
            <w:r w:rsidRPr="0098137F">
              <w:t>2.23×</w:t>
            </w:r>
          </w:p>
        </w:tc>
      </w:tr>
      <w:tr w:rsidR="0098137F" w:rsidRPr="0098137F" w14:paraId="65057B74" w14:textId="77777777" w:rsidTr="0098137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B3851" w14:textId="77777777" w:rsidR="0098137F" w:rsidRPr="0098137F" w:rsidRDefault="0098137F" w:rsidP="0098137F">
            <w:proofErr w:type="spellStart"/>
            <w:r w:rsidRPr="0098137F">
              <w:t>Efficiency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95C1DF9" w14:textId="77777777" w:rsidR="0098137F" w:rsidRPr="0098137F" w:rsidRDefault="0098137F" w:rsidP="0098137F">
            <w:r w:rsidRPr="0098137F">
              <w:t>—</w:t>
            </w:r>
          </w:p>
        </w:tc>
        <w:tc>
          <w:tcPr>
            <w:tcW w:w="0" w:type="auto"/>
            <w:vAlign w:val="center"/>
            <w:hideMark/>
          </w:tcPr>
          <w:p w14:paraId="2DF682D2" w14:textId="77777777" w:rsidR="0098137F" w:rsidRPr="0098137F" w:rsidRDefault="0098137F" w:rsidP="0098137F">
            <w:r w:rsidRPr="0098137F">
              <w:t>55.8%</w:t>
            </w:r>
          </w:p>
        </w:tc>
      </w:tr>
    </w:tbl>
    <w:p w14:paraId="1E5E0C70" w14:textId="77777777" w:rsidR="0098137F" w:rsidRPr="0098137F" w:rsidRDefault="0098137F" w:rsidP="0098137F">
      <w:pPr>
        <w:rPr>
          <w:b/>
          <w:bCs/>
        </w:rPr>
      </w:pPr>
      <w:r w:rsidRPr="0098137F">
        <w:rPr>
          <w:b/>
          <w:bCs/>
        </w:rPr>
        <w:t>Анализ</w:t>
      </w:r>
    </w:p>
    <w:p w14:paraId="190FE714" w14:textId="77777777" w:rsidR="0098137F" w:rsidRPr="0098137F" w:rsidRDefault="0098137F" w:rsidP="0098137F">
      <w:r w:rsidRPr="0098137F">
        <w:t xml:space="preserve">MPI позволил ускорить выполнение более чем в два раза при использовании четырёх процессов. Хотя суммарное время CPU (User </w:t>
      </w:r>
      <w:proofErr w:type="spellStart"/>
      <w:r w:rsidRPr="0098137F">
        <w:t>time</w:t>
      </w:r>
      <w:proofErr w:type="spellEnd"/>
      <w:r w:rsidRPr="0098137F">
        <w:t>) увеличилось, это связано с тем, что несколько процессов выполняются параллельно. Загрузка процессора близка к теоретическому максимуму (4×100%).</w:t>
      </w:r>
    </w:p>
    <w:p w14:paraId="12209B32" w14:textId="77777777" w:rsidR="0098137F" w:rsidRPr="0098137F" w:rsidRDefault="0098137F" w:rsidP="0098137F">
      <w:r w:rsidRPr="0098137F">
        <w:t>Увеличение потребления оперативной памяти объясняется необходимостью хранения промежуточных фрагментов изображения в каждом процессе. Это допустимый компромисс ради выигрыша по времени.</w:t>
      </w:r>
    </w:p>
    <w:p w14:paraId="07EE9819" w14:textId="77777777" w:rsidR="0098137F" w:rsidRPr="0098137F" w:rsidRDefault="0098137F" w:rsidP="0098137F">
      <w:pPr>
        <w:rPr>
          <w:b/>
          <w:bCs/>
        </w:rPr>
      </w:pPr>
      <w:r w:rsidRPr="0098137F">
        <w:rPr>
          <w:b/>
          <w:bCs/>
        </w:rPr>
        <w:t>Выводы</w:t>
      </w:r>
    </w:p>
    <w:p w14:paraId="674D9CC5" w14:textId="77777777" w:rsidR="0098137F" w:rsidRPr="0098137F" w:rsidRDefault="0098137F" w:rsidP="0098137F">
      <w:r w:rsidRPr="0098137F">
        <w:t>Использование MPI в задаче генерации множества Мандельброта позволяет добиться значительного прироста производительности за счёт распределения вычислений между процессами. Простота структуры задачи (отсутствие зависимости между пикселями) делает её идеальной для параллельного исполнения.</w:t>
      </w:r>
    </w:p>
    <w:p w14:paraId="2784196B" w14:textId="77777777" w:rsidR="0098137F" w:rsidRPr="0098137F" w:rsidRDefault="0098137F" w:rsidP="0098137F">
      <w:r w:rsidRPr="0098137F">
        <w:t xml:space="preserve">Полученные результаты показывают, что даже без сложной балансировки нагрузки можно достичь эффективности около 56%, что делает подход практичным для задач визуализации высокой точности. Применение логарифмического масштабирования цвета позволило сохранить яркость и детализацию изображения при высоком разрешении и относительно низком </w:t>
      </w:r>
      <w:proofErr w:type="spellStart"/>
      <w:r w:rsidRPr="0098137F">
        <w:t>max_iter</w:t>
      </w:r>
      <w:proofErr w:type="spellEnd"/>
      <w:r w:rsidRPr="0098137F">
        <w:t>.</w:t>
      </w:r>
    </w:p>
    <w:p w14:paraId="11CFEE46" w14:textId="77777777" w:rsidR="0098137F" w:rsidRPr="0098137F" w:rsidRDefault="0098137F" w:rsidP="0098137F">
      <w:r w:rsidRPr="0098137F">
        <w:t>В дальнейшем возможны расширения: динамическое распределение строк, использование гибридных моделей (MPI + многопоточность), или генерация фрактала в реальном времени.</w:t>
      </w:r>
    </w:p>
    <w:p w14:paraId="757B1A02" w14:textId="77777777" w:rsidR="00A60452" w:rsidRDefault="00A60452"/>
    <w:sectPr w:rsidR="00A604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5F7C30"/>
    <w:multiLevelType w:val="multilevel"/>
    <w:tmpl w:val="32240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172EEA"/>
    <w:multiLevelType w:val="multilevel"/>
    <w:tmpl w:val="1EBA3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9611925">
    <w:abstractNumId w:val="1"/>
  </w:num>
  <w:num w:numId="2" w16cid:durableId="8531489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D90"/>
    <w:rsid w:val="001C1FE2"/>
    <w:rsid w:val="00306BD6"/>
    <w:rsid w:val="006D7F67"/>
    <w:rsid w:val="007C6580"/>
    <w:rsid w:val="00811852"/>
    <w:rsid w:val="0098137F"/>
    <w:rsid w:val="00A16D90"/>
    <w:rsid w:val="00A60452"/>
    <w:rsid w:val="00F01101"/>
    <w:rsid w:val="00F953F5"/>
    <w:rsid w:val="00FA42C2"/>
    <w:rsid w:val="00FF6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0AA4D2-0411-439B-9DB3-E9897BF6F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F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16D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16D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16D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6D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6D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16D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6D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6D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ок_Диплом"/>
    <w:basedOn w:val="1"/>
    <w:link w:val="a4"/>
    <w:autoRedefine/>
    <w:rsid w:val="00F01101"/>
    <w:pPr>
      <w:spacing w:line="360" w:lineRule="auto"/>
      <w:jc w:val="center"/>
    </w:pPr>
    <w:rPr>
      <w:rFonts w:ascii="Times New Roman" w:hAnsi="Times New Roman"/>
      <w:b/>
      <w:color w:val="000000" w:themeColor="text1"/>
      <w:sz w:val="28"/>
    </w:rPr>
  </w:style>
  <w:style w:type="character" w:customStyle="1" w:styleId="a4">
    <w:name w:val="Заголовок_Диплом Знак"/>
    <w:basedOn w:val="10"/>
    <w:link w:val="a3"/>
    <w:rsid w:val="00F01101"/>
    <w:rPr>
      <w:rFonts w:ascii="Times New Roman" w:eastAsiaTheme="majorEastAsia" w:hAnsi="Times New Roman" w:cstheme="majorBidi"/>
      <w:b/>
      <w:color w:val="000000" w:themeColor="text1"/>
      <w:sz w:val="28"/>
      <w:szCs w:val="40"/>
    </w:rPr>
  </w:style>
  <w:style w:type="character" w:customStyle="1" w:styleId="10">
    <w:name w:val="Заголовок 1 Знак"/>
    <w:basedOn w:val="a0"/>
    <w:link w:val="1"/>
    <w:uiPriority w:val="9"/>
    <w:rsid w:val="001C1F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16D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16D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16D9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16D9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16D9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16D9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16D9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16D90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A16D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A16D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A16D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A16D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16D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16D9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16D9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16D9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16D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A16D9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16D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74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737</Words>
  <Characters>4207</Characters>
  <Application>Microsoft Office Word</Application>
  <DocSecurity>0</DocSecurity>
  <Lines>35</Lines>
  <Paragraphs>9</Paragraphs>
  <ScaleCrop>false</ScaleCrop>
  <Company/>
  <LinksUpToDate>false</LinksUpToDate>
  <CharactersWithSpaces>4935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Ника Кирсанова</dc:creator>
  <cp:keywords/>
  <dc:description/>
  <cp:lastModifiedBy>Ника Кирсанова</cp:lastModifiedBy>
  <cp:revision>2</cp:revision>
  <dcterms:created xsi:type="dcterms:W3CDTF">2025-04-02T21:01:00Z</dcterms:created>
  <dcterms:modified xsi:type="dcterms:W3CDTF">2025-04-02T21:01:00Z</dcterms:modified>
</cp:coreProperties>
</file>