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אמנו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וההתגלות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ההודיה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החורגת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וחסידי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עלמא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דאתכסיא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בחלוקת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ובקבורתה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ומעמדה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אמנו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6].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הסמיוטית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שמה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Wild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כמלסטם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כחיסרון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כשבחה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8, 9].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וההחלפה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הכלולות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מטרגדיה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קוסמי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7, 10].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וילדיהן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13].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מדרשי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והכרונולוגיים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והמדרשיים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145"/>
        <w:gridCol w:w="1460"/>
        <w:gridCol w:w="1640"/>
        <w:tblGridChange w:id="0">
          <w:tblGrid>
            <w:gridCol w:w="1235"/>
            <w:gridCol w:w="1145"/>
            <w:gridCol w:w="1460"/>
            <w:gridCol w:w="164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כרונולוגיים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ותיאולוגית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לצדקותה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44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ואינטנסיביים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להעמיד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תדשא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47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כנען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51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106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מעניק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ומעצבים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זהותם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המכפלה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כפיצוי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האונטולוגית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ההודיה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היהודית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המונותאיסטית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17, 18, 19].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בחוקיותו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ההודאה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20, 21, 22].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20, 21,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17].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17, 18,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5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115"/>
        <w:gridCol w:w="1400"/>
        <w:gridCol w:w="1625"/>
        <w:tblGridChange w:id="0">
          <w:tblGrid>
            <w:gridCol w:w="1550"/>
            <w:gridCol w:w="1115"/>
            <w:gridCol w:w="1400"/>
            <w:gridCol w:w="162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קריאתו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ייעודו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והמוסדי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השבט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בעניי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יאהבני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אמצעית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ואימפולסיביות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18]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הפנמה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ועידון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מתמידים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והתקשרות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המנתקת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מהגשמיות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והכוהנים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המשרתים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8, 21, 24]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וההודיה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15,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והריבונית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הנצחית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8, 23, 24]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הקיצין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לישראל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זבולון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יזבלני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שדנה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בעצמה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והאקטיביות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הפורצת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הדינמיות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ניצוצות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הפסיכולוגיה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התפילה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ותקנא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בצדקותה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21].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זועקת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שנתגלעה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25].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21,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21,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והמאגיה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7, 25].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לחומריות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והחסידות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26].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דאתכסיא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23,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דאתגליא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23,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23, 26].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שתשוקתו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tbl>
      <w:tblPr>
        <w:tblStyle w:val="Table3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015"/>
        <w:gridCol w:w="2000"/>
        <w:tblGridChange w:id="0">
          <w:tblGrid>
            <w:gridCol w:w="1265"/>
            <w:gridCol w:w="2015"/>
            <w:gridCol w:w="20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דאתכסיא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דאתגליא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23, 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נוקבא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דזעיר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אנפין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4, 23, 26]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23, 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23, 26]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מטאפיזי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לוויתן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ומברר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החיצונים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סתומה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27]</w:t>
            </w:r>
          </w:p>
        </w:tc>
      </w:tr>
    </w:tbl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המכוסה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המקוננת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28, 29, 30].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28, 30, 31].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29, 30, 31, 32].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28, 30, 33].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24, 28, 33].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24, 29, 30, 32].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בהשתוקקות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29, 33].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6]: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34, 35, 36].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23].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תרבויות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בהרמנויטיקה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המערב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לעיוורונם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והמכוסה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סינגוגה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אקלזיה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אליגיירי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קלאסיות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לקלוע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בהשתקפותה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Contemplative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17].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ניזוקים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23, 26,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ולגאולתו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24, 37, 38].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6].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- 929,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https://www.929.org.il/tag/343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https://tarbutil.cet.ac.il/lexicon/%D7%9C%D7%90%D7%94-%D7%90%D7%9E%D7%A0%D7%95/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https://chabadpedia.co.il/index.php?title=%D7%9C%D7%90%D7%94_%D7%90%D7%9E%D7%A0%D7%95&amp;mobileaction=toggle_view_desktop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דאתכסיא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דאתגליא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biryaakov.com/%D7%94%D7%90%D7%91%D7%99%D7%A8-%D7%94%D7%99%D7%95%D7%9E%D7%99/%D7%96%D7%95%D7%94%D7%A8-%D7%99%D7%95%D7%9E%D7%99/%D7%9C%D7%90%D7%94-%D7%94%D7%99%D7%90-%D7%A2%D7%9C%D7%9E%D7%90-%D7%93%D7%90%D7%AA%D7%9B%D7%A1%D7%99%D7%90-%D7%95%D7%A8%D7%97%D7%9C-%D7%94%D7%99%D7%90-%D7%A2%D7%9C%D7%9E%D7%90-%D7%93%D7%90%D7%AA%D7%92%D7%9C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https://he.wikipedia.org/wiki/%D7%9C%D7%90%D7%94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כרמיאל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https://ykarmiel.co.il/%D7%A2%D7%91%D7%95%D7%93%D7%AA-%D7%94-%D7%A9%D7%9C-%D7%A9%D7%A0%D7%95%D7%90%D7%94-%D7%9C%D7%90%D7%94/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https://he.wikisource.org/wiki/%D7%A7%D7%98%D7%92%D7%95%D7%A8%D7%99%D7%94:%D7%91%D7%A8%D7%90%D7%A9%D7%99%D7%AA_%D7%9B%D7%98_%D7%99%D7%96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https://www.bac.org.il/blog/?postID=10882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https://www.hidabroot.org/article/189937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https://www.tehillim-center.co.il/article/650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https://hamidrashot.org.il/lesson/%D7%91%D7%99%D7%AA-%D7%9C%D7%90%D7%94-%D7%95%D7%91%D7%99%D7%AA-%D7%A8%D7%97%D7%9C-%D7%A4%D7%A8%D7%A9%D7%AA-%D7%95%D7%99%D7%A6%D7%90/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https://www.sefaria.org.il/Dirshuni_I,_Matriarchs_and_Patriarchs,_XII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שעטנז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פנטסטית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https://shaatnez.org/2022/12/02/%D7%9E%D7%AA%D7%97%D7%99%D7%9C%D7%94-%D7%9E%D7%A0%D7%97%D7%9E%D7%94-%D7%A4%D7%A8%D7%A9%D7%AA-%D7%95%D7%99%D7%A6%D7%90-%D7%91%D7%9E%D7%A7%D7%95%D7%9E%D7%99-%D7%91%D7%9E%D7%A7%D7%95%D7%9E%D7%A0/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enai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https://galeinai.org.il/t/lessons/toc_h15_0_8/content/toc_h2_1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orum-otzar-hatorah.co.il/threads/%D7%9E%D7%99%D7%95%D7%9D-%D7%A9%D7%91%D7%A8%D7%90-%D7%94%D7%A7%D7%91-%D7%94-%D7%90%D7%AA-%D7%A2%D7%95%D7%9C%D7%9E%D7%95-%D7%9C%D7%90-%D7%94%D7%99%D7%94-%D7%90%D7%93%D7%9D-%D7%A9%D7%94%D7%95%D7%93%D7%94-%D7%9C%D7%94%D7%A7%D7%91-%D7%94-%D7%A2%D7%93-%D7%A9%D7%91%D7%90%D7%AA%D7%94-%D7%9C%D7%90%D7%94-%D7%95%D7%94%D7%95%D7%93%D7%AA%D7%95.10235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https://www.mgketer.org/tanach/1/29/35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https://he.wikisource.org/wiki/%D7%A2%D7%99%D7%9F_%D7%90%D7%99%D7%94_%D7%A2%D7%9C_%D7%91%D7%A8%D7%9B%D7%95%D7%AA_%D7%90_%D7%A2%D7%97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https://he.wikisource.org/wiki/%D7%91%D7%A8%D7%9B%D7%95%D7%AA_%D7%96_%D7%91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Marit HaAyin on Berakhot 7b:2 | The Sefaria Library,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https://www.sefaria.org/Marit_HaAyin_on_Berakhot.7b.2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https://rabenu.app/books/bereshit-rashi/ch29-v35/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https://www.toratemetfreeware.com/online/f_01866_part_7.html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https://www.sefaria.org.il/Birkat_Asher_on_Torah,_Genesis.29.35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https://he.chabad.org/library/article_cdo/aid/5899157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https://meirtv.com/alon-2442/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https://www.nechama.org.il/guidance/308.html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https://chabadpedia.co.il/index.php?title=%D7%A8%D7%97%D7%9C_%D7%95%D7%9C%D7%90%D7%94&amp;mobileaction=toggle_view_desktop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934 -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https://www.chabad.org.il/Magazines/Article.asp?ArticleID=1522&amp;CategoryID=539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https://parashat.co.il/sidur/tikun-hatzot/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https://he.wikisource.org/wiki/%D7%AA%D7%99%D7%A7%D7%95%D7%9F_%D7%97%D7%A6%D7%95%D7%AA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https://harav.org/books/yemot_hachol_1/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https://www.sefaria.org.il/Siddur_Edot_HaMizrach,_The_Midnight_Rite,_LeShem_Yichud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שרציתם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https://www.hidabroot.org/article/1124885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https://meshiv.co.il/%D7%AA%D7%99%D7%A7%D7%95%D7%9F-%D7%97%D7%A6%D7%95%D7%AA/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https://shaalti.co.il/parashiot-idea/%D7%A7%D7%91%D7%95%D7%A8%D7%AA-%D7%A8%D7%97%D7%9C-%D7%91%D7%93%D7%A8%D7%9A-%D7%90%D7%A4%D7%A8%D7%AA-%D7%95%D7%9C%D7%90-%D7%91%D7%9E%D7%A2%D7%A8%D7%AA-%D7%94%D7%9E%D7%9B%D7%A4%D7%9C%D7%94/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מייטליס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https://www.daat.ac.il/daat/maamar.asp?id=145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וייצן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https://www.yeshiva.org.il/ask/42211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וייצן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https://www.yeshiva.org.il/midrash/668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https://he.wikisource.org/wiki/%D7%A7%D7%95%D7%9C_%D7%94%D7%AA%D7%95%D7%A8_%D7%91_%D7%91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aat.ac.il/daat/maamar.asp?id=145" TargetMode="External"/><Relationship Id="rId20" Type="http://schemas.openxmlformats.org/officeDocument/2006/relationships/hyperlink" Target="https://forum-otzar-hatorah.co.il/threads/%D7%9E%D7%99%D7%95%D7%9D-%D7%A9%D7%91%D7%A8%D7%90-%D7%94%D7%A7%D7%91-%D7%94-%D7%90%D7%AA-%D7%A2%D7%95%D7%9C%D7%9E%D7%95-%D7%9C%D7%90-%D7%94%D7%99%D7%94-%D7%90%D7%93%D7%9D-%D7%A9%D7%94%D7%95%D7%93%D7%94-%D7%9C%D7%94%D7%A7%D7%91-%D7%94-%D7%A2%D7%93-%D7%A9%D7%91%D7%90%D7%AA%D7%94-%D7%9C%D7%90%D7%94-%D7%95%D7%94%D7%95%D7%93%D7%AA%D7%95.10235/" TargetMode="External"/><Relationship Id="rId42" Type="http://schemas.openxmlformats.org/officeDocument/2006/relationships/hyperlink" Target="https://www.yeshiva.org.il/midrash/668" TargetMode="External"/><Relationship Id="rId41" Type="http://schemas.openxmlformats.org/officeDocument/2006/relationships/hyperlink" Target="https://www.yeshiva.org.il/ask/42211" TargetMode="External"/><Relationship Id="rId22" Type="http://schemas.openxmlformats.org/officeDocument/2006/relationships/hyperlink" Target="https://he.wikisource.org/wiki/%D7%A2%D7%99%D7%9F_%D7%90%D7%99%D7%94_%D7%A2%D7%9C_%D7%91%D7%A8%D7%9B%D7%95%D7%AA_%D7%90_%D7%A2%D7%97" TargetMode="External"/><Relationship Id="rId21" Type="http://schemas.openxmlformats.org/officeDocument/2006/relationships/hyperlink" Target="https://www.mgketer.org/tanach/1/29/35" TargetMode="External"/><Relationship Id="rId43" Type="http://schemas.openxmlformats.org/officeDocument/2006/relationships/hyperlink" Target="https://he.wikisource.org/wiki/%D7%A7%D7%95%D7%9C_%D7%94%D7%AA%D7%95%D7%A8_%D7%91_%D7%91" TargetMode="External"/><Relationship Id="rId24" Type="http://schemas.openxmlformats.org/officeDocument/2006/relationships/hyperlink" Target="https://www.sefaria.org/Marit_HaAyin_on_Berakhot.7b.2" TargetMode="External"/><Relationship Id="rId23" Type="http://schemas.openxmlformats.org/officeDocument/2006/relationships/hyperlink" Target="https://he.wikisource.org/wiki/%D7%91%D7%A8%D7%9B%D7%95%D7%AA_%D7%96_%D7%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biryaakov.com/%D7%94%D7%90%D7%91%D7%99%D7%A8-%D7%94%D7%99%D7%95%D7%9E%D7%99/%D7%96%D7%95%D7%94%D7%A8-%D7%99%D7%95%D7%9E%D7%99/%D7%9C%D7%90%D7%94-%D7%94%D7%99%D7%90-%D7%A2%D7%9C%D7%9E%D7%90-%D7%93%D7%90%D7%AA%D7%9B%D7%A1%D7%99%D7%90-%D7%95%D7%A8%D7%97%D7%9C-%D7%94%D7%99%D7%90-%D7%A2%D7%9C%D7%9E%D7%90-%D7%93%D7%90%D7%AA%D7%92%D7%9C%D7%99%D7%90" TargetMode="External"/><Relationship Id="rId26" Type="http://schemas.openxmlformats.org/officeDocument/2006/relationships/hyperlink" Target="https://www.toratemetfreeware.com/online/f_01866_part_7.html" TargetMode="External"/><Relationship Id="rId25" Type="http://schemas.openxmlformats.org/officeDocument/2006/relationships/hyperlink" Target="https://rabenu.app/books/bereshit-rashi/ch29-v35/" TargetMode="External"/><Relationship Id="rId28" Type="http://schemas.openxmlformats.org/officeDocument/2006/relationships/hyperlink" Target="https://he.chabad.org/library/article_cdo/aid/5899157" TargetMode="External"/><Relationship Id="rId27" Type="http://schemas.openxmlformats.org/officeDocument/2006/relationships/hyperlink" Target="https://www.sefaria.org.il/Birkat_Asher_on_Torah,_Genesis.29.3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929.org.il/tag/343" TargetMode="External"/><Relationship Id="rId29" Type="http://schemas.openxmlformats.org/officeDocument/2006/relationships/hyperlink" Target="https://meirtv.com/alon-2442/" TargetMode="External"/><Relationship Id="rId7" Type="http://schemas.openxmlformats.org/officeDocument/2006/relationships/hyperlink" Target="https://tarbutil.cet.ac.il/lexicon/%D7%9C%D7%90%D7%94-%D7%90%D7%9E%D7%A0%D7%95/" TargetMode="External"/><Relationship Id="rId8" Type="http://schemas.openxmlformats.org/officeDocument/2006/relationships/hyperlink" Target="https://chabadpedia.co.il/index.php?title=%D7%9C%D7%90%D7%94_%D7%90%D7%9E%D7%A0%D7%95&amp;mobileaction=toggle_view_desktop" TargetMode="External"/><Relationship Id="rId31" Type="http://schemas.openxmlformats.org/officeDocument/2006/relationships/hyperlink" Target="https://chabadpedia.co.il/index.php?title=%D7%A8%D7%97%D7%9C_%D7%95%D7%9C%D7%90%D7%94&amp;mobileaction=toggle_view_desktop" TargetMode="External"/><Relationship Id="rId30" Type="http://schemas.openxmlformats.org/officeDocument/2006/relationships/hyperlink" Target="https://www.nechama.org.il/guidance/308.html" TargetMode="External"/><Relationship Id="rId11" Type="http://schemas.openxmlformats.org/officeDocument/2006/relationships/hyperlink" Target="https://ykarmiel.co.il/%D7%A2%D7%91%D7%95%D7%93%D7%AA-%D7%94-%D7%A9%D7%9C-%D7%A9%D7%A0%D7%95%D7%90%D7%94-%D7%9C%D7%90%D7%94/" TargetMode="External"/><Relationship Id="rId33" Type="http://schemas.openxmlformats.org/officeDocument/2006/relationships/hyperlink" Target="https://parashat.co.il/sidur/tikun-hatzot/" TargetMode="External"/><Relationship Id="rId10" Type="http://schemas.openxmlformats.org/officeDocument/2006/relationships/hyperlink" Target="https://he.wikipedia.org/wiki/%D7%9C%D7%90%D7%94" TargetMode="External"/><Relationship Id="rId32" Type="http://schemas.openxmlformats.org/officeDocument/2006/relationships/hyperlink" Target="https://www.chabad.org.il/Magazines/Article.asp?ArticleID=1522&amp;CategoryID=539" TargetMode="External"/><Relationship Id="rId13" Type="http://schemas.openxmlformats.org/officeDocument/2006/relationships/hyperlink" Target="https://www.bac.org.il/blog/?postID=10882" TargetMode="External"/><Relationship Id="rId35" Type="http://schemas.openxmlformats.org/officeDocument/2006/relationships/hyperlink" Target="https://harav.org/books/yemot_hachol_1/" TargetMode="External"/><Relationship Id="rId12" Type="http://schemas.openxmlformats.org/officeDocument/2006/relationships/hyperlink" Target="https://he.wikisource.org/wiki/%D7%A7%D7%98%D7%92%D7%95%D7%A8%D7%99%D7%94:%D7%91%D7%A8%D7%90%D7%A9%D7%99%D7%AA_%D7%9B%D7%98_%D7%99%D7%96" TargetMode="External"/><Relationship Id="rId34" Type="http://schemas.openxmlformats.org/officeDocument/2006/relationships/hyperlink" Target="https://he.wikisource.org/wiki/%D7%AA%D7%99%D7%A7%D7%95%D7%9F_%D7%97%D7%A6%D7%95%D7%AA" TargetMode="External"/><Relationship Id="rId15" Type="http://schemas.openxmlformats.org/officeDocument/2006/relationships/hyperlink" Target="https://www.tehillim-center.co.il/article/650" TargetMode="External"/><Relationship Id="rId37" Type="http://schemas.openxmlformats.org/officeDocument/2006/relationships/hyperlink" Target="https://www.hidabroot.org/article/1124885" TargetMode="External"/><Relationship Id="rId14" Type="http://schemas.openxmlformats.org/officeDocument/2006/relationships/hyperlink" Target="https://www.hidabroot.org/article/189937" TargetMode="External"/><Relationship Id="rId36" Type="http://schemas.openxmlformats.org/officeDocument/2006/relationships/hyperlink" Target="https://www.sefaria.org.il/Siddur_Edot_HaMizrach,_The_Midnight_Rite,_LeShem_Yichud" TargetMode="External"/><Relationship Id="rId17" Type="http://schemas.openxmlformats.org/officeDocument/2006/relationships/hyperlink" Target="https://www.sefaria.org.il/Dirshuni_I,_Matriarchs_and_Patriarchs,_XII" TargetMode="External"/><Relationship Id="rId39" Type="http://schemas.openxmlformats.org/officeDocument/2006/relationships/hyperlink" Target="https://shaalti.co.il/parashiot-idea/%D7%A7%D7%91%D7%95%D7%A8%D7%AA-%D7%A8%D7%97%D7%9C-%D7%91%D7%93%D7%A8%D7%9A-%D7%90%D7%A4%D7%A8%D7%AA-%D7%95%D7%9C%D7%90-%D7%91%D7%9E%D7%A2%D7%A8%D7%AA-%D7%94%D7%9E%D7%9B%D7%A4%D7%9C%D7%94/" TargetMode="External"/><Relationship Id="rId16" Type="http://schemas.openxmlformats.org/officeDocument/2006/relationships/hyperlink" Target="https://hamidrashot.org.il/lesson/%D7%91%D7%99%D7%AA-%D7%9C%D7%90%D7%94-%D7%95%D7%91%D7%99%D7%AA-%D7%A8%D7%97%D7%9C-%D7%A4%D7%A8%D7%A9%D7%AA-%D7%95%D7%99%D7%A6%D7%90/" TargetMode="External"/><Relationship Id="rId38" Type="http://schemas.openxmlformats.org/officeDocument/2006/relationships/hyperlink" Target="https://meshiv.co.il/%D7%AA%D7%99%D7%A7%D7%95%D7%9F-%D7%97%D7%A6%D7%95%D7%AA/" TargetMode="External"/><Relationship Id="rId19" Type="http://schemas.openxmlformats.org/officeDocument/2006/relationships/hyperlink" Target="https://galeinai.org.il/t/lessons/toc_h15_0_8/content/toc_h2_1" TargetMode="External"/><Relationship Id="rId18" Type="http://schemas.openxmlformats.org/officeDocument/2006/relationships/hyperlink" Target="https://shaatnez.org/2022/12/02/%D7%9E%D7%AA%D7%97%D7%99%D7%9C%D7%94-%D7%9E%D7%A0%D7%97%D7%9E%D7%94-%D7%A4%D7%A8%D7%A9%D7%AA-%D7%95%D7%99%D7%A6%D7%90-%D7%91%D7%9E%D7%A7%D7%95%D7%9E%D7%99-%D7%91%D7%9E%D7%A7%D7%95%D7%9E%D7%A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