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משרטטת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חנינא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פפא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הבחנתו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ההיסטורית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מטאפיזית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בייחודו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וחסיד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המכניעה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הסתלקותו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הנשגבת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ובהופעת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ביוגרפיה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האמורא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והרמנויטיקה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תיאולוגיה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ודרש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ופרישות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והסתלקות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1"/>
        </w:rPr>
        <w:t xml:space="preserve">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וביוגרפיה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והתלמודיים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וחיננא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שבאמוראי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לספירה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2, 3, 4].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פאפוס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הרומי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3].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4, 5].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ושבהערכתו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המופלגת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3, 4].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זירא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2, 3, 6].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2, 7].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ופולמוסים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אילעא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אבימי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3, 5, 6].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והתלמודי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וקפדנית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ורבא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8, 9, 10, 11].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אנכרוניזם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8, 9, 10].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מאפיין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חנינא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פפא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ארץ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ישראל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פפא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בבל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חנינא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אהונאי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כהנא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הונא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וכרונולוגיה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1"/>
              </w:rPr>
              <w:t xml:space="preserve">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לאמוראי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-3 </w:t>
            </w:r>
            <w:r w:rsidDel="00000000" w:rsidR="00000000" w:rsidRPr="00000000">
              <w:rPr>
                <w:rtl w:val="1"/>
              </w:rPr>
              <w:t xml:space="preserve">וראשית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-4 </w:t>
            </w:r>
            <w:r w:rsidDel="00000000" w:rsidR="00000000" w:rsidRPr="00000000">
              <w:rPr>
                <w:rtl w:val="1"/>
              </w:rPr>
              <w:t xml:space="preserve">לספירה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1, 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1"/>
              </w:rPr>
              <w:t xml:space="preserve">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חמישי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לאמוראי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נפטר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בשנת</w:t>
            </w:r>
            <w:r w:rsidDel="00000000" w:rsidR="00000000" w:rsidRPr="00000000">
              <w:rPr>
                <w:rtl w:val="1"/>
              </w:rPr>
              <w:t xml:space="preserve"> $375$ </w:t>
            </w:r>
            <w:r w:rsidDel="00000000" w:rsidR="00000000" w:rsidRPr="00000000">
              <w:rPr>
                <w:rtl w:val="1"/>
              </w:rPr>
              <w:t xml:space="preserve">לספירה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בגיל</w:t>
            </w:r>
            <w:r w:rsidDel="00000000" w:rsidR="00000000" w:rsidRPr="00000000">
              <w:rPr>
                <w:rtl w:val="1"/>
              </w:rPr>
              <w:t xml:space="preserve"> $75$ </w:t>
            </w:r>
            <w:r w:rsidDel="00000000" w:rsidR="00000000" w:rsidRPr="00000000">
              <w:rPr>
                <w:rtl w:val="1"/>
              </w:rPr>
              <w:t xml:space="preserve">בקירוב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1"/>
              </w:rPr>
              <w:t xml:space="preserve">תקופת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הגאונים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שימש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כגאון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השנים</w:t>
            </w:r>
            <w:r w:rsidDel="00000000" w:rsidR="00000000" w:rsidRPr="00000000">
              <w:rPr>
                <w:rtl w:val="1"/>
              </w:rPr>
              <w:t xml:space="preserve"> $769$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-$774$ </w:t>
            </w:r>
            <w:r w:rsidDel="00000000" w:rsidR="00000000" w:rsidRPr="00000000">
              <w:rPr>
                <w:rtl w:val="1"/>
              </w:rPr>
              <w:t xml:space="preserve">לספירה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12]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מרכז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גאוגרפי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ומוסדי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1"/>
              </w:rPr>
              <w:t xml:space="preserve">ארץ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המדרש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המקומיים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1, 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1"/>
              </w:rPr>
              <w:t xml:space="preserve">בבל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בפומבדיתא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הסמוכה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לסורא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8, 9,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1"/>
              </w:rPr>
              <w:t xml:space="preserve">בבל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בישיבת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לכהונה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12]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רבותיו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ומקורות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תורתו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1"/>
              </w:rPr>
              <w:t xml:space="preserve">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יוחנן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נחמני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1, 2, 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1"/>
              </w:rPr>
              <w:t xml:space="preserve">אביי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רבא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אבין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8,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1"/>
              </w:rPr>
              <w:t xml:space="preserve">יהודאי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גאון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12]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עמיתים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קרובים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1"/>
              </w:rPr>
              <w:t xml:space="preserve">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אבהו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נפחא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זירא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1, 2, 3,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1"/>
              </w:rPr>
              <w:t xml:space="preserve">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הונא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יהושע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8,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1"/>
              </w:rPr>
              <w:t xml:space="preserve">יעקב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מרדכי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הכהן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12]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תחומי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התמחות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בולטים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1"/>
              </w:rPr>
              <w:t xml:space="preserve">דרשנות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מקיפה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באגדה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פרישות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וחסידות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מעשית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1, 2, 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1"/>
              </w:rPr>
              <w:t xml:space="preserve">פסיקה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הלכתית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משולבת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בפשרות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מפותח</w:t>
            </w:r>
            <w:r w:rsidDel="00000000" w:rsidR="00000000" w:rsidRPr="00000000">
              <w:rPr>
                <w:rtl w:val="0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8, 9,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1"/>
              </w:rPr>
              <w:t xml:space="preserve">פסיקה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הלכתית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המשולבת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בחיבור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הלכות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גדולות</w:t>
            </w:r>
            <w:r w:rsidDel="00000000" w:rsidR="00000000" w:rsidRPr="00000000">
              <w:rPr>
                <w:rtl w:val="0"/>
              </w:rPr>
              <w:t xml:space="preserve">"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0"/>
              </w:rPr>
              <w:t xml:space="preserve">: 12]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הרמנויטיקה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וההרמנויטיקה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2, 3].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פנומנולוגי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וקוסמית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1"/>
        </w:rPr>
        <w:t xml:space="preserve">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13].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דשאים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13].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13].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ובפרטנות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ובציווי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הכללות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13].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לחשיבותן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הנהנין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3, 14]. </w:t>
      </w:r>
      <w:r w:rsidDel="00000000" w:rsidR="00000000" w:rsidRPr="00000000">
        <w:rPr>
          <w:rtl w:val="1"/>
        </w:rPr>
        <w:t xml:space="preserve">דרשתו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האינדיבידואלי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חטאם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המזלזלים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החקלאית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14].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משחית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לירבעם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והחטיא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14].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הכפיים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14]. </w:t>
      </w:r>
      <w:r w:rsidDel="00000000" w:rsidR="00000000" w:rsidRPr="00000000">
        <w:rPr>
          <w:rtl w:val="1"/>
        </w:rPr>
        <w:t xml:space="preserve">בבואו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ואספת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דגנך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ישמעאל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14].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שמלאכתם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14].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התעניינותו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15].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המטאפיזית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15].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לעיסוקו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ומשיחיים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פרקטי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החורבן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16]. </w:t>
      </w:r>
      <w:r w:rsidDel="00000000" w:rsidR="00000000" w:rsidRPr="00000000">
        <w:rPr>
          <w:rtl w:val="1"/>
        </w:rPr>
        <w:t xml:space="preserve">הברייתא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חלפו</w:t>
      </w:r>
      <w:r w:rsidDel="00000000" w:rsidR="00000000" w:rsidRPr="00000000">
        <w:rPr>
          <w:rtl w:val="1"/>
        </w:rPr>
        <w:t xml:space="preserve"> $400$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16]. </w:t>
      </w:r>
      <w:r w:rsidDel="00000000" w:rsidR="00000000" w:rsidRPr="00000000">
        <w:rPr>
          <w:rtl w:val="1"/>
        </w:rPr>
        <w:t xml:space="preserve">בחישוב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$4231$ </w:t>
      </w:r>
      <w:r w:rsidDel="00000000" w:rsidR="00000000" w:rsidRPr="00000000">
        <w:rPr>
          <w:rtl w:val="1"/>
        </w:rPr>
        <w:t xml:space="preserve">ליצירה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$\</w:t>
      </w:r>
      <w:r w:rsidDel="00000000" w:rsidR="00000000" w:rsidRPr="00000000">
        <w:rPr>
          <w:rtl w:val="0"/>
        </w:rPr>
        <w:t xml:space="preserve">Delta</w:t>
      </w:r>
      <w:r w:rsidDel="00000000" w:rsidR="00000000" w:rsidRPr="00000000">
        <w:rPr>
          <w:rtl w:val="0"/>
        </w:rPr>
        <w:t xml:space="preserve"> = 3$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ההיסטוריות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16].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אסכטולוגיות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16].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1"/>
        </w:rPr>
        <w:t xml:space="preserve">תיאולוגיה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ואגדה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קוסמולוגיה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והיסטוריוסופיה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והאגדית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ומורכבת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הבוחנת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והמטאפיזי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1"/>
        </w:rPr>
        <w:t xml:space="preserve">היבט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17]. </w:t>
      </w:r>
      <w:r w:rsidDel="00000000" w:rsidR="00000000" w:rsidRPr="00000000">
        <w:rPr>
          <w:rtl w:val="1"/>
        </w:rPr>
        <w:t xml:space="preserve">לפיו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זועפות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שוחקות</w:t>
      </w:r>
      <w:r w:rsidDel="00000000" w:rsidR="00000000" w:rsidRPr="00000000">
        <w:rPr>
          <w:rtl w:val="0"/>
        </w:rPr>
        <w:t xml:space="preserve">.”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17]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פוליתאיסטית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דואליסטית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משתנית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17]. </w:t>
      </w:r>
      <w:r w:rsidDel="00000000" w:rsidR="00000000" w:rsidRPr="00000000">
        <w:rPr>
          <w:rtl w:val="1"/>
        </w:rPr>
        <w:t xml:space="preserve">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לפנומנולוגיה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האנתרופומורפיזם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17].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בארמונו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3, 18].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שנביאי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שנביאי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ובכללם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המדומיינת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פרגוד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3, 18].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ושעבודו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19]. </w:t>
      </w:r>
      <w:r w:rsidDel="00000000" w:rsidR="00000000" w:rsidRPr="00000000">
        <w:rPr>
          <w:rtl w:val="1"/>
        </w:rPr>
        <w:t xml:space="preserve">בדרשתו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אכזיב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לאכזב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19].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בתוכחה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לבניו</w:t>
      </w:r>
      <w:r w:rsidDel="00000000" w:rsidR="00000000" w:rsidRPr="00000000">
        <w:rPr>
          <w:rtl w:val="0"/>
        </w:rPr>
        <w:t xml:space="preserve">?”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19]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1"/>
        </w:rPr>
        <w:t xml:space="preserve">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לזלזול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19].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ירבעם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וזכויותיו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להצלתו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3].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הקוסמולוגית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והתנהלותם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1].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למינהו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נשאו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ובאנדרלמוסיה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באילנות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1].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במעשיו</w:t>
      </w:r>
      <w:r w:rsidDel="00000000" w:rsidR="00000000" w:rsidRPr="00000000">
        <w:rPr>
          <w:rtl w:val="0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1]. </w:t>
      </w:r>
      <w:r w:rsidDel="00000000" w:rsidR="00000000" w:rsidRPr="00000000">
        <w:rPr>
          <w:rtl w:val="1"/>
        </w:rPr>
        <w:t xml:space="preserve">הדרשה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המטאפיזית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1].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המזיקים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סגפנית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2, 3, 4, 6]. </w:t>
      </w:r>
      <w:r w:rsidDel="00000000" w:rsidR="00000000" w:rsidRPr="00000000">
        <w:rPr>
          <w:rtl w:val="1"/>
        </w:rPr>
        <w:t xml:space="preserve">מעשיו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מטאפיזית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והרוחות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2, 3, 7, 20].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לקדושתו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מטרוניתה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2, 3, 6].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להתכסות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בשחין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אבעבועות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למאוס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2, 3, 6].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ולהסתתר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ורדוף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ומזיקים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2, 3, 6]. </w:t>
      </w:r>
      <w:r w:rsidDel="00000000" w:rsidR="00000000" w:rsidRPr="00000000">
        <w:rPr>
          <w:rtl w:val="1"/>
        </w:rPr>
        <w:t xml:space="preserve">בחירתו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לרדוף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3, 6].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1"/>
        </w:rPr>
        <w:t xml:space="preserve">הנהגתו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וקפדני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0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2, 3, 7, 20].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הרוחות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2, 20].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, '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רעך</w:t>
      </w:r>
      <w:r w:rsidDel="00000000" w:rsidR="00000000" w:rsidRPr="00000000">
        <w:rPr>
          <w:rtl w:val="1"/>
        </w:rPr>
        <w:t xml:space="preserve">'?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0"/>
        </w:rPr>
        <w:t xml:space="preserve">?”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2, 3, 20]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נרתע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החשאית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בסתר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ולהסתלק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2, 3, 7].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הטהור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וההרס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2, 3].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1"/>
        </w:rPr>
        <w:t xml:space="preserve">ההשגחה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2, 7].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ותמרה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'"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2, 3, 7].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הצרופה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2, 7].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ההסתלקות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השמימי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1"/>
        </w:rPr>
        <w:t xml:space="preserve">רגעי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והסתלקותו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המטאפיזית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4, 7, 21].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7, 21, 22].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22]. </w:t>
      </w:r>
      <w:r w:rsidDel="00000000" w:rsidR="00000000" w:rsidRPr="00000000">
        <w:rPr>
          <w:rtl w:val="1"/>
        </w:rPr>
        <w:t xml:space="preserve">כשהגיע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נצטווה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21, 22].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4, 7, 21]. </w:t>
      </w:r>
      <w:r w:rsidDel="00000000" w:rsidR="00000000" w:rsidRPr="00000000">
        <w:rPr>
          <w:rtl w:val="1"/>
        </w:rPr>
        <w:t xml:space="preserve">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לבקשתו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4, 7, 21]. </w:t>
      </w:r>
      <w:r w:rsidDel="00000000" w:rsidR="00000000" w:rsidRPr="00000000">
        <w:rPr>
          <w:rtl w:val="1"/>
        </w:rPr>
        <w:t xml:space="preserve">בחלוף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3, 7]. </w:t>
      </w:r>
      <w:r w:rsidDel="00000000" w:rsidR="00000000" w:rsidRPr="00000000">
        <w:rPr>
          <w:rtl w:val="1"/>
        </w:rPr>
        <w:t xml:space="preserve">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3, 7, 22]. </w:t>
      </w:r>
      <w:r w:rsidDel="00000000" w:rsidR="00000000" w:rsidRPr="00000000">
        <w:rPr>
          <w:rtl w:val="1"/>
        </w:rPr>
        <w:t xml:space="preserve">המלאך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קיימתיו</w:t>
      </w:r>
      <w:r w:rsidDel="00000000" w:rsidR="00000000" w:rsidRPr="00000000">
        <w:rPr>
          <w:rtl w:val="0"/>
        </w:rPr>
        <w:t xml:space="preserve">!”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7, 21]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והקטלנית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21, 23].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21].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פטירתו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4, 7, 21].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הסתלקותו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שמימי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עמודא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דנורא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וחצץ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4, 7, 21].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7, 21]. </w:t>
      </w:r>
      <w:r w:rsidDel="00000000" w:rsidR="00000000" w:rsidRPr="00000000">
        <w:rPr>
          <w:rtl w:val="1"/>
        </w:rPr>
        <w:t xml:space="preserve">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23].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בקבורתה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3].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אלכסנדרי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המפרידה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3]. </w:t>
      </w:r>
      <w:r w:rsidDel="00000000" w:rsidR="00000000" w:rsidRPr="00000000">
        <w:rPr>
          <w:rtl w:val="1"/>
        </w:rPr>
        <w:t xml:space="preserve">פנייתו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הועילה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3]. </w:t>
      </w:r>
      <w:r w:rsidDel="00000000" w:rsidR="00000000" w:rsidRPr="00000000">
        <w:rPr>
          <w:rtl w:val="1"/>
        </w:rPr>
        <w:t xml:space="preserve">פנייתו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נותרה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1].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מכולן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תורתך</w:t>
      </w:r>
      <w:r w:rsidDel="00000000" w:rsidR="00000000" w:rsidRPr="00000000">
        <w:rPr>
          <w:rtl w:val="0"/>
        </w:rPr>
        <w:t xml:space="preserve">.”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3]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1"/>
        </w:rPr>
        <w:t xml:space="preserve">נסוג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והסתלק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שכזה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3].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1, 2, 3].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0"/>
        </w:rPr>
        <w:t xml:space="preserve">,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https://he.wikipedia.org/wiki/%D7%A8%D7%91%D7%99_%D7%97%D7%A0%D7%99%D7%A0%D7%90_%D7%91%D7%A8_%D7%A4%D7%A4%D7%90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ḤANINA B. PAPPA - JewishEncyclopedia.com,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https://www.jewishencyclopedia.com/articles/7214-hanina-b-pappa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אמוראי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האוסף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ספריא</w:t>
      </w:r>
      <w:r w:rsidDel="00000000" w:rsidR="00000000" w:rsidRPr="00000000">
        <w:rPr>
          <w:rtl w:val="0"/>
        </w:rPr>
        <w:t xml:space="preserve">,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https://www.sefaria.org.il/The_Jewish_Spiritual_Heroes,_Volume_II%3B_The_Amoraim_of_Palestine_and_the_Jerusalem_Talmud,_Rabbi_Aba_Kahana_and_Rabbi_Chanina_bar_Papa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?anina (Hinena) Bar Papa | Encyclopedia.com,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https://www.encyclopedia.com/religion/encyclopedias-almanacs-transcripts-and-maps/hanina-hinena-bar-papa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0"/>
        </w:rPr>
        <w:t xml:space="preserve">,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https://he.wikipedia.org/wiki/%D7%A8%D7%91%D7%99_%D7%97%D7%A0%D7%99%D7%A0%D7%90_%D7%91%D7%A8_%D7%A4%D7%A4%D7%99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Hanina bar Papi - Wikipedia,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https://en.wikipedia.org/wiki/Hanina_bar_Papi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Hanina ben Pappa - Wikipedia,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https://en.wikipedia.org/wiki/Hanina_ben_Pappa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Rav Papa - Chabad.org,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https://www.chabad.org/library/article_cdo/aid/112304/jewish/Rav-Papa.htm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Rav Pappa - Wikipedia,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https://en.wikipedia.org/wiki/Rav_Pappa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Rav Papa - Biography - JewAge,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https://www.jewage.org/wiki/en/Article:Rav_Papa_-_Biography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0"/>
        </w:rPr>
        <w:t xml:space="preserve">,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https://he.wikipedia.org/wiki/%D7%A8%D7%91_%D7%A4%D7%A4%D7%90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?anina (Ahonai) Kahana ben Huna - Encyclopedia.com,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https://www.encyclopedia.com/religion/encyclopedias-almanacs-transcripts-and-maps/hanina-ahonai-kahana-ben-huna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דשאים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לשמיניסט</w:t>
      </w:r>
      <w:r w:rsidDel="00000000" w:rsidR="00000000" w:rsidRPr="00000000">
        <w:rPr>
          <w:rtl w:val="0"/>
        </w:rPr>
        <w:t xml:space="preserve">,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https://www.yholon.co.il/%D7%A8%D7%91%D7%99-%D7%99%D7%94%D7%95%D7%93%D7%94-%D7%90%D7%95%D7%9E%D7%A8-%D7%91%D7%95%D7%A8%D7%90-%D7%9E%D7%99%D7%A0%D7%99-%D7%93%D7%A9%D7%90%D7%99%D7%9D/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ויקיטקסט</w:t>
      </w:r>
      <w:r w:rsidDel="00000000" w:rsidR="00000000" w:rsidRPr="00000000">
        <w:rPr>
          <w:rtl w:val="0"/>
        </w:rPr>
        <w:t xml:space="preserve">,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https://he.wikisource.org/wiki/%D7%91%D7%A8%D7%9B%D7%95%D7%AA_%D7%9C%D7%94_%D7%91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ויקיטקסט</w:t>
      </w:r>
      <w:r w:rsidDel="00000000" w:rsidR="00000000" w:rsidRPr="00000000">
        <w:rPr>
          <w:rtl w:val="0"/>
        </w:rPr>
        <w:t xml:space="preserve">,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https://he.wikisource.org/wiki/%D7%97%D7%95%D7%9C%D7%99%D7%9F_%D7%A1_%D7%90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 Yaakov, Avodah Zarah 1:27 | The Sefaria Library,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https://www.sefaria.org/Ein_Yaakov,_Avodah_Zarah.1.27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"The Mountain over our Heads" Rabbi Jacobson's 2/6/26 Qabbalat Shabbat Sermon - Temple Israel of Boston,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https://www.tisrael.org/the-mountain-over-our-heads-rabbi-jacobsons-2-6-26-qabbalat-shabbat-sermon/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ויקיטקסט</w:t>
      </w:r>
      <w:r w:rsidDel="00000000" w:rsidR="00000000" w:rsidRPr="00000000">
        <w:rPr>
          <w:rtl w:val="0"/>
        </w:rPr>
        <w:t xml:space="preserve">,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https://he.wikisource.org/wiki/%D7%95%D7%99%D7%A7%D7%A8%D7%90_%D7%A8%D7%91%D7%94_%D7%90_%D7%99%D7%92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ויקיטקסט</w:t>
      </w:r>
      <w:r w:rsidDel="00000000" w:rsidR="00000000" w:rsidRPr="00000000">
        <w:rPr>
          <w:rtl w:val="0"/>
        </w:rPr>
        <w:t xml:space="preserve">,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https://he.wikisource.org/wiki/%D7%91%D7%99%D7%90%D7%95%D7%A8:%D7%91%D7%91%D7%9C%D7%99_%D7%A1%D7%A0%D7%94%D7%93%D7%A8%D7%99%D7%9F_%D7%93%D7%A3_%D7%A7%D7%91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בלילה</w:t>
      </w:r>
      <w:r w:rsidDel="00000000" w:rsidR="00000000" w:rsidRPr="00000000">
        <w:rPr>
          <w:rtl w:val="1"/>
        </w:rPr>
        <w:t xml:space="preserve">? - </w:t>
      </w:r>
      <w:r w:rsidDel="00000000" w:rsidR="00000000" w:rsidRPr="00000000">
        <w:rPr>
          <w:rtl w:val="1"/>
        </w:rPr>
        <w:t xml:space="preserve">ברסלב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סיטי</w:t>
      </w:r>
      <w:r w:rsidDel="00000000" w:rsidR="00000000" w:rsidRPr="00000000">
        <w:rPr>
          <w:rtl w:val="0"/>
        </w:rPr>
        <w:t xml:space="preserve">,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https://breslevcity.co.il/%D7%A9%D7%95%D7%AA_%D7%91%D7%A8%D7%A1%D7%9C%D7%91_2813/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ויקיטקסט</w:t>
      </w:r>
      <w:r w:rsidDel="00000000" w:rsidR="00000000" w:rsidRPr="00000000">
        <w:rPr>
          <w:rtl w:val="0"/>
        </w:rPr>
        <w:t xml:space="preserve">,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https://he.wikisource.org/wiki/%D7%91%D7%99%D7%90%D7%95%D7%A8:%D7%91%D7%91%D7%9C%D7%99_%D7%9B%D7%AA%D7%95%D7%91%D7%95%D7%AA_%D7%93%D7%A3_%D7%A2%D7%96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ויקיטקסט</w:t>
      </w:r>
      <w:r w:rsidDel="00000000" w:rsidR="00000000" w:rsidRPr="00000000">
        <w:rPr>
          <w:rtl w:val="0"/>
        </w:rPr>
        <w:t xml:space="preserve">,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https://he.wikisource.org/wiki/%D7%A9%D7%91%D7%A2_%D7%90%D7%92%D7%93%D7%95%D7%AA_%D7%97%D7%96%22%D7%9C/%D7%90%D7%92%D7%93%D7%94_%D7%A9%D7%A0%D7%99%D7%94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ויקיטקסט</w:t>
      </w:r>
      <w:r w:rsidDel="00000000" w:rsidR="00000000" w:rsidRPr="00000000">
        <w:rPr>
          <w:rtl w:val="0"/>
        </w:rPr>
        <w:t xml:space="preserve">,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https://he.wikisource.org/wiki/%D7%9B%D7%AA%D7%95%D7%91%D7%95%D7%AA_%D7%A2%D7%96_%D7%91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source.org/wiki/%D7%95%D7%99%D7%A7%D7%A8%D7%90_%D7%A8%D7%91%D7%94_%D7%90_%D7%99%D7%92" TargetMode="External"/><Relationship Id="rId42" Type="http://schemas.openxmlformats.org/officeDocument/2006/relationships/hyperlink" Target="https://he.wikisource.org/wiki/%D7%91%D7%99%D7%90%D7%95%D7%A8:%D7%91%D7%91%D7%9C%D7%99_%D7%A1%D7%A0%D7%94%D7%93%D7%A8%D7%99%D7%9F_%D7%93%D7%A3_%D7%A7%D7%91" TargetMode="External"/><Relationship Id="rId41" Type="http://schemas.openxmlformats.org/officeDocument/2006/relationships/hyperlink" Target="https://he.wikisource.org/wiki/%D7%95%D7%99%D7%A7%D7%A8%D7%90_%D7%A8%D7%91%D7%94_%D7%90_%D7%99%D7%92" TargetMode="External"/><Relationship Id="rId44" Type="http://schemas.openxmlformats.org/officeDocument/2006/relationships/hyperlink" Target="https://breslevcity.co.il/%D7%A9%D7%95%D7%AA_%D7%91%D7%A8%D7%A1%D7%9C%D7%91_2813/" TargetMode="External"/><Relationship Id="rId43" Type="http://schemas.openxmlformats.org/officeDocument/2006/relationships/hyperlink" Target="https://he.wikisource.org/wiki/%D7%91%D7%99%D7%90%D7%95%D7%A8:%D7%91%D7%91%D7%9C%D7%99_%D7%A1%D7%A0%D7%94%D7%93%D7%A8%D7%99%D7%9F_%D7%93%D7%A3_%D7%A7%D7%91" TargetMode="External"/><Relationship Id="rId46" Type="http://schemas.openxmlformats.org/officeDocument/2006/relationships/hyperlink" Target="https://he.wikisource.org/wiki/%D7%91%D7%99%D7%90%D7%95%D7%A8:%D7%91%D7%91%D7%9C%D7%99_%D7%9B%D7%AA%D7%95%D7%91%D7%95%D7%AA_%D7%93%D7%A3_%D7%A2%D7%96" TargetMode="External"/><Relationship Id="rId45" Type="http://schemas.openxmlformats.org/officeDocument/2006/relationships/hyperlink" Target="https://breslevcity.co.il/%D7%A9%D7%95%D7%AA_%D7%91%D7%A8%D7%A1%D7%9C%D7%91_2813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wishencyclopedia.com/articles/7214-hanina-b-pappa" TargetMode="External"/><Relationship Id="rId48" Type="http://schemas.openxmlformats.org/officeDocument/2006/relationships/hyperlink" Target="https://he.wikisource.org/wiki/%D7%A9%D7%91%D7%A2_%D7%90%D7%92%D7%93%D7%95%D7%AA_%D7%97%D7%96%22%D7%9C/%D7%90%D7%92%D7%93%D7%94_%D7%A9%D7%A0%D7%99%D7%94" TargetMode="External"/><Relationship Id="rId47" Type="http://schemas.openxmlformats.org/officeDocument/2006/relationships/hyperlink" Target="https://he.wikisource.org/wiki/%D7%91%D7%99%D7%90%D7%95%D7%A8:%D7%91%D7%91%D7%9C%D7%99_%D7%9B%D7%AA%D7%95%D7%91%D7%95%D7%AA_%D7%93%D7%A3_%D7%A2%D7%96" TargetMode="External"/><Relationship Id="rId49" Type="http://schemas.openxmlformats.org/officeDocument/2006/relationships/hyperlink" Target="https://he.wikisource.org/wiki/%D7%A9%D7%91%D7%A2_%D7%90%D7%92%D7%93%D7%95%D7%AA_%D7%97%D7%96%22%D7%9C/%D7%90%D7%92%D7%93%D7%94_%D7%A9%D7%A0%D7%99%D7%94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8%D7%91%D7%99_%D7%97%D7%A0%D7%99%D7%A0%D7%90_%D7%91%D7%A8_%D7%A4%D7%A4%D7%90" TargetMode="External"/><Relationship Id="rId7" Type="http://schemas.openxmlformats.org/officeDocument/2006/relationships/hyperlink" Target="https://he.wikipedia.org/wiki/%D7%A8%D7%91%D7%99_%D7%97%D7%A0%D7%99%D7%A0%D7%90_%D7%91%D7%A8_%D7%A4%D7%A4%D7%90" TargetMode="External"/><Relationship Id="rId8" Type="http://schemas.openxmlformats.org/officeDocument/2006/relationships/hyperlink" Target="https://www.jewishencyclopedia.com/articles/7214-hanina-b-pappa" TargetMode="External"/><Relationship Id="rId31" Type="http://schemas.openxmlformats.org/officeDocument/2006/relationships/hyperlink" Target="https://www.yholon.co.il/%D7%A8%D7%91%D7%99-%D7%99%D7%94%D7%95%D7%93%D7%94-%D7%90%D7%95%D7%9E%D7%A8-%D7%91%D7%95%D7%A8%D7%90-%D7%9E%D7%99%D7%A0%D7%99-%D7%93%D7%A9%D7%90%D7%99%D7%9D/" TargetMode="External"/><Relationship Id="rId30" Type="http://schemas.openxmlformats.org/officeDocument/2006/relationships/hyperlink" Target="https://www.yholon.co.il/%D7%A8%D7%91%D7%99-%D7%99%D7%94%D7%95%D7%93%D7%94-%D7%90%D7%95%D7%9E%D7%A8-%D7%91%D7%95%D7%A8%D7%90-%D7%9E%D7%99%D7%A0%D7%99-%D7%93%D7%A9%D7%90%D7%99%D7%9D/" TargetMode="External"/><Relationship Id="rId33" Type="http://schemas.openxmlformats.org/officeDocument/2006/relationships/hyperlink" Target="https://he.wikisource.org/wiki/%D7%91%D7%A8%D7%9B%D7%95%D7%AA_%D7%9C%D7%94_%D7%91" TargetMode="External"/><Relationship Id="rId32" Type="http://schemas.openxmlformats.org/officeDocument/2006/relationships/hyperlink" Target="https://he.wikisource.org/wiki/%D7%91%D7%A8%D7%9B%D7%95%D7%AA_%D7%9C%D7%94_%D7%91" TargetMode="External"/><Relationship Id="rId35" Type="http://schemas.openxmlformats.org/officeDocument/2006/relationships/hyperlink" Target="https://he.wikisource.org/wiki/%D7%97%D7%95%D7%9C%D7%99%D7%9F_%D7%A1_%D7%90" TargetMode="External"/><Relationship Id="rId34" Type="http://schemas.openxmlformats.org/officeDocument/2006/relationships/hyperlink" Target="https://he.wikisource.org/wiki/%D7%97%D7%95%D7%9C%D7%99%D7%9F_%D7%A1_%D7%90" TargetMode="External"/><Relationship Id="rId37" Type="http://schemas.openxmlformats.org/officeDocument/2006/relationships/hyperlink" Target="https://www.sefaria.org/Ein_Yaakov,_Avodah_Zarah.1.27" TargetMode="External"/><Relationship Id="rId36" Type="http://schemas.openxmlformats.org/officeDocument/2006/relationships/hyperlink" Target="https://www.sefaria.org/Ein_Yaakov,_Avodah_Zarah.1.27" TargetMode="External"/><Relationship Id="rId39" Type="http://schemas.openxmlformats.org/officeDocument/2006/relationships/hyperlink" Target="https://www.tisrael.org/the-mountain-over-our-heads-rabbi-jacobsons-2-6-26-qabbalat-shabbat-sermon/" TargetMode="External"/><Relationship Id="rId38" Type="http://schemas.openxmlformats.org/officeDocument/2006/relationships/hyperlink" Target="https://www.tisrael.org/the-mountain-over-our-heads-rabbi-jacobsons-2-6-26-qabbalat-shabbat-sermon/" TargetMode="External"/><Relationship Id="rId20" Type="http://schemas.openxmlformats.org/officeDocument/2006/relationships/hyperlink" Target="https://www.chabad.org/library/article_cdo/aid/112304/jewish/Rav-Papa.htm" TargetMode="External"/><Relationship Id="rId22" Type="http://schemas.openxmlformats.org/officeDocument/2006/relationships/hyperlink" Target="https://en.wikipedia.org/wiki/Rav_Pappa" TargetMode="External"/><Relationship Id="rId21" Type="http://schemas.openxmlformats.org/officeDocument/2006/relationships/hyperlink" Target="https://www.chabad.org/library/article_cdo/aid/112304/jewish/Rav-Papa.htm" TargetMode="External"/><Relationship Id="rId24" Type="http://schemas.openxmlformats.org/officeDocument/2006/relationships/hyperlink" Target="https://www.jewage.org/wiki/en/Article:Rav_Papa_-_Biography" TargetMode="External"/><Relationship Id="rId23" Type="http://schemas.openxmlformats.org/officeDocument/2006/relationships/hyperlink" Target="https://en.wikipedia.org/wiki/Rav_Pappa" TargetMode="External"/><Relationship Id="rId26" Type="http://schemas.openxmlformats.org/officeDocument/2006/relationships/hyperlink" Target="https://he.wikipedia.org/wiki/%D7%A8%D7%91_%D7%A4%D7%A4%D7%90" TargetMode="External"/><Relationship Id="rId25" Type="http://schemas.openxmlformats.org/officeDocument/2006/relationships/hyperlink" Target="https://www.jewage.org/wiki/en/Article:Rav_Papa_-_Biography" TargetMode="External"/><Relationship Id="rId28" Type="http://schemas.openxmlformats.org/officeDocument/2006/relationships/hyperlink" Target="https://www.encyclopedia.com/religion/encyclopedias-almanacs-transcripts-and-maps/hanina-ahonai-kahana-ben-huna" TargetMode="External"/><Relationship Id="rId27" Type="http://schemas.openxmlformats.org/officeDocument/2006/relationships/hyperlink" Target="https://he.wikipedia.org/wiki/%D7%A8%D7%91_%D7%A4%D7%A4%D7%90" TargetMode="External"/><Relationship Id="rId29" Type="http://schemas.openxmlformats.org/officeDocument/2006/relationships/hyperlink" Target="https://www.encyclopedia.com/religion/encyclopedias-almanacs-transcripts-and-maps/hanina-ahonai-kahana-ben-huna" TargetMode="External"/><Relationship Id="rId51" Type="http://schemas.openxmlformats.org/officeDocument/2006/relationships/hyperlink" Target="https://he.wikisource.org/wiki/%D7%9B%D7%AA%D7%95%D7%91%D7%95%D7%AA_%D7%A2%D7%96_%D7%91" TargetMode="External"/><Relationship Id="rId50" Type="http://schemas.openxmlformats.org/officeDocument/2006/relationships/hyperlink" Target="https://he.wikisource.org/wiki/%D7%9B%D7%AA%D7%95%D7%91%D7%95%D7%AA_%D7%A2%D7%96_%D7%91" TargetMode="External"/><Relationship Id="rId11" Type="http://schemas.openxmlformats.org/officeDocument/2006/relationships/hyperlink" Target="https://www.sefaria.org.il/The_Jewish_Spiritual_Heroes,_Volume_II%3B_The_Amoraim_of_Palestine_and_the_Jerusalem_Talmud,_Rabbi_Aba_Kahana_and_Rabbi_Chanina_bar_Papa" TargetMode="External"/><Relationship Id="rId10" Type="http://schemas.openxmlformats.org/officeDocument/2006/relationships/hyperlink" Target="https://www.sefaria.org.il/The_Jewish_Spiritual_Heroes,_Volume_II%3B_The_Amoraim_of_Palestine_and_the_Jerusalem_Talmud,_Rabbi_Aba_Kahana_and_Rabbi_Chanina_bar_Papa" TargetMode="External"/><Relationship Id="rId13" Type="http://schemas.openxmlformats.org/officeDocument/2006/relationships/hyperlink" Target="https://www.encyclopedia.com/religion/encyclopedias-almanacs-transcripts-and-maps/hanina-hinena-bar-papa" TargetMode="External"/><Relationship Id="rId12" Type="http://schemas.openxmlformats.org/officeDocument/2006/relationships/hyperlink" Target="https://www.encyclopedia.com/religion/encyclopedias-almanacs-transcripts-and-maps/hanina-hinena-bar-papa" TargetMode="External"/><Relationship Id="rId15" Type="http://schemas.openxmlformats.org/officeDocument/2006/relationships/hyperlink" Target="https://he.wikipedia.org/wiki/%D7%A8%D7%91%D7%99_%D7%97%D7%A0%D7%99%D7%A0%D7%90_%D7%91%D7%A8_%D7%A4%D7%A4%D7%99" TargetMode="External"/><Relationship Id="rId14" Type="http://schemas.openxmlformats.org/officeDocument/2006/relationships/hyperlink" Target="https://he.wikipedia.org/wiki/%D7%A8%D7%91%D7%99_%D7%97%D7%A0%D7%99%D7%A0%D7%90_%D7%91%D7%A8_%D7%A4%D7%A4%D7%99" TargetMode="External"/><Relationship Id="rId17" Type="http://schemas.openxmlformats.org/officeDocument/2006/relationships/hyperlink" Target="https://en.wikipedia.org/wiki/Hanina_bar_Papi" TargetMode="External"/><Relationship Id="rId16" Type="http://schemas.openxmlformats.org/officeDocument/2006/relationships/hyperlink" Target="https://en.wikipedia.org/wiki/Hanina_bar_Papi" TargetMode="External"/><Relationship Id="rId19" Type="http://schemas.openxmlformats.org/officeDocument/2006/relationships/hyperlink" Target="https://en.wikipedia.org/wiki/Hanina_ben_Pappa" TargetMode="External"/><Relationship Id="rId18" Type="http://schemas.openxmlformats.org/officeDocument/2006/relationships/hyperlink" Target="https://en.wikipedia.org/wiki/Hanina_ben_Papp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