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1000EF" w14:textId="0C1B739B" w:rsidR="00244374" w:rsidRDefault="00000000" w:rsidP="009762D6">
      <w:pPr>
        <w:pStyle w:val="ReziName"/>
        <w:spacing w:after="40"/>
      </w:pPr>
      <w:r>
        <w:rPr>
          <w:sz w:val="34"/>
          <w:szCs w:val="34"/>
        </w:rPr>
        <w:t>SHREYASH KAWALKAR</w:t>
      </w:r>
    </w:p>
    <w:p w14:paraId="6A00C1F7" w14:textId="1120B37C" w:rsidR="00244374" w:rsidRDefault="00000000" w:rsidP="009762D6">
      <w:pPr>
        <w:pStyle w:val="ReziContact"/>
      </w:pPr>
      <w:r>
        <w:t xml:space="preserve"> </w:t>
      </w:r>
      <w:r>
        <w:rPr>
          <w:noProof/>
        </w:rPr>
        <w:drawing>
          <wp:inline distT="0" distB="0" distL="0" distR="0" wp14:anchorId="65BDF63B" wp14:editId="439C3423">
            <wp:extent cx="104775" cy="104775"/>
            <wp:effectExtent l="0" t="0" r="0" b="0"/>
            <wp:docPr id="1219392000" name="Picture 12193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09E">
        <w:t xml:space="preserve"> </w:t>
      </w:r>
      <w:hyperlink r:id="rId8" w:history="1">
        <w:r w:rsidR="00BF4EFB" w:rsidRPr="00F1563F">
          <w:rPr>
            <w:rStyle w:val="Hyperlink"/>
            <w:sz w:val="19"/>
            <w:szCs w:val="19"/>
          </w:rPr>
          <w:t>jobsforavs.abhishek@gmail.com</w:t>
        </w:r>
      </w:hyperlink>
      <w:r w:rsidR="0093203D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A890279" wp14:editId="5530BB0A">
            <wp:extent cx="104775" cy="104775"/>
            <wp:effectExtent l="0" t="0" r="0" b="0"/>
            <wp:docPr id="1213289389" name="Picture 1213289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5E">
        <w:rPr>
          <w:sz w:val="19"/>
          <w:szCs w:val="19"/>
        </w:rPr>
        <w:t xml:space="preserve"> </w:t>
      </w:r>
      <w:r>
        <w:rPr>
          <w:sz w:val="19"/>
          <w:szCs w:val="19"/>
        </w:rPr>
        <w:t>(+91)</w:t>
      </w:r>
      <w:r w:rsidR="00CF225E">
        <w:rPr>
          <w:sz w:val="19"/>
          <w:szCs w:val="19"/>
        </w:rPr>
        <w:t xml:space="preserve"> </w:t>
      </w:r>
      <w:r>
        <w:rPr>
          <w:sz w:val="19"/>
          <w:szCs w:val="19"/>
        </w:rPr>
        <w:t>8320996233</w:t>
      </w:r>
      <w:r w:rsidR="0093203D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9845BBA" wp14:editId="75BFDA64">
            <wp:extent cx="104775" cy="104775"/>
            <wp:effectExtent l="0" t="0" r="0" b="0"/>
            <wp:docPr id="241184366" name="Picture 24118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hyperlink r:id="rId11" w:history="1">
        <w:r w:rsidR="00BF4EFB" w:rsidRPr="00F1563F">
          <w:rPr>
            <w:rStyle w:val="Hyperlink"/>
          </w:rPr>
          <w:t>https://</w:t>
        </w:r>
        <w:r w:rsidR="00BF4EFB" w:rsidRPr="00F1563F">
          <w:rPr>
            <w:rStyle w:val="Hyperlink"/>
          </w:rPr>
          <w:t>www.linkedin.com/i</w:t>
        </w:r>
        <w:r w:rsidR="00BF4EFB" w:rsidRPr="00F1563F">
          <w:rPr>
            <w:rStyle w:val="Hyperlink"/>
          </w:rPr>
          <w:t>n</w:t>
        </w:r>
        <w:r w:rsidR="00BF4EFB" w:rsidRPr="00F1563F">
          <w:rPr>
            <w:rStyle w:val="Hyperlink"/>
          </w:rPr>
          <w:t>/allena-venkata-sai-abhishek-381937156/</w:t>
        </w:r>
      </w:hyperlink>
      <w:r w:rsidR="007D7AFE">
        <w:t xml:space="preserve"> </w:t>
      </w:r>
    </w:p>
    <w:p w14:paraId="3A1E055C" w14:textId="77777777" w:rsidR="00244374" w:rsidRDefault="00000000" w:rsidP="00577960">
      <w:pPr>
        <w:pStyle w:val="ReziHeading"/>
        <w:spacing w:before="150" w:after="50"/>
      </w:pPr>
      <w:r>
        <w:rPr>
          <w:sz w:val="24"/>
          <w:szCs w:val="24"/>
        </w:rPr>
        <w:t>PROFESSIONAL EXPERIENCE</w:t>
      </w:r>
    </w:p>
    <w:p w14:paraId="2857C308" w14:textId="666A6F47" w:rsidR="00244374" w:rsidRDefault="00000000">
      <w:pPr>
        <w:pStyle w:val="ReziPosition"/>
      </w:pPr>
      <w:r>
        <w:rPr>
          <w:sz w:val="21"/>
          <w:szCs w:val="21"/>
        </w:rPr>
        <w:t>Principal Architect / AI Engineer</w:t>
      </w:r>
      <w:r w:rsidR="000453AA">
        <w:rPr>
          <w:sz w:val="21"/>
          <w:szCs w:val="21"/>
        </w:rPr>
        <w:t xml:space="preserve"> </w:t>
      </w:r>
      <w:r w:rsidR="00702175">
        <w:rPr>
          <w:sz w:val="21"/>
          <w:szCs w:val="21"/>
        </w:rPr>
        <w:t>/ Lead Software Developer</w:t>
      </w:r>
    </w:p>
    <w:p w14:paraId="49E1C8B2" w14:textId="333B369D" w:rsidR="00244374" w:rsidRDefault="00000000">
      <w:pPr>
        <w:pStyle w:val="ReziExperienceInfos"/>
      </w:pPr>
      <w:r>
        <w:rPr>
          <w:sz w:val="20"/>
          <w:szCs w:val="20"/>
        </w:rPr>
        <w:t>Datadecode.ai Pvt Ltd</w:t>
      </w:r>
      <w:r w:rsidR="00FF2300">
        <w:rPr>
          <w:sz w:val="20"/>
          <w:szCs w:val="20"/>
        </w:rPr>
        <w:t xml:space="preserve">    </w:t>
      </w:r>
      <w:hyperlink r:id="rId12" w:history="1">
        <w:r w:rsidR="00FF2300" w:rsidRPr="006A65E2">
          <w:rPr>
            <w:rStyle w:val="Hyperlink"/>
            <w:sz w:val="15"/>
            <w:szCs w:val="15"/>
          </w:rPr>
          <w:t>https://datadecode.ai/</w:t>
        </w:r>
      </w:hyperlink>
      <w:r w:rsidR="00FF2300" w:rsidRPr="00FF2300">
        <w:rPr>
          <w:sz w:val="16"/>
          <w:szCs w:val="16"/>
        </w:rPr>
        <w:t xml:space="preserve"> </w:t>
      </w:r>
      <w:r>
        <w:rPr>
          <w:sz w:val="20"/>
          <w:szCs w:val="20"/>
        </w:rPr>
        <w:tab/>
        <w:t>January 2022 - Present, Bangalore, IN</w:t>
      </w:r>
    </w:p>
    <w:p w14:paraId="10CDE3B9" w14:textId="0A9A424B" w:rsidR="00FE44F7" w:rsidRPr="000843AC" w:rsidRDefault="00000000">
      <w:pPr>
        <w:pStyle w:val="ReziBullet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Architected</w:t>
      </w:r>
      <w:r w:rsidRPr="000843AC">
        <w:rPr>
          <w:sz w:val="18"/>
          <w:szCs w:val="18"/>
        </w:rPr>
        <w:t xml:space="preserve"> and </w:t>
      </w:r>
      <w:r w:rsidR="007B2D07" w:rsidRPr="000843AC">
        <w:rPr>
          <w:sz w:val="18"/>
          <w:szCs w:val="18"/>
        </w:rPr>
        <w:t>e</w:t>
      </w:r>
      <w:r w:rsidRPr="000843AC">
        <w:rPr>
          <w:sz w:val="18"/>
          <w:szCs w:val="18"/>
        </w:rPr>
        <w:t xml:space="preserve">xecuted </w:t>
      </w:r>
      <w:r w:rsidR="00FE44F7" w:rsidRPr="000843AC">
        <w:rPr>
          <w:b/>
          <w:bCs/>
          <w:sz w:val="18"/>
          <w:szCs w:val="18"/>
        </w:rPr>
        <w:t>AI-as-a-Service Products</w:t>
      </w:r>
      <w:r w:rsidR="00FE44F7" w:rsidRPr="000843AC">
        <w:rPr>
          <w:sz w:val="18"/>
          <w:szCs w:val="18"/>
        </w:rPr>
        <w:t xml:space="preserve"> in sectors-</w:t>
      </w:r>
      <w:r w:rsidRPr="000843AC">
        <w:rPr>
          <w:sz w:val="18"/>
          <w:szCs w:val="18"/>
        </w:rPr>
        <w:t xml:space="preserve"> Healthcare, </w:t>
      </w:r>
      <w:r w:rsidR="00FE44F7" w:rsidRPr="000843AC">
        <w:rPr>
          <w:sz w:val="18"/>
          <w:szCs w:val="18"/>
        </w:rPr>
        <w:t xml:space="preserve">Fintech, </w:t>
      </w:r>
      <w:r w:rsidRPr="000843AC">
        <w:rPr>
          <w:sz w:val="18"/>
          <w:szCs w:val="18"/>
        </w:rPr>
        <w:t xml:space="preserve">Cosmetics, and </w:t>
      </w:r>
      <w:r w:rsidR="00FE44F7" w:rsidRPr="000843AC">
        <w:rPr>
          <w:sz w:val="18"/>
          <w:szCs w:val="18"/>
        </w:rPr>
        <w:t xml:space="preserve">Software </w:t>
      </w:r>
      <w:r w:rsidRPr="000843AC">
        <w:rPr>
          <w:sz w:val="18"/>
          <w:szCs w:val="18"/>
        </w:rPr>
        <w:t xml:space="preserve">Hyper-Automation. </w:t>
      </w:r>
    </w:p>
    <w:p w14:paraId="1CD908E5" w14:textId="62D7DB44" w:rsidR="009B5240" w:rsidRPr="000843AC" w:rsidRDefault="009B5240">
      <w:pPr>
        <w:pStyle w:val="ReziBullet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Fusion AI®:</w:t>
      </w:r>
      <w:r w:rsidRPr="000843AC">
        <w:rPr>
          <w:sz w:val="18"/>
          <w:szCs w:val="18"/>
        </w:rPr>
        <w:t xml:space="preserve"> An AI-powered solution to optimize organizations' product growth cycle, from MVP to Prod1.0 and beyond.</w:t>
      </w:r>
    </w:p>
    <w:p w14:paraId="60B2ACE2" w14:textId="55D6094F" w:rsidR="009B5240" w:rsidRPr="000843AC" w:rsidRDefault="009B5240" w:rsidP="007F362E">
      <w:pPr>
        <w:pStyle w:val="ReziBullet"/>
        <w:numPr>
          <w:ilvl w:val="0"/>
          <w:numId w:val="6"/>
        </w:numPr>
        <w:ind w:left="540" w:hanging="270"/>
        <w:rPr>
          <w:sz w:val="18"/>
          <w:szCs w:val="18"/>
        </w:rPr>
      </w:pPr>
      <w:r w:rsidRPr="000843AC">
        <w:rPr>
          <w:b/>
          <w:bCs/>
          <w:sz w:val="18"/>
          <w:szCs w:val="18"/>
        </w:rPr>
        <w:t>Designed</w:t>
      </w:r>
      <w:r w:rsidRPr="000843AC">
        <w:rPr>
          <w:sz w:val="18"/>
          <w:szCs w:val="18"/>
        </w:rPr>
        <w:t xml:space="preserve"> System to incorporate prewritten abstracts of code modules which when plugged-in together to form business workflows, enabling businesses to focus only on writing their business logics to the system.</w:t>
      </w:r>
    </w:p>
    <w:p w14:paraId="6F2F4BDD" w14:textId="5DDDC0F9" w:rsidR="009B5240" w:rsidRPr="000843AC" w:rsidRDefault="009B5240" w:rsidP="007F362E">
      <w:pPr>
        <w:pStyle w:val="ReziBullet"/>
        <w:numPr>
          <w:ilvl w:val="0"/>
          <w:numId w:val="6"/>
        </w:numPr>
        <w:ind w:left="540" w:hanging="270"/>
        <w:rPr>
          <w:sz w:val="18"/>
          <w:szCs w:val="18"/>
        </w:rPr>
      </w:pPr>
      <w:r w:rsidRPr="000843AC">
        <w:rPr>
          <w:sz w:val="18"/>
          <w:szCs w:val="18"/>
        </w:rPr>
        <w:t xml:space="preserve">Developed python scripts/classes to </w:t>
      </w:r>
      <w:proofErr w:type="spellStart"/>
      <w:r w:rsidRPr="000843AC">
        <w:rPr>
          <w:sz w:val="18"/>
          <w:szCs w:val="18"/>
        </w:rPr>
        <w:t>structurize</w:t>
      </w:r>
      <w:proofErr w:type="spellEnd"/>
      <w:r w:rsidRPr="000843AC">
        <w:rPr>
          <w:sz w:val="18"/>
          <w:szCs w:val="18"/>
        </w:rPr>
        <w:t xml:space="preserve"> the </w:t>
      </w:r>
      <w:r w:rsidR="00F1138A" w:rsidRPr="000843AC">
        <w:rPr>
          <w:sz w:val="18"/>
          <w:szCs w:val="18"/>
        </w:rPr>
        <w:t>abstraction</w:t>
      </w:r>
      <w:r w:rsidRPr="000843AC">
        <w:rPr>
          <w:sz w:val="18"/>
          <w:szCs w:val="18"/>
        </w:rPr>
        <w:t xml:space="preserve"> and reusability of codes</w:t>
      </w:r>
      <w:r w:rsidR="00F1138A" w:rsidRPr="000843AC">
        <w:rPr>
          <w:sz w:val="18"/>
          <w:szCs w:val="18"/>
        </w:rPr>
        <w:t xml:space="preserve"> modules.</w:t>
      </w:r>
    </w:p>
    <w:p w14:paraId="4116BB25" w14:textId="723CE03B" w:rsidR="009B5240" w:rsidRPr="000843AC" w:rsidRDefault="00F1138A" w:rsidP="00F1138A">
      <w:pPr>
        <w:pStyle w:val="ReziBullet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Intelligent Hyper</w:t>
      </w:r>
      <w:r w:rsidR="00A168CA" w:rsidRPr="000843AC">
        <w:rPr>
          <w:b/>
          <w:bCs/>
          <w:sz w:val="18"/>
          <w:szCs w:val="18"/>
        </w:rPr>
        <w:t xml:space="preserve"> </w:t>
      </w:r>
      <w:r w:rsidRPr="000843AC">
        <w:rPr>
          <w:b/>
          <w:bCs/>
          <w:sz w:val="18"/>
          <w:szCs w:val="18"/>
        </w:rPr>
        <w:t>Automation®:</w:t>
      </w:r>
      <w:r w:rsidRPr="000843AC">
        <w:rPr>
          <w:sz w:val="18"/>
          <w:szCs w:val="18"/>
        </w:rPr>
        <w:t xml:space="preserve"> A remarkable suite of AI-powered hyper-automation platforms, designed to cater to various use cases, revolutionizing the way businesses operate by enhancing efficiency and productivity.</w:t>
      </w:r>
    </w:p>
    <w:p w14:paraId="1B9EEECA" w14:textId="74324768" w:rsidR="007F362E" w:rsidRPr="000843AC" w:rsidRDefault="007F362E" w:rsidP="007F362E">
      <w:pPr>
        <w:pStyle w:val="ReziBullet"/>
        <w:numPr>
          <w:ilvl w:val="0"/>
          <w:numId w:val="6"/>
        </w:numPr>
        <w:ind w:left="540" w:hanging="270"/>
        <w:rPr>
          <w:sz w:val="18"/>
          <w:szCs w:val="18"/>
        </w:rPr>
      </w:pPr>
      <w:r w:rsidRPr="000843AC">
        <w:rPr>
          <w:sz w:val="18"/>
          <w:szCs w:val="18"/>
        </w:rPr>
        <w:t>Launched 3 large-scale products for overseas clients, leading to increased revenue and an 85% improvement in business efficiency.</w:t>
      </w:r>
    </w:p>
    <w:p w14:paraId="3D840576" w14:textId="47EA5D29" w:rsidR="007F362E" w:rsidRPr="000843AC" w:rsidRDefault="007F362E" w:rsidP="007F362E">
      <w:pPr>
        <w:pStyle w:val="ReziBullet"/>
        <w:numPr>
          <w:ilvl w:val="0"/>
          <w:numId w:val="6"/>
        </w:numPr>
        <w:ind w:left="540" w:hanging="270"/>
        <w:rPr>
          <w:sz w:val="18"/>
          <w:szCs w:val="18"/>
        </w:rPr>
      </w:pPr>
      <w:r w:rsidRPr="000843AC">
        <w:rPr>
          <w:b/>
          <w:bCs/>
          <w:sz w:val="18"/>
          <w:szCs w:val="18"/>
        </w:rPr>
        <w:t>Developed</w:t>
      </w:r>
      <w:r w:rsidRPr="000843AC">
        <w:rPr>
          <w:sz w:val="18"/>
          <w:szCs w:val="18"/>
        </w:rPr>
        <w:t xml:space="preserve"> core algorithmic modules in Python, emphasizing code optimization, parallel processing, data streaming across distributed servers, data frame operations &amp; query handling for analytics.</w:t>
      </w:r>
    </w:p>
    <w:p w14:paraId="0B797A14" w14:textId="5213452B" w:rsidR="007F362E" w:rsidRPr="000843AC" w:rsidRDefault="00F1138A" w:rsidP="00F1138A">
      <w:pPr>
        <w:pStyle w:val="ReziBullet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Driverless AI®:</w:t>
      </w:r>
      <w:r w:rsidRPr="000843AC">
        <w:rPr>
          <w:sz w:val="18"/>
          <w:szCs w:val="18"/>
        </w:rPr>
        <w:t xml:space="preserve"> </w:t>
      </w:r>
      <w:r w:rsidR="00A30994" w:rsidRPr="000843AC">
        <w:rPr>
          <w:sz w:val="18"/>
          <w:szCs w:val="18"/>
        </w:rPr>
        <w:t>Platform</w:t>
      </w:r>
      <w:r w:rsidRPr="000843AC">
        <w:rPr>
          <w:sz w:val="18"/>
          <w:szCs w:val="18"/>
        </w:rPr>
        <w:t xml:space="preserve"> that accelerates AI </w:t>
      </w:r>
      <w:r w:rsidR="00A30994" w:rsidRPr="000843AC">
        <w:rPr>
          <w:sz w:val="18"/>
          <w:szCs w:val="18"/>
        </w:rPr>
        <w:t>products</w:t>
      </w:r>
      <w:r w:rsidRPr="000843AC">
        <w:rPr>
          <w:sz w:val="18"/>
          <w:szCs w:val="18"/>
        </w:rPr>
        <w:t xml:space="preserve"> efficiently, leveraging advanced automation to complete critical</w:t>
      </w:r>
      <w:r w:rsidR="00A30994" w:rsidRPr="000843AC">
        <w:rPr>
          <w:sz w:val="18"/>
          <w:szCs w:val="18"/>
        </w:rPr>
        <w:t xml:space="preserve"> ML </w:t>
      </w:r>
      <w:r w:rsidRPr="000843AC">
        <w:rPr>
          <w:sz w:val="18"/>
          <w:szCs w:val="18"/>
        </w:rPr>
        <w:t>tasks swiftly</w:t>
      </w:r>
      <w:r w:rsidR="00A30994" w:rsidRPr="000843AC">
        <w:rPr>
          <w:sz w:val="18"/>
          <w:szCs w:val="18"/>
        </w:rPr>
        <w:t>.</w:t>
      </w:r>
      <w:r w:rsidRPr="000843AC">
        <w:rPr>
          <w:sz w:val="18"/>
          <w:szCs w:val="18"/>
        </w:rPr>
        <w:t xml:space="preserve"> </w:t>
      </w:r>
    </w:p>
    <w:p w14:paraId="75DD36BE" w14:textId="08758495" w:rsidR="00244374" w:rsidRPr="000843AC" w:rsidRDefault="00000000" w:rsidP="00636467">
      <w:pPr>
        <w:pStyle w:val="ReziBullet"/>
        <w:numPr>
          <w:ilvl w:val="0"/>
          <w:numId w:val="6"/>
        </w:numPr>
        <w:ind w:left="540" w:hanging="270"/>
        <w:rPr>
          <w:sz w:val="18"/>
          <w:szCs w:val="18"/>
        </w:rPr>
      </w:pPr>
      <w:r w:rsidRPr="000843AC">
        <w:rPr>
          <w:b/>
          <w:bCs/>
          <w:sz w:val="18"/>
          <w:szCs w:val="18"/>
        </w:rPr>
        <w:t>Engineered</w:t>
      </w:r>
      <w:r w:rsidRPr="000843AC">
        <w:rPr>
          <w:sz w:val="18"/>
          <w:szCs w:val="18"/>
        </w:rPr>
        <w:t xml:space="preserve"> cloud and network infrastructure internally and across client premises, ensuring seamless </w:t>
      </w:r>
      <w:r w:rsidR="00636467" w:rsidRPr="000843AC">
        <w:rPr>
          <w:sz w:val="18"/>
          <w:szCs w:val="18"/>
        </w:rPr>
        <w:t>AI models</w:t>
      </w:r>
      <w:r w:rsidRPr="000843AC">
        <w:rPr>
          <w:sz w:val="18"/>
          <w:szCs w:val="18"/>
        </w:rPr>
        <w:t xml:space="preserve"> deployment and usage.</w:t>
      </w:r>
      <w:r w:rsidR="00636467" w:rsidRPr="000843AC">
        <w:rPr>
          <w:sz w:val="18"/>
          <w:szCs w:val="18"/>
        </w:rPr>
        <w:t xml:space="preserve"> Built AI models and AI infra lifecycle for the platform</w:t>
      </w:r>
      <w:r w:rsidR="00A30994" w:rsidRPr="000843AC">
        <w:rPr>
          <w:sz w:val="18"/>
          <w:szCs w:val="18"/>
        </w:rPr>
        <w:t>, allowing clients to stay ahead of the curve in the competitive landscape.</w:t>
      </w:r>
    </w:p>
    <w:p w14:paraId="29E01456" w14:textId="07EFBAF9" w:rsidR="00CF5667" w:rsidRPr="0033662A" w:rsidRDefault="00636467" w:rsidP="0033662A">
      <w:pPr>
        <w:pStyle w:val="ReziBullet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Headed</w:t>
      </w:r>
      <w:r w:rsidRPr="000843AC">
        <w:rPr>
          <w:sz w:val="18"/>
          <w:szCs w:val="18"/>
        </w:rPr>
        <w:t xml:space="preserve"> cross-functional teams of backend developers, DevOps, frontend, and R&amp;D teams, with a team size of 20-25 members.</w:t>
      </w:r>
    </w:p>
    <w:p w14:paraId="7AF9EE7A" w14:textId="1D5765FA" w:rsidR="00CF5667" w:rsidRPr="0033662A" w:rsidRDefault="00CF5667" w:rsidP="00CF5667">
      <w:pPr>
        <w:pStyle w:val="ReziBullet"/>
        <w:spacing w:before="240" w:after="0"/>
        <w:jc w:val="both"/>
        <w:rPr>
          <w:rFonts w:asciiTheme="majorHAnsi" w:hAnsiTheme="majorHAnsi" w:cstheme="majorHAnsi"/>
          <w:b/>
          <w:bCs/>
          <w:color w:val="2E74B5" w:themeColor="accent5" w:themeShade="BF"/>
          <w:sz w:val="18"/>
          <w:szCs w:val="18"/>
        </w:rPr>
      </w:pPr>
      <w:r w:rsidRPr="00CF5667">
        <w:rPr>
          <w:sz w:val="21"/>
          <w:szCs w:val="21"/>
        </w:rPr>
        <w:t xml:space="preserve">• </w:t>
      </w:r>
      <w:r w:rsidRPr="0033662A">
        <w:rPr>
          <w:b/>
          <w:bCs/>
          <w:sz w:val="20"/>
          <w:szCs w:val="20"/>
        </w:rPr>
        <w:t xml:space="preserve">Partners/ </w:t>
      </w:r>
      <w:r w:rsidR="007D7E99" w:rsidRPr="0033662A">
        <w:rPr>
          <w:b/>
          <w:bCs/>
          <w:sz w:val="20"/>
          <w:szCs w:val="20"/>
        </w:rPr>
        <w:t>Clients of Datadecode.ai</w:t>
      </w:r>
      <w:r w:rsidR="00A563A8" w:rsidRPr="0033662A">
        <w:rPr>
          <w:b/>
          <w:bCs/>
          <w:sz w:val="20"/>
          <w:szCs w:val="20"/>
        </w:rPr>
        <w:t xml:space="preserve"> &amp; Roles</w:t>
      </w:r>
      <w:r w:rsidR="007D7E99" w:rsidRPr="0033662A">
        <w:rPr>
          <w:b/>
          <w:bCs/>
          <w:sz w:val="20"/>
          <w:szCs w:val="20"/>
        </w:rPr>
        <w:t>:</w:t>
      </w:r>
    </w:p>
    <w:p w14:paraId="50D0B793" w14:textId="1D28092F" w:rsidR="00CF5667" w:rsidRPr="00CF5667" w:rsidRDefault="00CF5667" w:rsidP="00CF5667">
      <w:pPr>
        <w:pStyle w:val="ReziPosition"/>
        <w:numPr>
          <w:ilvl w:val="0"/>
          <w:numId w:val="19"/>
        </w:numPr>
        <w:ind w:left="540" w:hanging="360"/>
        <w:rPr>
          <w:sz w:val="18"/>
          <w:szCs w:val="18"/>
        </w:rPr>
      </w:pPr>
      <w:r w:rsidRPr="00CF5667">
        <w:t>AI Product Architect / Lead AI Engineer / AI Researcher</w:t>
      </w:r>
    </w:p>
    <w:p w14:paraId="721F6C93" w14:textId="53D46CB8" w:rsidR="00CF5667" w:rsidRDefault="00B73EBD" w:rsidP="00E70B50">
      <w:pPr>
        <w:pStyle w:val="ReziExperienceInfos"/>
      </w:pPr>
      <w:r>
        <w:rPr>
          <w:sz w:val="20"/>
          <w:szCs w:val="20"/>
        </w:rPr>
        <w:t xml:space="preserve">    </w:t>
      </w:r>
      <w:proofErr w:type="spellStart"/>
      <w:r w:rsidR="00CF5667">
        <w:rPr>
          <w:sz w:val="20"/>
          <w:szCs w:val="20"/>
        </w:rPr>
        <w:t>Productdev</w:t>
      </w:r>
      <w:proofErr w:type="spellEnd"/>
      <w:r w:rsidR="00CF5667">
        <w:rPr>
          <w:sz w:val="20"/>
          <w:szCs w:val="20"/>
        </w:rPr>
        <w:t xml:space="preserve"> Edge Pvt Ltd   </w:t>
      </w:r>
      <w:hyperlink r:id="rId13" w:history="1">
        <w:r w:rsidR="00CF5667" w:rsidRPr="006A65E2">
          <w:rPr>
            <w:rStyle w:val="Hyperlink"/>
            <w:sz w:val="15"/>
            <w:szCs w:val="15"/>
          </w:rPr>
          <w:t>https://productdevedge.com/</w:t>
        </w:r>
      </w:hyperlink>
      <w:r w:rsidR="00CF5667">
        <w:rPr>
          <w:sz w:val="20"/>
          <w:szCs w:val="20"/>
        </w:rPr>
        <w:tab/>
      </w:r>
    </w:p>
    <w:p w14:paraId="3A952C01" w14:textId="77777777" w:rsidR="00CF5667" w:rsidRPr="000843AC" w:rsidRDefault="00CF5667" w:rsidP="00CF5667">
      <w:pPr>
        <w:pStyle w:val="ReziBullet"/>
        <w:ind w:left="540" w:right="26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Headed</w:t>
      </w:r>
      <w:r w:rsidRPr="000843AC">
        <w:rPr>
          <w:sz w:val="18"/>
          <w:szCs w:val="18"/>
        </w:rPr>
        <w:t xml:space="preserve"> the development of </w:t>
      </w:r>
      <w:r w:rsidRPr="000843AC">
        <w:rPr>
          <w:b/>
          <w:bCs/>
          <w:sz w:val="18"/>
          <w:szCs w:val="18"/>
        </w:rPr>
        <w:t>Patented “Formulation AI” Application</w:t>
      </w:r>
      <w:r w:rsidRPr="000843AC">
        <w:rPr>
          <w:sz w:val="18"/>
          <w:szCs w:val="18"/>
        </w:rPr>
        <w:t>, based on concept- Most Advanced Yet Acceptable (MAYA).</w:t>
      </w:r>
    </w:p>
    <w:p w14:paraId="07C5EBB9" w14:textId="77777777" w:rsidR="00CF5667" w:rsidRPr="000843AC" w:rsidRDefault="00CF5667" w:rsidP="00CF5667">
      <w:pPr>
        <w:pStyle w:val="ReziBullet"/>
        <w:numPr>
          <w:ilvl w:val="0"/>
          <w:numId w:val="7"/>
        </w:numPr>
        <w:ind w:left="540" w:right="26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An end-to-end Cosmetic Products development Accelerator and Virtual Prototyping application software.</w:t>
      </w:r>
    </w:p>
    <w:p w14:paraId="05C2F5C3" w14:textId="72E4454B" w:rsidR="00CF5667" w:rsidRPr="005569AF" w:rsidRDefault="00CF5667" w:rsidP="005569AF">
      <w:pPr>
        <w:pStyle w:val="ReziBullet"/>
        <w:numPr>
          <w:ilvl w:val="0"/>
          <w:numId w:val="7"/>
        </w:numPr>
        <w:ind w:left="540" w:right="26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Collaborated with researchers to formulate new cosmetic products using AI, resulting in </w:t>
      </w:r>
      <w:r w:rsidRPr="000843AC">
        <w:rPr>
          <w:b/>
          <w:bCs/>
          <w:sz w:val="18"/>
          <w:szCs w:val="18"/>
        </w:rPr>
        <w:t>reduced no of iterations and costs for R&amp;D.</w:t>
      </w:r>
    </w:p>
    <w:p w14:paraId="235ADC02" w14:textId="77777777" w:rsidR="00CF5667" w:rsidRPr="000843AC" w:rsidRDefault="00CF5667" w:rsidP="00CF5667">
      <w:pPr>
        <w:pStyle w:val="ReziBullet"/>
        <w:spacing w:after="0"/>
        <w:ind w:left="540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Researched on AI</w:t>
      </w:r>
      <w:r w:rsidRPr="000843AC">
        <w:rPr>
          <w:sz w:val="18"/>
          <w:szCs w:val="18"/>
        </w:rPr>
        <w:t xml:space="preserve"> and provided significant contributions to the </w:t>
      </w:r>
      <w:r w:rsidRPr="000843AC">
        <w:rPr>
          <w:b/>
          <w:bCs/>
          <w:sz w:val="18"/>
          <w:szCs w:val="18"/>
        </w:rPr>
        <w:t xml:space="preserve">patented </w:t>
      </w:r>
      <w:r w:rsidRPr="000843AC">
        <w:rPr>
          <w:sz w:val="18"/>
          <w:szCs w:val="18"/>
        </w:rPr>
        <w:t>software.</w:t>
      </w:r>
    </w:p>
    <w:p w14:paraId="6FB70BF8" w14:textId="40B3CF42" w:rsidR="00CF5667" w:rsidRPr="000843AC" w:rsidRDefault="00CF5667" w:rsidP="00CF5667">
      <w:pPr>
        <w:pStyle w:val="ListParagraph"/>
        <w:numPr>
          <w:ilvl w:val="0"/>
          <w:numId w:val="6"/>
        </w:numPr>
        <w:ind w:left="540"/>
        <w:jc w:val="both"/>
        <w:rPr>
          <w:rFonts w:ascii="Garamond" w:hAnsi="Garamond" w:cs="Cambria"/>
          <w:color w:val="2E3D50"/>
          <w:sz w:val="18"/>
          <w:szCs w:val="18"/>
        </w:rPr>
      </w:pPr>
      <w:r w:rsidRPr="000843AC">
        <w:rPr>
          <w:rFonts w:ascii="Garamond" w:hAnsi="Garamond" w:cs="Cambria"/>
          <w:color w:val="2E3D50"/>
          <w:sz w:val="18"/>
          <w:szCs w:val="18"/>
        </w:rPr>
        <w:t xml:space="preserve">Structured the </w:t>
      </w:r>
      <w:r w:rsidRPr="000843AC">
        <w:rPr>
          <w:rFonts w:ascii="Garamond" w:hAnsi="Garamond" w:cs="Cambria"/>
          <w:b/>
          <w:bCs/>
          <w:color w:val="2E3D50"/>
          <w:sz w:val="18"/>
          <w:szCs w:val="18"/>
        </w:rPr>
        <w:t>complexity &amp; variability of data</w:t>
      </w:r>
      <w:r w:rsidRPr="000843AC">
        <w:rPr>
          <w:rFonts w:ascii="Garamond" w:hAnsi="Garamond" w:cs="Cambria"/>
          <w:color w:val="2E3D50"/>
          <w:sz w:val="18"/>
          <w:szCs w:val="18"/>
        </w:rPr>
        <w:t xml:space="preserve"> involved in formulating cosmetics products - ingredients &amp; chemical properties</w:t>
      </w:r>
      <w:r w:rsidR="005569AF">
        <w:rPr>
          <w:rFonts w:ascii="Garamond" w:hAnsi="Garamond" w:cs="Cambria"/>
          <w:color w:val="2E3D50"/>
          <w:sz w:val="18"/>
          <w:szCs w:val="18"/>
        </w:rPr>
        <w:t xml:space="preserve"> </w:t>
      </w:r>
      <w:r w:rsidRPr="000843AC">
        <w:rPr>
          <w:rFonts w:ascii="Garamond" w:hAnsi="Garamond" w:cs="Cambria"/>
          <w:color w:val="2E3D50"/>
          <w:sz w:val="18"/>
          <w:szCs w:val="18"/>
        </w:rPr>
        <w:t>into the AI.</w:t>
      </w:r>
    </w:p>
    <w:p w14:paraId="5C5321BA" w14:textId="77777777" w:rsidR="00CF5667" w:rsidRPr="000843AC" w:rsidRDefault="00CF5667" w:rsidP="00CF5667">
      <w:pPr>
        <w:pStyle w:val="ListParagraph"/>
        <w:numPr>
          <w:ilvl w:val="0"/>
          <w:numId w:val="6"/>
        </w:numPr>
        <w:ind w:left="540"/>
        <w:jc w:val="both"/>
        <w:rPr>
          <w:rFonts w:ascii="Garamond" w:hAnsi="Garamond" w:cs="Cambria"/>
          <w:color w:val="2E3D50"/>
          <w:sz w:val="18"/>
          <w:szCs w:val="18"/>
        </w:rPr>
      </w:pPr>
      <w:r w:rsidRPr="000843AC">
        <w:rPr>
          <w:rFonts w:ascii="Garamond" w:hAnsi="Garamond" w:cs="Cambria"/>
          <w:color w:val="2E3D50"/>
          <w:sz w:val="18"/>
          <w:szCs w:val="18"/>
        </w:rPr>
        <w:t>Conducted research and experiments in various domains of AI - natural language processing, deep neural networks, neural recommendation systems, associative systems, ranking models, and other ML models, to design the proposed AI Expert System.</w:t>
      </w:r>
    </w:p>
    <w:p w14:paraId="7C41C77D" w14:textId="77777777" w:rsidR="00CF5667" w:rsidRPr="000843AC" w:rsidRDefault="00CF5667" w:rsidP="00CF5667">
      <w:pPr>
        <w:pStyle w:val="ReziBullet"/>
        <w:ind w:left="540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Architected</w:t>
      </w:r>
      <w:r w:rsidRPr="000843AC">
        <w:rPr>
          <w:sz w:val="18"/>
          <w:szCs w:val="18"/>
        </w:rPr>
        <w:t xml:space="preserve"> </w:t>
      </w:r>
      <w:r w:rsidRPr="000843AC">
        <w:rPr>
          <w:b/>
          <w:bCs/>
          <w:sz w:val="18"/>
          <w:szCs w:val="18"/>
        </w:rPr>
        <w:t>the Hybrid - AI solution on Cloud</w:t>
      </w:r>
      <w:r w:rsidRPr="000843AC">
        <w:rPr>
          <w:sz w:val="18"/>
          <w:szCs w:val="18"/>
        </w:rPr>
        <w:t xml:space="preserve"> to address the project requirements.</w:t>
      </w:r>
    </w:p>
    <w:p w14:paraId="028F0E56" w14:textId="77777777" w:rsidR="00CF5667" w:rsidRPr="000843AC" w:rsidRDefault="00CF5667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Designed the AI expert system, facilitating </w:t>
      </w:r>
      <w:r w:rsidRPr="000843AC">
        <w:rPr>
          <w:b/>
          <w:bCs/>
          <w:sz w:val="18"/>
          <w:szCs w:val="18"/>
        </w:rPr>
        <w:t>ensembled learning</w:t>
      </w:r>
      <w:r w:rsidRPr="000843AC">
        <w:rPr>
          <w:sz w:val="18"/>
          <w:szCs w:val="18"/>
        </w:rPr>
        <w:t xml:space="preserve"> to incorporate </w:t>
      </w:r>
      <w:r w:rsidRPr="000843AC">
        <w:rPr>
          <w:b/>
          <w:bCs/>
          <w:sz w:val="18"/>
          <w:szCs w:val="18"/>
        </w:rPr>
        <w:t>multiple stakeholders’ interests</w:t>
      </w:r>
      <w:r w:rsidRPr="000843AC">
        <w:rPr>
          <w:sz w:val="18"/>
          <w:szCs w:val="18"/>
        </w:rPr>
        <w:t xml:space="preserve"> within the system.</w:t>
      </w:r>
    </w:p>
    <w:p w14:paraId="45259989" w14:textId="77777777" w:rsidR="00CF5667" w:rsidRPr="000843AC" w:rsidRDefault="00CF5667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Led a team of developers in developing the AI models and </w:t>
      </w:r>
      <w:r w:rsidRPr="000843AC">
        <w:rPr>
          <w:b/>
          <w:bCs/>
          <w:sz w:val="18"/>
          <w:szCs w:val="18"/>
        </w:rPr>
        <w:t>AI Infra Lifecycle,</w:t>
      </w:r>
      <w:r w:rsidRPr="000843AC">
        <w:rPr>
          <w:sz w:val="18"/>
          <w:szCs w:val="18"/>
        </w:rPr>
        <w:t xml:space="preserve"> successfully integrating it to the platform.</w:t>
      </w:r>
    </w:p>
    <w:p w14:paraId="4E8001A0" w14:textId="77777777" w:rsidR="00CF5667" w:rsidRPr="000843AC" w:rsidRDefault="00CF5667" w:rsidP="00CF5667">
      <w:pPr>
        <w:pStyle w:val="ReziBullet"/>
        <w:ind w:left="540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Engineered</w:t>
      </w:r>
      <w:r w:rsidRPr="000843AC">
        <w:rPr>
          <w:sz w:val="18"/>
          <w:szCs w:val="18"/>
        </w:rPr>
        <w:t xml:space="preserve"> and </w:t>
      </w:r>
      <w:r w:rsidRPr="000843AC">
        <w:rPr>
          <w:b/>
          <w:bCs/>
          <w:sz w:val="18"/>
          <w:szCs w:val="18"/>
        </w:rPr>
        <w:t>deployed</w:t>
      </w:r>
      <w:r w:rsidRPr="000843AC">
        <w:rPr>
          <w:sz w:val="18"/>
          <w:szCs w:val="18"/>
        </w:rPr>
        <w:t xml:space="preserve"> AI models.</w:t>
      </w:r>
    </w:p>
    <w:p w14:paraId="1FCB3457" w14:textId="77777777" w:rsidR="00CF5667" w:rsidRPr="000843AC" w:rsidRDefault="00CF5667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Conducted Exploratory Data Analysis </w:t>
      </w:r>
      <w:r w:rsidRPr="000843AC">
        <w:rPr>
          <w:b/>
          <w:bCs/>
          <w:sz w:val="18"/>
          <w:szCs w:val="18"/>
        </w:rPr>
        <w:t xml:space="preserve">(EDA) </w:t>
      </w:r>
      <w:r w:rsidRPr="000843AC">
        <w:rPr>
          <w:sz w:val="18"/>
          <w:szCs w:val="18"/>
        </w:rPr>
        <w:t>using Tableau, providing insights to the research team &amp; enabling data-driven decisions.</w:t>
      </w:r>
    </w:p>
    <w:p w14:paraId="51A39F95" w14:textId="77777777" w:rsidR="00CF5667" w:rsidRPr="000843AC" w:rsidRDefault="00CF5667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b/>
          <w:bCs/>
          <w:sz w:val="18"/>
          <w:szCs w:val="18"/>
        </w:rPr>
        <w:t xml:space="preserve">Modeled and re-engineered </w:t>
      </w:r>
      <w:r w:rsidRPr="000843AC">
        <w:rPr>
          <w:sz w:val="18"/>
          <w:szCs w:val="18"/>
        </w:rPr>
        <w:t>Neural Recommendation Systems to tailor it to “Formulation AI”. Deployed models with apt AI Infra.</w:t>
      </w:r>
    </w:p>
    <w:p w14:paraId="0D2DF6E4" w14:textId="3C268A51" w:rsidR="00CF5667" w:rsidRPr="000843AC" w:rsidRDefault="00CF5667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Leveraged </w:t>
      </w:r>
      <w:r w:rsidRPr="000843AC">
        <w:rPr>
          <w:b/>
          <w:bCs/>
          <w:sz w:val="18"/>
          <w:szCs w:val="18"/>
        </w:rPr>
        <w:t>Explainable AI</w:t>
      </w:r>
      <w:r w:rsidRPr="000843AC">
        <w:rPr>
          <w:sz w:val="18"/>
          <w:szCs w:val="18"/>
        </w:rPr>
        <w:t xml:space="preserve"> to AI models (</w:t>
      </w:r>
      <w:proofErr w:type="spellStart"/>
      <w:r w:rsidRPr="000843AC">
        <w:rPr>
          <w:sz w:val="18"/>
          <w:szCs w:val="18"/>
        </w:rPr>
        <w:t>eg</w:t>
      </w:r>
      <w:proofErr w:type="spellEnd"/>
      <w:r w:rsidRPr="000843AC">
        <w:rPr>
          <w:sz w:val="18"/>
          <w:szCs w:val="18"/>
        </w:rPr>
        <w:t>: reestablishing Feature Importance across</w:t>
      </w:r>
      <w:r w:rsidR="005569AF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 xml:space="preserve">ingredients data) </w:t>
      </w:r>
      <w:r w:rsidR="005569AF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for discovering </w:t>
      </w:r>
      <w:r w:rsidRPr="000843AC">
        <w:rPr>
          <w:b/>
          <w:bCs/>
          <w:sz w:val="18"/>
          <w:szCs w:val="18"/>
        </w:rPr>
        <w:t>features</w:t>
      </w:r>
      <w:r w:rsidRPr="000843AC">
        <w:rPr>
          <w:sz w:val="18"/>
          <w:szCs w:val="18"/>
        </w:rPr>
        <w:t xml:space="preserve">. </w:t>
      </w:r>
    </w:p>
    <w:p w14:paraId="428A0E4F" w14:textId="29DBCD8D" w:rsidR="00244374" w:rsidRPr="00CF5667" w:rsidRDefault="00702175" w:rsidP="00CF5667">
      <w:pPr>
        <w:pStyle w:val="ReziPosition"/>
        <w:numPr>
          <w:ilvl w:val="0"/>
          <w:numId w:val="19"/>
        </w:numPr>
        <w:ind w:left="540" w:hanging="360"/>
        <w:rPr>
          <w:sz w:val="18"/>
          <w:szCs w:val="18"/>
        </w:rPr>
      </w:pPr>
      <w:r w:rsidRPr="00CF5667">
        <w:t>Product Architect</w:t>
      </w:r>
      <w:r w:rsidR="00267B91" w:rsidRPr="00CF5667">
        <w:t xml:space="preserve"> /</w:t>
      </w:r>
      <w:bookmarkStart w:id="0" w:name="OLE_LINK1"/>
      <w:r w:rsidR="00267B91" w:rsidRPr="00CF5667">
        <w:t xml:space="preserve"> Consultant</w:t>
      </w:r>
      <w:bookmarkEnd w:id="0"/>
      <w:r w:rsidRPr="00CF5667">
        <w:t xml:space="preserve"> / Lead Software Developer</w:t>
      </w:r>
    </w:p>
    <w:p w14:paraId="16245A66" w14:textId="6E024F82" w:rsidR="00F73750" w:rsidRDefault="00000000" w:rsidP="00CF5667">
      <w:pPr>
        <w:pStyle w:val="ReziExperienceInfos"/>
        <w:ind w:left="540" w:hanging="360"/>
      </w:pPr>
      <w:r>
        <w:rPr>
          <w:sz w:val="20"/>
          <w:szCs w:val="20"/>
        </w:rPr>
        <w:t>Provenio.ai</w:t>
      </w:r>
      <w:r w:rsidR="00FF2300">
        <w:rPr>
          <w:sz w:val="20"/>
          <w:szCs w:val="20"/>
        </w:rPr>
        <w:t xml:space="preserve">   </w:t>
      </w:r>
      <w:hyperlink r:id="rId14" w:history="1">
        <w:r w:rsidR="00FF2300" w:rsidRPr="00FF2300">
          <w:rPr>
            <w:rStyle w:val="Hyperlink"/>
            <w:sz w:val="15"/>
            <w:szCs w:val="15"/>
          </w:rPr>
          <w:t>https://provenio.ai/</w:t>
        </w:r>
      </w:hyperlink>
      <w:r w:rsidR="00FF2300" w:rsidRPr="00FF2300">
        <w:rPr>
          <w:sz w:val="15"/>
          <w:szCs w:val="15"/>
        </w:rPr>
        <w:t xml:space="preserve"> </w:t>
      </w:r>
      <w:r>
        <w:rPr>
          <w:sz w:val="20"/>
          <w:szCs w:val="20"/>
        </w:rPr>
        <w:tab/>
      </w:r>
    </w:p>
    <w:p w14:paraId="1240810C" w14:textId="56D8D664" w:rsidR="00F73750" w:rsidRPr="000843AC" w:rsidRDefault="00000000" w:rsidP="00CF5667">
      <w:pPr>
        <w:pStyle w:val="ReziBullet"/>
        <w:ind w:left="540" w:hanging="360"/>
        <w:jc w:val="both"/>
        <w:rPr>
          <w:sz w:val="18"/>
          <w:szCs w:val="18"/>
        </w:rPr>
      </w:pPr>
      <w:bookmarkStart w:id="1" w:name="OLE_LINK2"/>
      <w:r w:rsidRPr="000843AC">
        <w:rPr>
          <w:sz w:val="18"/>
          <w:szCs w:val="18"/>
        </w:rPr>
        <w:t>•</w:t>
      </w:r>
      <w:r w:rsidR="007C77D2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>Collaborated with overseas clients</w:t>
      </w:r>
      <w:r w:rsidR="00F73750" w:rsidRPr="000843AC">
        <w:rPr>
          <w:b/>
          <w:bCs/>
          <w:sz w:val="18"/>
          <w:szCs w:val="18"/>
        </w:rPr>
        <w:t xml:space="preserve"> </w:t>
      </w:r>
      <w:r w:rsidRPr="000843AC">
        <w:rPr>
          <w:b/>
          <w:bCs/>
          <w:sz w:val="18"/>
          <w:szCs w:val="18"/>
        </w:rPr>
        <w:t xml:space="preserve">to </w:t>
      </w:r>
      <w:r w:rsidR="00267B91" w:rsidRPr="000843AC">
        <w:rPr>
          <w:b/>
          <w:bCs/>
          <w:sz w:val="18"/>
          <w:szCs w:val="18"/>
        </w:rPr>
        <w:t>A</w:t>
      </w:r>
      <w:r w:rsidRPr="000843AC">
        <w:rPr>
          <w:b/>
          <w:bCs/>
          <w:sz w:val="18"/>
          <w:szCs w:val="18"/>
        </w:rPr>
        <w:t>rchitect</w:t>
      </w:r>
      <w:r w:rsidRPr="000843AC">
        <w:rPr>
          <w:sz w:val="18"/>
          <w:szCs w:val="18"/>
        </w:rPr>
        <w:t xml:space="preserve"> and implement various architectur</w:t>
      </w:r>
      <w:r w:rsidR="00267B91" w:rsidRPr="000843AC">
        <w:rPr>
          <w:sz w:val="18"/>
          <w:szCs w:val="18"/>
        </w:rPr>
        <w:t>al</w:t>
      </w:r>
      <w:r w:rsidRPr="000843AC">
        <w:rPr>
          <w:sz w:val="18"/>
          <w:szCs w:val="18"/>
        </w:rPr>
        <w:t xml:space="preserve"> frameworks for their</w:t>
      </w:r>
      <w:r w:rsidR="00267B91" w:rsidRPr="000843AC">
        <w:rPr>
          <w:sz w:val="18"/>
          <w:szCs w:val="18"/>
        </w:rPr>
        <w:t xml:space="preserve"> Finance</w:t>
      </w:r>
      <w:r w:rsidRPr="000843AC">
        <w:rPr>
          <w:sz w:val="18"/>
          <w:szCs w:val="18"/>
        </w:rPr>
        <w:t xml:space="preserve"> business products. </w:t>
      </w:r>
    </w:p>
    <w:p w14:paraId="325C1342" w14:textId="14FA7A21" w:rsidR="00985A9D" w:rsidRPr="000843AC" w:rsidRDefault="00F7375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Proposed </w:t>
      </w:r>
      <w:r w:rsidR="00985A9D" w:rsidRPr="000843AC">
        <w:rPr>
          <w:sz w:val="18"/>
          <w:szCs w:val="18"/>
        </w:rPr>
        <w:t>a</w:t>
      </w:r>
      <w:r w:rsidRPr="000843AC">
        <w:rPr>
          <w:sz w:val="18"/>
          <w:szCs w:val="18"/>
        </w:rPr>
        <w:t>rchitectures</w:t>
      </w:r>
      <w:r w:rsidR="00985A9D" w:rsidRPr="000843AC">
        <w:rPr>
          <w:sz w:val="18"/>
          <w:szCs w:val="18"/>
        </w:rPr>
        <w:t xml:space="preserve"> for various grades of </w:t>
      </w:r>
      <w:r w:rsidR="00267B91" w:rsidRPr="000843AC">
        <w:rPr>
          <w:sz w:val="18"/>
          <w:szCs w:val="18"/>
        </w:rPr>
        <w:t>products -</w:t>
      </w:r>
      <w:r w:rsidRPr="000843AC">
        <w:rPr>
          <w:sz w:val="18"/>
          <w:szCs w:val="18"/>
        </w:rPr>
        <w:t xml:space="preserve"> Microservices, Event-Driven, SOA, Hybrid 3-tier, serverless architecture.</w:t>
      </w:r>
    </w:p>
    <w:p w14:paraId="706AF23B" w14:textId="057B55DE" w:rsidR="00ED3590" w:rsidRPr="000843AC" w:rsidRDefault="0000000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Contributed as a core member in </w:t>
      </w:r>
      <w:r w:rsidRPr="000843AC">
        <w:rPr>
          <w:b/>
          <w:bCs/>
          <w:sz w:val="18"/>
          <w:szCs w:val="18"/>
        </w:rPr>
        <w:t xml:space="preserve">business intelligence </w:t>
      </w:r>
      <w:r w:rsidR="005569AF">
        <w:rPr>
          <w:b/>
          <w:bCs/>
          <w:sz w:val="18"/>
          <w:szCs w:val="18"/>
        </w:rPr>
        <w:t>&amp;</w:t>
      </w:r>
      <w:r w:rsidRPr="000843AC">
        <w:rPr>
          <w:b/>
          <w:bCs/>
          <w:sz w:val="18"/>
          <w:szCs w:val="18"/>
        </w:rPr>
        <w:t xml:space="preserve"> planning</w:t>
      </w:r>
      <w:r w:rsidRPr="000843AC">
        <w:rPr>
          <w:sz w:val="18"/>
          <w:szCs w:val="18"/>
        </w:rPr>
        <w:t xml:space="preserve"> meetings to ensure alignment of technology strategies with business goals</w:t>
      </w:r>
      <w:r w:rsidR="00ED3590" w:rsidRPr="000843AC">
        <w:rPr>
          <w:sz w:val="18"/>
          <w:szCs w:val="18"/>
        </w:rPr>
        <w:t>.</w:t>
      </w:r>
    </w:p>
    <w:p w14:paraId="2DBB49FA" w14:textId="0BE67342" w:rsidR="00ED3590" w:rsidRPr="000843AC" w:rsidRDefault="0000000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Partnered with CXOs to re-architect products </w:t>
      </w:r>
      <w:r w:rsidR="00A10281" w:rsidRPr="000843AC">
        <w:rPr>
          <w:sz w:val="18"/>
          <w:szCs w:val="18"/>
        </w:rPr>
        <w:t>3 times</w:t>
      </w:r>
      <w:r w:rsidRPr="000843AC">
        <w:rPr>
          <w:sz w:val="18"/>
          <w:szCs w:val="18"/>
        </w:rPr>
        <w:t xml:space="preserve"> </w:t>
      </w:r>
      <w:r w:rsidR="00EE6A13" w:rsidRPr="000843AC">
        <w:rPr>
          <w:sz w:val="18"/>
          <w:szCs w:val="18"/>
        </w:rPr>
        <w:t xml:space="preserve">in </w:t>
      </w:r>
      <w:r w:rsidRPr="000843AC">
        <w:rPr>
          <w:sz w:val="18"/>
          <w:szCs w:val="18"/>
        </w:rPr>
        <w:t xml:space="preserve">15 months, </w:t>
      </w:r>
      <w:r w:rsidR="00A10281" w:rsidRPr="000843AC">
        <w:rPr>
          <w:sz w:val="18"/>
          <w:szCs w:val="18"/>
        </w:rPr>
        <w:t>led to 300%</w:t>
      </w:r>
      <w:r w:rsidRPr="000843AC">
        <w:rPr>
          <w:sz w:val="18"/>
          <w:szCs w:val="18"/>
        </w:rPr>
        <w:t xml:space="preserve"> </w:t>
      </w:r>
      <w:r w:rsidR="00A10281" w:rsidRPr="000843AC">
        <w:rPr>
          <w:sz w:val="18"/>
          <w:szCs w:val="18"/>
        </w:rPr>
        <w:t>jump</w:t>
      </w:r>
      <w:r w:rsidRPr="000843AC">
        <w:rPr>
          <w:sz w:val="18"/>
          <w:szCs w:val="18"/>
        </w:rPr>
        <w:t xml:space="preserve"> in </w:t>
      </w:r>
      <w:r w:rsidR="00A10281" w:rsidRPr="000843AC">
        <w:rPr>
          <w:sz w:val="18"/>
          <w:szCs w:val="18"/>
        </w:rPr>
        <w:t>annual</w:t>
      </w:r>
      <w:r w:rsidRPr="000843AC">
        <w:rPr>
          <w:sz w:val="18"/>
          <w:szCs w:val="18"/>
        </w:rPr>
        <w:t xml:space="preserve"> revenue </w:t>
      </w:r>
      <w:r w:rsidR="00A10281" w:rsidRPr="000843AC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massive customer</w:t>
      </w:r>
      <w:r w:rsidR="00A10281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>acquisition.</w:t>
      </w:r>
    </w:p>
    <w:p w14:paraId="2953998F" w14:textId="37F93A2D" w:rsidR="00ED3590" w:rsidRPr="000843AC" w:rsidRDefault="00000000" w:rsidP="00CF5667">
      <w:pPr>
        <w:pStyle w:val="ReziBullet"/>
        <w:ind w:left="540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Led</w:t>
      </w:r>
      <w:r w:rsidRPr="000843AC">
        <w:rPr>
          <w:sz w:val="18"/>
          <w:szCs w:val="18"/>
        </w:rPr>
        <w:t xml:space="preserve"> a technical team of 10-15 people</w:t>
      </w:r>
      <w:r w:rsidR="00ED3590" w:rsidRPr="000843AC">
        <w:rPr>
          <w:sz w:val="18"/>
          <w:szCs w:val="18"/>
        </w:rPr>
        <w:t xml:space="preserve">, building large-scale </w:t>
      </w:r>
      <w:r w:rsidR="00ED3590" w:rsidRPr="000843AC">
        <w:rPr>
          <w:b/>
          <w:bCs/>
          <w:sz w:val="18"/>
          <w:szCs w:val="18"/>
        </w:rPr>
        <w:t>AI powered Automation SAAS platforms</w:t>
      </w:r>
      <w:r w:rsidRPr="000843AC">
        <w:rPr>
          <w:sz w:val="18"/>
          <w:szCs w:val="18"/>
        </w:rPr>
        <w:t xml:space="preserve">. </w:t>
      </w:r>
    </w:p>
    <w:p w14:paraId="33A169CB" w14:textId="77777777" w:rsidR="00ED3590" w:rsidRPr="000843AC" w:rsidRDefault="0000000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Conducted code reviews, mentored junior developers, and implemented best practices to improve code quality and maintainability.</w:t>
      </w:r>
    </w:p>
    <w:p w14:paraId="73394A1D" w14:textId="77777777" w:rsidR="005569AF" w:rsidRDefault="00ED359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Practiced Agile methodology over </w:t>
      </w:r>
      <w:r w:rsidRPr="000843AC">
        <w:rPr>
          <w:b/>
          <w:bCs/>
          <w:sz w:val="18"/>
          <w:szCs w:val="18"/>
        </w:rPr>
        <w:t>3 product development cycles</w:t>
      </w:r>
      <w:r w:rsidRPr="000843AC">
        <w:rPr>
          <w:sz w:val="18"/>
          <w:szCs w:val="18"/>
        </w:rPr>
        <w:t xml:space="preserve">, </w:t>
      </w:r>
      <w:r w:rsidR="007B2E69" w:rsidRPr="000843AC">
        <w:rPr>
          <w:sz w:val="18"/>
          <w:szCs w:val="18"/>
        </w:rPr>
        <w:t>with</w:t>
      </w:r>
      <w:r w:rsidRPr="000843AC">
        <w:rPr>
          <w:sz w:val="18"/>
          <w:szCs w:val="18"/>
        </w:rPr>
        <w:t xml:space="preserve"> each cycle </w:t>
      </w:r>
      <w:r w:rsidR="007B2E69" w:rsidRPr="000843AC">
        <w:rPr>
          <w:sz w:val="18"/>
          <w:szCs w:val="18"/>
        </w:rPr>
        <w:t xml:space="preserve">ensuring </w:t>
      </w:r>
      <w:r w:rsidRPr="000843AC">
        <w:rPr>
          <w:sz w:val="18"/>
          <w:szCs w:val="18"/>
        </w:rPr>
        <w:t>improved timely delivery and quality of product.</w:t>
      </w:r>
    </w:p>
    <w:p w14:paraId="2E880935" w14:textId="147BFA2D" w:rsidR="00ED3590" w:rsidRPr="000843AC" w:rsidRDefault="00ED359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Enabling business automation across organizations (within clients) and increasing speed by 30%.</w:t>
      </w:r>
    </w:p>
    <w:p w14:paraId="621B4AA6" w14:textId="67ECC15D" w:rsidR="0089649D" w:rsidRPr="000843AC" w:rsidRDefault="0089649D" w:rsidP="00CF5667">
      <w:pPr>
        <w:pStyle w:val="ReziBullet"/>
        <w:ind w:left="540" w:hanging="36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="00ED3590" w:rsidRPr="000843AC">
        <w:rPr>
          <w:b/>
          <w:bCs/>
          <w:sz w:val="18"/>
          <w:szCs w:val="18"/>
        </w:rPr>
        <w:t xml:space="preserve">Developed and </w:t>
      </w:r>
      <w:r w:rsidRPr="000843AC">
        <w:rPr>
          <w:b/>
          <w:bCs/>
          <w:sz w:val="18"/>
          <w:szCs w:val="18"/>
        </w:rPr>
        <w:t>deployed</w:t>
      </w:r>
      <w:r w:rsidR="00ED3590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 xml:space="preserve">smart solutions in response to </w:t>
      </w:r>
      <w:r w:rsidR="00ED3590" w:rsidRPr="000843AC">
        <w:rPr>
          <w:sz w:val="18"/>
          <w:szCs w:val="18"/>
        </w:rPr>
        <w:t xml:space="preserve">challenging segments of the product </w:t>
      </w:r>
      <w:r w:rsidRPr="000843AC">
        <w:rPr>
          <w:sz w:val="18"/>
          <w:szCs w:val="18"/>
        </w:rPr>
        <w:t>architectures.</w:t>
      </w:r>
    </w:p>
    <w:p w14:paraId="2C722A98" w14:textId="1061F1E8" w:rsidR="0089649D" w:rsidRPr="000843AC" w:rsidRDefault="0000000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Implemented </w:t>
      </w:r>
      <w:r w:rsidR="0089649D" w:rsidRPr="000843AC">
        <w:rPr>
          <w:sz w:val="18"/>
          <w:szCs w:val="18"/>
        </w:rPr>
        <w:t xml:space="preserve">one for many reusability techniques to lay </w:t>
      </w:r>
      <w:r w:rsidR="0089649D" w:rsidRPr="000843AC">
        <w:rPr>
          <w:b/>
          <w:bCs/>
          <w:sz w:val="18"/>
          <w:szCs w:val="18"/>
        </w:rPr>
        <w:t>CI</w:t>
      </w:r>
      <w:r w:rsidR="00F14C9B" w:rsidRPr="000843AC">
        <w:rPr>
          <w:b/>
          <w:bCs/>
          <w:sz w:val="18"/>
          <w:szCs w:val="18"/>
        </w:rPr>
        <w:t>/</w:t>
      </w:r>
      <w:r w:rsidR="0089649D" w:rsidRPr="000843AC">
        <w:rPr>
          <w:b/>
          <w:bCs/>
          <w:sz w:val="18"/>
          <w:szCs w:val="18"/>
        </w:rPr>
        <w:t>CD</w:t>
      </w:r>
      <w:r w:rsidRPr="000843AC">
        <w:rPr>
          <w:b/>
          <w:bCs/>
          <w:sz w:val="18"/>
          <w:szCs w:val="18"/>
        </w:rPr>
        <w:t xml:space="preserve"> </w:t>
      </w:r>
      <w:r w:rsidR="0089649D" w:rsidRPr="000843AC">
        <w:rPr>
          <w:b/>
          <w:bCs/>
          <w:sz w:val="18"/>
          <w:szCs w:val="18"/>
        </w:rPr>
        <w:t>pipelines</w:t>
      </w:r>
      <w:r w:rsidRPr="000843AC">
        <w:rPr>
          <w:sz w:val="18"/>
          <w:szCs w:val="18"/>
        </w:rPr>
        <w:t xml:space="preserve"> using AWS </w:t>
      </w:r>
      <w:r w:rsidR="0089649D" w:rsidRPr="000843AC">
        <w:rPr>
          <w:sz w:val="18"/>
          <w:szCs w:val="18"/>
        </w:rPr>
        <w:t>CDKs for the whole</w:t>
      </w:r>
      <w:r w:rsidRPr="000843AC">
        <w:rPr>
          <w:sz w:val="18"/>
          <w:szCs w:val="18"/>
        </w:rPr>
        <w:t xml:space="preserve"> </w:t>
      </w:r>
      <w:r w:rsidRPr="000843AC">
        <w:rPr>
          <w:b/>
          <w:bCs/>
          <w:sz w:val="18"/>
          <w:szCs w:val="18"/>
        </w:rPr>
        <w:t>product line</w:t>
      </w:r>
      <w:r w:rsidRPr="000843AC">
        <w:rPr>
          <w:sz w:val="18"/>
          <w:szCs w:val="18"/>
        </w:rPr>
        <w:t xml:space="preserve">, resulting in a </w:t>
      </w:r>
      <w:r w:rsidR="0089649D" w:rsidRPr="000843AC">
        <w:rPr>
          <w:sz w:val="18"/>
          <w:szCs w:val="18"/>
        </w:rPr>
        <w:t>7</w:t>
      </w:r>
      <w:r w:rsidRPr="000843AC">
        <w:rPr>
          <w:sz w:val="18"/>
          <w:szCs w:val="18"/>
        </w:rPr>
        <w:t>0% reduction in deployment time</w:t>
      </w:r>
      <w:r w:rsidR="0089649D" w:rsidRPr="000843AC">
        <w:rPr>
          <w:sz w:val="18"/>
          <w:szCs w:val="18"/>
        </w:rPr>
        <w:t xml:space="preserve">, </w:t>
      </w:r>
      <w:r w:rsidRPr="000843AC">
        <w:rPr>
          <w:sz w:val="18"/>
          <w:szCs w:val="18"/>
        </w:rPr>
        <w:t>a 20% reduction in production errors</w:t>
      </w:r>
      <w:r w:rsidR="0089649D" w:rsidRPr="000843AC">
        <w:rPr>
          <w:sz w:val="18"/>
          <w:szCs w:val="18"/>
        </w:rPr>
        <w:t xml:space="preserve"> and </w:t>
      </w:r>
      <w:r w:rsidR="00BA1095" w:rsidRPr="000843AC">
        <w:rPr>
          <w:sz w:val="18"/>
          <w:szCs w:val="18"/>
        </w:rPr>
        <w:t>4-time</w:t>
      </w:r>
      <w:r w:rsidR="0089649D" w:rsidRPr="000843AC">
        <w:rPr>
          <w:sz w:val="18"/>
          <w:szCs w:val="18"/>
        </w:rPr>
        <w:t xml:space="preserve"> reusability of pipelines.</w:t>
      </w:r>
    </w:p>
    <w:p w14:paraId="7A4C4A13" w14:textId="62F9B672" w:rsidR="005476BE" w:rsidRPr="000843AC" w:rsidRDefault="00BA1095" w:rsidP="005569AF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Built encrypted </w:t>
      </w:r>
      <w:r w:rsidRPr="000843AC">
        <w:rPr>
          <w:b/>
          <w:bCs/>
          <w:sz w:val="18"/>
          <w:szCs w:val="18"/>
        </w:rPr>
        <w:t>Site-to-Site VPN</w:t>
      </w:r>
      <w:r w:rsidR="00354FDB" w:rsidRPr="000843AC">
        <w:rPr>
          <w:b/>
          <w:bCs/>
          <w:sz w:val="18"/>
          <w:szCs w:val="18"/>
        </w:rPr>
        <w:t>s</w:t>
      </w:r>
      <w:r w:rsidRPr="000843AC">
        <w:rPr>
          <w:sz w:val="18"/>
          <w:szCs w:val="18"/>
        </w:rPr>
        <w:t xml:space="preserve"> connecting </w:t>
      </w:r>
      <w:r w:rsidR="00354FDB" w:rsidRPr="000843AC">
        <w:rPr>
          <w:sz w:val="18"/>
          <w:szCs w:val="18"/>
        </w:rPr>
        <w:t>cloud-</w:t>
      </w:r>
      <w:proofErr w:type="spellStart"/>
      <w:r w:rsidR="00A95033" w:rsidRPr="000843AC">
        <w:rPr>
          <w:sz w:val="18"/>
          <w:szCs w:val="18"/>
        </w:rPr>
        <w:t>i</w:t>
      </w:r>
      <w:r w:rsidR="00354FDB" w:rsidRPr="000843AC">
        <w:rPr>
          <w:sz w:val="18"/>
          <w:szCs w:val="18"/>
        </w:rPr>
        <w:t>nfras</w:t>
      </w:r>
      <w:proofErr w:type="spellEnd"/>
      <w:r w:rsidR="00354FDB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>across organizations</w:t>
      </w:r>
      <w:r w:rsidR="00A95033" w:rsidRPr="000843AC">
        <w:rPr>
          <w:sz w:val="18"/>
          <w:szCs w:val="18"/>
        </w:rPr>
        <w:t xml:space="preserve">, </w:t>
      </w:r>
      <w:r w:rsidR="008158E2" w:rsidRPr="000843AC">
        <w:rPr>
          <w:sz w:val="18"/>
          <w:szCs w:val="18"/>
        </w:rPr>
        <w:t>thus</w:t>
      </w:r>
      <w:r w:rsidRPr="000843AC">
        <w:rPr>
          <w:sz w:val="18"/>
          <w:szCs w:val="18"/>
        </w:rPr>
        <w:t xml:space="preserve"> secure</w:t>
      </w:r>
      <w:r w:rsidR="008158E2" w:rsidRPr="000843AC">
        <w:rPr>
          <w:sz w:val="18"/>
          <w:szCs w:val="18"/>
        </w:rPr>
        <w:t>d</w:t>
      </w:r>
      <w:r w:rsidRPr="000843AC">
        <w:rPr>
          <w:sz w:val="18"/>
          <w:szCs w:val="18"/>
        </w:rPr>
        <w:t xml:space="preserve"> </w:t>
      </w:r>
      <w:r w:rsidR="00953A5F" w:rsidRPr="000843AC">
        <w:rPr>
          <w:sz w:val="18"/>
          <w:szCs w:val="18"/>
        </w:rPr>
        <w:t>communication</w:t>
      </w:r>
      <w:r w:rsidRPr="000843AC">
        <w:rPr>
          <w:sz w:val="18"/>
          <w:szCs w:val="18"/>
        </w:rPr>
        <w:t xml:space="preserve"> and data</w:t>
      </w:r>
      <w:r w:rsidR="00A95033" w:rsidRPr="000843AC">
        <w:rPr>
          <w:sz w:val="18"/>
          <w:szCs w:val="18"/>
        </w:rPr>
        <w:t>-</w:t>
      </w:r>
      <w:r w:rsidRPr="000843AC">
        <w:rPr>
          <w:sz w:val="18"/>
          <w:szCs w:val="18"/>
        </w:rPr>
        <w:t>transfer.</w:t>
      </w:r>
      <w:bookmarkEnd w:id="1"/>
    </w:p>
    <w:p w14:paraId="3AF1626D" w14:textId="2881C66B" w:rsidR="00244374" w:rsidRPr="000843AC" w:rsidRDefault="00000000" w:rsidP="00CF5667">
      <w:pPr>
        <w:pStyle w:val="ReziBullet"/>
        <w:numPr>
          <w:ilvl w:val="0"/>
          <w:numId w:val="6"/>
        </w:numPr>
        <w:ind w:left="54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Wrote </w:t>
      </w:r>
      <w:r w:rsidR="005476BE" w:rsidRPr="000843AC">
        <w:rPr>
          <w:b/>
          <w:bCs/>
          <w:sz w:val="18"/>
          <w:szCs w:val="18"/>
        </w:rPr>
        <w:t xml:space="preserve">core </w:t>
      </w:r>
      <w:r w:rsidRPr="000843AC">
        <w:rPr>
          <w:b/>
          <w:bCs/>
          <w:sz w:val="18"/>
          <w:szCs w:val="18"/>
        </w:rPr>
        <w:t>business logic</w:t>
      </w:r>
      <w:r w:rsidR="005476BE" w:rsidRPr="000843AC">
        <w:rPr>
          <w:b/>
          <w:bCs/>
          <w:sz w:val="18"/>
          <w:szCs w:val="18"/>
        </w:rPr>
        <w:t>s</w:t>
      </w:r>
      <w:r w:rsidRPr="000843AC">
        <w:rPr>
          <w:b/>
          <w:bCs/>
          <w:sz w:val="18"/>
          <w:szCs w:val="18"/>
        </w:rPr>
        <w:t xml:space="preserve"> </w:t>
      </w:r>
      <w:r w:rsidR="005476BE" w:rsidRPr="000843AC">
        <w:rPr>
          <w:b/>
          <w:bCs/>
          <w:sz w:val="18"/>
          <w:szCs w:val="18"/>
        </w:rPr>
        <w:t>&amp;</w:t>
      </w:r>
      <w:r w:rsidRPr="000843AC">
        <w:rPr>
          <w:b/>
          <w:bCs/>
          <w:sz w:val="18"/>
          <w:szCs w:val="18"/>
        </w:rPr>
        <w:t xml:space="preserve"> </w:t>
      </w:r>
      <w:r w:rsidR="005476BE" w:rsidRPr="000843AC">
        <w:rPr>
          <w:b/>
          <w:bCs/>
          <w:sz w:val="18"/>
          <w:szCs w:val="18"/>
        </w:rPr>
        <w:t>complex exception handling</w:t>
      </w:r>
      <w:r w:rsidRPr="000843AC">
        <w:rPr>
          <w:b/>
          <w:bCs/>
          <w:sz w:val="18"/>
          <w:szCs w:val="18"/>
        </w:rPr>
        <w:t xml:space="preserve"> scripts</w:t>
      </w:r>
      <w:r w:rsidRPr="000843AC">
        <w:rPr>
          <w:sz w:val="18"/>
          <w:szCs w:val="18"/>
        </w:rPr>
        <w:t xml:space="preserve"> for seamless operations</w:t>
      </w:r>
      <w:r w:rsidR="005476BE" w:rsidRPr="000843AC">
        <w:rPr>
          <w:sz w:val="18"/>
          <w:szCs w:val="18"/>
        </w:rPr>
        <w:t xml:space="preserve">, </w:t>
      </w:r>
      <w:r w:rsidRPr="000843AC">
        <w:rPr>
          <w:sz w:val="18"/>
          <w:szCs w:val="18"/>
        </w:rPr>
        <w:t xml:space="preserve">30% </w:t>
      </w:r>
      <w:r w:rsidR="005476BE" w:rsidRPr="000843AC">
        <w:rPr>
          <w:sz w:val="18"/>
          <w:szCs w:val="18"/>
        </w:rPr>
        <w:t xml:space="preserve">more </w:t>
      </w:r>
      <w:r w:rsidRPr="000843AC">
        <w:rPr>
          <w:sz w:val="18"/>
          <w:szCs w:val="18"/>
        </w:rPr>
        <w:t xml:space="preserve">efficiency </w:t>
      </w:r>
      <w:r w:rsidR="00A95033" w:rsidRPr="000843AC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20% </w:t>
      </w:r>
      <w:r w:rsidR="005476BE" w:rsidRPr="000843AC">
        <w:rPr>
          <w:sz w:val="18"/>
          <w:szCs w:val="18"/>
        </w:rPr>
        <w:t>less</w:t>
      </w:r>
      <w:r w:rsidRPr="000843AC">
        <w:rPr>
          <w:sz w:val="18"/>
          <w:szCs w:val="18"/>
        </w:rPr>
        <w:t xml:space="preserve"> errors.</w:t>
      </w:r>
    </w:p>
    <w:p w14:paraId="2C46F960" w14:textId="36E07AE3" w:rsidR="009762D6" w:rsidRPr="003C02F8" w:rsidRDefault="009762D6" w:rsidP="00BA737A">
      <w:pPr>
        <w:pStyle w:val="ReziBullet"/>
        <w:jc w:val="both"/>
        <w:rPr>
          <w:rFonts w:asciiTheme="majorHAnsi" w:hAnsiTheme="majorHAnsi" w:cstheme="majorHAnsi"/>
          <w:i/>
          <w:iCs/>
          <w:color w:val="2E74B5" w:themeColor="accent5" w:themeShade="BF"/>
          <w:sz w:val="16"/>
          <w:szCs w:val="16"/>
        </w:rPr>
      </w:pPr>
      <w:r w:rsidRPr="003C02F8">
        <w:rPr>
          <w:rFonts w:asciiTheme="majorHAnsi" w:hAnsiTheme="majorHAnsi" w:cstheme="majorHAnsi"/>
          <w:b/>
          <w:bCs/>
          <w:i/>
          <w:iCs/>
          <w:color w:val="000000" w:themeColor="text1"/>
          <w:sz w:val="16"/>
          <w:szCs w:val="16"/>
        </w:rPr>
        <w:t>Skills</w:t>
      </w:r>
      <w:r w:rsidRPr="003C02F8">
        <w:rPr>
          <w:rFonts w:asciiTheme="majorHAnsi" w:hAnsiTheme="majorHAnsi" w:cstheme="majorHAnsi"/>
          <w:color w:val="000000" w:themeColor="text1"/>
          <w:sz w:val="16"/>
          <w:szCs w:val="16"/>
        </w:rPr>
        <w:t>:</w:t>
      </w:r>
      <w:r w:rsidRPr="003C02F8">
        <w:rPr>
          <w:rFonts w:asciiTheme="majorHAnsi" w:hAnsiTheme="majorHAnsi" w:cstheme="majorHAnsi"/>
          <w:i/>
          <w:iCs/>
          <w:color w:val="2E74B5" w:themeColor="accent5" w:themeShade="BF"/>
          <w:sz w:val="16"/>
          <w:szCs w:val="16"/>
        </w:rPr>
        <w:t xml:space="preserve"> </w:t>
      </w:r>
      <w:r w:rsidR="003C02F8">
        <w:rPr>
          <w:rFonts w:asciiTheme="majorHAnsi" w:hAnsiTheme="majorHAnsi" w:cstheme="majorHAnsi"/>
          <w:i/>
          <w:iCs/>
          <w:color w:val="2E74B5" w:themeColor="accent5" w:themeShade="BF"/>
          <w:sz w:val="16"/>
          <w:szCs w:val="16"/>
        </w:rPr>
        <w:t xml:space="preserve"> </w:t>
      </w:r>
      <w:r w:rsidR="00BA737A" w:rsidRPr="00BA737A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 xml:space="preserve">Software Architecture, AI Research, Artificial Intelligence, Machine Learning, NLP, AI Models (Transformers, BERT, XLNET, Collaborative Filtering, Ranking models, LLMs), Torch, TensorFlow, </w:t>
      </w:r>
      <w:proofErr w:type="spellStart"/>
      <w:r w:rsidR="00BA737A" w:rsidRPr="00BA737A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Keras</w:t>
      </w:r>
      <w:proofErr w:type="spellEnd"/>
      <w:r w:rsidR="00BA737A" w:rsidRPr="00BA737A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 xml:space="preserve">, Cloud (AWS, Azure), AI Infrastructure, Distributed Systems, Kubernetes, Docker, RESTful APIs, Python, Big Data Analytics, Serverless, Microservices, DevOps, </w:t>
      </w:r>
      <w:proofErr w:type="spellStart"/>
      <w:r w:rsidR="00BA737A" w:rsidRPr="00BA737A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ReactJs</w:t>
      </w:r>
      <w:proofErr w:type="spellEnd"/>
      <w:r w:rsidR="00BA737A" w:rsidRPr="00BA737A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, Network Automations, Azure Power Apps, Airflow, Apache Spark, Shell Scripting, VPNs</w:t>
      </w:r>
      <w:r w:rsidR="00E751BA" w:rsidRPr="00AB6BAC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.</w:t>
      </w:r>
    </w:p>
    <w:p w14:paraId="61E57E23" w14:textId="07DC3554" w:rsidR="00244374" w:rsidRDefault="00000000">
      <w:pPr>
        <w:pStyle w:val="ReziExperienceInfos"/>
        <w:rPr>
          <w:sz w:val="20"/>
          <w:szCs w:val="20"/>
        </w:rPr>
      </w:pPr>
      <w:proofErr w:type="spellStart"/>
      <w:r>
        <w:rPr>
          <w:sz w:val="20"/>
          <w:szCs w:val="20"/>
        </w:rPr>
        <w:t>Vidrona</w:t>
      </w:r>
      <w:proofErr w:type="spellEnd"/>
      <w:r>
        <w:rPr>
          <w:sz w:val="20"/>
          <w:szCs w:val="20"/>
        </w:rPr>
        <w:t xml:space="preserve"> Ltd</w:t>
      </w:r>
      <w:r w:rsidR="00FF2300">
        <w:rPr>
          <w:sz w:val="20"/>
          <w:szCs w:val="20"/>
        </w:rPr>
        <w:t xml:space="preserve">  </w:t>
      </w:r>
      <w:r w:rsidR="00FF2300" w:rsidRPr="00FF2300">
        <w:rPr>
          <w:sz w:val="15"/>
          <w:szCs w:val="15"/>
        </w:rPr>
        <w:t xml:space="preserve"> </w:t>
      </w:r>
      <w:hyperlink r:id="rId15" w:history="1">
        <w:r w:rsidR="00FF2300" w:rsidRPr="00FF2300">
          <w:rPr>
            <w:rStyle w:val="Hyperlink"/>
            <w:sz w:val="15"/>
            <w:szCs w:val="15"/>
          </w:rPr>
          <w:t>https://vidrona.tech/</w:t>
        </w:r>
      </w:hyperlink>
      <w:r w:rsidR="00FF2300" w:rsidRPr="00FF2300">
        <w:rPr>
          <w:sz w:val="15"/>
          <w:szCs w:val="15"/>
        </w:rPr>
        <w:t xml:space="preserve"> </w:t>
      </w:r>
      <w:r>
        <w:rPr>
          <w:sz w:val="20"/>
          <w:szCs w:val="20"/>
        </w:rPr>
        <w:tab/>
        <w:t>December 2019 - December 2021, London, UK</w:t>
      </w:r>
    </w:p>
    <w:p w14:paraId="101855EB" w14:textId="1DADA277" w:rsidR="007D7E99" w:rsidRDefault="007D7E99" w:rsidP="007D7E99">
      <w:pPr>
        <w:pStyle w:val="ReziPosition"/>
      </w:pPr>
      <w:r>
        <w:rPr>
          <w:sz w:val="21"/>
          <w:szCs w:val="21"/>
        </w:rPr>
        <w:t>Product Architect</w:t>
      </w:r>
    </w:p>
    <w:p w14:paraId="1A0CB16D" w14:textId="62BD6F6C" w:rsidR="00CE2F98" w:rsidRPr="000843AC" w:rsidRDefault="00000000" w:rsidP="00262F27">
      <w:pPr>
        <w:pStyle w:val="ReziBullet"/>
        <w:jc w:val="both"/>
        <w:rPr>
          <w:sz w:val="18"/>
          <w:szCs w:val="18"/>
        </w:rPr>
      </w:pPr>
      <w:r>
        <w:t xml:space="preserve">• </w:t>
      </w:r>
      <w:r w:rsidRPr="000843AC">
        <w:rPr>
          <w:sz w:val="18"/>
          <w:szCs w:val="18"/>
        </w:rPr>
        <w:t xml:space="preserve">Led </w:t>
      </w:r>
      <w:r w:rsidRPr="000843AC">
        <w:rPr>
          <w:b/>
          <w:bCs/>
          <w:sz w:val="18"/>
          <w:szCs w:val="18"/>
        </w:rPr>
        <w:t>Product Ownership</w:t>
      </w:r>
      <w:r w:rsidR="00CE2F98" w:rsidRPr="000843AC">
        <w:rPr>
          <w:b/>
          <w:bCs/>
          <w:sz w:val="18"/>
          <w:szCs w:val="18"/>
        </w:rPr>
        <w:t xml:space="preserve"> </w:t>
      </w:r>
      <w:r w:rsidR="00262F27" w:rsidRPr="000843AC">
        <w:rPr>
          <w:b/>
          <w:bCs/>
          <w:sz w:val="18"/>
          <w:szCs w:val="18"/>
        </w:rPr>
        <w:t>&amp;</w:t>
      </w:r>
      <w:r w:rsidR="00CE2F98" w:rsidRPr="000843AC">
        <w:rPr>
          <w:b/>
          <w:bCs/>
          <w:sz w:val="18"/>
          <w:szCs w:val="18"/>
        </w:rPr>
        <w:t xml:space="preserve"> Architected</w:t>
      </w:r>
      <w:r w:rsidR="00CE2F98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 xml:space="preserve">cloud-based </w:t>
      </w:r>
      <w:r w:rsidR="00262F27" w:rsidRPr="000843AC">
        <w:rPr>
          <w:sz w:val="18"/>
          <w:szCs w:val="18"/>
        </w:rPr>
        <w:t xml:space="preserve">innovative </w:t>
      </w:r>
      <w:r w:rsidRPr="000843AC">
        <w:rPr>
          <w:sz w:val="18"/>
          <w:szCs w:val="18"/>
        </w:rPr>
        <w:t>Energy products</w:t>
      </w:r>
      <w:r w:rsidR="001E28C0" w:rsidRPr="000843AC">
        <w:rPr>
          <w:sz w:val="18"/>
          <w:szCs w:val="18"/>
        </w:rPr>
        <w:t xml:space="preserve"> </w:t>
      </w:r>
      <w:r w:rsidR="00015BF3" w:rsidRPr="000843AC">
        <w:rPr>
          <w:sz w:val="18"/>
          <w:szCs w:val="18"/>
        </w:rPr>
        <w:t>to meet business needs</w:t>
      </w:r>
      <w:r w:rsidR="00262F27" w:rsidRPr="000843AC">
        <w:rPr>
          <w:sz w:val="18"/>
          <w:szCs w:val="18"/>
        </w:rPr>
        <w:t>,</w:t>
      </w:r>
      <w:r w:rsidR="00015BF3" w:rsidRPr="000843AC">
        <w:rPr>
          <w:sz w:val="18"/>
          <w:szCs w:val="18"/>
        </w:rPr>
        <w:t xml:space="preserve"> ensuring scalability </w:t>
      </w:r>
      <w:r w:rsidR="00262F27" w:rsidRPr="000843AC">
        <w:rPr>
          <w:sz w:val="18"/>
          <w:szCs w:val="18"/>
        </w:rPr>
        <w:t>&amp;</w:t>
      </w:r>
      <w:r w:rsidR="00015BF3" w:rsidRPr="000843AC">
        <w:rPr>
          <w:sz w:val="18"/>
          <w:szCs w:val="18"/>
        </w:rPr>
        <w:t xml:space="preserve"> efficiency. </w:t>
      </w:r>
      <w:r w:rsidRPr="000843AC">
        <w:rPr>
          <w:sz w:val="18"/>
          <w:szCs w:val="18"/>
        </w:rPr>
        <w:br/>
        <w:t xml:space="preserve">• </w:t>
      </w:r>
      <w:r w:rsidRPr="000843AC">
        <w:rPr>
          <w:b/>
          <w:bCs/>
          <w:sz w:val="18"/>
          <w:szCs w:val="18"/>
        </w:rPr>
        <w:t xml:space="preserve">Product </w:t>
      </w:r>
      <w:proofErr w:type="spellStart"/>
      <w:r w:rsidRPr="000843AC">
        <w:rPr>
          <w:b/>
          <w:bCs/>
          <w:sz w:val="18"/>
          <w:szCs w:val="18"/>
        </w:rPr>
        <w:t>vNautilus</w:t>
      </w:r>
      <w:proofErr w:type="spellEnd"/>
      <w:r w:rsidRPr="000843AC">
        <w:rPr>
          <w:b/>
          <w:bCs/>
          <w:sz w:val="18"/>
          <w:szCs w:val="18"/>
        </w:rPr>
        <w:t xml:space="preserve">®: </w:t>
      </w:r>
      <w:r w:rsidRPr="000843AC">
        <w:rPr>
          <w:sz w:val="18"/>
          <w:szCs w:val="18"/>
        </w:rPr>
        <w:t xml:space="preserve">An advanced AI Big Data product, utilizing a 3-tier hybrid cloud architecture to </w:t>
      </w:r>
      <w:r w:rsidR="00CE2F98" w:rsidRPr="000843AC">
        <w:rPr>
          <w:sz w:val="18"/>
          <w:szCs w:val="18"/>
        </w:rPr>
        <w:t>perform Asset Management.</w:t>
      </w:r>
    </w:p>
    <w:p w14:paraId="3A406664" w14:textId="38E4E8BC" w:rsidR="00CE2F98" w:rsidRPr="000843AC" w:rsidRDefault="00CE2F98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Designed the system to processes GBs of data using bigdata pipelines and to incorporates precision predictive AI solution &amp; analytical scripts on images captured by drones, helicopters, and UAVs</w:t>
      </w:r>
      <w:r w:rsidR="00FB091D" w:rsidRPr="000843AC">
        <w:rPr>
          <w:sz w:val="18"/>
          <w:szCs w:val="18"/>
        </w:rPr>
        <w:t xml:space="preserve"> enabling the customers to reduce the cost by up to 50%.</w:t>
      </w:r>
      <w:r w:rsidRPr="000843AC">
        <w:rPr>
          <w:sz w:val="18"/>
          <w:szCs w:val="18"/>
        </w:rPr>
        <w:t xml:space="preserve"> </w:t>
      </w:r>
    </w:p>
    <w:p w14:paraId="3B6BA0E1" w14:textId="0816E636" w:rsidR="001E28C0" w:rsidRPr="000843AC" w:rsidRDefault="00CE2F98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Wrote </w:t>
      </w:r>
      <w:r w:rsidR="001E28C0" w:rsidRPr="000843AC">
        <w:rPr>
          <w:sz w:val="18"/>
          <w:szCs w:val="18"/>
        </w:rPr>
        <w:t xml:space="preserve">numerous </w:t>
      </w:r>
      <w:r w:rsidRPr="000843AC">
        <w:rPr>
          <w:sz w:val="18"/>
          <w:szCs w:val="18"/>
        </w:rPr>
        <w:t>Rest APIs</w:t>
      </w:r>
      <w:r w:rsidR="001E28C0" w:rsidRPr="000843AC">
        <w:rPr>
          <w:sz w:val="18"/>
          <w:szCs w:val="18"/>
        </w:rPr>
        <w:t xml:space="preserve"> with</w:t>
      </w:r>
      <w:r w:rsidRPr="000843AC">
        <w:rPr>
          <w:sz w:val="18"/>
          <w:szCs w:val="18"/>
        </w:rPr>
        <w:t xml:space="preserve"> computational scripts to perform Asset Management </w:t>
      </w:r>
      <w:r w:rsidR="001E28C0" w:rsidRPr="000843AC">
        <w:rPr>
          <w:sz w:val="18"/>
          <w:szCs w:val="18"/>
        </w:rPr>
        <w:t>in a broad</w:t>
      </w:r>
      <w:r w:rsidR="00D87E5A" w:rsidRPr="000843AC">
        <w:rPr>
          <w:sz w:val="18"/>
          <w:szCs w:val="18"/>
        </w:rPr>
        <w:t>er</w:t>
      </w:r>
      <w:r w:rsidR="001E28C0" w:rsidRPr="000843AC">
        <w:rPr>
          <w:sz w:val="18"/>
          <w:szCs w:val="18"/>
        </w:rPr>
        <w:t xml:space="preserve"> spectrum- </w:t>
      </w:r>
      <w:r w:rsidRPr="000843AC">
        <w:rPr>
          <w:sz w:val="18"/>
          <w:szCs w:val="18"/>
        </w:rPr>
        <w:t xml:space="preserve">Health monitoring, </w:t>
      </w:r>
      <w:r w:rsidR="001E28C0" w:rsidRPr="000843AC">
        <w:rPr>
          <w:sz w:val="18"/>
          <w:szCs w:val="18"/>
        </w:rPr>
        <w:t>Life expectancy, Maintenance, Inventory management, Geoinformatics.</w:t>
      </w:r>
    </w:p>
    <w:p w14:paraId="102355F4" w14:textId="756BD40C" w:rsidR="00CE2F98" w:rsidRPr="000843AC" w:rsidRDefault="001E28C0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Built downstream data pipelines and ETLs to process weather data and satellite data</w:t>
      </w:r>
      <w:r w:rsidR="00FB091D" w:rsidRPr="000843AC">
        <w:rPr>
          <w:sz w:val="18"/>
          <w:szCs w:val="18"/>
        </w:rPr>
        <w:t>, enabling real-time asset health monitoring.</w:t>
      </w:r>
    </w:p>
    <w:p w14:paraId="66256C73" w14:textId="77777777" w:rsidR="001E28C0" w:rsidRPr="000843AC" w:rsidRDefault="00000000" w:rsidP="00262F27">
      <w:pPr>
        <w:pStyle w:val="ReziBullet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>Product</w:t>
      </w:r>
      <w:r w:rsidR="000D1BFF" w:rsidRPr="000843AC">
        <w:rPr>
          <w:b/>
          <w:bCs/>
          <w:sz w:val="18"/>
          <w:szCs w:val="18"/>
        </w:rPr>
        <w:t xml:space="preserve"> </w:t>
      </w:r>
      <w:proofErr w:type="spellStart"/>
      <w:r w:rsidRPr="000843AC">
        <w:rPr>
          <w:b/>
          <w:bCs/>
          <w:sz w:val="18"/>
          <w:szCs w:val="18"/>
        </w:rPr>
        <w:t>vProbe</w:t>
      </w:r>
      <w:proofErr w:type="spellEnd"/>
      <w:r w:rsidRPr="000843AC">
        <w:rPr>
          <w:b/>
          <w:bCs/>
          <w:sz w:val="18"/>
          <w:szCs w:val="18"/>
        </w:rPr>
        <w:t>®:</w:t>
      </w:r>
      <w:r w:rsidRPr="000843AC">
        <w:rPr>
          <w:sz w:val="18"/>
          <w:szCs w:val="18"/>
        </w:rPr>
        <w:t xml:space="preserve"> </w:t>
      </w:r>
      <w:r w:rsidR="001E28C0" w:rsidRPr="000843AC">
        <w:rPr>
          <w:sz w:val="18"/>
          <w:szCs w:val="18"/>
        </w:rPr>
        <w:t>P</w:t>
      </w:r>
      <w:r w:rsidRPr="000843AC">
        <w:rPr>
          <w:sz w:val="18"/>
          <w:szCs w:val="18"/>
        </w:rPr>
        <w:t xml:space="preserve">roviding multi-level authentic auditory platforms to government regulatory boards, </w:t>
      </w:r>
      <w:r w:rsidR="001E28C0" w:rsidRPr="000843AC">
        <w:rPr>
          <w:sz w:val="18"/>
          <w:szCs w:val="18"/>
        </w:rPr>
        <w:t xml:space="preserve">and </w:t>
      </w:r>
      <w:r w:rsidRPr="000843AC">
        <w:rPr>
          <w:sz w:val="18"/>
          <w:szCs w:val="18"/>
        </w:rPr>
        <w:t>power companies</w:t>
      </w:r>
    </w:p>
    <w:p w14:paraId="5464FAFD" w14:textId="4B12C2B1" w:rsidR="001E28C0" w:rsidRPr="000843AC" w:rsidRDefault="00015BF3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Built and deployed microservices enabling them to file their audits and manage their assets efficiently</w:t>
      </w:r>
      <w:r w:rsidR="00787BEA" w:rsidRPr="000843AC">
        <w:rPr>
          <w:sz w:val="18"/>
          <w:szCs w:val="18"/>
        </w:rPr>
        <w:t xml:space="preserve"> without manual inspection.</w:t>
      </w:r>
    </w:p>
    <w:p w14:paraId="6570402C" w14:textId="7667E7B6" w:rsidR="00015BF3" w:rsidRPr="000843AC" w:rsidRDefault="00015BF3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Designed database schemas for</w:t>
      </w:r>
      <w:r w:rsidR="00787BEA" w:rsidRPr="000843AC">
        <w:rPr>
          <w:sz w:val="18"/>
          <w:szCs w:val="18"/>
        </w:rPr>
        <w:t xml:space="preserve"> read optimized</w:t>
      </w:r>
      <w:r w:rsidRPr="000843AC">
        <w:rPr>
          <w:sz w:val="18"/>
          <w:szCs w:val="18"/>
        </w:rPr>
        <w:t xml:space="preserve"> </w:t>
      </w:r>
      <w:r w:rsidR="00787BEA" w:rsidRPr="000843AC">
        <w:rPr>
          <w:sz w:val="18"/>
          <w:szCs w:val="18"/>
        </w:rPr>
        <w:t>timestamp based OLAP application, handling multidimensional database.</w:t>
      </w:r>
    </w:p>
    <w:p w14:paraId="3BBC143D" w14:textId="7DCA4925" w:rsidR="001E28C0" w:rsidRPr="000843AC" w:rsidRDefault="00000000" w:rsidP="00262F27">
      <w:pPr>
        <w:pStyle w:val="ReziBullet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• </w:t>
      </w:r>
      <w:r w:rsidRPr="000843AC">
        <w:rPr>
          <w:b/>
          <w:bCs/>
          <w:sz w:val="18"/>
          <w:szCs w:val="18"/>
        </w:rPr>
        <w:t xml:space="preserve">Product </w:t>
      </w:r>
      <w:proofErr w:type="spellStart"/>
      <w:r w:rsidRPr="000843AC">
        <w:rPr>
          <w:b/>
          <w:bCs/>
          <w:sz w:val="18"/>
          <w:szCs w:val="18"/>
        </w:rPr>
        <w:t>vSL</w:t>
      </w:r>
      <w:proofErr w:type="spellEnd"/>
      <w:r w:rsidRPr="000843AC">
        <w:rPr>
          <w:b/>
          <w:bCs/>
          <w:sz w:val="18"/>
          <w:szCs w:val="18"/>
        </w:rPr>
        <w:t xml:space="preserve">®: </w:t>
      </w:r>
      <w:r w:rsidRPr="000843AC">
        <w:rPr>
          <w:sz w:val="18"/>
          <w:szCs w:val="18"/>
        </w:rPr>
        <w:t xml:space="preserve">A </w:t>
      </w:r>
      <w:r w:rsidR="001E28C0" w:rsidRPr="000843AC">
        <w:rPr>
          <w:sz w:val="18"/>
          <w:szCs w:val="18"/>
        </w:rPr>
        <w:t xml:space="preserve">smart street light </w:t>
      </w:r>
      <w:r w:rsidRPr="000843AC">
        <w:rPr>
          <w:sz w:val="18"/>
          <w:szCs w:val="18"/>
        </w:rPr>
        <w:t>product</w:t>
      </w:r>
      <w:r w:rsidR="001E28C0" w:rsidRPr="000843AC">
        <w:rPr>
          <w:sz w:val="18"/>
          <w:szCs w:val="18"/>
        </w:rPr>
        <w:t xml:space="preserve"> for energy conservation.</w:t>
      </w:r>
      <w:r w:rsidRPr="000843AC">
        <w:rPr>
          <w:sz w:val="18"/>
          <w:szCs w:val="18"/>
        </w:rPr>
        <w:t xml:space="preserve"> </w:t>
      </w:r>
    </w:p>
    <w:p w14:paraId="33176E0A" w14:textId="3A0C23AC" w:rsidR="001E28C0" w:rsidRPr="000843AC" w:rsidRDefault="001E28C0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lastRenderedPageBreak/>
        <w:t>Designed the system and developed APIs to accommodate on-screen street lights health analysis, monitoring, and live operational features, along with advanced power-saving algorithms and an embedded CCMS system.</w:t>
      </w:r>
    </w:p>
    <w:p w14:paraId="58E12C9A" w14:textId="08957E36" w:rsidR="001E28C0" w:rsidRPr="000843AC" w:rsidRDefault="001E28C0" w:rsidP="00871080">
      <w:pPr>
        <w:pStyle w:val="ReziBullet"/>
        <w:numPr>
          <w:ilvl w:val="0"/>
          <w:numId w:val="6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Built </w:t>
      </w:r>
      <w:proofErr w:type="spellStart"/>
      <w:r w:rsidRPr="000843AC">
        <w:rPr>
          <w:sz w:val="18"/>
          <w:szCs w:val="18"/>
        </w:rPr>
        <w:t>dockerized</w:t>
      </w:r>
      <w:proofErr w:type="spellEnd"/>
      <w:r w:rsidRPr="000843AC">
        <w:rPr>
          <w:sz w:val="18"/>
          <w:szCs w:val="18"/>
        </w:rPr>
        <w:t xml:space="preserve"> AI models</w:t>
      </w:r>
      <w:r w:rsidR="00381A32" w:rsidRPr="000843AC">
        <w:rPr>
          <w:sz w:val="18"/>
          <w:szCs w:val="18"/>
        </w:rPr>
        <w:t xml:space="preserve"> over monolithic</w:t>
      </w:r>
      <w:r w:rsidRPr="000843AC">
        <w:rPr>
          <w:sz w:val="18"/>
          <w:szCs w:val="18"/>
        </w:rPr>
        <w:t>, streamlining the development process and accelerating deployment</w:t>
      </w:r>
      <w:r w:rsidR="00381A32" w:rsidRPr="000843AC">
        <w:rPr>
          <w:sz w:val="18"/>
          <w:szCs w:val="18"/>
        </w:rPr>
        <w:t xml:space="preserve"> by 6 folds.</w:t>
      </w:r>
    </w:p>
    <w:p w14:paraId="14AE0CC9" w14:textId="01B4D39E" w:rsidR="000843AC" w:rsidRDefault="00000000" w:rsidP="00262F27">
      <w:pPr>
        <w:pStyle w:val="ReziBullet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• Strategically supervised AI/ML, application development and UI design team</w:t>
      </w:r>
      <w:r w:rsidR="000D6801" w:rsidRPr="000843AC">
        <w:rPr>
          <w:sz w:val="18"/>
          <w:szCs w:val="18"/>
        </w:rPr>
        <w:t>s</w:t>
      </w:r>
      <w:r w:rsidRPr="000843AC">
        <w:rPr>
          <w:sz w:val="18"/>
          <w:szCs w:val="18"/>
        </w:rPr>
        <w:t xml:space="preserve">, ensuring seamless collaboration </w:t>
      </w:r>
      <w:r w:rsidR="000D6801" w:rsidRPr="000843AC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timely delivery of products.</w:t>
      </w:r>
    </w:p>
    <w:p w14:paraId="70AB1A87" w14:textId="21CC22E2" w:rsidR="00244374" w:rsidRDefault="00000000">
      <w:pPr>
        <w:pStyle w:val="ReziPosition"/>
      </w:pPr>
      <w:r>
        <w:rPr>
          <w:sz w:val="21"/>
          <w:szCs w:val="21"/>
        </w:rPr>
        <w:t>Software Developer</w:t>
      </w:r>
    </w:p>
    <w:p w14:paraId="05284E61" w14:textId="77777777" w:rsidR="00720BB3" w:rsidRPr="000843AC" w:rsidRDefault="00000000" w:rsidP="00871080">
      <w:pPr>
        <w:pStyle w:val="ReziBullet"/>
        <w:numPr>
          <w:ilvl w:val="0"/>
          <w:numId w:val="8"/>
        </w:numPr>
        <w:ind w:left="540" w:hanging="270"/>
        <w:jc w:val="both"/>
        <w:rPr>
          <w:sz w:val="18"/>
          <w:szCs w:val="18"/>
        </w:rPr>
      </w:pPr>
      <w:r w:rsidRPr="000843AC">
        <w:rPr>
          <w:b/>
          <w:bCs/>
          <w:sz w:val="18"/>
          <w:szCs w:val="18"/>
        </w:rPr>
        <w:t>Architected</w:t>
      </w:r>
      <w:r w:rsidRPr="000843AC">
        <w:rPr>
          <w:sz w:val="18"/>
          <w:szCs w:val="18"/>
        </w:rPr>
        <w:t xml:space="preserve"> and designed </w:t>
      </w:r>
      <w:proofErr w:type="spellStart"/>
      <w:r w:rsidRPr="000843AC">
        <w:rPr>
          <w:sz w:val="18"/>
          <w:szCs w:val="18"/>
        </w:rPr>
        <w:t>vNautilus</w:t>
      </w:r>
      <w:proofErr w:type="spellEnd"/>
      <w:r w:rsidRPr="000843AC">
        <w:rPr>
          <w:sz w:val="18"/>
          <w:szCs w:val="18"/>
        </w:rPr>
        <w:t>, an advanced AI Big Data product that enabled heavy AI applications across multiple regions.</w:t>
      </w:r>
    </w:p>
    <w:p w14:paraId="4FAECC77" w14:textId="77777777" w:rsidR="00720BB3" w:rsidRPr="000843AC" w:rsidRDefault="00000000" w:rsidP="00871080">
      <w:pPr>
        <w:pStyle w:val="ReziBullet"/>
        <w:numPr>
          <w:ilvl w:val="0"/>
          <w:numId w:val="8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Developed the </w:t>
      </w:r>
      <w:proofErr w:type="spellStart"/>
      <w:r w:rsidRPr="000843AC">
        <w:rPr>
          <w:sz w:val="18"/>
          <w:szCs w:val="18"/>
        </w:rPr>
        <w:t>vNautilus</w:t>
      </w:r>
      <w:proofErr w:type="spellEnd"/>
      <w:r w:rsidRPr="000843AC">
        <w:rPr>
          <w:sz w:val="18"/>
          <w:szCs w:val="18"/>
        </w:rPr>
        <w:t xml:space="preserve"> Architecture Framework, which incorporates best practices across five pillars of software architecture: availability, reliability, security, efficiency, and cost-effectiveness.</w:t>
      </w:r>
      <w:r w:rsidR="004C462C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>Utilized a range of cloud deployment</w:t>
      </w:r>
      <w:r w:rsidR="004C462C" w:rsidRPr="000843AC">
        <w:rPr>
          <w:sz w:val="18"/>
          <w:szCs w:val="18"/>
        </w:rPr>
        <w:t xml:space="preserve"> services </w:t>
      </w:r>
      <w:r w:rsidR="00820B76" w:rsidRPr="000843AC">
        <w:rPr>
          <w:sz w:val="18"/>
          <w:szCs w:val="18"/>
        </w:rPr>
        <w:t xml:space="preserve">from </w:t>
      </w:r>
      <w:r w:rsidRPr="000843AC">
        <w:rPr>
          <w:sz w:val="18"/>
          <w:szCs w:val="18"/>
        </w:rPr>
        <w:t>AWS</w:t>
      </w:r>
      <w:r w:rsidR="004C462C" w:rsidRPr="000843AC">
        <w:rPr>
          <w:sz w:val="18"/>
          <w:szCs w:val="18"/>
        </w:rPr>
        <w:t>.</w:t>
      </w:r>
    </w:p>
    <w:p w14:paraId="10777E0A" w14:textId="06ADEB16" w:rsidR="00244374" w:rsidRDefault="00820B76" w:rsidP="00871080">
      <w:pPr>
        <w:pStyle w:val="ReziBullet"/>
        <w:numPr>
          <w:ilvl w:val="0"/>
          <w:numId w:val="8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Incorporated </w:t>
      </w:r>
      <w:r w:rsidR="00B208FF" w:rsidRPr="000843AC">
        <w:rPr>
          <w:sz w:val="18"/>
          <w:szCs w:val="18"/>
        </w:rPr>
        <w:t xml:space="preserve">NoSQL </w:t>
      </w:r>
      <w:r w:rsidRPr="000843AC">
        <w:rPr>
          <w:sz w:val="18"/>
          <w:szCs w:val="18"/>
        </w:rPr>
        <w:t xml:space="preserve">databases (MongoDB, Apache HBase, RRD, and Hive), as well as Big Data tools (Yarn, Apache Spark, Kafka, Airflow, DASK, and Ray) </w:t>
      </w:r>
      <w:r w:rsidR="00B208FF" w:rsidRPr="000843AC">
        <w:rPr>
          <w:sz w:val="18"/>
          <w:szCs w:val="18"/>
        </w:rPr>
        <w:t>understanding</w:t>
      </w:r>
      <w:r w:rsidRPr="000843AC">
        <w:rPr>
          <w:sz w:val="18"/>
          <w:szCs w:val="18"/>
        </w:rPr>
        <w:t xml:space="preserve"> architectur</w:t>
      </w:r>
      <w:r w:rsidR="00B208FF" w:rsidRPr="000843AC">
        <w:rPr>
          <w:sz w:val="18"/>
          <w:szCs w:val="18"/>
        </w:rPr>
        <w:t>al trade-offs</w:t>
      </w:r>
      <w:r w:rsidRPr="000843AC">
        <w:rPr>
          <w:sz w:val="18"/>
          <w:szCs w:val="18"/>
        </w:rPr>
        <w:t xml:space="preserve"> of </w:t>
      </w:r>
      <w:proofErr w:type="spellStart"/>
      <w:r w:rsidRPr="000843AC">
        <w:rPr>
          <w:sz w:val="18"/>
          <w:szCs w:val="18"/>
        </w:rPr>
        <w:t>vNautilus</w:t>
      </w:r>
      <w:proofErr w:type="spellEnd"/>
      <w:r w:rsidRPr="000843AC">
        <w:rPr>
          <w:sz w:val="18"/>
          <w:szCs w:val="18"/>
        </w:rPr>
        <w:t>.</w:t>
      </w:r>
    </w:p>
    <w:p w14:paraId="30554989" w14:textId="6FF60DD6" w:rsidR="00233823" w:rsidRPr="00233823" w:rsidRDefault="00233823" w:rsidP="00233823">
      <w:pPr>
        <w:pStyle w:val="ReziBullet"/>
        <w:jc w:val="both"/>
        <w:rPr>
          <w:rFonts w:asciiTheme="majorHAnsi" w:hAnsiTheme="majorHAnsi" w:cstheme="majorHAnsi"/>
          <w:i/>
          <w:iCs/>
          <w:sz w:val="16"/>
          <w:szCs w:val="16"/>
        </w:rPr>
      </w:pPr>
      <w:r w:rsidRPr="009762D6">
        <w:rPr>
          <w:rFonts w:asciiTheme="majorHAnsi" w:hAnsiTheme="majorHAnsi" w:cstheme="majorHAnsi"/>
          <w:b/>
          <w:bCs/>
          <w:i/>
          <w:iCs/>
          <w:sz w:val="16"/>
          <w:szCs w:val="16"/>
        </w:rPr>
        <w:t xml:space="preserve">Skills: </w:t>
      </w:r>
      <w:r w:rsidRPr="003C02F8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 xml:space="preserve">Software Architecture, Machine Learning, Computer Vision NLP, Models, Cloud (AWS), Distributed Systems, Kubernetes, </w:t>
      </w:r>
      <w:proofErr w:type="spellStart"/>
      <w:r w:rsidRPr="003C02F8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RESTfull</w:t>
      </w:r>
      <w:proofErr w:type="spellEnd"/>
      <w:r w:rsidRPr="003C02F8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 xml:space="preserve"> APIs, Python, </w:t>
      </w:r>
      <w:proofErr w:type="spellStart"/>
      <w:r w:rsidRPr="003C02F8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16"/>
          <w:szCs w:val="16"/>
        </w:rPr>
        <w:t>ReactJs</w:t>
      </w:r>
      <w:proofErr w:type="spellEnd"/>
    </w:p>
    <w:p w14:paraId="661C151E" w14:textId="6174ABF5" w:rsidR="00CF5667" w:rsidRDefault="00CF5667" w:rsidP="00CF5667">
      <w:pPr>
        <w:pStyle w:val="ReziHeading"/>
        <w:spacing w:after="50"/>
      </w:pPr>
      <w:r>
        <w:rPr>
          <w:sz w:val="24"/>
          <w:szCs w:val="24"/>
        </w:rPr>
        <w:t>INTERNSHIPS</w:t>
      </w:r>
    </w:p>
    <w:p w14:paraId="111B79CB" w14:textId="77777777" w:rsidR="00CF5667" w:rsidRDefault="00CF5667">
      <w:pPr>
        <w:pStyle w:val="ReziPosition"/>
        <w:rPr>
          <w:sz w:val="21"/>
          <w:szCs w:val="21"/>
        </w:rPr>
      </w:pPr>
    </w:p>
    <w:p w14:paraId="532AEF5E" w14:textId="1879BB84" w:rsidR="00244374" w:rsidRDefault="00000000">
      <w:pPr>
        <w:pStyle w:val="ReziPosition"/>
      </w:pPr>
      <w:r>
        <w:rPr>
          <w:sz w:val="21"/>
          <w:szCs w:val="21"/>
        </w:rPr>
        <w:t xml:space="preserve">Big Data Analytics </w:t>
      </w:r>
      <w:r w:rsidR="00D1334F">
        <w:rPr>
          <w:sz w:val="21"/>
          <w:szCs w:val="21"/>
        </w:rPr>
        <w:t xml:space="preserve">&amp; Cloud </w:t>
      </w:r>
      <w:r>
        <w:rPr>
          <w:sz w:val="21"/>
          <w:szCs w:val="21"/>
        </w:rPr>
        <w:t>Intern</w:t>
      </w:r>
    </w:p>
    <w:p w14:paraId="312DC9A8" w14:textId="266176CC" w:rsidR="00244374" w:rsidRDefault="00000000">
      <w:pPr>
        <w:pStyle w:val="ReziExperienceInfos"/>
      </w:pPr>
      <w:proofErr w:type="spellStart"/>
      <w:r>
        <w:rPr>
          <w:sz w:val="20"/>
          <w:szCs w:val="20"/>
        </w:rPr>
        <w:t>Vidrona</w:t>
      </w:r>
      <w:proofErr w:type="spellEnd"/>
      <w:r>
        <w:rPr>
          <w:sz w:val="20"/>
          <w:szCs w:val="20"/>
        </w:rPr>
        <w:t xml:space="preserve"> Ltd</w:t>
      </w:r>
      <w:r w:rsidR="00FF2300">
        <w:rPr>
          <w:sz w:val="20"/>
          <w:szCs w:val="20"/>
        </w:rPr>
        <w:t xml:space="preserve">   </w:t>
      </w:r>
      <w:hyperlink r:id="rId16" w:history="1">
        <w:r w:rsidR="00FF2300" w:rsidRPr="00FF2300">
          <w:rPr>
            <w:rStyle w:val="Hyperlink"/>
            <w:sz w:val="15"/>
            <w:szCs w:val="15"/>
          </w:rPr>
          <w:t>https://vidrona.tech/</w:t>
        </w:r>
      </w:hyperlink>
      <w:r>
        <w:rPr>
          <w:sz w:val="20"/>
          <w:szCs w:val="20"/>
        </w:rPr>
        <w:tab/>
      </w:r>
      <w:r w:rsidR="00D1334F">
        <w:rPr>
          <w:sz w:val="20"/>
          <w:szCs w:val="20"/>
        </w:rPr>
        <w:t xml:space="preserve"> December 2018</w:t>
      </w:r>
      <w:r>
        <w:rPr>
          <w:sz w:val="20"/>
          <w:szCs w:val="20"/>
        </w:rPr>
        <w:t xml:space="preserve"> - July 2019</w:t>
      </w:r>
      <w:r w:rsidR="00D1334F">
        <w:rPr>
          <w:sz w:val="20"/>
          <w:szCs w:val="20"/>
        </w:rPr>
        <w:t xml:space="preserve"> </w:t>
      </w:r>
      <w:r w:rsidR="00D1334F" w:rsidRPr="00D1334F">
        <w:rPr>
          <w:sz w:val="15"/>
          <w:szCs w:val="15"/>
        </w:rPr>
        <w:t xml:space="preserve">(5 </w:t>
      </w:r>
      <w:proofErr w:type="spellStart"/>
      <w:r w:rsidR="00D1334F" w:rsidRPr="00D1334F">
        <w:rPr>
          <w:sz w:val="15"/>
          <w:szCs w:val="15"/>
        </w:rPr>
        <w:t>mths</w:t>
      </w:r>
      <w:proofErr w:type="spellEnd"/>
      <w:r w:rsidR="00D1334F" w:rsidRPr="00D1334F">
        <w:rPr>
          <w:sz w:val="15"/>
          <w:szCs w:val="15"/>
        </w:rPr>
        <w:t>)</w:t>
      </w:r>
      <w:r>
        <w:rPr>
          <w:sz w:val="20"/>
          <w:szCs w:val="20"/>
        </w:rPr>
        <w:t>, London, UK</w:t>
      </w:r>
    </w:p>
    <w:p w14:paraId="7916FFB6" w14:textId="77777777" w:rsidR="000F6EA9" w:rsidRPr="000843AC" w:rsidRDefault="00000000" w:rsidP="00871080">
      <w:pPr>
        <w:pStyle w:val="ReziBullet"/>
        <w:numPr>
          <w:ilvl w:val="0"/>
          <w:numId w:val="12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Utilized big data tools and technologies such as Apache Kafka, Spark, and Apache HBase on AWS platform to analyze and visualize unstructured data</w:t>
      </w:r>
      <w:r w:rsidR="000C49E7" w:rsidRPr="000843AC">
        <w:rPr>
          <w:sz w:val="18"/>
          <w:szCs w:val="18"/>
        </w:rPr>
        <w:t xml:space="preserve"> empowering platform process high</w:t>
      </w:r>
      <w:r w:rsidRPr="000843AC">
        <w:rPr>
          <w:sz w:val="18"/>
          <w:szCs w:val="18"/>
        </w:rPr>
        <w:t xml:space="preserve"> </w:t>
      </w:r>
      <w:r w:rsidR="000C49E7" w:rsidRPr="000843AC">
        <w:rPr>
          <w:sz w:val="18"/>
          <w:szCs w:val="18"/>
        </w:rPr>
        <w:t>volume of data from</w:t>
      </w:r>
      <w:r w:rsidRPr="000843AC">
        <w:rPr>
          <w:sz w:val="18"/>
          <w:szCs w:val="18"/>
        </w:rPr>
        <w:t xml:space="preserve"> </w:t>
      </w:r>
      <w:r w:rsidR="000C49E7" w:rsidRPr="000843AC">
        <w:rPr>
          <w:sz w:val="18"/>
          <w:szCs w:val="18"/>
        </w:rPr>
        <w:t>E</w:t>
      </w:r>
      <w:r w:rsidRPr="000843AC">
        <w:rPr>
          <w:sz w:val="18"/>
          <w:szCs w:val="18"/>
        </w:rPr>
        <w:t xml:space="preserve">lectric </w:t>
      </w:r>
      <w:r w:rsidR="000C49E7" w:rsidRPr="000843AC">
        <w:rPr>
          <w:sz w:val="18"/>
          <w:szCs w:val="18"/>
        </w:rPr>
        <w:t>P</w:t>
      </w:r>
      <w:r w:rsidRPr="000843AC">
        <w:rPr>
          <w:sz w:val="18"/>
          <w:szCs w:val="18"/>
        </w:rPr>
        <w:t xml:space="preserve">ower </w:t>
      </w:r>
      <w:r w:rsidR="000C49E7" w:rsidRPr="000843AC">
        <w:rPr>
          <w:sz w:val="18"/>
          <w:szCs w:val="18"/>
        </w:rPr>
        <w:t>S</w:t>
      </w:r>
      <w:r w:rsidRPr="000843AC">
        <w:rPr>
          <w:sz w:val="18"/>
          <w:szCs w:val="18"/>
        </w:rPr>
        <w:t xml:space="preserve">upply components </w:t>
      </w:r>
      <w:r w:rsidR="000C49E7" w:rsidRPr="000843AC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assets.</w:t>
      </w:r>
    </w:p>
    <w:p w14:paraId="1EE443E8" w14:textId="05723EC8" w:rsidR="00D1334F" w:rsidRPr="000843AC" w:rsidRDefault="00000000" w:rsidP="002948B5">
      <w:pPr>
        <w:pStyle w:val="ReziBullet"/>
        <w:numPr>
          <w:ilvl w:val="0"/>
          <w:numId w:val="12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Performed stream and batched analytics using Spark data frames and stored results in HBase big data database.</w:t>
      </w:r>
    </w:p>
    <w:p w14:paraId="180974CD" w14:textId="5C42BC80" w:rsidR="000F6EA9" w:rsidRPr="000843AC" w:rsidRDefault="00000000" w:rsidP="00D1334F">
      <w:pPr>
        <w:pStyle w:val="ReziBullet"/>
        <w:numPr>
          <w:ilvl w:val="0"/>
          <w:numId w:val="12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Gained expertise in cloud computing concepts such as SAAS, resource pooling, cloud storage, data streaming, messaging techniques, distributed systems, and parallel distributed computing. Proficient in AWS</w:t>
      </w:r>
      <w:r w:rsidR="006406D6" w:rsidRPr="000843AC">
        <w:rPr>
          <w:sz w:val="18"/>
          <w:szCs w:val="18"/>
        </w:rPr>
        <w:t>, Azure</w:t>
      </w:r>
      <w:r w:rsidRPr="000843AC">
        <w:rPr>
          <w:sz w:val="18"/>
          <w:szCs w:val="18"/>
        </w:rPr>
        <w:t xml:space="preserve"> services and features.</w:t>
      </w:r>
    </w:p>
    <w:p w14:paraId="142F2A2B" w14:textId="59AD676C" w:rsidR="00244374" w:rsidRPr="000843AC" w:rsidRDefault="00000000" w:rsidP="00D1334F">
      <w:pPr>
        <w:pStyle w:val="ReziBullet"/>
        <w:numPr>
          <w:ilvl w:val="0"/>
          <w:numId w:val="13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Conducted </w:t>
      </w:r>
      <w:r w:rsidR="00EF6AEB" w:rsidRPr="000843AC">
        <w:rPr>
          <w:b/>
          <w:bCs/>
          <w:sz w:val="18"/>
          <w:szCs w:val="18"/>
        </w:rPr>
        <w:t>S</w:t>
      </w:r>
      <w:r w:rsidRPr="000843AC">
        <w:rPr>
          <w:b/>
          <w:bCs/>
          <w:sz w:val="18"/>
          <w:szCs w:val="18"/>
        </w:rPr>
        <w:t xml:space="preserve">erver and </w:t>
      </w:r>
      <w:r w:rsidR="00B43C20" w:rsidRPr="000843AC">
        <w:rPr>
          <w:b/>
          <w:bCs/>
          <w:sz w:val="18"/>
          <w:szCs w:val="18"/>
        </w:rPr>
        <w:t>DB</w:t>
      </w:r>
      <w:r w:rsidRPr="000843AC">
        <w:rPr>
          <w:b/>
          <w:bCs/>
          <w:sz w:val="18"/>
          <w:szCs w:val="18"/>
        </w:rPr>
        <w:t xml:space="preserve"> management</w:t>
      </w:r>
      <w:r w:rsidRPr="000843AC">
        <w:rPr>
          <w:sz w:val="18"/>
          <w:szCs w:val="18"/>
        </w:rPr>
        <w:t>, scripted bootstrap files</w:t>
      </w:r>
      <w:r w:rsidR="00B43C20" w:rsidRPr="000843AC">
        <w:rPr>
          <w:sz w:val="18"/>
          <w:szCs w:val="18"/>
        </w:rPr>
        <w:t xml:space="preserve"> &amp; </w:t>
      </w:r>
      <w:r w:rsidRPr="000843AC">
        <w:rPr>
          <w:sz w:val="18"/>
          <w:szCs w:val="18"/>
        </w:rPr>
        <w:t>OS images. Deployed multi-region VPCs using Boto3.</w:t>
      </w:r>
      <w:r w:rsidR="00D1334F" w:rsidRPr="000843AC">
        <w:rPr>
          <w:sz w:val="18"/>
          <w:szCs w:val="18"/>
        </w:rPr>
        <w:t xml:space="preserve"> </w:t>
      </w:r>
      <w:r w:rsidRPr="000843AC">
        <w:rPr>
          <w:sz w:val="18"/>
          <w:szCs w:val="18"/>
        </w:rPr>
        <w:t xml:space="preserve">Developed an auto-scalable </w:t>
      </w:r>
      <w:r w:rsidR="00B43C20" w:rsidRPr="000843AC">
        <w:rPr>
          <w:b/>
          <w:bCs/>
          <w:sz w:val="18"/>
          <w:szCs w:val="18"/>
        </w:rPr>
        <w:t>software systems</w:t>
      </w:r>
      <w:r w:rsidRPr="000843AC">
        <w:rPr>
          <w:b/>
          <w:bCs/>
          <w:sz w:val="18"/>
          <w:szCs w:val="18"/>
        </w:rPr>
        <w:t xml:space="preserve"> lifecycle</w:t>
      </w:r>
      <w:r w:rsidRPr="000843AC">
        <w:rPr>
          <w:sz w:val="18"/>
          <w:szCs w:val="18"/>
        </w:rPr>
        <w:t xml:space="preserve"> process</w:t>
      </w:r>
      <w:r w:rsidR="000C49E7" w:rsidRPr="000843AC">
        <w:rPr>
          <w:sz w:val="18"/>
          <w:szCs w:val="18"/>
        </w:rPr>
        <w:t xml:space="preserve">es: </w:t>
      </w:r>
      <w:r w:rsidRPr="000843AC">
        <w:rPr>
          <w:sz w:val="18"/>
          <w:szCs w:val="18"/>
        </w:rPr>
        <w:t>await-bootstrap, in-service, and await-terminate.</w:t>
      </w:r>
    </w:p>
    <w:p w14:paraId="707167C5" w14:textId="77777777" w:rsidR="00244374" w:rsidRDefault="00000000">
      <w:pPr>
        <w:pStyle w:val="ReziPosition"/>
      </w:pPr>
      <w:r>
        <w:rPr>
          <w:sz w:val="21"/>
          <w:szCs w:val="21"/>
        </w:rPr>
        <w:t>Machine Learning Intern</w:t>
      </w:r>
    </w:p>
    <w:p w14:paraId="49A6DA97" w14:textId="4A1D12AE" w:rsidR="00244374" w:rsidRDefault="00000000">
      <w:pPr>
        <w:pStyle w:val="ReziExperienceInfos"/>
      </w:pPr>
      <w:proofErr w:type="spellStart"/>
      <w:r>
        <w:rPr>
          <w:sz w:val="20"/>
          <w:szCs w:val="20"/>
        </w:rPr>
        <w:t>Vidrona</w:t>
      </w:r>
      <w:proofErr w:type="spellEnd"/>
      <w:r>
        <w:rPr>
          <w:sz w:val="20"/>
          <w:szCs w:val="20"/>
        </w:rPr>
        <w:t xml:space="preserve"> Ltd</w:t>
      </w:r>
      <w:r w:rsidR="00FF2300">
        <w:rPr>
          <w:sz w:val="20"/>
          <w:szCs w:val="20"/>
        </w:rPr>
        <w:t xml:space="preserve">   </w:t>
      </w:r>
      <w:hyperlink r:id="rId17" w:history="1">
        <w:r w:rsidR="00FF2300" w:rsidRPr="00FF2300">
          <w:rPr>
            <w:rStyle w:val="Hyperlink"/>
            <w:sz w:val="15"/>
            <w:szCs w:val="15"/>
          </w:rPr>
          <w:t>https://vidrona.tech/</w:t>
        </w:r>
      </w:hyperlink>
      <w:r>
        <w:rPr>
          <w:sz w:val="20"/>
          <w:szCs w:val="20"/>
        </w:rPr>
        <w:tab/>
        <w:t>June 2018 - July 2018, London, UK</w:t>
      </w:r>
    </w:p>
    <w:p w14:paraId="55EC7673" w14:textId="77777777" w:rsidR="00A30994" w:rsidRPr="000843AC" w:rsidRDefault="00000000" w:rsidP="00871080">
      <w:pPr>
        <w:pStyle w:val="ReziBullet"/>
        <w:numPr>
          <w:ilvl w:val="0"/>
          <w:numId w:val="17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Developed 10 plus </w:t>
      </w:r>
      <w:r w:rsidRPr="000843AC">
        <w:rPr>
          <w:b/>
          <w:bCs/>
          <w:sz w:val="18"/>
          <w:szCs w:val="18"/>
        </w:rPr>
        <w:t>Precision Predictive</w:t>
      </w:r>
      <w:r w:rsidR="00B176E5" w:rsidRPr="000843AC">
        <w:rPr>
          <w:b/>
          <w:bCs/>
          <w:sz w:val="18"/>
          <w:szCs w:val="18"/>
        </w:rPr>
        <w:t xml:space="preserve"> </w:t>
      </w:r>
      <w:r w:rsidR="00B43C20" w:rsidRPr="000843AC">
        <w:rPr>
          <w:b/>
          <w:bCs/>
          <w:sz w:val="18"/>
          <w:szCs w:val="18"/>
        </w:rPr>
        <w:t>AI</w:t>
      </w:r>
      <w:r w:rsidR="00B176E5" w:rsidRPr="000843AC">
        <w:rPr>
          <w:b/>
          <w:bCs/>
          <w:sz w:val="18"/>
          <w:szCs w:val="18"/>
        </w:rPr>
        <w:t xml:space="preserve"> </w:t>
      </w:r>
      <w:r w:rsidRPr="000843AC">
        <w:rPr>
          <w:b/>
          <w:bCs/>
          <w:sz w:val="18"/>
          <w:szCs w:val="18"/>
        </w:rPr>
        <w:t>Python scripts</w:t>
      </w:r>
      <w:r w:rsidRPr="000843AC">
        <w:rPr>
          <w:sz w:val="18"/>
          <w:szCs w:val="18"/>
        </w:rPr>
        <w:t xml:space="preserve"> to detect </w:t>
      </w:r>
      <w:r w:rsidR="00B43C20" w:rsidRPr="000843AC">
        <w:rPr>
          <w:b/>
          <w:bCs/>
          <w:sz w:val="18"/>
          <w:szCs w:val="18"/>
        </w:rPr>
        <w:t>A</w:t>
      </w:r>
      <w:r w:rsidRPr="000843AC">
        <w:rPr>
          <w:b/>
          <w:bCs/>
          <w:sz w:val="18"/>
          <w:szCs w:val="18"/>
        </w:rPr>
        <w:t>sset faults and anomalies</w:t>
      </w:r>
      <w:r w:rsidRPr="000843AC">
        <w:rPr>
          <w:sz w:val="18"/>
          <w:szCs w:val="18"/>
        </w:rPr>
        <w:t xml:space="preserve"> in high-resolution images of Transmission </w:t>
      </w:r>
      <w:r w:rsidR="000C49E7" w:rsidRPr="000843AC">
        <w:rPr>
          <w:sz w:val="18"/>
          <w:szCs w:val="18"/>
        </w:rPr>
        <w:t>&amp;</w:t>
      </w:r>
      <w:r w:rsidRPr="000843AC">
        <w:rPr>
          <w:sz w:val="18"/>
          <w:szCs w:val="18"/>
        </w:rPr>
        <w:t xml:space="preserve"> Distribution Power lines</w:t>
      </w:r>
      <w:r w:rsidR="00A91B6F" w:rsidRPr="000843AC">
        <w:rPr>
          <w:sz w:val="18"/>
          <w:szCs w:val="18"/>
        </w:rPr>
        <w:t xml:space="preserve">, enabling 10% increase in fault detections usually </w:t>
      </w:r>
      <w:r w:rsidR="000C49E7" w:rsidRPr="000843AC">
        <w:rPr>
          <w:sz w:val="18"/>
          <w:szCs w:val="18"/>
        </w:rPr>
        <w:t>goes</w:t>
      </w:r>
      <w:r w:rsidR="00A91B6F" w:rsidRPr="000843AC">
        <w:rPr>
          <w:sz w:val="18"/>
          <w:szCs w:val="18"/>
        </w:rPr>
        <w:t xml:space="preserve"> </w:t>
      </w:r>
      <w:r w:rsidR="000C49E7" w:rsidRPr="000843AC">
        <w:rPr>
          <w:sz w:val="18"/>
          <w:szCs w:val="18"/>
        </w:rPr>
        <w:t>un</w:t>
      </w:r>
      <w:r w:rsidR="00A91B6F" w:rsidRPr="000843AC">
        <w:rPr>
          <w:sz w:val="18"/>
          <w:szCs w:val="18"/>
        </w:rPr>
        <w:t>detected by conventional logics.</w:t>
      </w:r>
    </w:p>
    <w:p w14:paraId="4C92B513" w14:textId="08D53465" w:rsidR="00A91B6F" w:rsidRPr="000843AC" w:rsidRDefault="00A7152B" w:rsidP="00871080">
      <w:pPr>
        <w:pStyle w:val="ReziBullet"/>
        <w:numPr>
          <w:ilvl w:val="0"/>
          <w:numId w:val="17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Implemented pre-processing, filters, trees and various ML algos, utilizing OpenCV, scikit-learn, and </w:t>
      </w:r>
      <w:proofErr w:type="spellStart"/>
      <w:proofErr w:type="gramStart"/>
      <w:r w:rsidRPr="000843AC">
        <w:rPr>
          <w:sz w:val="18"/>
          <w:szCs w:val="18"/>
        </w:rPr>
        <w:t>Keras</w:t>
      </w:r>
      <w:proofErr w:type="spellEnd"/>
      <w:r w:rsidRPr="000843AC">
        <w:rPr>
          <w:sz w:val="18"/>
          <w:szCs w:val="18"/>
        </w:rPr>
        <w:t>(</w:t>
      </w:r>
      <w:proofErr w:type="gramEnd"/>
      <w:r w:rsidRPr="000843AC">
        <w:rPr>
          <w:sz w:val="18"/>
          <w:szCs w:val="18"/>
        </w:rPr>
        <w:t>RNN, GRU, LSTM, YOLO).</w:t>
      </w:r>
    </w:p>
    <w:p w14:paraId="211CAD99" w14:textId="78F8ECD5" w:rsidR="00244374" w:rsidRPr="000843AC" w:rsidRDefault="003A1675" w:rsidP="00871080">
      <w:pPr>
        <w:pStyle w:val="ReziBullet"/>
        <w:numPr>
          <w:ilvl w:val="0"/>
          <w:numId w:val="17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>Implemented innovative</w:t>
      </w:r>
      <w:r w:rsidRPr="000843AC">
        <w:rPr>
          <w:b/>
          <w:bCs/>
          <w:sz w:val="18"/>
          <w:szCs w:val="18"/>
        </w:rPr>
        <w:t>, first-principle based algorithmic approach</w:t>
      </w:r>
      <w:r w:rsidRPr="000843AC">
        <w:rPr>
          <w:sz w:val="18"/>
          <w:szCs w:val="18"/>
        </w:rPr>
        <w:t xml:space="preserve"> to accurately detect and identify asset faults.</w:t>
      </w:r>
    </w:p>
    <w:p w14:paraId="643C78C8" w14:textId="77777777" w:rsidR="00244374" w:rsidRDefault="00000000">
      <w:pPr>
        <w:pStyle w:val="ReziPosition"/>
      </w:pPr>
      <w:r>
        <w:rPr>
          <w:sz w:val="21"/>
          <w:szCs w:val="21"/>
        </w:rPr>
        <w:t>Software Development Intern</w:t>
      </w:r>
    </w:p>
    <w:p w14:paraId="7EF28551" w14:textId="7876ED86" w:rsidR="00244374" w:rsidRDefault="00000000">
      <w:pPr>
        <w:pStyle w:val="ReziExperienceInfos"/>
      </w:pPr>
      <w:r>
        <w:rPr>
          <w:sz w:val="20"/>
          <w:szCs w:val="20"/>
        </w:rPr>
        <w:t>Oil and Natural Gas Corporation Ltd</w:t>
      </w:r>
      <w:r w:rsidR="00FF2300">
        <w:rPr>
          <w:sz w:val="20"/>
          <w:szCs w:val="20"/>
        </w:rPr>
        <w:t xml:space="preserve">    </w:t>
      </w:r>
      <w:hyperlink r:id="rId18" w:history="1">
        <w:r w:rsidR="00FF2300" w:rsidRPr="006A65E2">
          <w:rPr>
            <w:rStyle w:val="Hyperlink"/>
            <w:sz w:val="15"/>
            <w:szCs w:val="15"/>
          </w:rPr>
          <w:t>https://ongcindia.com/</w:t>
        </w:r>
      </w:hyperlink>
      <w:r w:rsidR="00FF2300">
        <w:rPr>
          <w:sz w:val="15"/>
          <w:szCs w:val="15"/>
        </w:rPr>
        <w:t xml:space="preserve"> </w:t>
      </w:r>
      <w:r>
        <w:rPr>
          <w:sz w:val="20"/>
          <w:szCs w:val="20"/>
        </w:rPr>
        <w:tab/>
        <w:t>May 2018 - June 2018, Ahmedabad, IN</w:t>
      </w:r>
    </w:p>
    <w:p w14:paraId="38F16D83" w14:textId="3D0309D6" w:rsidR="00244374" w:rsidRPr="000843AC" w:rsidRDefault="00000000" w:rsidP="00871080">
      <w:pPr>
        <w:pStyle w:val="ReziBullet"/>
        <w:numPr>
          <w:ilvl w:val="1"/>
          <w:numId w:val="7"/>
        </w:numPr>
        <w:ind w:left="540" w:hanging="270"/>
        <w:jc w:val="both"/>
        <w:rPr>
          <w:sz w:val="18"/>
          <w:szCs w:val="18"/>
        </w:rPr>
      </w:pPr>
      <w:r w:rsidRPr="000843AC">
        <w:rPr>
          <w:sz w:val="18"/>
          <w:szCs w:val="18"/>
        </w:rPr>
        <w:t xml:space="preserve">Developed an </w:t>
      </w:r>
      <w:r w:rsidRPr="000843AC">
        <w:rPr>
          <w:b/>
          <w:bCs/>
          <w:sz w:val="18"/>
          <w:szCs w:val="18"/>
        </w:rPr>
        <w:t>"Automatized Field System Monitoring"</w:t>
      </w:r>
      <w:r w:rsidRPr="000843AC">
        <w:rPr>
          <w:sz w:val="18"/>
          <w:szCs w:val="18"/>
        </w:rPr>
        <w:t xml:space="preserve"> in a team of three, to efficiently monitor and perform data mining over the field data from oil fields.</w:t>
      </w:r>
      <w:r w:rsidR="00C12247" w:rsidRPr="000843AC">
        <w:rPr>
          <w:sz w:val="18"/>
          <w:szCs w:val="18"/>
        </w:rPr>
        <w:t xml:space="preserve">  </w:t>
      </w:r>
      <w:r w:rsidRPr="000843AC">
        <w:rPr>
          <w:sz w:val="18"/>
          <w:szCs w:val="18"/>
        </w:rPr>
        <w:t xml:space="preserve">Built </w:t>
      </w:r>
      <w:r w:rsidR="00C12247" w:rsidRPr="000843AC">
        <w:rPr>
          <w:sz w:val="18"/>
          <w:szCs w:val="18"/>
        </w:rPr>
        <w:t>simple ML</w:t>
      </w:r>
      <w:r w:rsidRPr="000843AC">
        <w:rPr>
          <w:sz w:val="18"/>
          <w:szCs w:val="18"/>
        </w:rPr>
        <w:t xml:space="preserve"> prediction models for oil-water pressure layers and Dashboards to visualize the oil field.</w:t>
      </w:r>
    </w:p>
    <w:p w14:paraId="21030273" w14:textId="24415009" w:rsidR="00244374" w:rsidRDefault="00000000">
      <w:pPr>
        <w:pStyle w:val="ReziHeading"/>
        <w:spacing w:after="50"/>
      </w:pPr>
      <w:r>
        <w:rPr>
          <w:sz w:val="24"/>
          <w:szCs w:val="24"/>
        </w:rPr>
        <w:t>ACHIEVEMENTS &amp; INVO</w:t>
      </w:r>
      <w:r w:rsidR="008C166E">
        <w:rPr>
          <w:sz w:val="24"/>
          <w:szCs w:val="24"/>
        </w:rPr>
        <w:t>L</w:t>
      </w:r>
      <w:r>
        <w:rPr>
          <w:sz w:val="24"/>
          <w:szCs w:val="24"/>
        </w:rPr>
        <w:t>V</w:t>
      </w:r>
      <w:r w:rsidR="008C166E">
        <w:rPr>
          <w:sz w:val="24"/>
          <w:szCs w:val="24"/>
        </w:rPr>
        <w:t>E</w:t>
      </w:r>
      <w:r>
        <w:rPr>
          <w:sz w:val="24"/>
          <w:szCs w:val="24"/>
        </w:rPr>
        <w:t>MENTS</w:t>
      </w:r>
    </w:p>
    <w:p w14:paraId="0963877C" w14:textId="7D268F0E" w:rsidR="00244374" w:rsidRDefault="00000000" w:rsidP="000A3A31">
      <w:pPr>
        <w:pStyle w:val="ReziPosition"/>
      </w:pPr>
      <w:r>
        <w:rPr>
          <w:sz w:val="21"/>
          <w:szCs w:val="21"/>
        </w:rPr>
        <w:t>Diamond Winner</w:t>
      </w:r>
      <w:r w:rsidR="000A3A31">
        <w:rPr>
          <w:sz w:val="21"/>
          <w:szCs w:val="21"/>
        </w:rPr>
        <w:t xml:space="preserve">: </w:t>
      </w:r>
      <w:r>
        <w:t>India Smart Grid Innovation Awards</w:t>
      </w:r>
      <w:r w:rsidR="00116051">
        <w:t xml:space="preserve"> -</w:t>
      </w:r>
      <w:r>
        <w:t xml:space="preserve"> 2021</w:t>
      </w:r>
    </w:p>
    <w:p w14:paraId="4A516116" w14:textId="734A6268" w:rsidR="00244374" w:rsidRDefault="00000000" w:rsidP="00945082">
      <w:pPr>
        <w:pStyle w:val="ReziBullet"/>
        <w:spacing w:after="60"/>
        <w:ind w:left="274"/>
        <w:jc w:val="both"/>
      </w:pPr>
      <w:r>
        <w:t xml:space="preserve">• </w:t>
      </w:r>
      <w:r w:rsidR="002B6F16" w:rsidRPr="002B6F16">
        <w:t xml:space="preserve">Contributed to </w:t>
      </w:r>
      <w:proofErr w:type="spellStart"/>
      <w:r w:rsidR="002B6F16" w:rsidRPr="002B6F16">
        <w:t>Vidrona's</w:t>
      </w:r>
      <w:proofErr w:type="spellEnd"/>
      <w:r w:rsidR="002B6F16" w:rsidRPr="002B6F16">
        <w:t xml:space="preserve"> ISUW2021 award for "The Best </w:t>
      </w:r>
      <w:proofErr w:type="spellStart"/>
      <w:r w:rsidR="002B6F16" w:rsidRPr="002B6F16">
        <w:t>Smartgrid</w:t>
      </w:r>
      <w:proofErr w:type="spellEnd"/>
      <w:r w:rsidR="002B6F16" w:rsidRPr="002B6F16">
        <w:t xml:space="preserve"> Project in India" with BSES Delhi, showcasing our AI technologies.</w:t>
      </w:r>
    </w:p>
    <w:p w14:paraId="71C0F864" w14:textId="3C6FD7CC" w:rsidR="00766BEC" w:rsidRPr="00950318" w:rsidRDefault="00000000">
      <w:pPr>
        <w:pStyle w:val="ReziPosition"/>
        <w:rPr>
          <w:sz w:val="21"/>
          <w:szCs w:val="21"/>
        </w:rPr>
      </w:pPr>
      <w:r>
        <w:rPr>
          <w:sz w:val="21"/>
          <w:szCs w:val="21"/>
        </w:rPr>
        <w:t>Presentation at</w:t>
      </w:r>
      <w:r w:rsidR="00116051">
        <w:t xml:space="preserve"> </w:t>
      </w:r>
      <w:r>
        <w:rPr>
          <w:sz w:val="21"/>
          <w:szCs w:val="21"/>
        </w:rPr>
        <w:t xml:space="preserve">ISUW </w:t>
      </w:r>
      <w:r w:rsidR="00766BEC">
        <w:rPr>
          <w:sz w:val="21"/>
          <w:szCs w:val="21"/>
        </w:rPr>
        <w:t>–</w:t>
      </w:r>
      <w:r>
        <w:rPr>
          <w:sz w:val="21"/>
          <w:szCs w:val="21"/>
        </w:rPr>
        <w:t xml:space="preserve"> 2020</w:t>
      </w:r>
      <w:r w:rsidR="00950318">
        <w:rPr>
          <w:sz w:val="21"/>
          <w:szCs w:val="21"/>
        </w:rPr>
        <w:t xml:space="preserve">: </w:t>
      </w:r>
      <w:r w:rsidR="00766BEC" w:rsidRPr="00766BEC">
        <w:rPr>
          <w:b w:val="0"/>
          <w:bCs/>
        </w:rPr>
        <w:t>India Smart Utility Week</w:t>
      </w:r>
      <w:r w:rsidR="000A3A31">
        <w:rPr>
          <w:b w:val="0"/>
          <w:bCs/>
        </w:rPr>
        <w:t>.</w:t>
      </w:r>
      <w:r w:rsidR="00766BEC">
        <w:rPr>
          <w:b w:val="0"/>
          <w:bCs/>
        </w:rPr>
        <w:t xml:space="preserve"> </w:t>
      </w:r>
    </w:p>
    <w:p w14:paraId="476B41EB" w14:textId="3DCC5C86" w:rsidR="00244374" w:rsidRDefault="00000000" w:rsidP="00945082">
      <w:pPr>
        <w:pStyle w:val="ReziBullet"/>
        <w:spacing w:after="60"/>
        <w:ind w:left="274"/>
        <w:jc w:val="both"/>
      </w:pPr>
      <w:r>
        <w:t xml:space="preserve">• Supported </w:t>
      </w:r>
      <w:proofErr w:type="spellStart"/>
      <w:r>
        <w:t>Vidrona</w:t>
      </w:r>
      <w:r w:rsidR="00314A75">
        <w:t>’s</w:t>
      </w:r>
      <w:proofErr w:type="spellEnd"/>
      <w:r>
        <w:t xml:space="preserve"> </w:t>
      </w:r>
      <w:r w:rsidR="00314A75">
        <w:t>CEO</w:t>
      </w:r>
      <w:r>
        <w:t xml:space="preserve">, Dr. Ashutosh Natraj, </w:t>
      </w:r>
      <w:r w:rsidR="00314A75">
        <w:t xml:space="preserve">share the </w:t>
      </w:r>
      <w:r>
        <w:t>compan</w:t>
      </w:r>
      <w:r w:rsidR="00465174">
        <w:t>y</w:t>
      </w:r>
      <w:r>
        <w:t xml:space="preserve"> vision </w:t>
      </w:r>
      <w:r w:rsidR="00314A75">
        <w:t xml:space="preserve">on </w:t>
      </w:r>
      <w:r>
        <w:t>"AI Inspired Precision Predictive Analytics</w:t>
      </w:r>
      <w:r w:rsidR="00465174">
        <w:t xml:space="preserve"> on</w:t>
      </w:r>
      <w:r w:rsidR="00314A75">
        <w:t xml:space="preserve"> T</w:t>
      </w:r>
      <w:r>
        <w:t>&amp;D Lines"</w:t>
      </w:r>
      <w:r w:rsidR="00465174">
        <w:t>.</w:t>
      </w:r>
    </w:p>
    <w:p w14:paraId="5F5DFE20" w14:textId="661CB25C" w:rsidR="00244374" w:rsidRDefault="00000000" w:rsidP="00950318">
      <w:pPr>
        <w:pStyle w:val="ReziPosition"/>
      </w:pPr>
      <w:r>
        <w:rPr>
          <w:sz w:val="21"/>
          <w:szCs w:val="21"/>
        </w:rPr>
        <w:t xml:space="preserve">Business meet with Adani Enterprises </w:t>
      </w:r>
      <w:proofErr w:type="gramStart"/>
      <w:r>
        <w:rPr>
          <w:sz w:val="21"/>
          <w:szCs w:val="21"/>
        </w:rPr>
        <w:t>Ltd</w:t>
      </w:r>
      <w:r w:rsidR="00950318">
        <w:rPr>
          <w:sz w:val="21"/>
          <w:szCs w:val="21"/>
        </w:rPr>
        <w:t xml:space="preserve"> </w:t>
      </w:r>
      <w:r w:rsidR="000A3A31">
        <w:rPr>
          <w:sz w:val="21"/>
          <w:szCs w:val="21"/>
        </w:rPr>
        <w:t xml:space="preserve"> </w:t>
      </w:r>
      <w:r>
        <w:t>•</w:t>
      </w:r>
      <w:proofErr w:type="gramEnd"/>
      <w:r>
        <w:t xml:space="preserve"> </w:t>
      </w:r>
      <w:r w:rsidR="000A3A31">
        <w:t xml:space="preserve"> </w:t>
      </w:r>
      <w:r>
        <w:t>2020</w:t>
      </w:r>
    </w:p>
    <w:p w14:paraId="33EAEC5D" w14:textId="4499419A" w:rsidR="00244374" w:rsidRDefault="00000000" w:rsidP="00945082">
      <w:pPr>
        <w:pStyle w:val="ReziBullet"/>
        <w:spacing w:after="60"/>
        <w:ind w:left="274"/>
        <w:jc w:val="both"/>
      </w:pPr>
      <w:r>
        <w:t xml:space="preserve">• Facilitated a high-level business meeting between the founder of </w:t>
      </w:r>
      <w:proofErr w:type="spellStart"/>
      <w:r>
        <w:t>Vidrona</w:t>
      </w:r>
      <w:proofErr w:type="spellEnd"/>
      <w:r>
        <w:t xml:space="preserve"> Ltd. </w:t>
      </w:r>
      <w:r w:rsidR="00BE14E1">
        <w:t>&amp;</w:t>
      </w:r>
      <w:r>
        <w:t xml:space="preserve"> the COO of Adani Energy sector at Adani’s Headquarters. </w:t>
      </w:r>
      <w:r w:rsidR="00370BFD">
        <w:t xml:space="preserve">• </w:t>
      </w:r>
      <w:r>
        <w:t>Provided a compelling presentation</w:t>
      </w:r>
      <w:r w:rsidR="00BE14E1">
        <w:t xml:space="preserve"> &amp;</w:t>
      </w:r>
      <w:r>
        <w:t xml:space="preserve"> showcasing my skills to align business projects between the two companies.</w:t>
      </w:r>
    </w:p>
    <w:p w14:paraId="1970790D" w14:textId="51B0C008" w:rsidR="00244374" w:rsidRDefault="00000000" w:rsidP="00950318">
      <w:pPr>
        <w:pStyle w:val="ReziPosition"/>
      </w:pPr>
      <w:r>
        <w:rPr>
          <w:sz w:val="21"/>
          <w:szCs w:val="21"/>
        </w:rPr>
        <w:t xml:space="preserve">Spokesperson at </w:t>
      </w:r>
      <w:proofErr w:type="spellStart"/>
      <w:r>
        <w:rPr>
          <w:sz w:val="21"/>
          <w:szCs w:val="21"/>
        </w:rPr>
        <w:t>iCASIC</w:t>
      </w:r>
      <w:proofErr w:type="spellEnd"/>
      <w:r w:rsidR="000A3A3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="000A3A31">
        <w:rPr>
          <w:sz w:val="21"/>
          <w:szCs w:val="21"/>
        </w:rPr>
        <w:t xml:space="preserve"> </w:t>
      </w:r>
      <w:r>
        <w:rPr>
          <w:sz w:val="21"/>
          <w:szCs w:val="21"/>
        </w:rPr>
        <w:t>2020</w:t>
      </w:r>
      <w:r w:rsidR="00950318">
        <w:rPr>
          <w:sz w:val="21"/>
          <w:szCs w:val="21"/>
        </w:rPr>
        <w:t xml:space="preserve">: </w:t>
      </w:r>
      <w:r w:rsidRPr="00950318">
        <w:rPr>
          <w:b w:val="0"/>
          <w:bCs/>
        </w:rPr>
        <w:t>International Conference on Automation, Signal Processing, Instrumentation and Control</w:t>
      </w:r>
    </w:p>
    <w:p w14:paraId="0AE0B8B9" w14:textId="0F05C480" w:rsidR="00244374" w:rsidRDefault="00000000" w:rsidP="00945082">
      <w:pPr>
        <w:pStyle w:val="ReziBullet"/>
        <w:spacing w:after="60"/>
        <w:ind w:left="274"/>
      </w:pPr>
      <w:r>
        <w:t>•</w:t>
      </w:r>
      <w:r w:rsidR="00370BFD">
        <w:t xml:space="preserve"> </w:t>
      </w:r>
      <w:r>
        <w:t xml:space="preserve">Introduced by </w:t>
      </w:r>
      <w:proofErr w:type="spellStart"/>
      <w:r>
        <w:t>Vidrona</w:t>
      </w:r>
      <w:proofErr w:type="spellEnd"/>
      <w:r>
        <w:t xml:space="preserve"> CEO and VIT University at a </w:t>
      </w:r>
      <w:r w:rsidR="00766BEC">
        <w:t>conference showcasing automation industry leader</w:t>
      </w:r>
      <w:r>
        <w:t>.</w:t>
      </w:r>
      <w:r>
        <w:br/>
        <w:t xml:space="preserve">• Delivered a concise speech </w:t>
      </w:r>
      <w:r w:rsidR="00324135">
        <w:t xml:space="preserve">and </w:t>
      </w:r>
      <w:proofErr w:type="gramStart"/>
      <w:r>
        <w:t>Networked</w:t>
      </w:r>
      <w:proofErr w:type="gramEnd"/>
      <w:r>
        <w:t xml:space="preserve"> with esteemed companies and researchers, exchanging visions for future innovation.</w:t>
      </w:r>
    </w:p>
    <w:p w14:paraId="352F07D7" w14:textId="30A20C8F" w:rsidR="00244374" w:rsidRDefault="00000000" w:rsidP="000A3A31">
      <w:pPr>
        <w:pStyle w:val="ReziPosition"/>
      </w:pPr>
      <w:r>
        <w:rPr>
          <w:sz w:val="21"/>
          <w:szCs w:val="21"/>
        </w:rPr>
        <w:t>All India Rank # 1398</w:t>
      </w:r>
      <w:r w:rsidR="000A3A31">
        <w:rPr>
          <w:sz w:val="21"/>
          <w:szCs w:val="21"/>
        </w:rPr>
        <w:t xml:space="preserve"> </w:t>
      </w:r>
      <w:r w:rsidR="000A3A31">
        <w:t xml:space="preserve">• </w:t>
      </w:r>
      <w:r>
        <w:t xml:space="preserve">VITEEE </w:t>
      </w:r>
      <w:proofErr w:type="gramStart"/>
      <w:r>
        <w:t>2016</w:t>
      </w:r>
      <w:r w:rsidR="000A3A31">
        <w:t xml:space="preserve"> </w:t>
      </w:r>
      <w:r>
        <w:t xml:space="preserve"> •</w:t>
      </w:r>
      <w:proofErr w:type="gramEnd"/>
      <w:r>
        <w:t xml:space="preserve"> </w:t>
      </w:r>
      <w:r w:rsidR="000A3A31">
        <w:t xml:space="preserve"> </w:t>
      </w:r>
      <w:r>
        <w:t>2020</w:t>
      </w:r>
    </w:p>
    <w:p w14:paraId="684C8B7C" w14:textId="77777777" w:rsidR="00244374" w:rsidRDefault="00000000" w:rsidP="00945082">
      <w:pPr>
        <w:pStyle w:val="ReziBullet"/>
        <w:spacing w:after="60"/>
        <w:ind w:left="274"/>
        <w:jc w:val="both"/>
      </w:pPr>
      <w:r>
        <w:t>• Received a tuition fee waiver on Scholarship.</w:t>
      </w:r>
    </w:p>
    <w:p w14:paraId="3E52105C" w14:textId="5FC48646" w:rsidR="00244374" w:rsidRDefault="00000000" w:rsidP="000A3A31">
      <w:pPr>
        <w:pStyle w:val="ReziPosition"/>
      </w:pPr>
      <w:r>
        <w:rPr>
          <w:sz w:val="21"/>
          <w:szCs w:val="21"/>
        </w:rPr>
        <w:t xml:space="preserve">Google </w:t>
      </w:r>
      <w:proofErr w:type="spellStart"/>
      <w:proofErr w:type="gramStart"/>
      <w:r>
        <w:rPr>
          <w:sz w:val="21"/>
          <w:szCs w:val="21"/>
        </w:rPr>
        <w:t>Devfest</w:t>
      </w:r>
      <w:proofErr w:type="spellEnd"/>
      <w:r>
        <w:rPr>
          <w:sz w:val="21"/>
          <w:szCs w:val="21"/>
        </w:rPr>
        <w:t xml:space="preserve"> .</w:t>
      </w:r>
      <w:r w:rsidR="000A3A31">
        <w:rPr>
          <w:sz w:val="21"/>
          <w:szCs w:val="21"/>
        </w:rPr>
        <w:t>T</w:t>
      </w:r>
      <w:r>
        <w:rPr>
          <w:sz w:val="21"/>
          <w:szCs w:val="21"/>
        </w:rPr>
        <w:t>ech</w:t>
      </w:r>
      <w:proofErr w:type="gramEnd"/>
      <w:r>
        <w:rPr>
          <w:sz w:val="21"/>
          <w:szCs w:val="21"/>
        </w:rPr>
        <w:t xml:space="preserve"> Winner</w:t>
      </w:r>
      <w:r w:rsidR="000A3A31">
        <w:rPr>
          <w:sz w:val="21"/>
          <w:szCs w:val="21"/>
        </w:rPr>
        <w:t xml:space="preserve">  </w:t>
      </w:r>
      <w:r w:rsidR="000A3A31">
        <w:t xml:space="preserve">• </w:t>
      </w:r>
      <w:r w:rsidR="001E766F">
        <w:t xml:space="preserve"> 2019</w:t>
      </w:r>
    </w:p>
    <w:p w14:paraId="6D4A5D14" w14:textId="007AFDA3" w:rsidR="00244374" w:rsidRDefault="00000000" w:rsidP="00465174">
      <w:pPr>
        <w:pStyle w:val="ReziBullet"/>
        <w:ind w:left="270"/>
      </w:pPr>
      <w:r>
        <w:t>•</w:t>
      </w:r>
      <w:r w:rsidR="00465174">
        <w:t xml:space="preserve"> </w:t>
      </w:r>
      <w:r w:rsidR="003163DF" w:rsidRPr="003163DF">
        <w:t>Developed an award-winning AR video conferencing app using React and OpenGL, resulting in a cash prize and certificates.</w:t>
      </w:r>
    </w:p>
    <w:p w14:paraId="0E01F018" w14:textId="77777777" w:rsidR="0029515E" w:rsidRDefault="0029515E" w:rsidP="0029515E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7B64863B" w14:textId="1DB9F1B1" w:rsidR="0029515E" w:rsidRPr="00CD5715" w:rsidRDefault="0029515E" w:rsidP="00945082">
      <w:pPr>
        <w:pStyle w:val="ReziPosition"/>
        <w:spacing w:line="276" w:lineRule="auto"/>
        <w:rPr>
          <w:b w:val="0"/>
          <w:bCs/>
        </w:rPr>
      </w:pPr>
      <w:r w:rsidRPr="00CD5715">
        <w:t>Languages</w:t>
      </w:r>
      <w:r w:rsidRPr="00CD5715">
        <w:rPr>
          <w:b w:val="0"/>
          <w:bCs/>
        </w:rPr>
        <w:t xml:space="preserve">: Proficient in Python; Intermediate in Bash, C++, SQL, and Frontend (JavaScript, React.js, Node.js, D3.js) </w:t>
      </w:r>
    </w:p>
    <w:p w14:paraId="4394677B" w14:textId="77777777" w:rsidR="0029515E" w:rsidRPr="00CD5715" w:rsidRDefault="0029515E" w:rsidP="00945082">
      <w:pPr>
        <w:pStyle w:val="ReziPosition"/>
        <w:spacing w:line="276" w:lineRule="auto"/>
        <w:rPr>
          <w:b w:val="0"/>
          <w:bCs/>
        </w:rPr>
      </w:pPr>
      <w:r w:rsidRPr="00CD5715">
        <w:t xml:space="preserve">Libraries &amp; Algorithms: </w:t>
      </w:r>
      <w:r w:rsidRPr="00CD5715">
        <w:rPr>
          <w:b w:val="0"/>
          <w:bCs/>
        </w:rPr>
        <w:t xml:space="preserve">Expertise in </w:t>
      </w:r>
      <w:proofErr w:type="spellStart"/>
      <w:r w:rsidRPr="00CD5715">
        <w:rPr>
          <w:b w:val="0"/>
          <w:bCs/>
        </w:rPr>
        <w:t>Keras</w:t>
      </w:r>
      <w:proofErr w:type="spellEnd"/>
      <w:r w:rsidRPr="00CD5715">
        <w:rPr>
          <w:b w:val="0"/>
          <w:bCs/>
        </w:rPr>
        <w:t xml:space="preserve"> (CNN, RNN, GRU, LSTM, YOLO), Supervised, Semi-Supervised, Unsupervised AI</w:t>
      </w:r>
    </w:p>
    <w:p w14:paraId="2F52B3C0" w14:textId="16FCEBDA" w:rsidR="0029515E" w:rsidRPr="00CD5715" w:rsidRDefault="0029515E" w:rsidP="00945082">
      <w:pPr>
        <w:pStyle w:val="ReziPosition"/>
        <w:spacing w:line="276" w:lineRule="auto"/>
        <w:rPr>
          <w:b w:val="0"/>
          <w:bCs/>
        </w:rPr>
      </w:pPr>
      <w:r w:rsidRPr="00CD5715">
        <w:t xml:space="preserve">Cloud Deployment: </w:t>
      </w:r>
      <w:r w:rsidRPr="00CD5715">
        <w:rPr>
          <w:b w:val="0"/>
          <w:bCs/>
        </w:rPr>
        <w:t xml:space="preserve">Proficient in Amazon Web Services (AWS) and </w:t>
      </w:r>
      <w:proofErr w:type="gramStart"/>
      <w:r w:rsidRPr="00CD5715">
        <w:rPr>
          <w:b w:val="0"/>
          <w:bCs/>
        </w:rPr>
        <w:t xml:space="preserve">Azure </w:t>
      </w:r>
      <w:r w:rsidR="009762D6">
        <w:rPr>
          <w:b w:val="0"/>
          <w:bCs/>
        </w:rPr>
        <w:t>,</w:t>
      </w:r>
      <w:proofErr w:type="gramEnd"/>
      <w:r w:rsidR="009762D6">
        <w:rPr>
          <w:b w:val="0"/>
          <w:bCs/>
        </w:rPr>
        <w:t xml:space="preserve"> DevOps, </w:t>
      </w:r>
      <w:proofErr w:type="spellStart"/>
      <w:r w:rsidR="009762D6">
        <w:rPr>
          <w:b w:val="0"/>
          <w:bCs/>
        </w:rPr>
        <w:t>MLOps</w:t>
      </w:r>
      <w:proofErr w:type="spellEnd"/>
      <w:r w:rsidR="009762D6">
        <w:rPr>
          <w:b w:val="0"/>
          <w:bCs/>
        </w:rPr>
        <w:t>, Kubernetes, Docker, Infrastructure.</w:t>
      </w:r>
    </w:p>
    <w:p w14:paraId="12C68CF7" w14:textId="459B26F2" w:rsidR="0029515E" w:rsidRPr="00CD5715" w:rsidRDefault="0029515E" w:rsidP="00945082">
      <w:pPr>
        <w:pStyle w:val="ReziPosition"/>
        <w:spacing w:line="276" w:lineRule="auto"/>
        <w:rPr>
          <w:b w:val="0"/>
          <w:bCs/>
        </w:rPr>
      </w:pPr>
      <w:r w:rsidRPr="00CD5715">
        <w:t xml:space="preserve">Databases: </w:t>
      </w:r>
      <w:r w:rsidR="00336C9A">
        <w:rPr>
          <w:b w:val="0"/>
          <w:bCs/>
        </w:rPr>
        <w:t>Hands-on</w:t>
      </w:r>
      <w:r w:rsidRPr="00CD5715">
        <w:rPr>
          <w:b w:val="0"/>
          <w:bCs/>
        </w:rPr>
        <w:t xml:space="preserve"> in </w:t>
      </w:r>
      <w:r w:rsidR="009762D6">
        <w:rPr>
          <w:b w:val="0"/>
          <w:bCs/>
        </w:rPr>
        <w:t xml:space="preserve">NoSQL, </w:t>
      </w:r>
      <w:r w:rsidRPr="00CD5715">
        <w:rPr>
          <w:b w:val="0"/>
          <w:bCs/>
        </w:rPr>
        <w:t xml:space="preserve">MongoDB, Apache HBase, RRD, SQL, Hadoop, </w:t>
      </w:r>
      <w:proofErr w:type="spellStart"/>
      <w:r w:rsidRPr="00CD5715">
        <w:rPr>
          <w:b w:val="0"/>
          <w:bCs/>
        </w:rPr>
        <w:t>DocumentDB</w:t>
      </w:r>
      <w:proofErr w:type="spellEnd"/>
      <w:r w:rsidRPr="00CD5715">
        <w:rPr>
          <w:b w:val="0"/>
          <w:bCs/>
        </w:rPr>
        <w:t xml:space="preserve">, and Hive </w:t>
      </w:r>
    </w:p>
    <w:p w14:paraId="661AACC1" w14:textId="77108471" w:rsidR="0029515E" w:rsidRPr="00CD5715" w:rsidRDefault="0029515E" w:rsidP="00945082">
      <w:pPr>
        <w:pStyle w:val="ReziPosition"/>
        <w:spacing w:line="276" w:lineRule="auto"/>
        <w:rPr>
          <w:b w:val="0"/>
          <w:bCs/>
        </w:rPr>
      </w:pPr>
      <w:r w:rsidRPr="00CD5715">
        <w:t>Big Data Tools:</w:t>
      </w:r>
      <w:r w:rsidRPr="00CD5715">
        <w:rPr>
          <w:b w:val="0"/>
          <w:bCs/>
        </w:rPr>
        <w:t xml:space="preserve"> Experience in Yarn, Apache Spark, Apache Kafka, Airflow,</w:t>
      </w:r>
      <w:r w:rsidR="009762D6">
        <w:rPr>
          <w:b w:val="0"/>
          <w:bCs/>
        </w:rPr>
        <w:t xml:space="preserve"> </w:t>
      </w:r>
      <w:proofErr w:type="spellStart"/>
      <w:r w:rsidR="009762D6">
        <w:rPr>
          <w:b w:val="0"/>
          <w:bCs/>
        </w:rPr>
        <w:t>pyspark</w:t>
      </w:r>
      <w:proofErr w:type="spellEnd"/>
      <w:r w:rsidR="009762D6">
        <w:rPr>
          <w:b w:val="0"/>
          <w:bCs/>
        </w:rPr>
        <w:t>,</w:t>
      </w:r>
      <w:r w:rsidRPr="00CD5715">
        <w:rPr>
          <w:b w:val="0"/>
          <w:bCs/>
        </w:rPr>
        <w:t xml:space="preserve"> </w:t>
      </w:r>
      <w:proofErr w:type="spellStart"/>
      <w:r w:rsidRPr="00CD5715">
        <w:rPr>
          <w:b w:val="0"/>
          <w:bCs/>
        </w:rPr>
        <w:t>Dask</w:t>
      </w:r>
      <w:proofErr w:type="spellEnd"/>
      <w:r w:rsidRPr="00CD5715">
        <w:rPr>
          <w:b w:val="0"/>
          <w:bCs/>
        </w:rPr>
        <w:t xml:space="preserve"> and Livy</w:t>
      </w:r>
      <w:r w:rsidR="002E302E">
        <w:rPr>
          <w:b w:val="0"/>
          <w:bCs/>
        </w:rPr>
        <w:t>. AWS EMR.</w:t>
      </w:r>
    </w:p>
    <w:p w14:paraId="28625DD4" w14:textId="3810468E" w:rsidR="0029515E" w:rsidRPr="00CD5715" w:rsidRDefault="00FF6976" w:rsidP="00945082">
      <w:pPr>
        <w:pStyle w:val="ReziPosition"/>
        <w:spacing w:after="240" w:line="276" w:lineRule="auto"/>
        <w:rPr>
          <w:b w:val="0"/>
          <w:bCs/>
        </w:rPr>
      </w:pPr>
      <w:r>
        <w:t>Technologies</w:t>
      </w:r>
      <w:r w:rsidR="0029515E" w:rsidRPr="00CD5715">
        <w:t>:</w:t>
      </w:r>
      <w:r w:rsidR="0029515E" w:rsidRPr="00CD5715">
        <w:rPr>
          <w:b w:val="0"/>
          <w:bCs/>
        </w:rPr>
        <w:t xml:space="preserve"> </w:t>
      </w:r>
      <w:r>
        <w:rPr>
          <w:b w:val="0"/>
          <w:bCs/>
        </w:rPr>
        <w:t>Artificial Intelligence, Software Architecture, System Designs, Cloud, Big Data, Research, DevOps, RPA, IoT.</w:t>
      </w:r>
    </w:p>
    <w:p w14:paraId="52F02BF4" w14:textId="77777777" w:rsidR="00244374" w:rsidRDefault="00000000" w:rsidP="00D87E5A">
      <w:pPr>
        <w:pStyle w:val="ReziHeading"/>
        <w:spacing w:before="0" w:after="50"/>
      </w:pPr>
      <w:r>
        <w:rPr>
          <w:sz w:val="24"/>
          <w:szCs w:val="24"/>
        </w:rPr>
        <w:t>EDUCATION</w:t>
      </w:r>
    </w:p>
    <w:p w14:paraId="62D32234" w14:textId="77777777" w:rsidR="00244374" w:rsidRDefault="00000000">
      <w:pPr>
        <w:pStyle w:val="ReziPosition"/>
      </w:pPr>
      <w:r>
        <w:rPr>
          <w:sz w:val="21"/>
          <w:szCs w:val="21"/>
        </w:rPr>
        <w:t>Bachelor of Technology, Computer Science and Engineering</w:t>
      </w:r>
    </w:p>
    <w:p w14:paraId="58D41AAD" w14:textId="00C3B1DB" w:rsidR="00244374" w:rsidRPr="001A0C63" w:rsidRDefault="00000000" w:rsidP="00E806C7">
      <w:pPr>
        <w:pStyle w:val="ReziInfos"/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Vellore Institute of Technology</w:t>
      </w:r>
      <w:r w:rsidR="0011605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Vellore, IN </w:t>
      </w:r>
      <w:r w:rsidR="001A0C63">
        <w:rPr>
          <w:sz w:val="20"/>
          <w:szCs w:val="20"/>
        </w:rPr>
        <w:t>–</w:t>
      </w:r>
      <w:r>
        <w:rPr>
          <w:sz w:val="20"/>
          <w:szCs w:val="20"/>
        </w:rPr>
        <w:t xml:space="preserve"> 2020</w:t>
      </w:r>
      <w:r w:rsidR="001A0C63">
        <w:rPr>
          <w:sz w:val="20"/>
          <w:szCs w:val="20"/>
        </w:rPr>
        <w:t xml:space="preserve"> </w:t>
      </w:r>
      <w:r w:rsidR="001A0C63">
        <w:t xml:space="preserve">• </w:t>
      </w:r>
      <w:r w:rsidR="00116051">
        <w:rPr>
          <w:sz w:val="20"/>
          <w:szCs w:val="20"/>
        </w:rPr>
        <w:t xml:space="preserve">CGPA: </w:t>
      </w:r>
      <w:proofErr w:type="gramStart"/>
      <w:r>
        <w:rPr>
          <w:sz w:val="20"/>
          <w:szCs w:val="20"/>
        </w:rPr>
        <w:t>8.</w:t>
      </w:r>
      <w:r w:rsidR="00CF5667">
        <w:rPr>
          <w:sz w:val="20"/>
          <w:szCs w:val="20"/>
        </w:rPr>
        <w:t>5</w:t>
      </w:r>
      <w:r>
        <w:rPr>
          <w:sz w:val="20"/>
          <w:szCs w:val="20"/>
        </w:rPr>
        <w:t>7  (</w:t>
      </w:r>
      <w:proofErr w:type="gramEnd"/>
      <w:r>
        <w:rPr>
          <w:sz w:val="20"/>
          <w:szCs w:val="20"/>
        </w:rPr>
        <w:t>Completed 4-year courses in 3 years.)</w:t>
      </w:r>
    </w:p>
    <w:p w14:paraId="5C104D5E" w14:textId="77777777" w:rsidR="00244374" w:rsidRDefault="00000000" w:rsidP="00D87E5A">
      <w:pPr>
        <w:pStyle w:val="ReziHeading"/>
        <w:spacing w:before="0" w:after="50"/>
      </w:pPr>
      <w:r>
        <w:rPr>
          <w:sz w:val="24"/>
          <w:szCs w:val="24"/>
        </w:rPr>
        <w:t>PROJECTS &amp; CONTRACTS</w:t>
      </w:r>
    </w:p>
    <w:p w14:paraId="7874E5EA" w14:textId="7777777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>Virtual Earth: Natural Calamities Resilience</w:t>
      </w:r>
    </w:p>
    <w:p w14:paraId="37A528E3" w14:textId="4A8EC875" w:rsidR="00244374" w:rsidRDefault="00EA68ED" w:rsidP="00072BDD">
      <w:pPr>
        <w:pStyle w:val="ReziInfos"/>
        <w:contextualSpacing/>
      </w:pPr>
      <w:r>
        <w:t>Inspiration, Open-Source (</w:t>
      </w:r>
      <w:proofErr w:type="spellStart"/>
      <w:proofErr w:type="gramStart"/>
      <w:r>
        <w:t>earth.nullschool</w:t>
      </w:r>
      <w:proofErr w:type="spellEnd"/>
      <w:proofErr w:type="gramEnd"/>
      <w:r>
        <w:t>)</w:t>
      </w:r>
      <w:r w:rsidR="003A3A64">
        <w:t xml:space="preserve"> </w:t>
      </w:r>
      <w:r w:rsidR="003A3A64">
        <w:rPr>
          <w:sz w:val="20"/>
          <w:szCs w:val="20"/>
        </w:rPr>
        <w:t>•</w:t>
      </w:r>
      <w:r>
        <w:t xml:space="preserve"> </w:t>
      </w:r>
      <w:r>
        <w:rPr>
          <w:sz w:val="20"/>
          <w:szCs w:val="20"/>
        </w:rPr>
        <w:t>June 2020 - August 2020</w:t>
      </w:r>
    </w:p>
    <w:p w14:paraId="561E4F13" w14:textId="2BF97CC3" w:rsidR="00244374" w:rsidRDefault="00000000" w:rsidP="00EA68ED">
      <w:pPr>
        <w:pStyle w:val="ReziBullet"/>
        <w:ind w:left="540"/>
        <w:jc w:val="both"/>
      </w:pPr>
      <w:r>
        <w:t xml:space="preserve">• Developed a real-time </w:t>
      </w:r>
      <w:r w:rsidR="00EA68ED">
        <w:t>N</w:t>
      </w:r>
      <w:r>
        <w:t xml:space="preserve">atural </w:t>
      </w:r>
      <w:r w:rsidR="00EA68ED">
        <w:t>C</w:t>
      </w:r>
      <w:r>
        <w:t>alamity monitoring system that streams data from sources</w:t>
      </w:r>
      <w:r w:rsidR="00072BDD">
        <w:t xml:space="preserve">: </w:t>
      </w:r>
      <w:r>
        <w:t xml:space="preserve">NOAA, NASA, </w:t>
      </w:r>
      <w:r w:rsidR="00072BDD">
        <w:t>&amp;</w:t>
      </w:r>
      <w:r>
        <w:t xml:space="preserve"> other weather stations.</w:t>
      </w:r>
      <w:r>
        <w:br/>
        <w:t xml:space="preserve">• </w:t>
      </w:r>
      <w:r w:rsidR="00D362F4" w:rsidRPr="00D362F4">
        <w:t xml:space="preserve">Implemented real-time </w:t>
      </w:r>
      <w:r w:rsidR="00D362F4">
        <w:t>A</w:t>
      </w:r>
      <w:r w:rsidR="00D362F4" w:rsidRPr="00D362F4">
        <w:t xml:space="preserve">sset </w:t>
      </w:r>
      <w:r w:rsidR="00D362F4">
        <w:t>E</w:t>
      </w:r>
      <w:r w:rsidR="00D362F4" w:rsidRPr="00D362F4">
        <w:t>xposure reports</w:t>
      </w:r>
      <w:r w:rsidR="00EA68ED">
        <w:t xml:space="preserve"> on AWS</w:t>
      </w:r>
      <w:r w:rsidR="00D362F4" w:rsidRPr="00D362F4">
        <w:t xml:space="preserve"> for </w:t>
      </w:r>
      <w:r w:rsidR="00D362F4">
        <w:t>Natural C</w:t>
      </w:r>
      <w:r w:rsidR="00D362F4" w:rsidRPr="00D362F4">
        <w:t>alamities</w:t>
      </w:r>
      <w:r w:rsidR="00072BDD">
        <w:t xml:space="preserve">: </w:t>
      </w:r>
      <w:r w:rsidR="00D362F4">
        <w:t>T</w:t>
      </w:r>
      <w:r>
        <w:t xml:space="preserve">sunamis, </w:t>
      </w:r>
      <w:r w:rsidR="00D362F4">
        <w:t>H</w:t>
      </w:r>
      <w:r>
        <w:t xml:space="preserve">urricanes, </w:t>
      </w:r>
      <w:r w:rsidR="00D362F4">
        <w:t>E</w:t>
      </w:r>
      <w:r>
        <w:t xml:space="preserve">arthquakes, and </w:t>
      </w:r>
      <w:r w:rsidR="00D362F4">
        <w:t>L</w:t>
      </w:r>
      <w:r>
        <w:t>ightning.</w:t>
      </w:r>
    </w:p>
    <w:p w14:paraId="63CC7819" w14:textId="7777777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>Full Automation: Athletes Performance &amp; Gait Analysis</w:t>
      </w:r>
    </w:p>
    <w:p w14:paraId="36283C03" w14:textId="77777777" w:rsidR="00244374" w:rsidRDefault="00000000" w:rsidP="00072BDD">
      <w:pPr>
        <w:pStyle w:val="ReziInfos"/>
        <w:contextualSpacing/>
      </w:pPr>
      <w:r>
        <w:rPr>
          <w:sz w:val="20"/>
          <w:szCs w:val="20"/>
        </w:rPr>
        <w:t>Sports Athlete Platform (contract)</w:t>
      </w:r>
    </w:p>
    <w:p w14:paraId="0B4FB5FC" w14:textId="6C384715" w:rsidR="00244374" w:rsidRDefault="00000000" w:rsidP="00BE46BA">
      <w:pPr>
        <w:pStyle w:val="ReziBullet"/>
        <w:ind w:left="540"/>
        <w:jc w:val="both"/>
      </w:pPr>
      <w:r>
        <w:t xml:space="preserve">• Led a Full Automation project for Athletes' Performance &amp; Gait Analysis using the </w:t>
      </w:r>
      <w:proofErr w:type="spellStart"/>
      <w:r>
        <w:t>OpenPose</w:t>
      </w:r>
      <w:proofErr w:type="spellEnd"/>
      <w:r>
        <w:t xml:space="preserve"> algorithm from DeepMind.</w:t>
      </w:r>
      <w:r>
        <w:br/>
        <w:t>•</w:t>
      </w:r>
      <w:r w:rsidR="0029515E">
        <w:t xml:space="preserve"> </w:t>
      </w:r>
      <w:r>
        <w:t>Researched in making of shoes for Athletes in different sports categories to avoid ACL injuries.</w:t>
      </w:r>
      <w:r w:rsidR="00A5338C">
        <w:t xml:space="preserve"> Also analyzed Athletes' performance.</w:t>
      </w:r>
    </w:p>
    <w:p w14:paraId="0C053DA5" w14:textId="47F97681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>Hyper</w:t>
      </w:r>
      <w:r w:rsidR="001E766F">
        <w:rPr>
          <w:sz w:val="21"/>
          <w:szCs w:val="21"/>
        </w:rPr>
        <w:t>-</w:t>
      </w:r>
      <w:r>
        <w:rPr>
          <w:sz w:val="21"/>
          <w:szCs w:val="21"/>
        </w:rPr>
        <w:t>Automation: Comparative Justice</w:t>
      </w:r>
    </w:p>
    <w:p w14:paraId="401AA627" w14:textId="6BB64DDB" w:rsidR="00244374" w:rsidRDefault="00000000" w:rsidP="00072BDD">
      <w:pPr>
        <w:pStyle w:val="ReziInfos"/>
        <w:contextualSpacing/>
      </w:pPr>
      <w:r>
        <w:rPr>
          <w:sz w:val="20"/>
          <w:szCs w:val="20"/>
        </w:rPr>
        <w:t>Educational Platform (</w:t>
      </w:r>
      <w:r w:rsidR="0068141F">
        <w:rPr>
          <w:sz w:val="20"/>
          <w:szCs w:val="20"/>
        </w:rPr>
        <w:t>c</w:t>
      </w:r>
      <w:r>
        <w:rPr>
          <w:sz w:val="20"/>
          <w:szCs w:val="20"/>
        </w:rPr>
        <w:t>ontract)</w:t>
      </w:r>
    </w:p>
    <w:p w14:paraId="5D678171" w14:textId="2FB26638" w:rsidR="000C6974" w:rsidRDefault="00000000" w:rsidP="00A85FD4">
      <w:pPr>
        <w:pStyle w:val="ReziBullet"/>
        <w:ind w:left="540"/>
        <w:jc w:val="both"/>
      </w:pPr>
      <w:r>
        <w:t xml:space="preserve">• </w:t>
      </w:r>
      <w:r w:rsidR="000C6974">
        <w:t>I</w:t>
      </w:r>
      <w:r>
        <w:t xml:space="preserve">mplemented a </w:t>
      </w:r>
      <w:r w:rsidR="000C6974">
        <w:t>Hyper Automation</w:t>
      </w:r>
      <w:r>
        <w:t xml:space="preserve"> system based on Comparative Justice, using AI LSTM attention models and BERT models</w:t>
      </w:r>
      <w:r w:rsidR="000C6974">
        <w:t>.</w:t>
      </w:r>
    </w:p>
    <w:p w14:paraId="4F7F9707" w14:textId="6CD1C068" w:rsidR="00BE46BA" w:rsidRDefault="00BE46BA" w:rsidP="00A85FD4">
      <w:pPr>
        <w:pStyle w:val="ReziBullet"/>
        <w:ind w:left="540"/>
        <w:jc w:val="both"/>
      </w:pPr>
      <w:r>
        <w:t>• RPA+AI to process huge multilingual Invoices - OCR, mapping, validation, &amp; ratification. Built on Azure &amp; Automation Anywhere.</w:t>
      </w:r>
    </w:p>
    <w:p w14:paraId="5964FD62" w14:textId="50213E45" w:rsidR="00244374" w:rsidRDefault="000C6974" w:rsidP="00A85FD4">
      <w:pPr>
        <w:pStyle w:val="ReziBullet"/>
        <w:ind w:left="540"/>
        <w:jc w:val="both"/>
      </w:pPr>
      <w:r>
        <w:t>• AI evaluating answers provided by students for an esteemed educational institute.</w:t>
      </w:r>
    </w:p>
    <w:p w14:paraId="125982EE" w14:textId="7777777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>Healthcare: Scheduled Appointments No Show Predictions</w:t>
      </w:r>
    </w:p>
    <w:p w14:paraId="0F008E46" w14:textId="77777777" w:rsidR="00244374" w:rsidRDefault="00000000" w:rsidP="00D362F4">
      <w:pPr>
        <w:pStyle w:val="ReziInfos"/>
        <w:contextualSpacing/>
      </w:pPr>
      <w:proofErr w:type="spellStart"/>
      <w:r>
        <w:rPr>
          <w:sz w:val="20"/>
          <w:szCs w:val="20"/>
        </w:rPr>
        <w:t>DataDecode</w:t>
      </w:r>
      <w:proofErr w:type="spellEnd"/>
      <w:r>
        <w:rPr>
          <w:sz w:val="20"/>
          <w:szCs w:val="20"/>
        </w:rPr>
        <w:t xml:space="preserve"> • August 2020 - December 2020</w:t>
      </w:r>
    </w:p>
    <w:p w14:paraId="65827365" w14:textId="77777777" w:rsidR="00461F84" w:rsidRDefault="00000000" w:rsidP="00A85FD4">
      <w:pPr>
        <w:pStyle w:val="ReziBullet"/>
        <w:ind w:left="540"/>
        <w:jc w:val="both"/>
      </w:pPr>
      <w:r>
        <w:t xml:space="preserve">• </w:t>
      </w:r>
      <w:r w:rsidR="00461F84">
        <w:t>Built</w:t>
      </w:r>
      <w:r>
        <w:t xml:space="preserve"> </w:t>
      </w:r>
      <w:proofErr w:type="spellStart"/>
      <w:r>
        <w:t>XGBoost</w:t>
      </w:r>
      <w:proofErr w:type="spellEnd"/>
      <w:r>
        <w:t xml:space="preserve"> model</w:t>
      </w:r>
      <w:r w:rsidR="00FE6B64">
        <w:t xml:space="preserve"> </w:t>
      </w:r>
      <w:r>
        <w:t>on AWS to predict the likelihood of no-shows for scheduled</w:t>
      </w:r>
      <w:r w:rsidR="00FE6B64">
        <w:t xml:space="preserve"> appointments</w:t>
      </w:r>
      <w:r>
        <w:t xml:space="preserve"> with </w:t>
      </w:r>
      <w:r w:rsidR="00FE6B64">
        <w:t>a</w:t>
      </w:r>
      <w:r w:rsidR="00FE6B64" w:rsidRPr="00FE6B64">
        <w:t xml:space="preserve"> </w:t>
      </w:r>
      <w:r w:rsidR="00FE6B64">
        <w:t>Likelihood</w:t>
      </w:r>
      <w:r>
        <w:t xml:space="preserve"> </w:t>
      </w:r>
      <w:r w:rsidR="00FE6B64">
        <w:t>AUC</w:t>
      </w:r>
      <w:r>
        <w:t xml:space="preserve"> of 94.7%.</w:t>
      </w:r>
      <w:r w:rsidR="00FE6B64">
        <w:t xml:space="preserve"> </w:t>
      </w:r>
    </w:p>
    <w:p w14:paraId="235ED48B" w14:textId="2140EBF9" w:rsidR="00244374" w:rsidRDefault="00461F84" w:rsidP="00A85FD4">
      <w:pPr>
        <w:pStyle w:val="ReziBullet"/>
        <w:ind w:left="540"/>
        <w:jc w:val="both"/>
      </w:pPr>
      <w:r>
        <w:t xml:space="preserve">• </w:t>
      </w:r>
      <w:r w:rsidR="00643C40">
        <w:t>Featured b</w:t>
      </w:r>
      <w:r w:rsidR="00FE6B64">
        <w:t>atch</w:t>
      </w:r>
      <w:r>
        <w:t xml:space="preserve"> prediction</w:t>
      </w:r>
      <w:r w:rsidR="00FE6B64">
        <w:t xml:space="preserve">s </w:t>
      </w:r>
      <w:r>
        <w:t xml:space="preserve">with </w:t>
      </w:r>
      <w:proofErr w:type="spellStart"/>
      <w:r w:rsidR="00FE6B64">
        <w:t>C</w:t>
      </w:r>
      <w:r>
        <w:t>alendarUI</w:t>
      </w:r>
      <w:proofErr w:type="spellEnd"/>
      <w:r>
        <w:t xml:space="preserve"> </w:t>
      </w:r>
      <w:r w:rsidR="00FE6B64">
        <w:t>&amp;</w:t>
      </w:r>
      <w:r>
        <w:t xml:space="preserve"> data </w:t>
      </w:r>
      <w:r w:rsidR="00FE6B64">
        <w:t>viz.</w:t>
      </w:r>
      <w:r>
        <w:t xml:space="preserve"> using Google Charts.js.</w:t>
      </w:r>
      <w:r w:rsidR="00FE6B64">
        <w:t xml:space="preserve"> </w:t>
      </w:r>
      <w:r w:rsidR="00FE6B64" w:rsidRPr="00FE6B64">
        <w:rPr>
          <w:b/>
          <w:bCs/>
        </w:rPr>
        <w:t xml:space="preserve">Enabled approx. </w:t>
      </w:r>
      <w:r w:rsidR="00FE6B64">
        <w:rPr>
          <w:b/>
          <w:bCs/>
        </w:rPr>
        <w:t>12</w:t>
      </w:r>
      <w:r w:rsidR="00FE6B64" w:rsidRPr="00FE6B64">
        <w:rPr>
          <w:b/>
          <w:bCs/>
        </w:rPr>
        <w:t>% ad-hoc appointments</w:t>
      </w:r>
      <w:r w:rsidR="00FE6B64">
        <w:rPr>
          <w:b/>
          <w:bCs/>
        </w:rPr>
        <w:t xml:space="preserve"> weekly</w:t>
      </w:r>
      <w:r w:rsidR="00FE6B64">
        <w:t>.</w:t>
      </w:r>
    </w:p>
    <w:p w14:paraId="080CAC6B" w14:textId="7777777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>Healthcare: Diabetes Readmission Predictions</w:t>
      </w:r>
    </w:p>
    <w:p w14:paraId="693F4921" w14:textId="77777777" w:rsidR="00244374" w:rsidRDefault="00000000" w:rsidP="00072BDD">
      <w:pPr>
        <w:pStyle w:val="ReziInfos"/>
        <w:contextualSpacing/>
      </w:pPr>
      <w:proofErr w:type="spellStart"/>
      <w:r>
        <w:rPr>
          <w:sz w:val="20"/>
          <w:szCs w:val="20"/>
        </w:rPr>
        <w:t>Datadecode</w:t>
      </w:r>
      <w:proofErr w:type="spellEnd"/>
      <w:r>
        <w:rPr>
          <w:sz w:val="20"/>
          <w:szCs w:val="20"/>
        </w:rPr>
        <w:t xml:space="preserve"> • August 2020 - December 2020</w:t>
      </w:r>
    </w:p>
    <w:p w14:paraId="3BE56309" w14:textId="31B01C82" w:rsidR="00244374" w:rsidRDefault="00000000" w:rsidP="00A85FD4">
      <w:pPr>
        <w:pStyle w:val="ReziBullet"/>
        <w:ind w:left="540"/>
        <w:jc w:val="both"/>
      </w:pPr>
      <w:r>
        <w:t xml:space="preserve">• Developed an </w:t>
      </w:r>
      <w:proofErr w:type="spellStart"/>
      <w:r>
        <w:t>Xgboost</w:t>
      </w:r>
      <w:proofErr w:type="spellEnd"/>
      <w:r>
        <w:t xml:space="preserve"> model with an accuracy of 81.2% to predict the Readmission of Diabetic patients to hospitals.</w:t>
      </w:r>
      <w:r>
        <w:br/>
        <w:t xml:space="preserve">• </w:t>
      </w:r>
      <w:r w:rsidR="000C6974" w:rsidRPr="000C6974">
        <w:t>Created user-friendly Tabular UI for batch prediction mode</w:t>
      </w:r>
      <w:r w:rsidR="000C6974">
        <w:t>l</w:t>
      </w:r>
      <w:r w:rsidR="000C6974" w:rsidRPr="000C6974">
        <w:t>s with data visualization using Google charts.js, deployed on AWS cloud.</w:t>
      </w:r>
    </w:p>
    <w:p w14:paraId="6A152742" w14:textId="0235C1E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 xml:space="preserve">Grid System: Converting High Order Algorithms into One degree based on </w:t>
      </w:r>
      <w:r w:rsidR="0068141F">
        <w:rPr>
          <w:sz w:val="21"/>
          <w:szCs w:val="21"/>
        </w:rPr>
        <w:t>Geoinformatics.</w:t>
      </w:r>
    </w:p>
    <w:p w14:paraId="48900AC2" w14:textId="77777777" w:rsidR="00244374" w:rsidRDefault="00000000" w:rsidP="000C6974">
      <w:pPr>
        <w:pStyle w:val="ReziInfos"/>
        <w:contextualSpacing/>
      </w:pPr>
      <w:r>
        <w:rPr>
          <w:sz w:val="20"/>
          <w:szCs w:val="20"/>
        </w:rPr>
        <w:t>Power Grid Management platform • December 2019 - February 2020</w:t>
      </w:r>
    </w:p>
    <w:p w14:paraId="58F99103" w14:textId="77777777" w:rsidR="00244374" w:rsidRDefault="00000000" w:rsidP="00A85FD4">
      <w:pPr>
        <w:pStyle w:val="ReziBullet"/>
        <w:ind w:left="540"/>
        <w:jc w:val="both"/>
      </w:pPr>
      <w:r>
        <w:t>•</w:t>
      </w:r>
      <w:r>
        <w:tab/>
        <w:t xml:space="preserve">Implemented hexagonal grid layers with varying grid dimensions that wrap around the earth in a </w:t>
      </w:r>
      <w:r w:rsidRPr="00FE6B64">
        <w:rPr>
          <w:b/>
          <w:bCs/>
        </w:rPr>
        <w:t>parent-child hierarchy</w:t>
      </w:r>
      <w:r>
        <w:t xml:space="preserve">. </w:t>
      </w:r>
      <w:r>
        <w:br/>
        <w:t>•</w:t>
      </w:r>
      <w:r>
        <w:tab/>
        <w:t xml:space="preserve">Assigned encoded keys to all geoinformatics data of a </w:t>
      </w:r>
      <w:r w:rsidRPr="00FE6B64">
        <w:rPr>
          <w:b/>
          <w:bCs/>
        </w:rPr>
        <w:t>Hexa-Grid</w:t>
      </w:r>
      <w:r>
        <w:t>, simplifying algorithms like clustering, KNN, etc.</w:t>
      </w:r>
    </w:p>
    <w:p w14:paraId="793D0670" w14:textId="65B4693E" w:rsidR="00244374" w:rsidRDefault="0068141F" w:rsidP="00116051">
      <w:pPr>
        <w:pStyle w:val="ReziPosition"/>
        <w:contextualSpacing/>
      </w:pPr>
      <w:r>
        <w:rPr>
          <w:sz w:val="21"/>
          <w:szCs w:val="21"/>
        </w:rPr>
        <w:t>Auto scalable - Apache Kafka Module on Distributed Systems in Production</w:t>
      </w:r>
    </w:p>
    <w:p w14:paraId="352CFB89" w14:textId="38CD0ACA" w:rsidR="00244374" w:rsidRDefault="00000000" w:rsidP="000C6974">
      <w:pPr>
        <w:pStyle w:val="ReziInfos"/>
        <w:contextualSpacing/>
        <w:jc w:val="left"/>
      </w:pPr>
      <w:r>
        <w:rPr>
          <w:sz w:val="20"/>
          <w:szCs w:val="20"/>
        </w:rPr>
        <w:t xml:space="preserve">Distributed Server with High </w:t>
      </w:r>
      <w:r w:rsidR="000C6974">
        <w:rPr>
          <w:sz w:val="20"/>
          <w:szCs w:val="20"/>
        </w:rPr>
        <w:t>Availability •</w:t>
      </w:r>
      <w:r>
        <w:rPr>
          <w:sz w:val="20"/>
          <w:szCs w:val="20"/>
        </w:rPr>
        <w:t xml:space="preserve"> March 2019 - May 2019</w:t>
      </w:r>
    </w:p>
    <w:p w14:paraId="19BA928F" w14:textId="2BAA38A3" w:rsidR="00244374" w:rsidRDefault="00000000" w:rsidP="00A85FD4">
      <w:pPr>
        <w:pStyle w:val="ReziBullet"/>
        <w:ind w:left="540"/>
        <w:jc w:val="both"/>
      </w:pPr>
      <w:r>
        <w:t>•</w:t>
      </w:r>
      <w:r>
        <w:tab/>
        <w:t>Deployed Auto-Scalable Kafka cluster on distributed servers, with dynamic of zookeeper nodes, scalable Kafka brokers and schema registry</w:t>
      </w:r>
      <w:r w:rsidR="001E766F">
        <w:t xml:space="preserve"> </w:t>
      </w:r>
      <w:r>
        <w:t xml:space="preserve">(AVRO message), and a shareable storage unit with Kafka-Connect for a common data pool. </w:t>
      </w:r>
      <w:r>
        <w:br/>
        <w:t>•</w:t>
      </w:r>
      <w:r>
        <w:tab/>
        <w:t>Developed a monitoring script to ensure stable cluster component performance</w:t>
      </w:r>
      <w:r w:rsidR="00FE6B64">
        <w:t xml:space="preserve">, enabling </w:t>
      </w:r>
      <w:r w:rsidR="00FE6B64" w:rsidRPr="00FE6B64">
        <w:rPr>
          <w:b/>
          <w:bCs/>
        </w:rPr>
        <w:t>high Availability with low SLAs</w:t>
      </w:r>
      <w:r w:rsidR="00FE6B64">
        <w:t>.</w:t>
      </w:r>
    </w:p>
    <w:p w14:paraId="5FA901A6" w14:textId="77777777" w:rsidR="00244374" w:rsidRDefault="00000000" w:rsidP="00116051">
      <w:pPr>
        <w:pStyle w:val="ReziPosition"/>
        <w:contextualSpacing/>
      </w:pPr>
      <w:r>
        <w:rPr>
          <w:sz w:val="21"/>
          <w:szCs w:val="21"/>
        </w:rPr>
        <w:t xml:space="preserve">Emotion Recognition: DNN with </w:t>
      </w:r>
      <w:proofErr w:type="spellStart"/>
      <w:r>
        <w:rPr>
          <w:sz w:val="21"/>
          <w:szCs w:val="21"/>
        </w:rPr>
        <w:t>TimeDistributed</w:t>
      </w:r>
      <w:proofErr w:type="spellEnd"/>
      <w:r>
        <w:rPr>
          <w:sz w:val="21"/>
          <w:szCs w:val="21"/>
        </w:rPr>
        <w:t xml:space="preserve"> and bidirectional-LSTM on the Fly Recognition</w:t>
      </w:r>
    </w:p>
    <w:p w14:paraId="71B13111" w14:textId="759E110C" w:rsidR="00244374" w:rsidRDefault="00000000" w:rsidP="000C6974">
      <w:pPr>
        <w:pStyle w:val="ReziInfos"/>
        <w:contextualSpacing/>
      </w:pPr>
      <w:r w:rsidRPr="00A42A13">
        <w:rPr>
          <w:b/>
          <w:bCs w:val="0"/>
          <w:i/>
          <w:iCs/>
          <w:sz w:val="20"/>
          <w:szCs w:val="20"/>
        </w:rPr>
        <w:t>G</w:t>
      </w:r>
      <w:r w:rsidR="00A42A13" w:rsidRPr="00A42A13">
        <w:rPr>
          <w:b/>
          <w:bCs w:val="0"/>
          <w:i/>
          <w:iCs/>
          <w:sz w:val="20"/>
          <w:szCs w:val="20"/>
        </w:rPr>
        <w:t xml:space="preserve">oogle </w:t>
      </w:r>
      <w:r w:rsidRPr="00A42A13">
        <w:rPr>
          <w:b/>
          <w:bCs w:val="0"/>
          <w:i/>
          <w:iCs/>
          <w:sz w:val="20"/>
          <w:szCs w:val="20"/>
        </w:rPr>
        <w:t>S</w:t>
      </w:r>
      <w:r w:rsidR="00A42A13" w:rsidRPr="00A42A13">
        <w:rPr>
          <w:b/>
          <w:bCs w:val="0"/>
          <w:i/>
          <w:iCs/>
          <w:sz w:val="20"/>
          <w:szCs w:val="20"/>
        </w:rPr>
        <w:t xml:space="preserve">ummer </w:t>
      </w:r>
      <w:r w:rsidRPr="00A42A13">
        <w:rPr>
          <w:b/>
          <w:bCs w:val="0"/>
          <w:i/>
          <w:iCs/>
          <w:sz w:val="20"/>
          <w:szCs w:val="20"/>
        </w:rPr>
        <w:t>o</w:t>
      </w:r>
      <w:r w:rsidR="00A42A13" w:rsidRPr="00A42A13">
        <w:rPr>
          <w:b/>
          <w:bCs w:val="0"/>
          <w:i/>
          <w:iCs/>
          <w:sz w:val="20"/>
          <w:szCs w:val="20"/>
        </w:rPr>
        <w:t xml:space="preserve">f </w:t>
      </w:r>
      <w:proofErr w:type="gramStart"/>
      <w:r w:rsidRPr="00A42A13">
        <w:rPr>
          <w:b/>
          <w:bCs w:val="0"/>
          <w:i/>
          <w:iCs/>
          <w:sz w:val="20"/>
          <w:szCs w:val="20"/>
        </w:rPr>
        <w:t>C</w:t>
      </w:r>
      <w:r w:rsidR="00A42A13" w:rsidRPr="00A42A13">
        <w:rPr>
          <w:b/>
          <w:bCs w:val="0"/>
          <w:i/>
          <w:iCs/>
          <w:sz w:val="20"/>
          <w:szCs w:val="20"/>
        </w:rPr>
        <w:t>ode</w:t>
      </w:r>
      <w:r w:rsidR="00A42A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•</w:t>
      </w:r>
      <w:proofErr w:type="gramEnd"/>
      <w:r>
        <w:rPr>
          <w:sz w:val="20"/>
          <w:szCs w:val="20"/>
        </w:rPr>
        <w:t xml:space="preserve"> </w:t>
      </w:r>
      <w:r w:rsidRPr="00072BDD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2018 - November 2018</w:t>
      </w:r>
    </w:p>
    <w:p w14:paraId="35B44B5E" w14:textId="157E833B" w:rsidR="00244374" w:rsidRDefault="00000000" w:rsidP="00A85FD4">
      <w:pPr>
        <w:pStyle w:val="ReziBullet"/>
        <w:spacing w:after="0"/>
        <w:ind w:left="540"/>
        <w:jc w:val="both"/>
      </w:pPr>
      <w:r>
        <w:t>•</w:t>
      </w:r>
      <w:r>
        <w:tab/>
      </w:r>
      <w:r w:rsidRPr="00072BDD">
        <w:t>Developed</w:t>
      </w:r>
      <w:r>
        <w:t xml:space="preserve"> a deep neural network using </w:t>
      </w:r>
      <w:r w:rsidR="00373985">
        <w:t xml:space="preserve">above tech, </w:t>
      </w:r>
      <w:r>
        <w:t xml:space="preserve">for </w:t>
      </w:r>
      <w:r w:rsidR="00373985">
        <w:t>on-the-fly</w:t>
      </w:r>
      <w:r>
        <w:t xml:space="preserve"> composite emotions</w:t>
      </w:r>
      <w:r w:rsidR="0068141F">
        <w:t>,</w:t>
      </w:r>
      <w:r>
        <w:t xml:space="preserve"> </w:t>
      </w:r>
      <w:r w:rsidR="00373985">
        <w:t xml:space="preserve">enabling </w:t>
      </w:r>
      <w:r w:rsidR="00373985" w:rsidRPr="00FE6B64">
        <w:rPr>
          <w:b/>
          <w:bCs/>
        </w:rPr>
        <w:t>Human Robot Interactions</w:t>
      </w:r>
      <w:r w:rsidR="00373985">
        <w:t>.</w:t>
      </w:r>
      <w:r>
        <w:t> </w:t>
      </w:r>
    </w:p>
    <w:p w14:paraId="7C425754" w14:textId="77777777" w:rsidR="001C319D" w:rsidRDefault="001C319D" w:rsidP="001C319D">
      <w:pPr>
        <w:pStyle w:val="ReziBullet"/>
        <w:spacing w:after="0"/>
        <w:jc w:val="both"/>
      </w:pPr>
    </w:p>
    <w:p w14:paraId="25A9FBE4" w14:textId="0BFF9975" w:rsidR="0029515E" w:rsidRPr="00CD5715" w:rsidRDefault="0029515E" w:rsidP="00D87E5A">
      <w:pPr>
        <w:pStyle w:val="ReziHeading"/>
        <w:spacing w:before="0"/>
        <w:rPr>
          <w:b w:val="0"/>
          <w:bCs/>
        </w:rPr>
      </w:pPr>
    </w:p>
    <w:p w14:paraId="0531104E" w14:textId="41E8D99B" w:rsidR="00244374" w:rsidRPr="00CD5715" w:rsidRDefault="00244374" w:rsidP="00EF6AEB">
      <w:pPr>
        <w:pStyle w:val="ReziPosition"/>
        <w:rPr>
          <w:b w:val="0"/>
          <w:bCs/>
        </w:rPr>
      </w:pPr>
    </w:p>
    <w:sectPr w:rsidR="00244374" w:rsidRPr="00CD5715" w:rsidSect="0057796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68" w:right="720" w:bottom="737" w:left="720" w:header="708" w:footer="4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C18B" w14:textId="77777777" w:rsidR="009F6DB3" w:rsidRDefault="009F6DB3" w:rsidP="00B570EA">
      <w:r>
        <w:separator/>
      </w:r>
    </w:p>
  </w:endnote>
  <w:endnote w:type="continuationSeparator" w:id="0">
    <w:p w14:paraId="1751158B" w14:textId="77777777" w:rsidR="009F6DB3" w:rsidRDefault="009F6DB3" w:rsidP="00B5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5DD0" w14:textId="77777777" w:rsidR="00FF6976" w:rsidRDefault="00FF6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593" w14:textId="77777777" w:rsidR="00FF6976" w:rsidRDefault="00FF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A4E7" w14:textId="77777777" w:rsidR="00FF6976" w:rsidRDefault="00FF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56F3" w14:textId="77777777" w:rsidR="009F6DB3" w:rsidRDefault="009F6DB3" w:rsidP="00B570EA">
      <w:r>
        <w:separator/>
      </w:r>
    </w:p>
  </w:footnote>
  <w:footnote w:type="continuationSeparator" w:id="0">
    <w:p w14:paraId="08998355" w14:textId="77777777" w:rsidR="009F6DB3" w:rsidRDefault="009F6DB3" w:rsidP="00B5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FDC7" w14:textId="77777777" w:rsidR="00B570EA" w:rsidRDefault="00B57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91F0" w14:textId="77777777" w:rsidR="00B570EA" w:rsidRDefault="00B570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0B25" w14:textId="77777777" w:rsidR="00B570EA" w:rsidRDefault="00B57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88E"/>
    <w:multiLevelType w:val="hybridMultilevel"/>
    <w:tmpl w:val="C9242240"/>
    <w:lvl w:ilvl="0" w:tplc="CAD61A1A">
      <w:numFmt w:val="bullet"/>
      <w:lvlText w:val="-"/>
      <w:lvlJc w:val="left"/>
      <w:pPr>
        <w:ind w:left="108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2268F"/>
    <w:multiLevelType w:val="hybridMultilevel"/>
    <w:tmpl w:val="092071B4"/>
    <w:lvl w:ilvl="0" w:tplc="DADCDC64">
      <w:numFmt w:val="bullet"/>
      <w:lvlText w:val="•"/>
      <w:lvlJc w:val="left"/>
      <w:pPr>
        <w:ind w:left="144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3D43087"/>
    <w:multiLevelType w:val="hybridMultilevel"/>
    <w:tmpl w:val="3788D7A4"/>
    <w:lvl w:ilvl="0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BD407F"/>
    <w:multiLevelType w:val="hybridMultilevel"/>
    <w:tmpl w:val="176AA94E"/>
    <w:lvl w:ilvl="0" w:tplc="EC3A1EB2">
      <w:numFmt w:val="bullet"/>
      <w:lvlText w:val="-"/>
      <w:lvlJc w:val="left"/>
      <w:pPr>
        <w:ind w:left="720" w:hanging="360"/>
      </w:pPr>
      <w:rPr>
        <w:rFonts w:ascii="Garamond" w:eastAsia="MS Mincho" w:hAnsi="Garamond" w:cs="Cambria" w:hint="default"/>
      </w:rPr>
    </w:lvl>
    <w:lvl w:ilvl="1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24BA"/>
    <w:multiLevelType w:val="hybridMultilevel"/>
    <w:tmpl w:val="6CAECC2E"/>
    <w:lvl w:ilvl="0" w:tplc="DADCDC64">
      <w:numFmt w:val="bullet"/>
      <w:lvlText w:val="•"/>
      <w:lvlJc w:val="left"/>
      <w:pPr>
        <w:ind w:left="90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7CC3907"/>
    <w:multiLevelType w:val="hybridMultilevel"/>
    <w:tmpl w:val="1A56DE2A"/>
    <w:lvl w:ilvl="0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0204E0E"/>
    <w:multiLevelType w:val="hybridMultilevel"/>
    <w:tmpl w:val="A6EACA90"/>
    <w:lvl w:ilvl="0" w:tplc="2FE26A7C">
      <w:numFmt w:val="bullet"/>
      <w:lvlText w:val="-"/>
      <w:lvlJc w:val="left"/>
      <w:pPr>
        <w:ind w:left="108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EA772A"/>
    <w:multiLevelType w:val="hybridMultilevel"/>
    <w:tmpl w:val="0994C80A"/>
    <w:lvl w:ilvl="0" w:tplc="DADCDC64">
      <w:numFmt w:val="bullet"/>
      <w:lvlText w:val="•"/>
      <w:lvlJc w:val="left"/>
      <w:pPr>
        <w:ind w:left="90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4CB61A7"/>
    <w:multiLevelType w:val="hybridMultilevel"/>
    <w:tmpl w:val="C152D75E"/>
    <w:lvl w:ilvl="0" w:tplc="7F4AB6D0">
      <w:numFmt w:val="bullet"/>
      <w:lvlText w:val="-"/>
      <w:lvlJc w:val="left"/>
      <w:pPr>
        <w:ind w:left="72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53BE0"/>
    <w:multiLevelType w:val="hybridMultilevel"/>
    <w:tmpl w:val="517EDBA0"/>
    <w:lvl w:ilvl="0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BB63CCB"/>
    <w:multiLevelType w:val="hybridMultilevel"/>
    <w:tmpl w:val="F802FDCC"/>
    <w:lvl w:ilvl="0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0D540CC"/>
    <w:multiLevelType w:val="hybridMultilevel"/>
    <w:tmpl w:val="42FE8978"/>
    <w:lvl w:ilvl="0" w:tplc="49CC9690">
      <w:start w:val="1"/>
      <w:numFmt w:val="bullet"/>
      <w:lvlText w:val="●"/>
      <w:lvlJc w:val="left"/>
      <w:pPr>
        <w:ind w:left="720" w:hanging="360"/>
      </w:pPr>
    </w:lvl>
    <w:lvl w:ilvl="1" w:tplc="AC2E002E">
      <w:start w:val="1"/>
      <w:numFmt w:val="bullet"/>
      <w:lvlText w:val="○"/>
      <w:lvlJc w:val="left"/>
      <w:pPr>
        <w:ind w:left="1440" w:hanging="360"/>
      </w:pPr>
    </w:lvl>
    <w:lvl w:ilvl="2" w:tplc="56D47D4E">
      <w:start w:val="1"/>
      <w:numFmt w:val="bullet"/>
      <w:lvlText w:val="■"/>
      <w:lvlJc w:val="left"/>
      <w:pPr>
        <w:ind w:left="2160" w:hanging="360"/>
      </w:pPr>
    </w:lvl>
    <w:lvl w:ilvl="3" w:tplc="AE044CA0">
      <w:start w:val="1"/>
      <w:numFmt w:val="bullet"/>
      <w:lvlText w:val="●"/>
      <w:lvlJc w:val="left"/>
      <w:pPr>
        <w:ind w:left="2880" w:hanging="360"/>
      </w:pPr>
    </w:lvl>
    <w:lvl w:ilvl="4" w:tplc="E834BA74">
      <w:start w:val="1"/>
      <w:numFmt w:val="bullet"/>
      <w:lvlText w:val="○"/>
      <w:lvlJc w:val="left"/>
      <w:pPr>
        <w:ind w:left="3600" w:hanging="360"/>
      </w:pPr>
    </w:lvl>
    <w:lvl w:ilvl="5" w:tplc="8BC2341C">
      <w:start w:val="1"/>
      <w:numFmt w:val="bullet"/>
      <w:lvlText w:val="■"/>
      <w:lvlJc w:val="left"/>
      <w:pPr>
        <w:ind w:left="4320" w:hanging="360"/>
      </w:pPr>
    </w:lvl>
    <w:lvl w:ilvl="6" w:tplc="897A8368">
      <w:start w:val="1"/>
      <w:numFmt w:val="bullet"/>
      <w:lvlText w:val="●"/>
      <w:lvlJc w:val="left"/>
      <w:pPr>
        <w:ind w:left="5040" w:hanging="360"/>
      </w:pPr>
    </w:lvl>
    <w:lvl w:ilvl="7" w:tplc="ADC4B378">
      <w:start w:val="1"/>
      <w:numFmt w:val="bullet"/>
      <w:lvlText w:val="●"/>
      <w:lvlJc w:val="left"/>
      <w:pPr>
        <w:ind w:left="5760" w:hanging="360"/>
      </w:pPr>
    </w:lvl>
    <w:lvl w:ilvl="8" w:tplc="A37696AC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51F3280B"/>
    <w:multiLevelType w:val="hybridMultilevel"/>
    <w:tmpl w:val="1D1AC198"/>
    <w:lvl w:ilvl="0" w:tplc="EC3A1EB2">
      <w:numFmt w:val="bullet"/>
      <w:lvlText w:val="-"/>
      <w:lvlJc w:val="left"/>
      <w:pPr>
        <w:ind w:left="99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11A66C7"/>
    <w:multiLevelType w:val="hybridMultilevel"/>
    <w:tmpl w:val="4588ED36"/>
    <w:lvl w:ilvl="0" w:tplc="DADCDC64">
      <w:numFmt w:val="bullet"/>
      <w:lvlText w:val="•"/>
      <w:lvlJc w:val="left"/>
      <w:pPr>
        <w:ind w:left="144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30B5D9D"/>
    <w:multiLevelType w:val="hybridMultilevel"/>
    <w:tmpl w:val="BD0A991A"/>
    <w:lvl w:ilvl="0" w:tplc="1402DE5A">
      <w:numFmt w:val="bullet"/>
      <w:lvlText w:val="-"/>
      <w:lvlJc w:val="left"/>
      <w:pPr>
        <w:ind w:left="72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460CB"/>
    <w:multiLevelType w:val="hybridMultilevel"/>
    <w:tmpl w:val="47BEA714"/>
    <w:lvl w:ilvl="0" w:tplc="EC3A1EB2">
      <w:numFmt w:val="bullet"/>
      <w:lvlText w:val="-"/>
      <w:lvlJc w:val="left"/>
      <w:pPr>
        <w:ind w:left="126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1AF1635"/>
    <w:multiLevelType w:val="hybridMultilevel"/>
    <w:tmpl w:val="69A09C5E"/>
    <w:lvl w:ilvl="0" w:tplc="DADCDC64">
      <w:numFmt w:val="bullet"/>
      <w:lvlText w:val="•"/>
      <w:lvlJc w:val="left"/>
      <w:pPr>
        <w:ind w:left="90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AA96B3B"/>
    <w:multiLevelType w:val="hybridMultilevel"/>
    <w:tmpl w:val="F7D409DC"/>
    <w:lvl w:ilvl="0" w:tplc="A5DA1CB6">
      <w:start w:val="1"/>
      <w:numFmt w:val="upperRoman"/>
      <w:lvlText w:val="%1."/>
      <w:lvlJc w:val="left"/>
      <w:pPr>
        <w:ind w:left="144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77F19"/>
    <w:multiLevelType w:val="hybridMultilevel"/>
    <w:tmpl w:val="4CBA0538"/>
    <w:lvl w:ilvl="0" w:tplc="DADCDC64">
      <w:numFmt w:val="bullet"/>
      <w:lvlText w:val="•"/>
      <w:lvlJc w:val="left"/>
      <w:pPr>
        <w:ind w:left="900" w:hanging="360"/>
      </w:pPr>
      <w:rPr>
        <w:rFonts w:ascii="Garamond" w:eastAsia="MS Mincho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00970912">
    <w:abstractNumId w:val="11"/>
    <w:lvlOverride w:ilvl="0">
      <w:startOverride w:val="1"/>
    </w:lvlOverride>
  </w:num>
  <w:num w:numId="2" w16cid:durableId="605583079">
    <w:abstractNumId w:val="8"/>
  </w:num>
  <w:num w:numId="3" w16cid:durableId="1968582172">
    <w:abstractNumId w:val="6"/>
  </w:num>
  <w:num w:numId="4" w16cid:durableId="1834762530">
    <w:abstractNumId w:val="14"/>
  </w:num>
  <w:num w:numId="5" w16cid:durableId="1197238428">
    <w:abstractNumId w:val="0"/>
  </w:num>
  <w:num w:numId="6" w16cid:durableId="1344747175">
    <w:abstractNumId w:val="12"/>
  </w:num>
  <w:num w:numId="7" w16cid:durableId="1461921067">
    <w:abstractNumId w:val="3"/>
  </w:num>
  <w:num w:numId="8" w16cid:durableId="1958363706">
    <w:abstractNumId w:val="15"/>
  </w:num>
  <w:num w:numId="9" w16cid:durableId="942298260">
    <w:abstractNumId w:val="16"/>
  </w:num>
  <w:num w:numId="10" w16cid:durableId="1847087886">
    <w:abstractNumId w:val="1"/>
  </w:num>
  <w:num w:numId="11" w16cid:durableId="1086340718">
    <w:abstractNumId w:val="4"/>
  </w:num>
  <w:num w:numId="12" w16cid:durableId="1722165854">
    <w:abstractNumId w:val="2"/>
  </w:num>
  <w:num w:numId="13" w16cid:durableId="1579897805">
    <w:abstractNumId w:val="5"/>
  </w:num>
  <w:num w:numId="14" w16cid:durableId="682123507">
    <w:abstractNumId w:val="18"/>
  </w:num>
  <w:num w:numId="15" w16cid:durableId="1547521975">
    <w:abstractNumId w:val="13"/>
  </w:num>
  <w:num w:numId="16" w16cid:durableId="777525225">
    <w:abstractNumId w:val="7"/>
  </w:num>
  <w:num w:numId="17" w16cid:durableId="1240214314">
    <w:abstractNumId w:val="9"/>
  </w:num>
  <w:num w:numId="18" w16cid:durableId="1238980445">
    <w:abstractNumId w:val="10"/>
  </w:num>
  <w:num w:numId="19" w16cid:durableId="13511780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374"/>
    <w:rsid w:val="00000DB4"/>
    <w:rsid w:val="000101FF"/>
    <w:rsid w:val="00015BF3"/>
    <w:rsid w:val="000453AA"/>
    <w:rsid w:val="0004719C"/>
    <w:rsid w:val="00072BDD"/>
    <w:rsid w:val="00081B03"/>
    <w:rsid w:val="000843AC"/>
    <w:rsid w:val="000A3A31"/>
    <w:rsid w:val="000B22ED"/>
    <w:rsid w:val="000C49E7"/>
    <w:rsid w:val="000C6974"/>
    <w:rsid w:val="000D1BFF"/>
    <w:rsid w:val="000D6801"/>
    <w:rsid w:val="000F6EA9"/>
    <w:rsid w:val="00107F11"/>
    <w:rsid w:val="00116051"/>
    <w:rsid w:val="0019732D"/>
    <w:rsid w:val="001A0C63"/>
    <w:rsid w:val="001C319D"/>
    <w:rsid w:val="001D2DBC"/>
    <w:rsid w:val="001E28C0"/>
    <w:rsid w:val="001E6398"/>
    <w:rsid w:val="001E766F"/>
    <w:rsid w:val="001F28D2"/>
    <w:rsid w:val="00222B31"/>
    <w:rsid w:val="00233823"/>
    <w:rsid w:val="00240A03"/>
    <w:rsid w:val="00244374"/>
    <w:rsid w:val="00262F27"/>
    <w:rsid w:val="00263BE7"/>
    <w:rsid w:val="00267B91"/>
    <w:rsid w:val="002948B5"/>
    <w:rsid w:val="0029515E"/>
    <w:rsid w:val="002A0D67"/>
    <w:rsid w:val="002A78F2"/>
    <w:rsid w:val="002B6F16"/>
    <w:rsid w:val="002C3905"/>
    <w:rsid w:val="002E302E"/>
    <w:rsid w:val="00314A75"/>
    <w:rsid w:val="003163DF"/>
    <w:rsid w:val="00324135"/>
    <w:rsid w:val="0033662A"/>
    <w:rsid w:val="00336C9A"/>
    <w:rsid w:val="003416A6"/>
    <w:rsid w:val="00351B06"/>
    <w:rsid w:val="00354FDB"/>
    <w:rsid w:val="00370BFD"/>
    <w:rsid w:val="00373985"/>
    <w:rsid w:val="00377682"/>
    <w:rsid w:val="00381A32"/>
    <w:rsid w:val="003A1675"/>
    <w:rsid w:val="003A3A64"/>
    <w:rsid w:val="003C02F8"/>
    <w:rsid w:val="003F0445"/>
    <w:rsid w:val="003F7DCB"/>
    <w:rsid w:val="00400000"/>
    <w:rsid w:val="00433B1F"/>
    <w:rsid w:val="004465BF"/>
    <w:rsid w:val="00460EDF"/>
    <w:rsid w:val="00461F84"/>
    <w:rsid w:val="00465174"/>
    <w:rsid w:val="004C462C"/>
    <w:rsid w:val="004D3C37"/>
    <w:rsid w:val="004F1DD1"/>
    <w:rsid w:val="004F6868"/>
    <w:rsid w:val="00534B14"/>
    <w:rsid w:val="005476BE"/>
    <w:rsid w:val="005569AF"/>
    <w:rsid w:val="00567D4C"/>
    <w:rsid w:val="00577960"/>
    <w:rsid w:val="005A19B7"/>
    <w:rsid w:val="005A43F7"/>
    <w:rsid w:val="005A63BF"/>
    <w:rsid w:val="005B2CD9"/>
    <w:rsid w:val="005B5019"/>
    <w:rsid w:val="0062151C"/>
    <w:rsid w:val="00625EAF"/>
    <w:rsid w:val="00636467"/>
    <w:rsid w:val="006406D6"/>
    <w:rsid w:val="00643C40"/>
    <w:rsid w:val="0065537D"/>
    <w:rsid w:val="00673297"/>
    <w:rsid w:val="0068141F"/>
    <w:rsid w:val="006860BC"/>
    <w:rsid w:val="006B4374"/>
    <w:rsid w:val="006B47C3"/>
    <w:rsid w:val="00702175"/>
    <w:rsid w:val="007023DD"/>
    <w:rsid w:val="00703165"/>
    <w:rsid w:val="00720BB3"/>
    <w:rsid w:val="007220F7"/>
    <w:rsid w:val="007350F0"/>
    <w:rsid w:val="0076076F"/>
    <w:rsid w:val="00766BEC"/>
    <w:rsid w:val="00787BEA"/>
    <w:rsid w:val="00795803"/>
    <w:rsid w:val="007A0F75"/>
    <w:rsid w:val="007B2D07"/>
    <w:rsid w:val="007B2E69"/>
    <w:rsid w:val="007B4B7E"/>
    <w:rsid w:val="007C77D2"/>
    <w:rsid w:val="007D7AFE"/>
    <w:rsid w:val="007D7E99"/>
    <w:rsid w:val="007E6C32"/>
    <w:rsid w:val="007F362E"/>
    <w:rsid w:val="00801A28"/>
    <w:rsid w:val="008158E2"/>
    <w:rsid w:val="00820B76"/>
    <w:rsid w:val="00840540"/>
    <w:rsid w:val="008406D5"/>
    <w:rsid w:val="0084209E"/>
    <w:rsid w:val="00862FCF"/>
    <w:rsid w:val="00864D1A"/>
    <w:rsid w:val="00871080"/>
    <w:rsid w:val="00880FF1"/>
    <w:rsid w:val="0089649D"/>
    <w:rsid w:val="008B09B4"/>
    <w:rsid w:val="008C166E"/>
    <w:rsid w:val="008D69BC"/>
    <w:rsid w:val="00927757"/>
    <w:rsid w:val="0093203D"/>
    <w:rsid w:val="00934DB5"/>
    <w:rsid w:val="0094021A"/>
    <w:rsid w:val="00945082"/>
    <w:rsid w:val="00950318"/>
    <w:rsid w:val="009517A4"/>
    <w:rsid w:val="00953A5F"/>
    <w:rsid w:val="00963326"/>
    <w:rsid w:val="009762D6"/>
    <w:rsid w:val="00985A9D"/>
    <w:rsid w:val="00993F50"/>
    <w:rsid w:val="009B35FF"/>
    <w:rsid w:val="009B5240"/>
    <w:rsid w:val="009E45FD"/>
    <w:rsid w:val="009F6DB3"/>
    <w:rsid w:val="00A03BB6"/>
    <w:rsid w:val="00A10281"/>
    <w:rsid w:val="00A103CD"/>
    <w:rsid w:val="00A168CA"/>
    <w:rsid w:val="00A30994"/>
    <w:rsid w:val="00A42A13"/>
    <w:rsid w:val="00A5338C"/>
    <w:rsid w:val="00A563A8"/>
    <w:rsid w:val="00A7152B"/>
    <w:rsid w:val="00A8208E"/>
    <w:rsid w:val="00A85FD4"/>
    <w:rsid w:val="00A91B6F"/>
    <w:rsid w:val="00A92EB2"/>
    <w:rsid w:val="00A95033"/>
    <w:rsid w:val="00AB3CC4"/>
    <w:rsid w:val="00AB6BAC"/>
    <w:rsid w:val="00AC0796"/>
    <w:rsid w:val="00AC2F5F"/>
    <w:rsid w:val="00AE5C45"/>
    <w:rsid w:val="00B05759"/>
    <w:rsid w:val="00B176E5"/>
    <w:rsid w:val="00B208FF"/>
    <w:rsid w:val="00B43C20"/>
    <w:rsid w:val="00B570EA"/>
    <w:rsid w:val="00B73EBD"/>
    <w:rsid w:val="00B97382"/>
    <w:rsid w:val="00BA1095"/>
    <w:rsid w:val="00BA737A"/>
    <w:rsid w:val="00BE14E1"/>
    <w:rsid w:val="00BE46BA"/>
    <w:rsid w:val="00BE7B72"/>
    <w:rsid w:val="00BF4EFB"/>
    <w:rsid w:val="00C12247"/>
    <w:rsid w:val="00C1251C"/>
    <w:rsid w:val="00C239A6"/>
    <w:rsid w:val="00C23D2B"/>
    <w:rsid w:val="00C57EBF"/>
    <w:rsid w:val="00C94BA1"/>
    <w:rsid w:val="00CC0AB5"/>
    <w:rsid w:val="00CD5715"/>
    <w:rsid w:val="00CE2F98"/>
    <w:rsid w:val="00CE4C42"/>
    <w:rsid w:val="00CF225E"/>
    <w:rsid w:val="00CF5667"/>
    <w:rsid w:val="00D131B1"/>
    <w:rsid w:val="00D1334F"/>
    <w:rsid w:val="00D1435A"/>
    <w:rsid w:val="00D241E0"/>
    <w:rsid w:val="00D362F4"/>
    <w:rsid w:val="00D523C9"/>
    <w:rsid w:val="00D6417F"/>
    <w:rsid w:val="00D82DF2"/>
    <w:rsid w:val="00D87E5A"/>
    <w:rsid w:val="00DC0202"/>
    <w:rsid w:val="00E165BD"/>
    <w:rsid w:val="00E70B50"/>
    <w:rsid w:val="00E74599"/>
    <w:rsid w:val="00E751BA"/>
    <w:rsid w:val="00E806C7"/>
    <w:rsid w:val="00EA5E50"/>
    <w:rsid w:val="00EA68ED"/>
    <w:rsid w:val="00ED252D"/>
    <w:rsid w:val="00ED3590"/>
    <w:rsid w:val="00EE68D0"/>
    <w:rsid w:val="00EE6A13"/>
    <w:rsid w:val="00EF6AEB"/>
    <w:rsid w:val="00F1138A"/>
    <w:rsid w:val="00F14C9B"/>
    <w:rsid w:val="00F327E2"/>
    <w:rsid w:val="00F41D7C"/>
    <w:rsid w:val="00F44E5D"/>
    <w:rsid w:val="00F73750"/>
    <w:rsid w:val="00FB091D"/>
    <w:rsid w:val="00FB280E"/>
    <w:rsid w:val="00FE44F7"/>
    <w:rsid w:val="00FE4ACB"/>
    <w:rsid w:val="00FE63EE"/>
    <w:rsid w:val="00FE6B64"/>
    <w:rsid w:val="00FF2300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DA11F"/>
  <w15:docId w15:val="{2A4F301F-8248-3C4F-BE6E-C12D2667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C57E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4715">
          <w:marLeft w:val="18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foravs.abhishek@gmail.com" TargetMode="External"/><Relationship Id="rId13" Type="http://schemas.openxmlformats.org/officeDocument/2006/relationships/hyperlink" Target="https://productdevedge.com/" TargetMode="External"/><Relationship Id="rId18" Type="http://schemas.openxmlformats.org/officeDocument/2006/relationships/hyperlink" Target="https://ongcindia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atadecode.ai/" TargetMode="External"/><Relationship Id="rId17" Type="http://schemas.openxmlformats.org/officeDocument/2006/relationships/hyperlink" Target="https://vidrona.tech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drona.tech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llena-venkata-sai-abhishek-381937156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vidrona.tech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ovenio.a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 Abhishek A V</cp:lastModifiedBy>
  <cp:revision>14</cp:revision>
  <dcterms:created xsi:type="dcterms:W3CDTF">2023-06-03T10:42:00Z</dcterms:created>
  <dcterms:modified xsi:type="dcterms:W3CDTF">2023-08-09T07:10:00Z</dcterms:modified>
</cp:coreProperties>
</file>