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7FD37BC1" w:rsidR="006C1C58" w:rsidRPr="00EA697F" w:rsidRDefault="00EA548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407258" w:rsidRPr="00407258">
        <w:rPr>
          <w:rFonts w:ascii="Times New Roman" w:hAnsi="Times New Roman"/>
          <w:b/>
          <w:bCs/>
          <w:color w:val="000000"/>
          <w:sz w:val="28"/>
          <w:szCs w:val="28"/>
        </w:rPr>
        <w:t>Строки. Классы String и StringBuilder</w:t>
      </w:r>
    </w:p>
    <w:p w14:paraId="21ACCFE9" w14:textId="6BF492EA" w:rsidR="000A2C3A" w:rsidRPr="00803DD1" w:rsidRDefault="00425389" w:rsidP="00407258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407258">
        <w:rPr>
          <w:rFonts w:ascii="Times New Roman" w:hAnsi="Times New Roman"/>
          <w:color w:val="000000"/>
          <w:sz w:val="28"/>
          <w:szCs w:val="28"/>
        </w:rPr>
        <w:t>Дан фрагмент текста, запрашиваемый у пользователя. Фрагмент содержит запись арифметического выражения. Написать программу, проверяющую, правильно ли в нём расставлены круглые скобки.</w:t>
      </w:r>
    </w:p>
    <w:p w14:paraId="736A707E" w14:textId="3D61FD49" w:rsidR="002334C9" w:rsidRDefault="000A2C3A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6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A697F">
        <w:rPr>
          <w:rFonts w:ascii="Times New Roman" w:hAnsi="Times New Roman"/>
          <w:sz w:val="28"/>
          <w:szCs w:val="28"/>
        </w:rPr>
        <w:t>:</w:t>
      </w:r>
    </w:p>
    <w:p w14:paraId="551BAC0B" w14:textId="26818FA8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static void Main(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string[</w:t>
      </w:r>
      <w:proofErr w:type="gram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] args){</w:t>
      </w:r>
    </w:p>
    <w:p w14:paraId="21A3F23F" w14:textId="77777777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</w:t>
      </w:r>
      <w:r w:rsidRPr="00D62758">
        <w:rPr>
          <w:rFonts w:ascii="Times New Roman" w:hAnsi="Times New Roman"/>
          <w:color w:val="000000"/>
          <w:sz w:val="28"/>
          <w:szCs w:val="28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Write</w:t>
      </w:r>
      <w:r w:rsidRPr="00D62758">
        <w:rPr>
          <w:rFonts w:ascii="Times New Roman" w:hAnsi="Times New Roman"/>
          <w:color w:val="000000"/>
          <w:sz w:val="28"/>
          <w:szCs w:val="28"/>
        </w:rPr>
        <w:t>("Введите арифметическое выражение: ");</w:t>
      </w:r>
    </w:p>
    <w:p w14:paraId="299122F8" w14:textId="77777777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string expression = Console.ReadLine();</w:t>
      </w:r>
    </w:p>
    <w:p w14:paraId="0E5A3CD4" w14:textId="77777777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bool isBalanced = CheckBrackets(expression);</w:t>
      </w:r>
    </w:p>
    <w:p w14:paraId="05426C61" w14:textId="02FCCDC4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E33FF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r w:rsidRPr="00D62758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isBalanced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</w:rPr>
        <w:t>){</w:t>
      </w:r>
      <w:proofErr w:type="gramEnd"/>
    </w:p>
    <w:p w14:paraId="3B9BCFE4" w14:textId="2E09B71B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2758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62758">
        <w:rPr>
          <w:rFonts w:ascii="Times New Roman" w:hAnsi="Times New Roman"/>
          <w:color w:val="000000"/>
          <w:sz w:val="28"/>
          <w:szCs w:val="28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D62758">
        <w:rPr>
          <w:rFonts w:ascii="Times New Roman" w:hAnsi="Times New Roman"/>
          <w:color w:val="000000"/>
          <w:sz w:val="28"/>
          <w:szCs w:val="28"/>
        </w:rPr>
        <w:t>("Скобки в выражении расставлены правильно.");}</w:t>
      </w:r>
    </w:p>
    <w:p w14:paraId="12892362" w14:textId="2198F8AA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D62758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r w:rsidRPr="00D62758">
        <w:rPr>
          <w:rFonts w:ascii="Times New Roman" w:hAnsi="Times New Roman"/>
          <w:color w:val="000000"/>
          <w:sz w:val="28"/>
          <w:szCs w:val="28"/>
        </w:rPr>
        <w:t>{</w:t>
      </w:r>
      <w:proofErr w:type="gram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D62758">
        <w:rPr>
          <w:rFonts w:ascii="Times New Roman" w:hAnsi="Times New Roman"/>
          <w:color w:val="000000"/>
          <w:sz w:val="28"/>
          <w:szCs w:val="28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D62758">
        <w:rPr>
          <w:rFonts w:ascii="Times New Roman" w:hAnsi="Times New Roman"/>
          <w:color w:val="000000"/>
          <w:sz w:val="28"/>
          <w:szCs w:val="28"/>
        </w:rPr>
        <w:t>("Скобки в выражении расставлены неправильно.");}}</w:t>
      </w:r>
    </w:p>
    <w:p w14:paraId="1A12DBAC" w14:textId="3BF08890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33FF2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static bool 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CheckBrackets(</w:t>
      </w:r>
      <w:proofErr w:type="gram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string expression){ Stack&lt;char&gt; stack = new Stack&lt;char&gt;();</w:t>
      </w:r>
    </w:p>
    <w:p w14:paraId="7A225AD8" w14:textId="6104CDED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foreach (char ch in 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expression){</w:t>
      </w:r>
      <w:proofErr w:type="gram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if (ch == '('){stack.Push(ch);}</w:t>
      </w:r>
    </w:p>
    <w:p w14:paraId="1F3C9A02" w14:textId="258A08EA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if (ch == ')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'){</w:t>
      </w:r>
      <w:proofErr w:type="gramEnd"/>
    </w:p>
    <w:p w14:paraId="4B87FD6A" w14:textId="37244E6B" w:rsidR="00D62758" w:rsidRPr="00D62758" w:rsidRDefault="00D62758" w:rsidP="00D6275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stack.Count</w:t>
      </w:r>
      <w:proofErr w:type="gramEnd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 xml:space="preserve"> == 0){return false; } else {</w:t>
      </w:r>
    </w:p>
    <w:p w14:paraId="4494B094" w14:textId="25349769" w:rsidR="002334C9" w:rsidRPr="00F67E70" w:rsidRDefault="00D62758" w:rsidP="00D62758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stack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Pop</w:t>
      </w:r>
      <w:proofErr w:type="gramEnd"/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(); }} } 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stack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D62758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== 0);}</w:t>
      </w:r>
      <w:r w:rsidR="002334C9" w:rsidRPr="00F67E7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0EFA069" w14:textId="08CDE237" w:rsidR="000A2C3A" w:rsidRPr="005B1CAE" w:rsidRDefault="000A2C3A" w:rsidP="002334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67E70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0A2C3A" w14:paraId="4EE7E21C" w14:textId="77777777" w:rsidTr="00AF500C">
        <w:tc>
          <w:tcPr>
            <w:tcW w:w="2830" w:type="dxa"/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804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AF500C">
        <w:tc>
          <w:tcPr>
            <w:tcW w:w="2830" w:type="dxa"/>
          </w:tcPr>
          <w:p w14:paraId="0C6099DD" w14:textId="558E0D05" w:rsidR="00AF500C" w:rsidRPr="00AF500C" w:rsidRDefault="00F67E70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67E7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(1+(1+</w:t>
            </w:r>
            <w:proofErr w:type="gramStart"/>
            <w:r w:rsidRPr="00F67E7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1)+</w:t>
            </w:r>
            <w:proofErr w:type="gramEnd"/>
            <w:r w:rsidRPr="00F67E7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1)+1(</w:t>
            </w:r>
          </w:p>
        </w:tc>
        <w:tc>
          <w:tcPr>
            <w:tcW w:w="6804" w:type="dxa"/>
          </w:tcPr>
          <w:p w14:paraId="70FB76CC" w14:textId="6A768D86" w:rsidR="00AF500C" w:rsidRPr="00F67E70" w:rsidRDefault="00F67E70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7E70">
              <w:rPr>
                <w:rFonts w:ascii="Times New Roman" w:hAnsi="Times New Roman"/>
                <w:color w:val="000000"/>
                <w:sz w:val="28"/>
                <w:szCs w:val="28"/>
              </w:rPr>
              <w:t>Скобки в выражении расставлены неправильно.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6984F3DD" w:rsidR="00E73E72" w:rsidRDefault="00F67E70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67E70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C8C4F03" wp14:editId="1DBFE4E2">
            <wp:extent cx="4464279" cy="4635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15FD4DCC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67E70" w:rsidRPr="00E33FF2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39AA3D" w14:textId="77777777" w:rsidR="00F67E70" w:rsidRDefault="000A2C3A" w:rsidP="00F67E7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F67E70" w:rsidRPr="00F67E70">
        <w:rPr>
          <w:rFonts w:ascii="Times New Roman" w:hAnsi="Times New Roman"/>
          <w:sz w:val="28"/>
          <w:szCs w:val="28"/>
        </w:rPr>
        <w:t>Исключите из строки все заглавные символы.</w:t>
      </w:r>
    </w:p>
    <w:p w14:paraId="0936EA85" w14:textId="5EE563DA" w:rsidR="00F371EB" w:rsidRDefault="000A2C3A" w:rsidP="00F67E7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072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07258">
        <w:rPr>
          <w:rFonts w:ascii="Times New Roman" w:hAnsi="Times New Roman"/>
          <w:sz w:val="28"/>
          <w:szCs w:val="28"/>
        </w:rPr>
        <w:t>:</w:t>
      </w:r>
      <w:r w:rsidR="00683E8C" w:rsidRPr="00407258">
        <w:rPr>
          <w:rFonts w:ascii="Times New Roman" w:hAnsi="Times New Roman"/>
          <w:sz w:val="28"/>
          <w:szCs w:val="28"/>
        </w:rPr>
        <w:t xml:space="preserve"> </w:t>
      </w:r>
    </w:p>
    <w:p w14:paraId="54CEE8C3" w14:textId="5B777A09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E33FF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33FF2">
        <w:rPr>
          <w:rFonts w:ascii="Times New Roman" w:hAnsi="Times New Roman"/>
          <w:sz w:val="28"/>
          <w:szCs w:val="28"/>
          <w:lang w:val="en-US"/>
        </w:rPr>
        <w:t>){</w:t>
      </w:r>
    </w:p>
    <w:p w14:paraId="35A88124" w14:textId="6C4967BF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E33FF2">
        <w:rPr>
          <w:rFonts w:ascii="Times New Roman" w:hAnsi="Times New Roman"/>
          <w:sz w:val="28"/>
          <w:szCs w:val="28"/>
        </w:rPr>
        <w:t>Введите</w:t>
      </w:r>
      <w:r w:rsidRPr="00E33F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3FF2">
        <w:rPr>
          <w:rFonts w:ascii="Times New Roman" w:hAnsi="Times New Roman"/>
          <w:sz w:val="28"/>
          <w:szCs w:val="28"/>
        </w:rPr>
        <w:t>строку</w:t>
      </w:r>
      <w:r w:rsidRPr="00E33FF2">
        <w:rPr>
          <w:rFonts w:ascii="Times New Roman" w:hAnsi="Times New Roman"/>
          <w:sz w:val="28"/>
          <w:szCs w:val="28"/>
          <w:lang w:val="en-US"/>
        </w:rPr>
        <w:t xml:space="preserve">:"); string input = Console.ReadLine();     </w:t>
      </w:r>
    </w:p>
    <w:p w14:paraId="2BD3571E" w14:textId="12949C89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    string output = RemoveUpperCase(input);</w:t>
      </w:r>
      <w:r w:rsidRPr="00E33FF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33FF2">
        <w:rPr>
          <w:rFonts w:ascii="Times New Roman" w:hAnsi="Times New Roman"/>
          <w:sz w:val="28"/>
          <w:szCs w:val="28"/>
          <w:lang w:val="en-US"/>
        </w:rPr>
        <w:t>Console.WriteLine("</w:t>
      </w:r>
      <w:r w:rsidRPr="00E33FF2">
        <w:rPr>
          <w:rFonts w:ascii="Times New Roman" w:hAnsi="Times New Roman"/>
          <w:sz w:val="28"/>
          <w:szCs w:val="28"/>
        </w:rPr>
        <w:t>Результат</w:t>
      </w:r>
      <w:r w:rsidRPr="00E33FF2">
        <w:rPr>
          <w:rFonts w:ascii="Times New Roman" w:hAnsi="Times New Roman"/>
          <w:sz w:val="28"/>
          <w:szCs w:val="28"/>
          <w:lang w:val="en-US"/>
        </w:rPr>
        <w:t>:");</w:t>
      </w:r>
    </w:p>
    <w:p w14:paraId="5CA20BFA" w14:textId="1EBB5780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    Console.WriteLine(output)</w:t>
      </w:r>
      <w:proofErr w:type="gramStart"/>
      <w:r w:rsidRPr="00E33FF2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06F85E39" w14:textId="77777777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static string </w:t>
      </w:r>
      <w:proofErr w:type="gramStart"/>
      <w:r w:rsidRPr="00E33FF2">
        <w:rPr>
          <w:rFonts w:ascii="Times New Roman" w:hAnsi="Times New Roman"/>
          <w:sz w:val="28"/>
          <w:szCs w:val="28"/>
          <w:lang w:val="en-US"/>
        </w:rPr>
        <w:t>RemoveUpperCase(</w:t>
      </w:r>
      <w:proofErr w:type="gramEnd"/>
      <w:r w:rsidRPr="00E33FF2">
        <w:rPr>
          <w:rFonts w:ascii="Times New Roman" w:hAnsi="Times New Roman"/>
          <w:sz w:val="28"/>
          <w:szCs w:val="28"/>
          <w:lang w:val="en-US"/>
        </w:rPr>
        <w:t>string input)</w:t>
      </w:r>
    </w:p>
    <w:p w14:paraId="072970B7" w14:textId="4EC4D0DB" w:rsidR="00E33FF2" w:rsidRP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{string output = ""; foreach (char c in </w:t>
      </w:r>
      <w:proofErr w:type="gramStart"/>
      <w:r w:rsidRPr="00E33FF2">
        <w:rPr>
          <w:rFonts w:ascii="Times New Roman" w:hAnsi="Times New Roman"/>
          <w:sz w:val="28"/>
          <w:szCs w:val="28"/>
          <w:lang w:val="en-US"/>
        </w:rPr>
        <w:t>input){</w:t>
      </w:r>
      <w:proofErr w:type="gramEnd"/>
      <w:r w:rsidRPr="00E33FF2">
        <w:rPr>
          <w:rFonts w:ascii="Times New Roman" w:hAnsi="Times New Roman"/>
          <w:sz w:val="28"/>
          <w:szCs w:val="28"/>
          <w:lang w:val="en-US"/>
        </w:rPr>
        <w:t>if (!char.IsUpper(c)){output += c;}}</w:t>
      </w:r>
    </w:p>
    <w:p w14:paraId="21347FEF" w14:textId="274AA986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3FF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33FF2">
        <w:rPr>
          <w:rFonts w:ascii="Times New Roman" w:hAnsi="Times New Roman"/>
          <w:sz w:val="28"/>
          <w:szCs w:val="28"/>
        </w:rPr>
        <w:t>return output;}</w:t>
      </w:r>
    </w:p>
    <w:p w14:paraId="76563731" w14:textId="649057DF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87F6A2" w14:textId="4B0D588D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0AFFCC" w14:textId="7304287F" w:rsidR="00E33FF2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9285DA" w14:textId="77777777" w:rsidR="00E33FF2" w:rsidRPr="00407258" w:rsidRDefault="00E33FF2" w:rsidP="00E33F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9EAA3B" w14:textId="1D599C24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F67E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40"/>
        <w:gridCol w:w="4429"/>
      </w:tblGrid>
      <w:tr w:rsidR="000A2C3A" w14:paraId="6B5D3143" w14:textId="77777777" w:rsidTr="00E33FF2">
        <w:tc>
          <w:tcPr>
            <w:tcW w:w="5240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429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E33FF2">
        <w:tc>
          <w:tcPr>
            <w:tcW w:w="5240" w:type="dxa"/>
          </w:tcPr>
          <w:p w14:paraId="7137B73F" w14:textId="0600E5D9" w:rsidR="000A2C3A" w:rsidRPr="00683E8C" w:rsidRDefault="00E33FF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ЯсЯЧлСиРТшкРАом мнАоАго коАнАфеАт</w:t>
            </w:r>
          </w:p>
        </w:tc>
        <w:tc>
          <w:tcPr>
            <w:tcW w:w="4429" w:type="dxa"/>
          </w:tcPr>
          <w:p w14:paraId="027F06A6" w14:textId="77777777" w:rsidR="00E33FF2" w:rsidRPr="00E33FF2" w:rsidRDefault="00E33FF2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</w:rPr>
              <w:t>Результат:</w:t>
            </w:r>
          </w:p>
          <w:p w14:paraId="017DD8E9" w14:textId="5E2EC6B9" w:rsidR="00F371EB" w:rsidRPr="00F371EB" w:rsidRDefault="00E33FF2" w:rsidP="00E33FF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33FF2">
              <w:rPr>
                <w:rFonts w:ascii="Times New Roman" w:hAnsi="Times New Roman"/>
                <w:color w:val="000000"/>
                <w:sz w:val="28"/>
                <w:szCs w:val="28"/>
              </w:rPr>
              <w:t>слишком много конфет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41C80F80" w:rsidR="000A2C3A" w:rsidRDefault="00E33FF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33FF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30776C5" wp14:editId="4064322B">
            <wp:extent cx="3156112" cy="78744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3CCE5394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 w:rsidRPr="00407258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4AB28A2" w14:textId="77777777" w:rsidR="00010920" w:rsidRPr="00010920" w:rsidRDefault="00283A07" w:rsidP="000109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010920" w:rsidRPr="00010920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</w:p>
    <w:p w14:paraId="00BB4DC7" w14:textId="7CED1D9E" w:rsidR="00283A07" w:rsidRDefault="00010920" w:rsidP="000109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920">
        <w:rPr>
          <w:rFonts w:ascii="Times New Roman" w:hAnsi="Times New Roman"/>
          <w:sz w:val="28"/>
          <w:szCs w:val="28"/>
        </w:rPr>
        <w:t>вывести на экран.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Поменять местами первое и последнее слова в предложении.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Склеить второе и третье слова в предложении.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10920">
        <w:rPr>
          <w:rFonts w:ascii="Times New Roman" w:hAnsi="Times New Roman"/>
          <w:sz w:val="28"/>
          <w:szCs w:val="28"/>
        </w:rPr>
        <w:t>Третье слово предложения вывести в обратном порядке</w:t>
      </w:r>
      <w:r>
        <w:rPr>
          <w:rFonts w:ascii="Times New Roman" w:hAnsi="Times New Roman"/>
          <w:sz w:val="28"/>
          <w:szCs w:val="28"/>
        </w:rPr>
        <w:t xml:space="preserve">. </w:t>
      </w:r>
      <w:r w:rsidRPr="00010920">
        <w:rPr>
          <w:rFonts w:ascii="Times New Roman" w:hAnsi="Times New Roman"/>
          <w:sz w:val="28"/>
          <w:szCs w:val="28"/>
        </w:rPr>
        <w:t>В первом слове предложения вырезать первые две буквы.</w:t>
      </w:r>
    </w:p>
    <w:p w14:paraId="040DF2EA" w14:textId="77777777" w:rsidR="00C61FE5" w:rsidRDefault="00283A07" w:rsidP="00C61FE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0CD3EE01" w14:textId="2D7EEEDC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Console.Write("Введите предложение: ");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string sentence = Console.ReadLine();</w:t>
      </w:r>
    </w:p>
    <w:p w14:paraId="70E20B85" w14:textId="201FD21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string sentence1 = sentence;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string sentence2 = sentence;</w:t>
      </w:r>
    </w:p>
    <w:p w14:paraId="0D9E0BC3" w14:textId="764857E0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string sentence3 = sentence;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string sentence4 = sentence;</w:t>
      </w:r>
    </w:p>
    <w:p w14:paraId="52F1C8E4" w14:textId="049CCA6B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] words = sentence1.Split(' ');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string temp = words[0];</w:t>
      </w:r>
    </w:p>
    <w:p w14:paraId="4D79577E" w14:textId="0E0E2325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0] = words[words.Length - 1];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words[words.Length - 1] = temp;</w:t>
      </w:r>
    </w:p>
    <w:p w14:paraId="337EBF38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sentence1 =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string.Join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(" ", words);</w:t>
      </w:r>
    </w:p>
    <w:p w14:paraId="7E2FB3BB" w14:textId="114C344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142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Console.WriteLine("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1.Переставим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первым и последним словами: "); Console.WriteLine(sentence1);</w:t>
      </w:r>
    </w:p>
    <w:p w14:paraId="1385895D" w14:textId="19B16576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 = sentence2.Split(' ');</w:t>
      </w:r>
    </w:p>
    <w:p w14:paraId="04F37334" w14:textId="458E1C8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1] += words[2];</w:t>
      </w:r>
    </w:p>
    <w:p w14:paraId="539A3645" w14:textId="26BBC16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for (int i = 2; i &lt;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words.Length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- 1; i++){words[i] = words[i + 1];}</w:t>
      </w:r>
    </w:p>
    <w:p w14:paraId="5E20D75F" w14:textId="77777777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Array.Resize(ref words,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words.Length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- 1);</w:t>
      </w:r>
    </w:p>
    <w:p w14:paraId="0A8506AE" w14:textId="68338101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sentence2 =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string.Join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(" ", words);</w:t>
      </w: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920">
        <w:rPr>
          <w:rFonts w:ascii="Times New Roman" w:hAnsi="Times New Roman"/>
          <w:sz w:val="28"/>
          <w:szCs w:val="28"/>
          <w:lang w:val="en-US"/>
        </w:rPr>
        <w:t>Console.WriteLine("2.Объединим вторым и третьим словами: "); Console.WriteLine(sentence2);</w:t>
      </w:r>
    </w:p>
    <w:p w14:paraId="0F20CDAD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words = sentence3.Split(' ');    </w:t>
      </w:r>
    </w:p>
    <w:p w14:paraId="37D48E5B" w14:textId="2D9D85BF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] chars = words[2].ToCharArray();</w:t>
      </w:r>
    </w:p>
    <w:p w14:paraId="16EA137D" w14:textId="2D978A61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Array.Reverse(chars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 xml:space="preserve">);   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 string reversed = new string(chars);</w:t>
      </w:r>
    </w:p>
    <w:p w14:paraId="3FCD2D62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3.Третье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 слово в обратном порядке: "); Console.WriteLine(sentence3);        </w:t>
      </w:r>
    </w:p>
    <w:p w14:paraId="0F43D620" w14:textId="787F1ECA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>words = sentence4.Split(' ');</w:t>
      </w:r>
    </w:p>
    <w:p w14:paraId="30A050E5" w14:textId="77777777" w:rsidR="003B4228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 xml:space="preserve">0] = words[0].Substring(2);    </w:t>
      </w:r>
    </w:p>
    <w:p w14:paraId="45055A6D" w14:textId="3D52E823" w:rsidR="00010920" w:rsidRPr="00010920" w:rsidRDefault="00010920" w:rsidP="00010920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sentence4 = </w:t>
      </w:r>
      <w:proofErr w:type="gramStart"/>
      <w:r w:rsidRPr="00010920">
        <w:rPr>
          <w:rFonts w:ascii="Times New Roman" w:hAnsi="Times New Roman"/>
          <w:sz w:val="28"/>
          <w:szCs w:val="28"/>
          <w:lang w:val="en-US"/>
        </w:rPr>
        <w:t>string.Join</w:t>
      </w:r>
      <w:proofErr w:type="gramEnd"/>
      <w:r w:rsidRPr="00010920">
        <w:rPr>
          <w:rFonts w:ascii="Times New Roman" w:hAnsi="Times New Roman"/>
          <w:sz w:val="28"/>
          <w:szCs w:val="28"/>
          <w:lang w:val="en-US"/>
        </w:rPr>
        <w:t>(" ", words);</w:t>
      </w:r>
    </w:p>
    <w:p w14:paraId="15A6AABE" w14:textId="77777777" w:rsidR="00010920" w:rsidRDefault="00010920" w:rsidP="00010920">
      <w:pPr>
        <w:pStyle w:val="aa"/>
        <w:spacing w:before="0" w:beforeAutospacing="0" w:after="12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10920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010920">
        <w:rPr>
          <w:rFonts w:ascii="Times New Roman" w:hAnsi="Times New Roman"/>
          <w:sz w:val="28"/>
          <w:szCs w:val="28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WriteLine</w:t>
      </w:r>
      <w:r w:rsidRPr="00010920">
        <w:rPr>
          <w:rFonts w:ascii="Times New Roman" w:hAnsi="Times New Roman"/>
          <w:sz w:val="28"/>
          <w:szCs w:val="28"/>
        </w:rPr>
        <w:t>("</w:t>
      </w:r>
      <w:proofErr w:type="gramStart"/>
      <w:r w:rsidRPr="00010920">
        <w:rPr>
          <w:rFonts w:ascii="Times New Roman" w:hAnsi="Times New Roman"/>
          <w:sz w:val="28"/>
          <w:szCs w:val="28"/>
        </w:rPr>
        <w:t>4.Первое</w:t>
      </w:r>
      <w:proofErr w:type="gramEnd"/>
      <w:r w:rsidRPr="00010920">
        <w:rPr>
          <w:rFonts w:ascii="Times New Roman" w:hAnsi="Times New Roman"/>
          <w:sz w:val="28"/>
          <w:szCs w:val="28"/>
        </w:rPr>
        <w:t xml:space="preserve"> слово без первых двух букв: "); </w:t>
      </w:r>
      <w:r w:rsidRPr="00010920">
        <w:rPr>
          <w:rFonts w:ascii="Times New Roman" w:hAnsi="Times New Roman"/>
          <w:sz w:val="28"/>
          <w:szCs w:val="28"/>
          <w:lang w:val="en-US"/>
        </w:rPr>
        <w:t>Console</w:t>
      </w:r>
      <w:r w:rsidRPr="00010920">
        <w:rPr>
          <w:rFonts w:ascii="Times New Roman" w:hAnsi="Times New Roman"/>
          <w:sz w:val="28"/>
          <w:szCs w:val="28"/>
        </w:rPr>
        <w:t>.</w:t>
      </w:r>
      <w:r w:rsidRPr="00010920">
        <w:rPr>
          <w:rFonts w:ascii="Times New Roman" w:hAnsi="Times New Roman"/>
          <w:sz w:val="28"/>
          <w:szCs w:val="28"/>
          <w:lang w:val="en-US"/>
        </w:rPr>
        <w:t>WriteLine</w:t>
      </w:r>
      <w:r w:rsidRPr="00010920">
        <w:rPr>
          <w:rFonts w:ascii="Times New Roman" w:hAnsi="Times New Roman"/>
          <w:sz w:val="28"/>
          <w:szCs w:val="28"/>
        </w:rPr>
        <w:t>(</w:t>
      </w:r>
      <w:r w:rsidRPr="00010920">
        <w:rPr>
          <w:rFonts w:ascii="Times New Roman" w:hAnsi="Times New Roman"/>
          <w:sz w:val="28"/>
          <w:szCs w:val="28"/>
          <w:lang w:val="en-US"/>
        </w:rPr>
        <w:t>sentence</w:t>
      </w:r>
      <w:r w:rsidRPr="00010920">
        <w:rPr>
          <w:rFonts w:ascii="Times New Roman" w:hAnsi="Times New Roman"/>
          <w:sz w:val="28"/>
          <w:szCs w:val="28"/>
        </w:rPr>
        <w:t>4);</w:t>
      </w:r>
      <w:r w:rsidRPr="0001092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14FB0D0" w14:textId="28A0BCCF" w:rsidR="003E7EA6" w:rsidRDefault="003E7EA6" w:rsidP="00010920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45"/>
      </w:tblGrid>
      <w:tr w:rsidR="003E7EA6" w14:paraId="4CBCFD97" w14:textId="77777777" w:rsidTr="00EB5A0A">
        <w:tc>
          <w:tcPr>
            <w:tcW w:w="2689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945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EB5A0A">
        <w:tc>
          <w:tcPr>
            <w:tcW w:w="2689" w:type="dxa"/>
          </w:tcPr>
          <w:p w14:paraId="09596652" w14:textId="32AB85A6" w:rsidR="003E7EA6" w:rsidRPr="00EB5A0A" w:rsidRDefault="00EB5A0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 мишки разбил его брат, другой мишка</w:t>
            </w:r>
          </w:p>
        </w:tc>
        <w:tc>
          <w:tcPr>
            <w:tcW w:w="6945" w:type="dxa"/>
          </w:tcPr>
          <w:p w14:paraId="2D809431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1.Переставим первым и последним словами:</w:t>
            </w:r>
          </w:p>
          <w:p w14:paraId="38C1F8B6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мишка тарелку мишки разбил его брат, </w:t>
            </w:r>
            <w:proofErr w:type="gramStart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другой</w:t>
            </w:r>
            <w:proofErr w:type="gramEnd"/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Сегодня</w:t>
            </w:r>
          </w:p>
          <w:p w14:paraId="046F40F4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2.Объединим вторым и третьим словами:</w:t>
            </w:r>
          </w:p>
          <w:p w14:paraId="3B1B7428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тарелкумишки разбил его брат, другой мишка</w:t>
            </w:r>
          </w:p>
          <w:p w14:paraId="2744001E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3.Третье слово в обратном порядке:</w:t>
            </w:r>
          </w:p>
          <w:p w14:paraId="76C553B7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Сегодня тарелку мишки разбил его брат, другой мишка</w:t>
            </w:r>
          </w:p>
          <w:p w14:paraId="0B298500" w14:textId="77777777" w:rsidR="00EB5A0A" w:rsidRPr="00EB5A0A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4.Первое слово без первых двух букв:</w:t>
            </w:r>
          </w:p>
          <w:p w14:paraId="45B710CF" w14:textId="52E00BAB" w:rsidR="003E7EA6" w:rsidRPr="00190C4D" w:rsidRDefault="00EB5A0A" w:rsidP="00EB5A0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B5A0A">
              <w:rPr>
                <w:rFonts w:ascii="Times New Roman" w:hAnsi="Times New Roman"/>
                <w:color w:val="000000"/>
                <w:sz w:val="28"/>
                <w:szCs w:val="28"/>
              </w:rPr>
              <w:t>годня тарелку мишки разбил его брат, другой мишка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1D4A4752" w:rsidR="003E7EA6" w:rsidRDefault="008D3AD5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D3AD5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59ED96C" wp14:editId="7047DE71">
            <wp:extent cx="3940607" cy="1033907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829" cy="10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1C4BD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B56D0" w:rsidRPr="00407258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0429B64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64FF91B" w14:textId="1BD08F99" w:rsidR="00657B72" w:rsidRPr="00407258" w:rsidRDefault="00657B72" w:rsidP="000A0B7B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 4.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Известны фамилия, имя и отчество пользователя. Найти его код</w:t>
      </w:r>
      <w:r w:rsid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личности. Правило получения кода личности: каждой букве ставится в</w:t>
      </w:r>
      <w:r w:rsid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соответствие число - порядковый номер буквы в алфавите. Эти числа</w:t>
      </w:r>
      <w:r w:rsid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складываются. Если полученная сумма не является однозначным числом, то</w:t>
      </w:r>
      <w:r w:rsid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цифры числа снова складываются и так до тех пор, пока не будет получено</w:t>
      </w:r>
      <w:r w:rsid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 w:rsidRPr="000A0B7B">
        <w:rPr>
          <w:rFonts w:ascii="Times New Roman" w:hAnsi="Times New Roman"/>
          <w:color w:val="000000"/>
          <w:sz w:val="28"/>
          <w:szCs w:val="28"/>
        </w:rPr>
        <w:t>однозначное число.</w:t>
      </w:r>
    </w:p>
    <w:p w14:paraId="2D0112DF" w14:textId="42AE9A35" w:rsidR="00A40551" w:rsidRPr="000A0B7B" w:rsidRDefault="00A40551" w:rsidP="00A4055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A0B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A0B7B">
        <w:rPr>
          <w:rFonts w:ascii="Times New Roman" w:hAnsi="Times New Roman"/>
          <w:color w:val="000000"/>
          <w:sz w:val="28"/>
          <w:szCs w:val="28"/>
        </w:rPr>
        <w:t>:</w:t>
      </w:r>
    </w:p>
    <w:p w14:paraId="6D8589F0" w14:textId="6446F4DE" w:rsidR="000A0B7B" w:rsidRPr="000A0B7B" w:rsidRDefault="000A0B7B" w:rsidP="00E8539C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>Console.WriteLine("Введите ФИО");</w:t>
      </w:r>
      <w:r w:rsidR="00E8539C" w:rsidRPr="00E853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>string fullName = Console.ReadLine(); fullName = fullName.Replace(" ", ""</w:t>
      </w:r>
      <w:r w:rsidR="00CD637B" w:rsidRPr="000A0B7B">
        <w:rPr>
          <w:rFonts w:ascii="Times New Roman" w:hAnsi="Times New Roman"/>
          <w:color w:val="000000"/>
          <w:sz w:val="28"/>
          <w:szCs w:val="28"/>
          <w:lang w:val="en-US"/>
        </w:rPr>
        <w:t xml:space="preserve">); </w:t>
      </w:r>
      <w:r w:rsidR="00CD637B" w:rsidRPr="00E8539C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 xml:space="preserve"> sum = </w:t>
      </w:r>
      <w:r w:rsidR="00CD637B" w:rsidRPr="000A0B7B">
        <w:rPr>
          <w:rFonts w:ascii="Times New Roman" w:hAnsi="Times New Roman"/>
          <w:color w:val="000000"/>
          <w:sz w:val="28"/>
          <w:szCs w:val="28"/>
          <w:lang w:val="en-US"/>
        </w:rPr>
        <w:t>0; foreach</w:t>
      </w:r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 xml:space="preserve"> (char c in fullName) sum += </w:t>
      </w:r>
      <w:proofErr w:type="gramStart"/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>char.ToUpper</w:t>
      </w:r>
      <w:proofErr w:type="gramEnd"/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>(c) - 64; }</w:t>
      </w:r>
      <w:r w:rsidR="00E8539C" w:rsidRPr="00E853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>while (sum &gt; 9) {int newSum = 0;  while (sum!= 0){newSum += sum % 10;</w:t>
      </w:r>
      <w:r w:rsidR="00E8539C" w:rsidRPr="00E8539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>sum /= 10;} sum = newSum;}Console.WriteLine("</w:t>
      </w:r>
      <w:r w:rsidRPr="000A0B7B">
        <w:rPr>
          <w:rFonts w:ascii="Times New Roman" w:hAnsi="Times New Roman"/>
          <w:color w:val="000000"/>
          <w:sz w:val="28"/>
          <w:szCs w:val="28"/>
        </w:rPr>
        <w:t>Код</w:t>
      </w:r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A0B7B">
        <w:rPr>
          <w:rFonts w:ascii="Times New Roman" w:hAnsi="Times New Roman"/>
          <w:color w:val="000000"/>
          <w:sz w:val="28"/>
          <w:szCs w:val="28"/>
        </w:rPr>
        <w:t>личности</w:t>
      </w:r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>: " + sum);</w:t>
      </w:r>
      <w:r w:rsidRPr="000A0B7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02E71F15" w14:textId="0DAE29C8" w:rsidR="00A40551" w:rsidRPr="00F32483" w:rsidRDefault="00A40551" w:rsidP="000A0B7B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.4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A40551" w14:paraId="74C6FA4C" w14:textId="77777777" w:rsidTr="00E8539C">
        <w:tc>
          <w:tcPr>
            <w:tcW w:w="4673" w:type="dxa"/>
          </w:tcPr>
          <w:p w14:paraId="77A00FAA" w14:textId="77777777" w:rsidR="00A40551" w:rsidRDefault="00A4055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5285DEF3" w14:textId="77777777" w:rsidR="00A40551" w:rsidRDefault="00A4055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40551" w:rsidRPr="00F371EB" w14:paraId="13871113" w14:textId="77777777" w:rsidTr="00E8539C">
        <w:tc>
          <w:tcPr>
            <w:tcW w:w="4673" w:type="dxa"/>
          </w:tcPr>
          <w:p w14:paraId="107D36A4" w14:textId="0B61D50E" w:rsidR="00A40551" w:rsidRPr="00683E8C" w:rsidRDefault="00E8539C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8539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 Сергеевич Пушкин</w:t>
            </w:r>
          </w:p>
        </w:tc>
        <w:tc>
          <w:tcPr>
            <w:tcW w:w="4961" w:type="dxa"/>
          </w:tcPr>
          <w:p w14:paraId="21D21547" w14:textId="28C83AC8" w:rsidR="00A40551" w:rsidRPr="00F371EB" w:rsidRDefault="00E8539C" w:rsidP="0041301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8539C">
              <w:rPr>
                <w:rFonts w:ascii="Times New Roman" w:hAnsi="Times New Roman"/>
                <w:color w:val="000000"/>
                <w:sz w:val="28"/>
                <w:szCs w:val="28"/>
              </w:rPr>
              <w:t>Код личности: 3</w:t>
            </w:r>
          </w:p>
        </w:tc>
      </w:tr>
    </w:tbl>
    <w:p w14:paraId="3FA6B5EF" w14:textId="77777777" w:rsidR="00A40551" w:rsidRDefault="00A40551" w:rsidP="00E8539C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99E55DB" w14:textId="77777777" w:rsidR="00A40551" w:rsidRPr="000A2C3A" w:rsidRDefault="00A40551" w:rsidP="00A40551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A50B010" w14:textId="3FF1DC32" w:rsidR="00A40551" w:rsidRDefault="00E8539C" w:rsidP="00A40551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8539C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C994AAC" wp14:editId="0492873C">
            <wp:extent cx="2202088" cy="646264"/>
            <wp:effectExtent l="0" t="0" r="8255" b="190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76" cy="6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93F" w14:textId="6CEB99C9" w:rsidR="00A40551" w:rsidRDefault="00A40551" w:rsidP="00A40551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A0B7B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.4 – Результат работы программы</w:t>
      </w:r>
    </w:p>
    <w:p w14:paraId="1EF0472C" w14:textId="6FC3DAC9" w:rsidR="00A40551" w:rsidRPr="00A40551" w:rsidRDefault="00A40551" w:rsidP="00A40551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A40551" w:rsidRPr="00A40551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A49F" w14:textId="77777777" w:rsidR="001F6DEB" w:rsidRDefault="001F6DEB">
      <w:r>
        <w:separator/>
      </w:r>
    </w:p>
  </w:endnote>
  <w:endnote w:type="continuationSeparator" w:id="0">
    <w:p w14:paraId="31B8ED69" w14:textId="77777777" w:rsidR="001F6DEB" w:rsidRDefault="001F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088790D5" w:rsid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33FF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088790D5" w:rsid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33FF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59FB8073">
              <wp:simplePos x="0" y="0"/>
              <wp:positionH relativeFrom="column">
                <wp:posOffset>2160822</wp:posOffset>
              </wp:positionH>
              <wp:positionV relativeFrom="paragraph">
                <wp:posOffset>-257203</wp:posOffset>
              </wp:positionV>
              <wp:extent cx="2502784" cy="595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95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B0EF788" w:rsidR="00E95D78" w:rsidRPr="00E95D78" w:rsidRDefault="008F6264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Массивы. Класс 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5pt;margin-top:-20.25pt;width:197.05pt;height:4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" filled="f" stroked="f">
              <v:textbox inset="0,0,0,0">
                <w:txbxContent>
                  <w:p w14:paraId="5D561B4A" w14:textId="3B0EF788" w:rsidR="00E95D78" w:rsidRPr="00E95D78" w:rsidRDefault="008F6264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Массивы. Класс Array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2E923D40" w:rsidR="00A16C73" w:rsidRPr="00E33FF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33FF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2E923D40" w:rsidR="00A16C73" w:rsidRPr="00E33FF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33FF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E104" w14:textId="77777777" w:rsidR="001F6DEB" w:rsidRDefault="001F6DEB">
      <w:r>
        <w:separator/>
      </w:r>
    </w:p>
  </w:footnote>
  <w:footnote w:type="continuationSeparator" w:id="0">
    <w:p w14:paraId="2BD6939D" w14:textId="77777777" w:rsidR="001F6DEB" w:rsidRDefault="001F6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1F8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92</cp:revision>
  <cp:lastPrinted>2017-02-07T17:47:00Z</cp:lastPrinted>
  <dcterms:created xsi:type="dcterms:W3CDTF">2023-02-23T19:42:00Z</dcterms:created>
  <dcterms:modified xsi:type="dcterms:W3CDTF">2023-03-10T10:08:00Z</dcterms:modified>
</cp:coreProperties>
</file>