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C00" w:rsidRDefault="00AE6C00">
      <w:pPr>
        <w:spacing w:line="300" w:lineRule="auto"/>
        <w:rPr>
          <w:rFonts w:ascii="黑体" w:eastAsia="黑体" w:hAnsi="宋体"/>
          <w:b/>
          <w:sz w:val="52"/>
          <w:szCs w:val="52"/>
        </w:rPr>
      </w:pPr>
    </w:p>
    <w:p w:rsidR="00AE6C00" w:rsidRDefault="00B54810">
      <w:pPr>
        <w:spacing w:line="30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黑体" w:eastAsia="黑体" w:hAnsi="宋体"/>
          <w:b/>
          <w:sz w:val="52"/>
          <w:szCs w:val="52"/>
        </w:rPr>
        <w:t>XXX</w:t>
      </w:r>
      <w:r>
        <w:rPr>
          <w:rFonts w:ascii="黑体" w:eastAsia="黑体" w:hAnsi="宋体" w:hint="eastAsia"/>
          <w:b/>
          <w:sz w:val="52"/>
          <w:szCs w:val="52"/>
        </w:rPr>
        <w:t>需求_S</w:t>
      </w:r>
      <w:r>
        <w:rPr>
          <w:rFonts w:ascii="黑体" w:eastAsia="黑体" w:hAnsi="宋体"/>
          <w:b/>
          <w:sz w:val="52"/>
          <w:szCs w:val="52"/>
        </w:rPr>
        <w:t>T</w:t>
      </w:r>
      <w:r>
        <w:rPr>
          <w:rFonts w:ascii="黑体" w:eastAsia="黑体" w:hAnsi="宋体" w:hint="eastAsia"/>
          <w:b/>
          <w:sz w:val="52"/>
          <w:szCs w:val="52"/>
        </w:rPr>
        <w:t>测试计划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</w:p>
    <w:p w:rsidR="00AE6C00" w:rsidRDefault="00B54810">
      <w:pPr>
        <w:pStyle w:val="2"/>
        <w:numPr>
          <w:ilvl w:val="1"/>
          <w:numId w:val="3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62"/>
        <w:gridCol w:w="2448"/>
        <w:gridCol w:w="1915"/>
        <w:gridCol w:w="2071"/>
      </w:tblGrid>
      <w:tr w:rsidR="00AE6C00">
        <w:tc>
          <w:tcPr>
            <w:tcW w:w="1862" w:type="dxa"/>
          </w:tcPr>
          <w:p w:rsidR="00AE6C00" w:rsidRDefault="00B54810"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</w:tr>
      <w:tr w:rsidR="00AE6C00">
        <w:tc>
          <w:tcPr>
            <w:tcW w:w="1862" w:type="dxa"/>
          </w:tcPr>
          <w:p w:rsidR="00AE6C00" w:rsidRDefault="00B5481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 w:rsidR="00AE6C00" w:rsidRDefault="00B54810"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hAnsi="宋体" w:hint="eastAsia"/>
              </w:rPr>
              <w:t>XXX</w:t>
            </w:r>
            <w:r>
              <w:rPr>
                <w:rFonts w:hAnsi="宋体" w:hint="eastAsia"/>
              </w:rPr>
              <w:t>需求</w:t>
            </w:r>
          </w:p>
        </w:tc>
      </w:tr>
      <w:tr w:rsidR="00AE6C00">
        <w:tc>
          <w:tcPr>
            <w:tcW w:w="1862" w:type="dxa"/>
          </w:tcPr>
          <w:p w:rsidR="00AE6C00" w:rsidRDefault="00B5481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bCs/>
              </w:rPr>
              <w:t>项目经理</w:t>
            </w:r>
          </w:p>
        </w:tc>
        <w:tc>
          <w:tcPr>
            <w:tcW w:w="2448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 w:rsidR="00AE6C00" w:rsidRDefault="00B54810">
            <w:pPr>
              <w:rPr>
                <w:rFonts w:ascii="宋体" w:hAnsi="宋体"/>
                <w:iCs/>
              </w:rPr>
            </w:pPr>
            <w:r>
              <w:rPr>
                <w:rFonts w:hint="eastAsia"/>
              </w:rPr>
              <w:t>业务负责人</w:t>
            </w:r>
          </w:p>
        </w:tc>
        <w:tc>
          <w:tcPr>
            <w:tcW w:w="2071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</w:tr>
      <w:tr w:rsidR="00AE6C00">
        <w:tc>
          <w:tcPr>
            <w:tcW w:w="1862" w:type="dxa"/>
          </w:tcPr>
          <w:p w:rsidR="00AE6C00" w:rsidRDefault="00B5481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技术经理</w:t>
            </w:r>
          </w:p>
        </w:tc>
        <w:tc>
          <w:tcPr>
            <w:tcW w:w="2448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  <w:tc>
          <w:tcPr>
            <w:tcW w:w="1915" w:type="dxa"/>
          </w:tcPr>
          <w:p w:rsidR="00AE6C00" w:rsidRDefault="00B54810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测试负责人</w:t>
            </w:r>
          </w:p>
        </w:tc>
        <w:tc>
          <w:tcPr>
            <w:tcW w:w="2071" w:type="dxa"/>
          </w:tcPr>
          <w:p w:rsidR="00AE6C00" w:rsidRDefault="00AE6C00">
            <w:pPr>
              <w:rPr>
                <w:rFonts w:ascii="宋体" w:hAnsi="宋体"/>
                <w:iCs/>
              </w:rPr>
            </w:pPr>
          </w:p>
        </w:tc>
      </w:tr>
    </w:tbl>
    <w:p w:rsidR="00AE6C00" w:rsidRDefault="00B54810">
      <w:pPr>
        <w:pStyle w:val="2"/>
        <w:numPr>
          <w:ilvl w:val="1"/>
          <w:numId w:val="3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 w:rsidR="00AE6C00" w:rsidRDefault="00B54810">
      <w:pPr>
        <w:spacing w:line="360" w:lineRule="auto"/>
        <w:rPr>
          <w:rFonts w:ascii="宋体" w:hAnsi="宋体"/>
          <w:iCs/>
        </w:rPr>
      </w:pPr>
      <w:r>
        <w:rPr>
          <w:rFonts w:ascii="宋体" w:hAnsi="宋体" w:hint="eastAsia"/>
          <w:iCs/>
        </w:rPr>
        <w:t>《</w:t>
      </w:r>
      <w:r>
        <w:rPr>
          <w:rFonts w:ascii="宋体" w:hAnsi="宋体"/>
          <w:iCs/>
        </w:rPr>
        <w:t>XXX</w:t>
      </w:r>
      <w:r>
        <w:rPr>
          <w:rFonts w:ascii="宋体" w:hAnsi="宋体" w:hint="eastAsia"/>
          <w:iCs/>
        </w:rPr>
        <w:t>需求说明书》</w:t>
      </w:r>
    </w:p>
    <w:p w:rsidR="00217314" w:rsidRDefault="00217314">
      <w:pPr>
        <w:spacing w:line="360" w:lineRule="auto"/>
        <w:rPr>
          <w:rFonts w:ascii="宋体" w:hAnsi="宋体"/>
          <w:iCs/>
        </w:rPr>
      </w:pPr>
      <w:r>
        <w:rPr>
          <w:rFonts w:ascii="宋体" w:hAnsi="宋体" w:hint="eastAsia"/>
          <w:iCs/>
        </w:rPr>
        <w:t>详细设计，该要设计，数据库说明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</w:p>
    <w:p w:rsidR="00AE6C00" w:rsidRDefault="00B54810">
      <w:pPr>
        <w:pStyle w:val="2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</w:p>
    <w:p w:rsidR="00AE6C00" w:rsidRDefault="00B54810">
      <w:pPr>
        <w:rPr>
          <w:b/>
        </w:rPr>
      </w:pPr>
      <w:r>
        <w:rPr>
          <w:rFonts w:hint="eastAsia"/>
          <w:b/>
        </w:rPr>
        <w:t>重点测试范围</w:t>
      </w:r>
    </w:p>
    <w:tbl>
      <w:tblPr>
        <w:tblW w:w="8580" w:type="dxa"/>
        <w:tblInd w:w="-10" w:type="dxa"/>
        <w:tblLayout w:type="fixed"/>
        <w:tblLook w:val="04A0"/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 w:rsidR="00AE6C00">
        <w:trPr>
          <w:trHeight w:val="4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  <w:r w:rsidR="00217314"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=不等于测试用例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 w:rsidR="00AE6C00">
        <w:trPr>
          <w:trHeight w:val="48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微信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D3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聊天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-</w:t>
            </w:r>
            <w:r w:rsidR="00B54810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登陆功能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Pr="00217314" w:rsidRDefault="00217314" w:rsidP="00217314">
            <w:pPr>
              <w:pStyle w:val="af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1731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手机号校验</w:t>
            </w:r>
          </w:p>
          <w:p w:rsidR="00217314" w:rsidRDefault="00217314" w:rsidP="00217314">
            <w:pPr>
              <w:pStyle w:val="af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密码校验</w:t>
            </w:r>
          </w:p>
          <w:p w:rsidR="00217314" w:rsidRPr="00217314" w:rsidRDefault="00217314" w:rsidP="00217314">
            <w:pPr>
              <w:pStyle w:val="af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验证码校验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 w:rsidP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高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亚萌</w:t>
            </w:r>
          </w:p>
        </w:tc>
      </w:tr>
      <w:tr w:rsidR="00AE6C00">
        <w:trPr>
          <w:trHeight w:val="48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忘记密码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21731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忘记密码功能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E6C00" w:rsidRDefault="00AE6C00">
      <w:pPr>
        <w:rPr>
          <w:b/>
        </w:rPr>
      </w:pPr>
    </w:p>
    <w:p w:rsidR="00AE6C00" w:rsidRPr="00217314" w:rsidRDefault="00B54810">
      <w:pPr>
        <w:spacing w:line="360" w:lineRule="auto"/>
        <w:rPr>
          <w:b/>
          <w:color w:val="FF0000"/>
        </w:rPr>
      </w:pPr>
      <w:r>
        <w:rPr>
          <w:rFonts w:ascii="宋体" w:hAnsi="宋体" w:cs="宋体" w:hint="eastAsia"/>
          <w:b/>
          <w:color w:val="000000"/>
          <w:kern w:val="0"/>
          <w:sz w:val="22"/>
          <w:szCs w:val="22"/>
        </w:rPr>
        <w:t>覆盖测试范围</w:t>
      </w:r>
      <w:r w:rsidR="00217314">
        <w:rPr>
          <w:rFonts w:ascii="宋体" w:hAnsi="宋体" w:cs="宋体" w:hint="eastAsia"/>
          <w:b/>
          <w:color w:val="000000"/>
          <w:kern w:val="0"/>
          <w:sz w:val="22"/>
          <w:szCs w:val="22"/>
        </w:rPr>
        <w:t>===</w:t>
      </w:r>
      <w:r w:rsidR="00217314" w:rsidRPr="00217314">
        <w:rPr>
          <w:rFonts w:ascii="宋体" w:hAnsi="宋体" w:cs="宋体" w:hint="eastAsia"/>
          <w:b/>
          <w:color w:val="FF0000"/>
          <w:kern w:val="0"/>
          <w:sz w:val="22"/>
          <w:szCs w:val="22"/>
        </w:rPr>
        <w:t>覆盖全部需求</w:t>
      </w:r>
    </w:p>
    <w:tbl>
      <w:tblPr>
        <w:tblW w:w="8580" w:type="dxa"/>
        <w:tblInd w:w="-10" w:type="dxa"/>
        <w:tblLayout w:type="fixed"/>
        <w:tblLook w:val="04A0"/>
      </w:tblPr>
      <w:tblGrid>
        <w:gridCol w:w="660"/>
        <w:gridCol w:w="1080"/>
        <w:gridCol w:w="760"/>
        <w:gridCol w:w="1220"/>
        <w:gridCol w:w="3300"/>
        <w:gridCol w:w="800"/>
        <w:gridCol w:w="760"/>
      </w:tblGrid>
      <w:tr w:rsidR="00AE6C00">
        <w:trPr>
          <w:trHeight w:val="4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测试点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70C0"/>
            <w:vAlign w:val="center"/>
          </w:tcPr>
          <w:p w:rsidR="00AE6C00" w:rsidRDefault="00B5481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 w:rsidR="00AE6C00">
        <w:trPr>
          <w:trHeight w:val="480"/>
        </w:trPr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D30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登陆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/注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册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B54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E6C00">
        <w:trPr>
          <w:trHeight w:val="480"/>
        </w:trPr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B54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6C00" w:rsidRDefault="00AE6C0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AE6C00" w:rsidRDefault="00AE6C00">
      <w:pPr>
        <w:spacing w:line="360" w:lineRule="auto"/>
        <w:rPr>
          <w:rFonts w:ascii="宋体" w:hAnsi="宋体"/>
          <w:iCs/>
        </w:rPr>
      </w:pPr>
    </w:p>
    <w:p w:rsidR="00AE6C00" w:rsidRDefault="00B54810">
      <w:pPr>
        <w:pStyle w:val="2"/>
        <w:spacing w:line="360" w:lineRule="auto"/>
      </w:pPr>
      <w:bookmarkStart w:id="5" w:name="_Toc429992274"/>
      <w:r>
        <w:rPr>
          <w:rFonts w:hint="eastAsia"/>
        </w:rPr>
        <w:t>测试优先级及先后顺序</w:t>
      </w:r>
      <w:bookmarkEnd w:id="5"/>
    </w:p>
    <w:p w:rsidR="00AE6C00" w:rsidRDefault="00B54810">
      <w:pPr>
        <w:pStyle w:val="3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 w:rsidR="00AE6C00" w:rsidRDefault="00B54810">
      <w:pPr>
        <w:spacing w:line="360" w:lineRule="auto"/>
        <w:rPr>
          <w:bCs/>
        </w:rPr>
      </w:pPr>
      <w:r>
        <w:rPr>
          <w:rFonts w:hint="eastAsia"/>
          <w:bCs/>
        </w:rPr>
        <w:t>按照测试范围，顺序验证重点测试范围以及各个功能点。</w:t>
      </w:r>
    </w:p>
    <w:p w:rsidR="00AE6C00" w:rsidRDefault="00AE6C00"/>
    <w:p w:rsidR="00AE6C00" w:rsidRDefault="00B54810">
      <w:pPr>
        <w:pStyle w:val="3"/>
        <w:numPr>
          <w:ilvl w:val="2"/>
          <w:numId w:val="4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 w:rsidR="00AE6C00" w:rsidRDefault="00B54810">
      <w:pPr>
        <w:spacing w:line="360" w:lineRule="auto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性能测试不在本次ST功能测试范围中。</w:t>
      </w:r>
      <w:r w:rsidR="00AD30DE">
        <w:rPr>
          <w:rFonts w:ascii="宋体" w:hAnsi="宋体" w:hint="eastAsia"/>
          <w:iCs/>
        </w:rPr>
        <w:t xml:space="preserve">   </w:t>
      </w:r>
      <w:r w:rsidR="00AD30DE">
        <w:rPr>
          <w:rFonts w:ascii="宋体" w:hAnsi="宋体"/>
          <w:iCs/>
        </w:rPr>
        <w:t>S</w:t>
      </w:r>
      <w:r w:rsidR="00AD30DE">
        <w:rPr>
          <w:rFonts w:ascii="宋体" w:hAnsi="宋体" w:hint="eastAsia"/>
          <w:iCs/>
        </w:rPr>
        <w:t>ystem test</w:t>
      </w:r>
    </w:p>
    <w:p w:rsidR="00AE6C00" w:rsidRDefault="00B54810">
      <w:pPr>
        <w:pStyle w:val="3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 w:rsidR="00AE6C00" w:rsidRDefault="00B54810">
      <w:pPr>
        <w:spacing w:line="360" w:lineRule="auto"/>
        <w:ind w:firstLine="420"/>
      </w:pPr>
      <w:r>
        <w:rPr>
          <w:rFonts w:ascii="宋体" w:hAnsi="宋体" w:hint="eastAsia"/>
          <w:iCs/>
        </w:rPr>
        <w:t>安全性测试不在本次ST功能测试范围中。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 w:rsidR="00AE6C00" w:rsidRDefault="00B5481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测试轮次安排：</w:t>
      </w:r>
    </w:p>
    <w:p w:rsidR="00AE6C00" w:rsidRDefault="00B54810">
      <w:pPr>
        <w:spacing w:line="360" w:lineRule="auto"/>
        <w:ind w:leftChars="200" w:left="420"/>
        <w:rPr>
          <w:rFonts w:asciiTheme="minorEastAsia" w:eastAsiaTheme="minorEastAsia" w:hAnsiTheme="minorEastAsia"/>
          <w:iCs/>
          <w:szCs w:val="21"/>
        </w:rPr>
      </w:pPr>
      <w:bookmarkStart w:id="12" w:name="_GoBack"/>
      <w:r>
        <w:rPr>
          <w:rFonts w:asciiTheme="minorEastAsia" w:eastAsiaTheme="minorEastAsia" w:hAnsiTheme="minorEastAsia" w:hint="eastAsia"/>
          <w:szCs w:val="21"/>
        </w:rPr>
        <w:t>冒烟测试：主要对主业务、主功能流程做验证，以执行结果正确为通过标准，所有冒烟测试案例通过则为冒烟测试通过标准；</w:t>
      </w:r>
    </w:p>
    <w:p w:rsidR="00AE6C00" w:rsidRDefault="00B54810">
      <w:pPr>
        <w:spacing w:line="360" w:lineRule="auto"/>
        <w:ind w:leftChars="200" w:left="42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ST第一轮：</w:t>
      </w:r>
      <w:r>
        <w:rPr>
          <w:rFonts w:asciiTheme="minorEastAsia" w:eastAsiaTheme="minorEastAsia" w:hAnsiTheme="minorEastAsia" w:cs="Arial" w:hint="eastAsia"/>
          <w:szCs w:val="21"/>
        </w:rPr>
        <w:t>覆盖所有案例；</w:t>
      </w:r>
    </w:p>
    <w:p w:rsidR="00AE6C00" w:rsidRDefault="00B54810">
      <w:pPr>
        <w:spacing w:line="360" w:lineRule="auto"/>
        <w:ind w:left="420"/>
        <w:rPr>
          <w:rFonts w:asciiTheme="minorEastAsia" w:eastAsiaTheme="minorEastAsia" w:hAnsiTheme="minorEastAsia" w:cs="Arial"/>
          <w:szCs w:val="21"/>
        </w:rPr>
      </w:pPr>
      <w:r>
        <w:rPr>
          <w:rFonts w:asciiTheme="minorEastAsia" w:eastAsiaTheme="minorEastAsia" w:hAnsiTheme="minorEastAsia" w:hint="eastAsia"/>
          <w:iCs/>
          <w:szCs w:val="21"/>
        </w:rPr>
        <w:t>ST第二轮：覆盖所有案例，</w:t>
      </w:r>
      <w:r>
        <w:rPr>
          <w:rFonts w:asciiTheme="minorEastAsia" w:eastAsiaTheme="minorEastAsia" w:hAnsiTheme="minorEastAsia" w:cs="Arial" w:hint="eastAsia"/>
          <w:szCs w:val="21"/>
        </w:rPr>
        <w:t>测试完毕后如果遗留缺陷或遗留问题等级及数量在允许范围内，则测试结果达标，转入UAT测试。否则进入第三轮。</w:t>
      </w:r>
      <w:r>
        <w:rPr>
          <w:rFonts w:ascii="宋体" w:hAnsi="宋体" w:hint="eastAsia"/>
          <w:iCs/>
          <w:sz w:val="22"/>
          <w:szCs w:val="22"/>
        </w:rPr>
        <w:t>测试准出为关闭缺陷，案例100%执行通过。</w:t>
      </w:r>
    </w:p>
    <w:p w:rsidR="00AE6C00" w:rsidRDefault="00AE6C00">
      <w:pPr>
        <w:spacing w:line="360" w:lineRule="auto"/>
        <w:ind w:left="420"/>
        <w:rPr>
          <w:rFonts w:ascii="Arial" w:hAnsi="Arial" w:cs="Arial"/>
          <w:b/>
          <w:color w:val="FF0000"/>
          <w:sz w:val="22"/>
          <w:szCs w:val="22"/>
        </w:rPr>
      </w:pPr>
    </w:p>
    <w:p w:rsidR="00AE6C00" w:rsidRDefault="00B54810">
      <w:pPr>
        <w:numPr>
          <w:ilvl w:val="0"/>
          <w:numId w:val="5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 w:hint="eastAsia"/>
          <w:b/>
          <w:sz w:val="22"/>
          <w:szCs w:val="22"/>
        </w:rPr>
        <w:t>用例组织：</w:t>
      </w:r>
    </w:p>
    <w:p w:rsidR="00AE6C00" w:rsidRDefault="00B54810">
      <w:pPr>
        <w:spacing w:line="360" w:lineRule="auto"/>
        <w:ind w:leftChars="200" w:left="420"/>
        <w:rPr>
          <w:rFonts w:hAnsi="宋体"/>
          <w:szCs w:val="21"/>
        </w:rPr>
      </w:pPr>
      <w:r>
        <w:rPr>
          <w:rFonts w:hAnsi="宋体" w:hint="eastAsia"/>
          <w:szCs w:val="21"/>
        </w:rPr>
        <w:t>1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Ansi="宋体" w:hint="eastAsia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Ansi="宋体" w:hint="eastAsia"/>
          <w:szCs w:val="21"/>
        </w:rPr>
        <w:t>；</w:t>
      </w:r>
    </w:p>
    <w:p w:rsidR="00AE6C00" w:rsidRDefault="00B54810">
      <w:pPr>
        <w:spacing w:line="360" w:lineRule="auto"/>
        <w:ind w:leftChars="200" w:left="420"/>
        <w:rPr>
          <w:rFonts w:ascii="宋体" w:hAnsi="宋体"/>
          <w:iCs/>
          <w:sz w:val="22"/>
          <w:szCs w:val="22"/>
        </w:rPr>
      </w:pPr>
      <w:r>
        <w:rPr>
          <w:rFonts w:ascii="宋体" w:hAnsi="宋体" w:hint="eastAsia"/>
          <w:iCs/>
          <w:sz w:val="22"/>
          <w:szCs w:val="22"/>
        </w:rPr>
        <w:t>2、冒烟测试案例根据系统核心功能进行设计，保证开发提供版本的可测性。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bookmarkStart w:id="13" w:name="_Toc429992280"/>
      <w:bookmarkEnd w:id="12"/>
      <w:r>
        <w:rPr>
          <w:rFonts w:hint="eastAsia"/>
        </w:rPr>
        <w:lastRenderedPageBreak/>
        <w:t>测试进度</w:t>
      </w:r>
      <w:bookmarkEnd w:id="13"/>
    </w:p>
    <w:tbl>
      <w:tblPr>
        <w:tblW w:w="7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2"/>
        <w:gridCol w:w="1701"/>
        <w:gridCol w:w="1276"/>
        <w:gridCol w:w="1418"/>
        <w:gridCol w:w="2551"/>
      </w:tblGrid>
      <w:tr w:rsidR="00AE6C00">
        <w:tc>
          <w:tcPr>
            <w:tcW w:w="992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测试</w:t>
            </w:r>
          </w:p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计划开</w:t>
            </w:r>
          </w:p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ind w:leftChars="-51" w:left="-107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计划结</w:t>
            </w:r>
          </w:p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sz w:val="20"/>
                <w:szCs w:val="20"/>
              </w:rPr>
              <w:t>交付产品</w:t>
            </w:r>
          </w:p>
        </w:tc>
      </w:tr>
      <w:tr w:rsidR="00AE6C00">
        <w:tc>
          <w:tcPr>
            <w:tcW w:w="992" w:type="dxa"/>
            <w:vMerge w:val="restart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:rsidR="00AE6C00" w:rsidRDefault="00B54810">
            <w:pPr>
              <w:rPr>
                <w:rFonts w:asciiTheme="minorEastAsia" w:eastAsia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  <w:t>熟悉需求和设计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E6C00" w:rsidRDefault="00AD30DE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6.29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AE6C00" w:rsidRDefault="00AD30DE">
            <w:pPr>
              <w:spacing w:line="360" w:lineRule="auto"/>
              <w:ind w:leftChars="-51" w:left="-107" w:firstLineChars="50" w:firstLine="100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6.29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AE6C00" w:rsidRDefault="00B54810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  <w:szCs w:val="20"/>
              </w:rPr>
              <w:t>/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编写计划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6，30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6，30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《XXX需求_S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测试计划》</w:t>
            </w:r>
          </w:p>
        </w:tc>
      </w:tr>
      <w:tr w:rsidR="00AE6C00">
        <w:tc>
          <w:tcPr>
            <w:tcW w:w="992" w:type="dxa"/>
            <w:vMerge w:val="restart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准备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用例设计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6.30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需求_测试案例》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</w:t>
            </w:r>
          </w:p>
        </w:tc>
        <w:tc>
          <w:tcPr>
            <w:tcW w:w="2551" w:type="dxa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用例评审记录表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搭建环境/验证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/</w:t>
            </w:r>
          </w:p>
        </w:tc>
      </w:tr>
      <w:tr w:rsidR="00AE6C00">
        <w:tc>
          <w:tcPr>
            <w:tcW w:w="992" w:type="dxa"/>
            <w:vMerge w:val="restart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第一轮执行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7.6</w:t>
            </w:r>
          </w:p>
        </w:tc>
        <w:tc>
          <w:tcPr>
            <w:tcW w:w="2551" w:type="dxa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Bug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list</w:t>
            </w:r>
          </w:p>
        </w:tc>
      </w:tr>
      <w:tr w:rsidR="00AE6C00">
        <w:tc>
          <w:tcPr>
            <w:tcW w:w="992" w:type="dxa"/>
            <w:vMerge/>
            <w:shd w:val="clear" w:color="auto" w:fill="D9D9D9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第二轮执行</w:t>
            </w:r>
          </w:p>
        </w:tc>
        <w:tc>
          <w:tcPr>
            <w:tcW w:w="1276" w:type="dxa"/>
            <w:shd w:val="clear" w:color="auto" w:fill="auto"/>
          </w:tcPr>
          <w:p w:rsidR="00D34764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7.6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7.11</w:t>
            </w:r>
          </w:p>
        </w:tc>
        <w:tc>
          <w:tcPr>
            <w:tcW w:w="2551" w:type="dxa"/>
          </w:tcPr>
          <w:p w:rsidR="00AE6C00" w:rsidRDefault="00AE6C0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AE6C00">
        <w:tc>
          <w:tcPr>
            <w:tcW w:w="992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</w:p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测试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报告编写</w:t>
            </w:r>
          </w:p>
        </w:tc>
        <w:tc>
          <w:tcPr>
            <w:tcW w:w="1276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7.11</w:t>
            </w:r>
          </w:p>
        </w:tc>
        <w:tc>
          <w:tcPr>
            <w:tcW w:w="1418" w:type="dxa"/>
            <w:shd w:val="clear" w:color="auto" w:fill="auto"/>
          </w:tcPr>
          <w:p w:rsidR="00AE6C00" w:rsidRDefault="00D34764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7.11</w:t>
            </w:r>
          </w:p>
        </w:tc>
        <w:tc>
          <w:tcPr>
            <w:tcW w:w="2551" w:type="dxa"/>
          </w:tcPr>
          <w:p w:rsidR="00AE6C00" w:rsidRDefault="00B54810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《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XXX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需求_ST测试报告》</w:t>
            </w:r>
          </w:p>
        </w:tc>
      </w:tr>
    </w:tbl>
    <w:p w:rsidR="00AE6C00" w:rsidRDefault="00AE6C00">
      <w:bookmarkStart w:id="14" w:name="_Toc429992281"/>
    </w:p>
    <w:p w:rsidR="00AE6C00" w:rsidRPr="00D34764" w:rsidRDefault="00B54810">
      <w:pPr>
        <w:rPr>
          <w:color w:val="FF0000"/>
        </w:rPr>
      </w:pPr>
      <w:r>
        <w:rPr>
          <w:rFonts w:hint="eastAsia"/>
        </w:rPr>
        <w:t>本项目所需工作量：工作量为测试设计工作量、测试执行和测试总结工作量的总和，以人月或人日计。</w:t>
      </w:r>
      <w:r w:rsidRPr="00D34764">
        <w:rPr>
          <w:rFonts w:hint="eastAsia"/>
          <w:color w:val="FF0000"/>
        </w:rPr>
        <w:t>软件测试工作量应为开发工作量的</w:t>
      </w:r>
      <w:r w:rsidRPr="00D34764">
        <w:rPr>
          <w:rFonts w:hint="eastAsia"/>
          <w:color w:val="FF0000"/>
        </w:rPr>
        <w:t>30%-40%</w:t>
      </w:r>
      <w:r w:rsidRPr="00D34764">
        <w:rPr>
          <w:rFonts w:hint="eastAsia"/>
          <w:color w:val="FF0000"/>
        </w:rPr>
        <w:t>。</w:t>
      </w:r>
    </w:p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ind w:left="540" w:hanging="540"/>
      </w:pPr>
      <w:r>
        <w:rPr>
          <w:rFonts w:hint="eastAsia"/>
        </w:rPr>
        <w:t>测试资源</w:t>
      </w:r>
      <w:bookmarkEnd w:id="14"/>
    </w:p>
    <w:p w:rsidR="00AE6C00" w:rsidRDefault="00B54810">
      <w:pPr>
        <w:pStyle w:val="2"/>
        <w:numPr>
          <w:ilvl w:val="0"/>
          <w:numId w:val="0"/>
        </w:numPr>
        <w:ind w:left="576" w:hanging="576"/>
      </w:pPr>
      <w:bookmarkStart w:id="15" w:name="_Toc429992282"/>
      <w:r>
        <w:rPr>
          <w:rFonts w:hint="eastAsia"/>
        </w:rPr>
        <w:t>5.1</w:t>
      </w:r>
      <w:r>
        <w:rPr>
          <w:rFonts w:hint="eastAsia"/>
        </w:rPr>
        <w:t>人力资源</w:t>
      </w:r>
      <w:bookmarkEnd w:id="15"/>
    </w:p>
    <w:p w:rsidR="00AE6C00" w:rsidRDefault="00AE6C00"/>
    <w:p w:rsidR="00AE6C00" w:rsidRDefault="00AE6C00"/>
    <w:tbl>
      <w:tblPr>
        <w:tblW w:w="7938" w:type="dxa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9"/>
        <w:gridCol w:w="1134"/>
        <w:gridCol w:w="2835"/>
        <w:gridCol w:w="1985"/>
        <w:gridCol w:w="1095"/>
      </w:tblGrid>
      <w:tr w:rsidR="00AE6C00">
        <w:tc>
          <w:tcPr>
            <w:tcW w:w="889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 w:rsidR="00AE6C00" w:rsidRDefault="00B54810"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 w:hint="eastAsia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 w:rsidR="00AE6C00" w:rsidRDefault="00B54810"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Ansi="宋体" w:hint="eastAsia"/>
                <w:b/>
                <w:sz w:val="20"/>
                <w:szCs w:val="20"/>
              </w:rPr>
              <w:t>预计工作</w:t>
            </w:r>
          </w:p>
          <w:p w:rsidR="00AE6C00" w:rsidRDefault="00B54810"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Ansi="宋体" w:hint="eastAsia"/>
                <w:b/>
                <w:sz w:val="20"/>
                <w:szCs w:val="20"/>
              </w:rPr>
              <w:t>量</w:t>
            </w:r>
            <w:r>
              <w:rPr>
                <w:rFonts w:hAnsi="宋体" w:hint="eastAsia"/>
                <w:b/>
                <w:sz w:val="20"/>
                <w:szCs w:val="20"/>
              </w:rPr>
              <w:t>(</w:t>
            </w:r>
            <w:r>
              <w:rPr>
                <w:rFonts w:hAnsi="宋体" w:hint="eastAsia"/>
                <w:b/>
                <w:sz w:val="20"/>
                <w:szCs w:val="20"/>
              </w:rPr>
              <w:t>人天</w:t>
            </w:r>
            <w:r>
              <w:rPr>
                <w:rFonts w:hAnsi="宋体" w:hint="eastAsia"/>
                <w:b/>
                <w:sz w:val="20"/>
                <w:szCs w:val="20"/>
              </w:rPr>
              <w:t>)</w:t>
            </w:r>
          </w:p>
        </w:tc>
      </w:tr>
      <w:tr w:rsidR="00AE6C00"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测试经理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XXXX</w:t>
            </w:r>
          </w:p>
        </w:tc>
        <w:tc>
          <w:tcPr>
            <w:tcW w:w="2835" w:type="dxa"/>
          </w:tcPr>
          <w:p w:rsidR="00AE6C00" w:rsidRDefault="00B5481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如</w:t>
            </w:r>
            <w:r>
              <w:rPr>
                <w:rFonts w:ascii="宋体" w:hAnsi="宋体"/>
                <w:sz w:val="20"/>
                <w:szCs w:val="20"/>
              </w:rPr>
              <w:t>：</w:t>
            </w:r>
            <w:r>
              <w:rPr>
                <w:rFonts w:ascii="宋体" w:hAnsi="宋体" w:hint="eastAsia"/>
                <w:sz w:val="20"/>
                <w:szCs w:val="20"/>
              </w:rPr>
              <w:t>熟悉需求、确认测试范围</w:t>
            </w:r>
          </w:p>
        </w:tc>
        <w:tc>
          <w:tcPr>
            <w:tcW w:w="1985" w:type="dxa"/>
          </w:tcPr>
          <w:p w:rsidR="00AE6C00" w:rsidRDefault="00AE6C00">
            <w:pPr>
              <w:rPr>
                <w:rFonts w:ascii="宋体" w:hAnsi="宋体"/>
                <w:sz w:val="20"/>
              </w:rPr>
            </w:pPr>
          </w:p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AE6C00">
        <w:trPr>
          <w:trHeight w:val="422"/>
        </w:trPr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测试主管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XXX</w:t>
            </w:r>
          </w:p>
        </w:tc>
        <w:tc>
          <w:tcPr>
            <w:tcW w:w="2835" w:type="dxa"/>
          </w:tcPr>
          <w:p w:rsidR="00AE6C00" w:rsidRDefault="00B5481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</w:rPr>
              <w:t>如</w:t>
            </w:r>
            <w:r>
              <w:rPr>
                <w:rFonts w:ascii="宋体" w:hAnsi="宋体"/>
                <w:sz w:val="20"/>
              </w:rPr>
              <w:t>：</w:t>
            </w:r>
            <w:r>
              <w:rPr>
                <w:rFonts w:ascii="宋体" w:hAnsi="宋体" w:hint="eastAsia"/>
                <w:sz w:val="20"/>
              </w:rPr>
              <w:t>编写测试计划</w:t>
            </w:r>
          </w:p>
        </w:tc>
        <w:tc>
          <w:tcPr>
            <w:tcW w:w="1985" w:type="dxa"/>
          </w:tcPr>
          <w:p w:rsidR="00AE6C00" w:rsidRDefault="00AE6C00"/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AE6C00">
        <w:trPr>
          <w:trHeight w:val="422"/>
        </w:trPr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测试工程师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亚萌</w:t>
            </w:r>
          </w:p>
        </w:tc>
        <w:tc>
          <w:tcPr>
            <w:tcW w:w="2835" w:type="dxa"/>
          </w:tcPr>
          <w:p w:rsidR="00AE6C00" w:rsidRDefault="00B54810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编写测试用例，用例</w:t>
            </w:r>
            <w:r>
              <w:rPr>
                <w:rFonts w:ascii="宋体" w:hAnsi="宋体"/>
                <w:sz w:val="20"/>
                <w:szCs w:val="20"/>
              </w:rPr>
              <w:t>评审</w:t>
            </w:r>
          </w:p>
        </w:tc>
        <w:tc>
          <w:tcPr>
            <w:tcW w:w="1985" w:type="dxa"/>
          </w:tcPr>
          <w:p w:rsidR="00AE6C00" w:rsidRDefault="00AE6C00"/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  <w:tr w:rsidR="00AE6C00">
        <w:trPr>
          <w:trHeight w:val="422"/>
        </w:trPr>
        <w:tc>
          <w:tcPr>
            <w:tcW w:w="889" w:type="dxa"/>
            <w:shd w:val="clear" w:color="auto" w:fill="auto"/>
          </w:tcPr>
          <w:p w:rsidR="00AE6C00" w:rsidRDefault="00B27721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测试工程师</w:t>
            </w:r>
          </w:p>
        </w:tc>
        <w:tc>
          <w:tcPr>
            <w:tcW w:w="1134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Xxx</w:t>
            </w:r>
          </w:p>
        </w:tc>
        <w:tc>
          <w:tcPr>
            <w:tcW w:w="2835" w:type="dxa"/>
          </w:tcPr>
          <w:p w:rsidR="00AE6C00" w:rsidRDefault="00B27721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执行测试用例</w:t>
            </w:r>
          </w:p>
        </w:tc>
        <w:tc>
          <w:tcPr>
            <w:tcW w:w="1985" w:type="dxa"/>
          </w:tcPr>
          <w:p w:rsidR="00AE6C00" w:rsidRDefault="00AE6C00"/>
        </w:tc>
        <w:tc>
          <w:tcPr>
            <w:tcW w:w="1095" w:type="dxa"/>
          </w:tcPr>
          <w:p w:rsidR="00AE6C00" w:rsidRDefault="00AE6C00">
            <w:pPr>
              <w:jc w:val="right"/>
              <w:rPr>
                <w:rFonts w:ascii="宋体" w:hAnsi="宋体"/>
                <w:sz w:val="20"/>
              </w:rPr>
            </w:pPr>
          </w:p>
        </w:tc>
      </w:tr>
    </w:tbl>
    <w:p w:rsidR="00AE6C00" w:rsidRDefault="00AE6C00">
      <w:pPr>
        <w:pStyle w:val="af5"/>
        <w:ind w:firstLine="370"/>
      </w:pPr>
      <w:bookmarkStart w:id="16" w:name="_Toc429992284"/>
    </w:p>
    <w:p w:rsidR="00AE6C00" w:rsidRDefault="00AE6C00">
      <w:pPr>
        <w:pStyle w:val="af5"/>
        <w:ind w:firstLine="370"/>
      </w:pPr>
    </w:p>
    <w:tbl>
      <w:tblPr>
        <w:tblpPr w:leftFromText="180" w:rightFromText="180" w:vertAnchor="page" w:horzAnchor="margin" w:tblpY="4856"/>
        <w:tblOverlap w:val="never"/>
        <w:tblW w:w="8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8"/>
        <w:gridCol w:w="6279"/>
      </w:tblGrid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需求名称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详细要求</w:t>
            </w: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pStyle w:val="ac"/>
              <w:tabs>
                <w:tab w:val="clear" w:pos="4153"/>
                <w:tab w:val="clear" w:pos="8306"/>
              </w:tabs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运行环境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tabs>
                <w:tab w:val="center" w:pos="881"/>
                <w:tab w:val="right" w:pos="1762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ab/>
              <w:t>Web</w:t>
            </w:r>
            <w:r>
              <w:rPr>
                <w:rFonts w:hint="eastAsia"/>
                <w:color w:val="000000"/>
                <w:sz w:val="24"/>
              </w:rPr>
              <w:t>浏览器</w:t>
            </w:r>
            <w:r>
              <w:rPr>
                <w:color w:val="000000"/>
                <w:sz w:val="24"/>
              </w:rPr>
              <w:tab/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  <w:tr w:rsidR="00B27721" w:rsidTr="00B27721"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27721" w:rsidRDefault="00B27721" w:rsidP="00B27721">
            <w:pPr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…</w:t>
            </w:r>
          </w:p>
        </w:tc>
        <w:tc>
          <w:tcPr>
            <w:tcW w:w="6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721" w:rsidRDefault="00B27721" w:rsidP="00B27721">
            <w:pPr>
              <w:rPr>
                <w:color w:val="000000"/>
                <w:sz w:val="24"/>
              </w:rPr>
            </w:pPr>
          </w:p>
        </w:tc>
      </w:tr>
    </w:tbl>
    <w:p w:rsidR="00B27721" w:rsidRDefault="00B27721">
      <w:pPr>
        <w:pStyle w:val="af5"/>
        <w:ind w:firstLine="370"/>
      </w:pPr>
    </w:p>
    <w:p w:rsidR="00B27721" w:rsidRDefault="00B27721" w:rsidP="00B27721">
      <w:pPr>
        <w:pStyle w:val="2"/>
        <w:numPr>
          <w:ilvl w:val="0"/>
          <w:numId w:val="0"/>
        </w:numPr>
        <w:spacing w:line="360" w:lineRule="auto"/>
        <w:ind w:left="576" w:hanging="576"/>
        <w:rPr>
          <w:rFonts w:ascii="宋体" w:hAnsi="宋体"/>
          <w:sz w:val="28"/>
          <w:szCs w:val="28"/>
        </w:rPr>
      </w:pPr>
      <w:bookmarkStart w:id="17" w:name="_Toc429992283"/>
      <w:bookmarkStart w:id="18" w:name="_Toc229388753"/>
      <w:r>
        <w:rPr>
          <w:rFonts w:ascii="宋体" w:hAnsi="宋体" w:hint="eastAsia"/>
          <w:sz w:val="28"/>
          <w:szCs w:val="28"/>
        </w:rPr>
        <w:t>5.2</w:t>
      </w:r>
      <w:r>
        <w:rPr>
          <w:rFonts w:ascii="宋体" w:hAnsi="宋体" w:hint="eastAsia"/>
          <w:sz w:val="28"/>
          <w:szCs w:val="28"/>
        </w:rPr>
        <w:t>测试环境</w:t>
      </w:r>
      <w:bookmarkEnd w:id="17"/>
      <w:bookmarkEnd w:id="18"/>
    </w:p>
    <w:p w:rsidR="00B27721" w:rsidRDefault="00B27721" w:rsidP="00B27721">
      <w:pPr>
        <w:pStyle w:val="af5"/>
        <w:ind w:left="0" w:firstLine="210"/>
      </w:pPr>
      <w:r>
        <w:rPr>
          <w:rFonts w:hint="eastAsia"/>
        </w:rPr>
        <w:t>软件环境</w:t>
      </w:r>
    </w:p>
    <w:p w:rsidR="00AE6C00" w:rsidRDefault="00AE6C00">
      <w:pPr>
        <w:pStyle w:val="af5"/>
        <w:ind w:firstLine="370"/>
      </w:pPr>
    </w:p>
    <w:p w:rsidR="00AE6C00" w:rsidRDefault="00B54810">
      <w:pPr>
        <w:spacing w:line="360" w:lineRule="auto"/>
        <w:ind w:firstLine="425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                       </w:t>
      </w:r>
      <w:r>
        <w:rPr>
          <w:rFonts w:hint="eastAsia"/>
          <w:sz w:val="24"/>
        </w:rPr>
        <w:t>硬件环境</w:t>
      </w:r>
    </w:p>
    <w:tbl>
      <w:tblPr>
        <w:tblpPr w:leftFromText="180" w:rightFromText="180" w:vertAnchor="text" w:horzAnchor="page" w:tblpX="1901" w:tblpY="309"/>
        <w:tblOverlap w:val="never"/>
        <w:tblW w:w="8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01"/>
        <w:gridCol w:w="1244"/>
        <w:gridCol w:w="5080"/>
      </w:tblGrid>
      <w:tr w:rsidR="00AE6C00"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B54810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</w:t>
            </w:r>
          </w:p>
        </w:tc>
      </w:tr>
      <w:tr w:rsidR="00AE6C00"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B54810">
            <w:pPr>
              <w:pStyle w:val="ac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B5481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Cpu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AE6C00">
            <w:pPr>
              <w:rPr>
                <w:sz w:val="24"/>
              </w:rPr>
            </w:pPr>
          </w:p>
        </w:tc>
      </w:tr>
      <w:tr w:rsidR="00AE6C00"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AE6C00">
            <w:pPr>
              <w:jc w:val="center"/>
              <w:rPr>
                <w:sz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B5481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内存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AE6C00">
            <w:pPr>
              <w:rPr>
                <w:sz w:val="24"/>
              </w:rPr>
            </w:pPr>
          </w:p>
        </w:tc>
      </w:tr>
      <w:tr w:rsidR="00AE6C00"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6C00" w:rsidRDefault="00AE6C00">
            <w:pPr>
              <w:jc w:val="center"/>
              <w:rPr>
                <w:sz w:val="24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B5481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硬盘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C00" w:rsidRDefault="00AE6C00">
            <w:pPr>
              <w:rPr>
                <w:sz w:val="24"/>
              </w:rPr>
            </w:pPr>
          </w:p>
        </w:tc>
      </w:tr>
    </w:tbl>
    <w:p w:rsidR="00AE6C00" w:rsidRDefault="00B54810">
      <w:pPr>
        <w:pStyle w:val="1"/>
        <w:numPr>
          <w:ilvl w:val="1"/>
          <w:numId w:val="2"/>
        </w:numPr>
        <w:tabs>
          <w:tab w:val="left" w:pos="540"/>
        </w:tabs>
        <w:spacing w:line="360" w:lineRule="auto"/>
        <w:ind w:left="540" w:hanging="540"/>
      </w:pPr>
      <w:r>
        <w:rPr>
          <w:rFonts w:hint="eastAsia"/>
        </w:rPr>
        <w:t>测试风险管理</w:t>
      </w:r>
      <w:bookmarkStart w:id="19" w:name="_Toc129143653"/>
      <w:bookmarkEnd w:id="16"/>
    </w:p>
    <w:p w:rsidR="00AE6C00" w:rsidRDefault="00B54810"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bookmarkEnd w:id="19"/>
    <w:p w:rsidR="00AE6C00" w:rsidRDefault="00AE6C00"/>
    <w:p w:rsidR="00B27721" w:rsidRDefault="00B27721"/>
    <w:p w:rsidR="00B27721" w:rsidRDefault="00B27721">
      <w:r>
        <w:rPr>
          <w:rFonts w:hint="eastAsia"/>
        </w:rPr>
        <w:t>测试人员变更</w:t>
      </w:r>
      <w:r>
        <w:rPr>
          <w:rFonts w:hint="eastAsia"/>
        </w:rPr>
        <w:t>====1.</w:t>
      </w:r>
      <w:r>
        <w:rPr>
          <w:rFonts w:hint="eastAsia"/>
        </w:rPr>
        <w:t>测试用例评审</w:t>
      </w:r>
      <w:r>
        <w:rPr>
          <w:rFonts w:hint="eastAsia"/>
        </w:rPr>
        <w:t xml:space="preserve">   2.</w:t>
      </w:r>
      <w:r>
        <w:rPr>
          <w:rFonts w:hint="eastAsia"/>
        </w:rPr>
        <w:t>组内培训</w:t>
      </w:r>
    </w:p>
    <w:p w:rsidR="00B27721" w:rsidRDefault="00B27721">
      <w:r>
        <w:rPr>
          <w:rFonts w:hint="eastAsia"/>
        </w:rPr>
        <w:t>需求变更频繁</w:t>
      </w:r>
      <w:r>
        <w:rPr>
          <w:rFonts w:hint="eastAsia"/>
        </w:rPr>
        <w:t>====</w:t>
      </w:r>
      <w:r>
        <w:rPr>
          <w:rFonts w:hint="eastAsia"/>
        </w:rPr>
        <w:t>建立需求版本库</w:t>
      </w:r>
    </w:p>
    <w:sectPr w:rsidR="00B27721" w:rsidSect="00AE6C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027" w:rsidRDefault="00316027" w:rsidP="00AE6C00">
      <w:r>
        <w:separator/>
      </w:r>
    </w:p>
  </w:endnote>
  <w:endnote w:type="continuationSeparator" w:id="1">
    <w:p w:rsidR="00316027" w:rsidRDefault="00316027" w:rsidP="00AE6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965" w:rsidRDefault="00B46965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965" w:rsidRDefault="00B46965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965" w:rsidRDefault="00B4696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027" w:rsidRDefault="00316027" w:rsidP="00AE6C00">
      <w:r>
        <w:separator/>
      </w:r>
    </w:p>
  </w:footnote>
  <w:footnote w:type="continuationSeparator" w:id="1">
    <w:p w:rsidR="00316027" w:rsidRDefault="00316027" w:rsidP="00AE6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965" w:rsidRDefault="00B46965">
    <w:pPr>
      <w:pStyle w:val="ac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286907" o:spid="_x0000_s1026" type="#_x0000_t136" style="position:absolute;left:0;text-align:left;margin-left:0;margin-top:0;width:512.3pt;height:73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柠檬班软件测试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C00" w:rsidRDefault="00B46965">
    <w:pPr>
      <w:pBdr>
        <w:bottom w:val="single" w:sz="6" w:space="1" w:color="auto"/>
      </w:pBdr>
      <w:tabs>
        <w:tab w:val="right" w:pos="9590"/>
      </w:tabs>
      <w:ind w:right="-12"/>
      <w:rPr>
        <w:rFonts w:ascii="楷体_GB2312" w:eastAsia="楷体_GB2312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286908" o:spid="_x0000_s1027" type="#_x0000_t136" style="position:absolute;left:0;text-align:left;margin-left:0;margin-top:0;width:512.3pt;height:7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柠檬班软件测试"/>
        </v:shape>
      </w:pict>
    </w:r>
    <w:r w:rsidR="00B54810">
      <w:rPr>
        <w:rFonts w:ascii="楷体_GB2312" w:eastAsia="楷体_GB2312" w:hint="eastAsia"/>
        <w:sz w:val="24"/>
      </w:rPr>
      <w:t>XXX项目_ST测试计划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965" w:rsidRDefault="00B46965">
    <w:pPr>
      <w:pStyle w:val="ac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0286906" o:spid="_x0000_s1025" type="#_x0000_t136" style="position:absolute;left:0;text-align:left;margin-left:0;margin-top:0;width:512.3pt;height:73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柠檬班软件测试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01E"/>
    <w:multiLevelType w:val="multilevel"/>
    <w:tmpl w:val="208E201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16546A3"/>
    <w:multiLevelType w:val="multilevel"/>
    <w:tmpl w:val="216546A3"/>
    <w:lvl w:ilvl="0">
      <w:start w:val="1"/>
      <w:numFmt w:val="decimal"/>
      <w:pStyle w:val="a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2">
    <w:nsid w:val="43513ED0"/>
    <w:multiLevelType w:val="multilevel"/>
    <w:tmpl w:val="43513E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4D467E"/>
    <w:multiLevelType w:val="multilevel"/>
    <w:tmpl w:val="514D467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58AE5707"/>
    <w:multiLevelType w:val="hybridMultilevel"/>
    <w:tmpl w:val="87426D5A"/>
    <w:lvl w:ilvl="0" w:tplc="735E4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81F"/>
    <w:rsid w:val="000013E2"/>
    <w:rsid w:val="00001E01"/>
    <w:rsid w:val="000027BC"/>
    <w:rsid w:val="00002E01"/>
    <w:rsid w:val="00003C12"/>
    <w:rsid w:val="0001189D"/>
    <w:rsid w:val="00015649"/>
    <w:rsid w:val="000161E9"/>
    <w:rsid w:val="00017DC0"/>
    <w:rsid w:val="00017E75"/>
    <w:rsid w:val="0002023D"/>
    <w:rsid w:val="0002025B"/>
    <w:rsid w:val="0002570D"/>
    <w:rsid w:val="00037517"/>
    <w:rsid w:val="00045FEC"/>
    <w:rsid w:val="000468D0"/>
    <w:rsid w:val="00051692"/>
    <w:rsid w:val="00051E32"/>
    <w:rsid w:val="000545DF"/>
    <w:rsid w:val="000650EB"/>
    <w:rsid w:val="00066639"/>
    <w:rsid w:val="0006750F"/>
    <w:rsid w:val="00070B09"/>
    <w:rsid w:val="00072FC8"/>
    <w:rsid w:val="000735F0"/>
    <w:rsid w:val="00073E32"/>
    <w:rsid w:val="00074C07"/>
    <w:rsid w:val="0007771F"/>
    <w:rsid w:val="000807D9"/>
    <w:rsid w:val="00081E8F"/>
    <w:rsid w:val="000873FE"/>
    <w:rsid w:val="00092728"/>
    <w:rsid w:val="000940F1"/>
    <w:rsid w:val="000A041E"/>
    <w:rsid w:val="000A0E9C"/>
    <w:rsid w:val="000A15BC"/>
    <w:rsid w:val="000A2F10"/>
    <w:rsid w:val="000A59A1"/>
    <w:rsid w:val="000B3E13"/>
    <w:rsid w:val="000B3E7B"/>
    <w:rsid w:val="000B6304"/>
    <w:rsid w:val="000B6DDC"/>
    <w:rsid w:val="000B7E12"/>
    <w:rsid w:val="000C0DF3"/>
    <w:rsid w:val="000C40A8"/>
    <w:rsid w:val="000C6236"/>
    <w:rsid w:val="000C77AA"/>
    <w:rsid w:val="000D5C1F"/>
    <w:rsid w:val="000D789A"/>
    <w:rsid w:val="000E11A9"/>
    <w:rsid w:val="000E43EA"/>
    <w:rsid w:val="000E4FF7"/>
    <w:rsid w:val="000E7282"/>
    <w:rsid w:val="000F6658"/>
    <w:rsid w:val="000F68F4"/>
    <w:rsid w:val="00102FA2"/>
    <w:rsid w:val="00106C84"/>
    <w:rsid w:val="00110DB1"/>
    <w:rsid w:val="00110F55"/>
    <w:rsid w:val="00111C9D"/>
    <w:rsid w:val="00112916"/>
    <w:rsid w:val="00116D3B"/>
    <w:rsid w:val="00121455"/>
    <w:rsid w:val="00123A35"/>
    <w:rsid w:val="00123A98"/>
    <w:rsid w:val="00123E70"/>
    <w:rsid w:val="001243BC"/>
    <w:rsid w:val="001257F1"/>
    <w:rsid w:val="00130C7A"/>
    <w:rsid w:val="001314BD"/>
    <w:rsid w:val="0013590F"/>
    <w:rsid w:val="00136400"/>
    <w:rsid w:val="001412E6"/>
    <w:rsid w:val="00142824"/>
    <w:rsid w:val="00142BA4"/>
    <w:rsid w:val="00144EE8"/>
    <w:rsid w:val="0015073E"/>
    <w:rsid w:val="00150882"/>
    <w:rsid w:val="00151AC6"/>
    <w:rsid w:val="001531C5"/>
    <w:rsid w:val="001549D9"/>
    <w:rsid w:val="00154B3F"/>
    <w:rsid w:val="001573CD"/>
    <w:rsid w:val="00164CD0"/>
    <w:rsid w:val="00165C3C"/>
    <w:rsid w:val="001669C1"/>
    <w:rsid w:val="00166F7F"/>
    <w:rsid w:val="001712C5"/>
    <w:rsid w:val="00176C4F"/>
    <w:rsid w:val="00177F7F"/>
    <w:rsid w:val="00183373"/>
    <w:rsid w:val="00183D37"/>
    <w:rsid w:val="00185AEB"/>
    <w:rsid w:val="00190E27"/>
    <w:rsid w:val="00192645"/>
    <w:rsid w:val="001927CB"/>
    <w:rsid w:val="00192C0F"/>
    <w:rsid w:val="001939C8"/>
    <w:rsid w:val="00194701"/>
    <w:rsid w:val="001953E4"/>
    <w:rsid w:val="001A0C9A"/>
    <w:rsid w:val="001A1DF4"/>
    <w:rsid w:val="001A2CAD"/>
    <w:rsid w:val="001A2F74"/>
    <w:rsid w:val="001A38D7"/>
    <w:rsid w:val="001A6458"/>
    <w:rsid w:val="001A6CC7"/>
    <w:rsid w:val="001B140C"/>
    <w:rsid w:val="001B2017"/>
    <w:rsid w:val="001B3E0C"/>
    <w:rsid w:val="001B4A70"/>
    <w:rsid w:val="001B527B"/>
    <w:rsid w:val="001C1B8E"/>
    <w:rsid w:val="001C2F05"/>
    <w:rsid w:val="001C433B"/>
    <w:rsid w:val="001C4D29"/>
    <w:rsid w:val="001D0B17"/>
    <w:rsid w:val="001D3B78"/>
    <w:rsid w:val="001D5F12"/>
    <w:rsid w:val="001D63E9"/>
    <w:rsid w:val="001E0884"/>
    <w:rsid w:val="001E13CA"/>
    <w:rsid w:val="001E2FEB"/>
    <w:rsid w:val="001E4138"/>
    <w:rsid w:val="001E5655"/>
    <w:rsid w:val="001E6AB3"/>
    <w:rsid w:val="001E7089"/>
    <w:rsid w:val="001F0B4C"/>
    <w:rsid w:val="001F347D"/>
    <w:rsid w:val="001F546A"/>
    <w:rsid w:val="002003AA"/>
    <w:rsid w:val="0020168B"/>
    <w:rsid w:val="0020184D"/>
    <w:rsid w:val="00205CE7"/>
    <w:rsid w:val="00212E12"/>
    <w:rsid w:val="00215997"/>
    <w:rsid w:val="0021657C"/>
    <w:rsid w:val="00216BE9"/>
    <w:rsid w:val="00217314"/>
    <w:rsid w:val="00217507"/>
    <w:rsid w:val="0022226D"/>
    <w:rsid w:val="002232D7"/>
    <w:rsid w:val="0022479D"/>
    <w:rsid w:val="00227052"/>
    <w:rsid w:val="00227A39"/>
    <w:rsid w:val="00230101"/>
    <w:rsid w:val="002308CC"/>
    <w:rsid w:val="002313F4"/>
    <w:rsid w:val="0023281F"/>
    <w:rsid w:val="00234620"/>
    <w:rsid w:val="002409F6"/>
    <w:rsid w:val="002455FA"/>
    <w:rsid w:val="0024647A"/>
    <w:rsid w:val="00246A5F"/>
    <w:rsid w:val="0025030C"/>
    <w:rsid w:val="00252A1D"/>
    <w:rsid w:val="00256D92"/>
    <w:rsid w:val="00264D20"/>
    <w:rsid w:val="00272ED6"/>
    <w:rsid w:val="00274410"/>
    <w:rsid w:val="00275652"/>
    <w:rsid w:val="00276F64"/>
    <w:rsid w:val="00277E15"/>
    <w:rsid w:val="0028230C"/>
    <w:rsid w:val="00285406"/>
    <w:rsid w:val="0029072F"/>
    <w:rsid w:val="00291D0F"/>
    <w:rsid w:val="00294108"/>
    <w:rsid w:val="00294B4A"/>
    <w:rsid w:val="002A3E2D"/>
    <w:rsid w:val="002A4145"/>
    <w:rsid w:val="002A5234"/>
    <w:rsid w:val="002A7F7D"/>
    <w:rsid w:val="002B2901"/>
    <w:rsid w:val="002B31CD"/>
    <w:rsid w:val="002B69F1"/>
    <w:rsid w:val="002B6E98"/>
    <w:rsid w:val="002C27F3"/>
    <w:rsid w:val="002C3017"/>
    <w:rsid w:val="002C30AD"/>
    <w:rsid w:val="002C3A18"/>
    <w:rsid w:val="002C4622"/>
    <w:rsid w:val="002C5BF9"/>
    <w:rsid w:val="002C652B"/>
    <w:rsid w:val="002D27F3"/>
    <w:rsid w:val="002D37E9"/>
    <w:rsid w:val="002D56FF"/>
    <w:rsid w:val="002D59AB"/>
    <w:rsid w:val="002D6478"/>
    <w:rsid w:val="002E0FCD"/>
    <w:rsid w:val="002E2BC5"/>
    <w:rsid w:val="002E3BA9"/>
    <w:rsid w:val="002E5907"/>
    <w:rsid w:val="002E7FD1"/>
    <w:rsid w:val="002F0928"/>
    <w:rsid w:val="002F1767"/>
    <w:rsid w:val="002F5DA4"/>
    <w:rsid w:val="00300494"/>
    <w:rsid w:val="00301002"/>
    <w:rsid w:val="003012C1"/>
    <w:rsid w:val="00303CE9"/>
    <w:rsid w:val="00305516"/>
    <w:rsid w:val="00305F6D"/>
    <w:rsid w:val="00310659"/>
    <w:rsid w:val="003106BC"/>
    <w:rsid w:val="00313EA4"/>
    <w:rsid w:val="00315611"/>
    <w:rsid w:val="003159D0"/>
    <w:rsid w:val="00316027"/>
    <w:rsid w:val="00323A0F"/>
    <w:rsid w:val="00326529"/>
    <w:rsid w:val="00327F29"/>
    <w:rsid w:val="0033562F"/>
    <w:rsid w:val="00342864"/>
    <w:rsid w:val="0034444C"/>
    <w:rsid w:val="00350A9C"/>
    <w:rsid w:val="0035423F"/>
    <w:rsid w:val="00354D63"/>
    <w:rsid w:val="003555CD"/>
    <w:rsid w:val="00356973"/>
    <w:rsid w:val="003573BA"/>
    <w:rsid w:val="00365E99"/>
    <w:rsid w:val="00366E18"/>
    <w:rsid w:val="0036771E"/>
    <w:rsid w:val="00367820"/>
    <w:rsid w:val="00367C13"/>
    <w:rsid w:val="0037398B"/>
    <w:rsid w:val="003739A7"/>
    <w:rsid w:val="003907BE"/>
    <w:rsid w:val="00391E01"/>
    <w:rsid w:val="00392808"/>
    <w:rsid w:val="00392B4F"/>
    <w:rsid w:val="00394A5D"/>
    <w:rsid w:val="003A34CC"/>
    <w:rsid w:val="003A4AC8"/>
    <w:rsid w:val="003A4E05"/>
    <w:rsid w:val="003A5E2F"/>
    <w:rsid w:val="003B10DA"/>
    <w:rsid w:val="003B1149"/>
    <w:rsid w:val="003B1497"/>
    <w:rsid w:val="003B32AF"/>
    <w:rsid w:val="003B419B"/>
    <w:rsid w:val="003B531E"/>
    <w:rsid w:val="003B5A45"/>
    <w:rsid w:val="003B6157"/>
    <w:rsid w:val="003B7D74"/>
    <w:rsid w:val="003C2337"/>
    <w:rsid w:val="003C2EAF"/>
    <w:rsid w:val="003C3F81"/>
    <w:rsid w:val="003C4AC5"/>
    <w:rsid w:val="003C4D72"/>
    <w:rsid w:val="003C79F4"/>
    <w:rsid w:val="003D0A22"/>
    <w:rsid w:val="003D2120"/>
    <w:rsid w:val="003D39B7"/>
    <w:rsid w:val="003D62C9"/>
    <w:rsid w:val="003D68AA"/>
    <w:rsid w:val="003D74E4"/>
    <w:rsid w:val="003E0071"/>
    <w:rsid w:val="003E0F8C"/>
    <w:rsid w:val="003E107D"/>
    <w:rsid w:val="003E10CC"/>
    <w:rsid w:val="003E11E4"/>
    <w:rsid w:val="003E1AA2"/>
    <w:rsid w:val="003E2193"/>
    <w:rsid w:val="003E26D3"/>
    <w:rsid w:val="003E42D8"/>
    <w:rsid w:val="003E474E"/>
    <w:rsid w:val="003E5899"/>
    <w:rsid w:val="003E5AF2"/>
    <w:rsid w:val="003E6651"/>
    <w:rsid w:val="003E6D1D"/>
    <w:rsid w:val="003E7212"/>
    <w:rsid w:val="003F52B2"/>
    <w:rsid w:val="003F6268"/>
    <w:rsid w:val="003F72A8"/>
    <w:rsid w:val="003F778C"/>
    <w:rsid w:val="00400071"/>
    <w:rsid w:val="00401042"/>
    <w:rsid w:val="004017F1"/>
    <w:rsid w:val="00403784"/>
    <w:rsid w:val="0040576D"/>
    <w:rsid w:val="004058B3"/>
    <w:rsid w:val="00406DD4"/>
    <w:rsid w:val="004122D4"/>
    <w:rsid w:val="00413035"/>
    <w:rsid w:val="004145E1"/>
    <w:rsid w:val="00414718"/>
    <w:rsid w:val="00414CD7"/>
    <w:rsid w:val="0041696A"/>
    <w:rsid w:val="0041767E"/>
    <w:rsid w:val="004218F2"/>
    <w:rsid w:val="00422D05"/>
    <w:rsid w:val="004230C2"/>
    <w:rsid w:val="00423395"/>
    <w:rsid w:val="00423C33"/>
    <w:rsid w:val="0042439C"/>
    <w:rsid w:val="00427CA8"/>
    <w:rsid w:val="00433537"/>
    <w:rsid w:val="00436FEB"/>
    <w:rsid w:val="004374F1"/>
    <w:rsid w:val="00437EBD"/>
    <w:rsid w:val="00440DA6"/>
    <w:rsid w:val="00444025"/>
    <w:rsid w:val="00447087"/>
    <w:rsid w:val="00447AA2"/>
    <w:rsid w:val="00453693"/>
    <w:rsid w:val="00460A2A"/>
    <w:rsid w:val="00462289"/>
    <w:rsid w:val="00463BA9"/>
    <w:rsid w:val="004711CC"/>
    <w:rsid w:val="00471A5D"/>
    <w:rsid w:val="00473B75"/>
    <w:rsid w:val="00475DDA"/>
    <w:rsid w:val="0047670F"/>
    <w:rsid w:val="00477A34"/>
    <w:rsid w:val="00477D77"/>
    <w:rsid w:val="004804CE"/>
    <w:rsid w:val="0048270B"/>
    <w:rsid w:val="00483375"/>
    <w:rsid w:val="004840FB"/>
    <w:rsid w:val="004877B6"/>
    <w:rsid w:val="0049048A"/>
    <w:rsid w:val="004932BC"/>
    <w:rsid w:val="00497B19"/>
    <w:rsid w:val="00497F18"/>
    <w:rsid w:val="004A00EF"/>
    <w:rsid w:val="004A0748"/>
    <w:rsid w:val="004B0AE4"/>
    <w:rsid w:val="004B2888"/>
    <w:rsid w:val="004B567B"/>
    <w:rsid w:val="004B5CDF"/>
    <w:rsid w:val="004C0530"/>
    <w:rsid w:val="004C1182"/>
    <w:rsid w:val="004C1710"/>
    <w:rsid w:val="004C6579"/>
    <w:rsid w:val="004C6BA7"/>
    <w:rsid w:val="004D05B1"/>
    <w:rsid w:val="004D0646"/>
    <w:rsid w:val="004D2625"/>
    <w:rsid w:val="004D3739"/>
    <w:rsid w:val="004D386F"/>
    <w:rsid w:val="004D389D"/>
    <w:rsid w:val="004D4193"/>
    <w:rsid w:val="004D6953"/>
    <w:rsid w:val="004E001E"/>
    <w:rsid w:val="004E3770"/>
    <w:rsid w:val="004E3829"/>
    <w:rsid w:val="004E7EF4"/>
    <w:rsid w:val="004F04CA"/>
    <w:rsid w:val="004F3DD7"/>
    <w:rsid w:val="0050360C"/>
    <w:rsid w:val="00503F27"/>
    <w:rsid w:val="0050626E"/>
    <w:rsid w:val="00507E4F"/>
    <w:rsid w:val="0051058C"/>
    <w:rsid w:val="005105D8"/>
    <w:rsid w:val="0051302F"/>
    <w:rsid w:val="0051426A"/>
    <w:rsid w:val="00516B40"/>
    <w:rsid w:val="00522F19"/>
    <w:rsid w:val="00524433"/>
    <w:rsid w:val="005255D6"/>
    <w:rsid w:val="00526E8A"/>
    <w:rsid w:val="00530E3B"/>
    <w:rsid w:val="005320A1"/>
    <w:rsid w:val="005325BC"/>
    <w:rsid w:val="00533250"/>
    <w:rsid w:val="00533D64"/>
    <w:rsid w:val="00536D26"/>
    <w:rsid w:val="00537C6F"/>
    <w:rsid w:val="005422A7"/>
    <w:rsid w:val="0054382C"/>
    <w:rsid w:val="005472EE"/>
    <w:rsid w:val="005472F6"/>
    <w:rsid w:val="00551C61"/>
    <w:rsid w:val="00552A7C"/>
    <w:rsid w:val="00553F21"/>
    <w:rsid w:val="005545FA"/>
    <w:rsid w:val="00554B65"/>
    <w:rsid w:val="00557C0F"/>
    <w:rsid w:val="005600BC"/>
    <w:rsid w:val="00562248"/>
    <w:rsid w:val="00564CAB"/>
    <w:rsid w:val="00567B06"/>
    <w:rsid w:val="0057119C"/>
    <w:rsid w:val="00574064"/>
    <w:rsid w:val="00574250"/>
    <w:rsid w:val="005748E0"/>
    <w:rsid w:val="005761BD"/>
    <w:rsid w:val="005769B4"/>
    <w:rsid w:val="005778F9"/>
    <w:rsid w:val="00577BDA"/>
    <w:rsid w:val="00580118"/>
    <w:rsid w:val="00582004"/>
    <w:rsid w:val="00583519"/>
    <w:rsid w:val="0058389C"/>
    <w:rsid w:val="00583922"/>
    <w:rsid w:val="00585D81"/>
    <w:rsid w:val="005867CE"/>
    <w:rsid w:val="005879B6"/>
    <w:rsid w:val="00590491"/>
    <w:rsid w:val="00591439"/>
    <w:rsid w:val="005914FC"/>
    <w:rsid w:val="00596149"/>
    <w:rsid w:val="005A061D"/>
    <w:rsid w:val="005A3105"/>
    <w:rsid w:val="005B2C5C"/>
    <w:rsid w:val="005B561B"/>
    <w:rsid w:val="005C3888"/>
    <w:rsid w:val="005D0BCC"/>
    <w:rsid w:val="005D104C"/>
    <w:rsid w:val="005D36B8"/>
    <w:rsid w:val="005D4C4D"/>
    <w:rsid w:val="005D5D5E"/>
    <w:rsid w:val="005E23A1"/>
    <w:rsid w:val="005E3849"/>
    <w:rsid w:val="005E4386"/>
    <w:rsid w:val="005E4AEC"/>
    <w:rsid w:val="005E54FF"/>
    <w:rsid w:val="005F197E"/>
    <w:rsid w:val="005F6331"/>
    <w:rsid w:val="005F68E9"/>
    <w:rsid w:val="005F7412"/>
    <w:rsid w:val="00602B0A"/>
    <w:rsid w:val="006045D0"/>
    <w:rsid w:val="006052DD"/>
    <w:rsid w:val="00605894"/>
    <w:rsid w:val="00610359"/>
    <w:rsid w:val="006107BE"/>
    <w:rsid w:val="00612037"/>
    <w:rsid w:val="006126F5"/>
    <w:rsid w:val="00612DB4"/>
    <w:rsid w:val="00612F1F"/>
    <w:rsid w:val="00612F58"/>
    <w:rsid w:val="00615607"/>
    <w:rsid w:val="00616703"/>
    <w:rsid w:val="00620398"/>
    <w:rsid w:val="006224A0"/>
    <w:rsid w:val="00623772"/>
    <w:rsid w:val="0062480A"/>
    <w:rsid w:val="0063001F"/>
    <w:rsid w:val="006305EF"/>
    <w:rsid w:val="00632AF8"/>
    <w:rsid w:val="00634392"/>
    <w:rsid w:val="006413A8"/>
    <w:rsid w:val="006466F3"/>
    <w:rsid w:val="00650880"/>
    <w:rsid w:val="00654191"/>
    <w:rsid w:val="00654317"/>
    <w:rsid w:val="0065475F"/>
    <w:rsid w:val="006553A2"/>
    <w:rsid w:val="006614CF"/>
    <w:rsid w:val="0066185D"/>
    <w:rsid w:val="00662DF1"/>
    <w:rsid w:val="00664D51"/>
    <w:rsid w:val="00666A68"/>
    <w:rsid w:val="00670ACC"/>
    <w:rsid w:val="00673996"/>
    <w:rsid w:val="0067424B"/>
    <w:rsid w:val="00675598"/>
    <w:rsid w:val="00675718"/>
    <w:rsid w:val="00680A8C"/>
    <w:rsid w:val="00680AD1"/>
    <w:rsid w:val="00682676"/>
    <w:rsid w:val="00684218"/>
    <w:rsid w:val="0068671C"/>
    <w:rsid w:val="0069133E"/>
    <w:rsid w:val="006917ED"/>
    <w:rsid w:val="00694057"/>
    <w:rsid w:val="006953CB"/>
    <w:rsid w:val="0069645C"/>
    <w:rsid w:val="006A135A"/>
    <w:rsid w:val="006A3205"/>
    <w:rsid w:val="006A3747"/>
    <w:rsid w:val="006A5275"/>
    <w:rsid w:val="006A6223"/>
    <w:rsid w:val="006B0C3E"/>
    <w:rsid w:val="006B0CE4"/>
    <w:rsid w:val="006B3974"/>
    <w:rsid w:val="006C2692"/>
    <w:rsid w:val="006C2F28"/>
    <w:rsid w:val="006C345D"/>
    <w:rsid w:val="006C3D60"/>
    <w:rsid w:val="006C7515"/>
    <w:rsid w:val="006C7621"/>
    <w:rsid w:val="006D085A"/>
    <w:rsid w:val="006D149B"/>
    <w:rsid w:val="006D1C16"/>
    <w:rsid w:val="006D5A1D"/>
    <w:rsid w:val="006D64E1"/>
    <w:rsid w:val="006D6C75"/>
    <w:rsid w:val="006D757D"/>
    <w:rsid w:val="006E46A7"/>
    <w:rsid w:val="006F0114"/>
    <w:rsid w:val="006F07D3"/>
    <w:rsid w:val="006F18A4"/>
    <w:rsid w:val="006F3D6F"/>
    <w:rsid w:val="006F49D3"/>
    <w:rsid w:val="006F54FC"/>
    <w:rsid w:val="006F7849"/>
    <w:rsid w:val="00700B52"/>
    <w:rsid w:val="0070204A"/>
    <w:rsid w:val="007021D8"/>
    <w:rsid w:val="00702772"/>
    <w:rsid w:val="007031A9"/>
    <w:rsid w:val="00707274"/>
    <w:rsid w:val="00714CAE"/>
    <w:rsid w:val="00716D50"/>
    <w:rsid w:val="00717412"/>
    <w:rsid w:val="00717417"/>
    <w:rsid w:val="00720362"/>
    <w:rsid w:val="00721F50"/>
    <w:rsid w:val="0072384E"/>
    <w:rsid w:val="00732B5F"/>
    <w:rsid w:val="007371B0"/>
    <w:rsid w:val="007378CE"/>
    <w:rsid w:val="00740A81"/>
    <w:rsid w:val="00741DC4"/>
    <w:rsid w:val="0074253C"/>
    <w:rsid w:val="00742FAE"/>
    <w:rsid w:val="00747B43"/>
    <w:rsid w:val="00750630"/>
    <w:rsid w:val="00750C7E"/>
    <w:rsid w:val="00757463"/>
    <w:rsid w:val="00762FB6"/>
    <w:rsid w:val="00766FF9"/>
    <w:rsid w:val="007678EE"/>
    <w:rsid w:val="00770F9C"/>
    <w:rsid w:val="00773DAA"/>
    <w:rsid w:val="0077546A"/>
    <w:rsid w:val="007777BF"/>
    <w:rsid w:val="0078083C"/>
    <w:rsid w:val="0078458E"/>
    <w:rsid w:val="007947E2"/>
    <w:rsid w:val="00795891"/>
    <w:rsid w:val="00795BDA"/>
    <w:rsid w:val="007964DC"/>
    <w:rsid w:val="00796A2B"/>
    <w:rsid w:val="007A10F2"/>
    <w:rsid w:val="007A2411"/>
    <w:rsid w:val="007A3666"/>
    <w:rsid w:val="007A5171"/>
    <w:rsid w:val="007A585A"/>
    <w:rsid w:val="007A78BF"/>
    <w:rsid w:val="007B428C"/>
    <w:rsid w:val="007B4876"/>
    <w:rsid w:val="007B7294"/>
    <w:rsid w:val="007C55AC"/>
    <w:rsid w:val="007D1B25"/>
    <w:rsid w:val="007D3A1F"/>
    <w:rsid w:val="007D3DE5"/>
    <w:rsid w:val="007D5CC8"/>
    <w:rsid w:val="007D680B"/>
    <w:rsid w:val="007D6E80"/>
    <w:rsid w:val="007D7302"/>
    <w:rsid w:val="007D7F76"/>
    <w:rsid w:val="007E1126"/>
    <w:rsid w:val="007E1D3F"/>
    <w:rsid w:val="007E23DE"/>
    <w:rsid w:val="007E2C2D"/>
    <w:rsid w:val="007E4B8D"/>
    <w:rsid w:val="007E5E5A"/>
    <w:rsid w:val="007F1859"/>
    <w:rsid w:val="007F2315"/>
    <w:rsid w:val="007F7B6B"/>
    <w:rsid w:val="00805D09"/>
    <w:rsid w:val="00805FE0"/>
    <w:rsid w:val="00813224"/>
    <w:rsid w:val="00813793"/>
    <w:rsid w:val="00816605"/>
    <w:rsid w:val="008203F6"/>
    <w:rsid w:val="00827E90"/>
    <w:rsid w:val="0083152C"/>
    <w:rsid w:val="0083377C"/>
    <w:rsid w:val="00833CF9"/>
    <w:rsid w:val="00835F56"/>
    <w:rsid w:val="0083644C"/>
    <w:rsid w:val="008366E1"/>
    <w:rsid w:val="00840C9F"/>
    <w:rsid w:val="0084254A"/>
    <w:rsid w:val="00843ABA"/>
    <w:rsid w:val="00846941"/>
    <w:rsid w:val="00852C48"/>
    <w:rsid w:val="00853D0F"/>
    <w:rsid w:val="00853FA9"/>
    <w:rsid w:val="0085484C"/>
    <w:rsid w:val="00854BCD"/>
    <w:rsid w:val="00857FE2"/>
    <w:rsid w:val="00862F12"/>
    <w:rsid w:val="008639AC"/>
    <w:rsid w:val="00866435"/>
    <w:rsid w:val="00866E63"/>
    <w:rsid w:val="00866F0A"/>
    <w:rsid w:val="00871DE7"/>
    <w:rsid w:val="00874660"/>
    <w:rsid w:val="0087564F"/>
    <w:rsid w:val="0087681A"/>
    <w:rsid w:val="00877787"/>
    <w:rsid w:val="00877B75"/>
    <w:rsid w:val="00880636"/>
    <w:rsid w:val="00881A0C"/>
    <w:rsid w:val="00881B21"/>
    <w:rsid w:val="008838AE"/>
    <w:rsid w:val="00886CDC"/>
    <w:rsid w:val="00887485"/>
    <w:rsid w:val="00890C56"/>
    <w:rsid w:val="008913E7"/>
    <w:rsid w:val="00893BB7"/>
    <w:rsid w:val="008940DD"/>
    <w:rsid w:val="0089441A"/>
    <w:rsid w:val="008949D6"/>
    <w:rsid w:val="0089526C"/>
    <w:rsid w:val="008953F0"/>
    <w:rsid w:val="00896BF9"/>
    <w:rsid w:val="008A2EB7"/>
    <w:rsid w:val="008A3123"/>
    <w:rsid w:val="008A3673"/>
    <w:rsid w:val="008B183E"/>
    <w:rsid w:val="008B2969"/>
    <w:rsid w:val="008B4AF3"/>
    <w:rsid w:val="008B697B"/>
    <w:rsid w:val="008B797D"/>
    <w:rsid w:val="008C6F38"/>
    <w:rsid w:val="008C7A7B"/>
    <w:rsid w:val="008D2E76"/>
    <w:rsid w:val="008D30E2"/>
    <w:rsid w:val="008D60DA"/>
    <w:rsid w:val="008D7320"/>
    <w:rsid w:val="008D7E60"/>
    <w:rsid w:val="008E0F6B"/>
    <w:rsid w:val="008E1E76"/>
    <w:rsid w:val="008E29F5"/>
    <w:rsid w:val="008E3DD4"/>
    <w:rsid w:val="008E4194"/>
    <w:rsid w:val="008E441A"/>
    <w:rsid w:val="008E667F"/>
    <w:rsid w:val="008F28E3"/>
    <w:rsid w:val="008F3519"/>
    <w:rsid w:val="008F4E72"/>
    <w:rsid w:val="008F59AA"/>
    <w:rsid w:val="00901C04"/>
    <w:rsid w:val="0090207A"/>
    <w:rsid w:val="00903470"/>
    <w:rsid w:val="009051C3"/>
    <w:rsid w:val="00907B6C"/>
    <w:rsid w:val="00907DDE"/>
    <w:rsid w:val="009128E7"/>
    <w:rsid w:val="0091334D"/>
    <w:rsid w:val="00921525"/>
    <w:rsid w:val="00922EFA"/>
    <w:rsid w:val="00925562"/>
    <w:rsid w:val="009255A2"/>
    <w:rsid w:val="00925C28"/>
    <w:rsid w:val="009262A7"/>
    <w:rsid w:val="009262BB"/>
    <w:rsid w:val="00926BAB"/>
    <w:rsid w:val="009274F4"/>
    <w:rsid w:val="00930602"/>
    <w:rsid w:val="00934446"/>
    <w:rsid w:val="009346AE"/>
    <w:rsid w:val="009379CA"/>
    <w:rsid w:val="00942B3D"/>
    <w:rsid w:val="0095187C"/>
    <w:rsid w:val="00956C7B"/>
    <w:rsid w:val="0096214C"/>
    <w:rsid w:val="00962EBB"/>
    <w:rsid w:val="009705FD"/>
    <w:rsid w:val="00970A0A"/>
    <w:rsid w:val="00970D8F"/>
    <w:rsid w:val="00972876"/>
    <w:rsid w:val="00973F50"/>
    <w:rsid w:val="00974DF5"/>
    <w:rsid w:val="00975EFD"/>
    <w:rsid w:val="00980D08"/>
    <w:rsid w:val="00984041"/>
    <w:rsid w:val="00985013"/>
    <w:rsid w:val="00986BE5"/>
    <w:rsid w:val="00987B12"/>
    <w:rsid w:val="009922E3"/>
    <w:rsid w:val="0099307A"/>
    <w:rsid w:val="009936D6"/>
    <w:rsid w:val="009952EB"/>
    <w:rsid w:val="009A09FB"/>
    <w:rsid w:val="009A1A72"/>
    <w:rsid w:val="009A30F1"/>
    <w:rsid w:val="009A53DA"/>
    <w:rsid w:val="009A5E28"/>
    <w:rsid w:val="009A6179"/>
    <w:rsid w:val="009B01B6"/>
    <w:rsid w:val="009B18AC"/>
    <w:rsid w:val="009B2025"/>
    <w:rsid w:val="009B725A"/>
    <w:rsid w:val="009C009F"/>
    <w:rsid w:val="009C271A"/>
    <w:rsid w:val="009C3EDA"/>
    <w:rsid w:val="009C6DE3"/>
    <w:rsid w:val="009C792D"/>
    <w:rsid w:val="009D3E33"/>
    <w:rsid w:val="009D401D"/>
    <w:rsid w:val="009D43C9"/>
    <w:rsid w:val="009D6EAF"/>
    <w:rsid w:val="009D7A5F"/>
    <w:rsid w:val="009E2887"/>
    <w:rsid w:val="009E2F76"/>
    <w:rsid w:val="009E47A6"/>
    <w:rsid w:val="009E4CAB"/>
    <w:rsid w:val="009E67E4"/>
    <w:rsid w:val="009E789B"/>
    <w:rsid w:val="009F1931"/>
    <w:rsid w:val="009F1B1C"/>
    <w:rsid w:val="009F308A"/>
    <w:rsid w:val="009F3833"/>
    <w:rsid w:val="009F4DFD"/>
    <w:rsid w:val="009F6618"/>
    <w:rsid w:val="00A01348"/>
    <w:rsid w:val="00A0150E"/>
    <w:rsid w:val="00A05B74"/>
    <w:rsid w:val="00A13DFA"/>
    <w:rsid w:val="00A145AD"/>
    <w:rsid w:val="00A16652"/>
    <w:rsid w:val="00A1704A"/>
    <w:rsid w:val="00A22AE7"/>
    <w:rsid w:val="00A24DD1"/>
    <w:rsid w:val="00A258AD"/>
    <w:rsid w:val="00A3129D"/>
    <w:rsid w:val="00A33028"/>
    <w:rsid w:val="00A33E0B"/>
    <w:rsid w:val="00A428B4"/>
    <w:rsid w:val="00A44A4C"/>
    <w:rsid w:val="00A4574A"/>
    <w:rsid w:val="00A464A9"/>
    <w:rsid w:val="00A46A67"/>
    <w:rsid w:val="00A51D46"/>
    <w:rsid w:val="00A542B0"/>
    <w:rsid w:val="00A54AF3"/>
    <w:rsid w:val="00A55631"/>
    <w:rsid w:val="00A5605E"/>
    <w:rsid w:val="00A5758D"/>
    <w:rsid w:val="00A63026"/>
    <w:rsid w:val="00A63C7D"/>
    <w:rsid w:val="00A65652"/>
    <w:rsid w:val="00A66BB3"/>
    <w:rsid w:val="00A73776"/>
    <w:rsid w:val="00A73979"/>
    <w:rsid w:val="00A74ECC"/>
    <w:rsid w:val="00A77374"/>
    <w:rsid w:val="00A813E1"/>
    <w:rsid w:val="00A81829"/>
    <w:rsid w:val="00A83671"/>
    <w:rsid w:val="00A856C5"/>
    <w:rsid w:val="00A907A9"/>
    <w:rsid w:val="00A907FD"/>
    <w:rsid w:val="00A94DEF"/>
    <w:rsid w:val="00A97223"/>
    <w:rsid w:val="00AA1FD3"/>
    <w:rsid w:val="00AA6FCA"/>
    <w:rsid w:val="00AB0796"/>
    <w:rsid w:val="00AB1EDA"/>
    <w:rsid w:val="00AB2A20"/>
    <w:rsid w:val="00AB671E"/>
    <w:rsid w:val="00AC145F"/>
    <w:rsid w:val="00AC3668"/>
    <w:rsid w:val="00AD11A2"/>
    <w:rsid w:val="00AD226D"/>
    <w:rsid w:val="00AD228B"/>
    <w:rsid w:val="00AD30DE"/>
    <w:rsid w:val="00AD5438"/>
    <w:rsid w:val="00AD595F"/>
    <w:rsid w:val="00AD78C9"/>
    <w:rsid w:val="00AE02F9"/>
    <w:rsid w:val="00AE2CAB"/>
    <w:rsid w:val="00AE4768"/>
    <w:rsid w:val="00AE6C00"/>
    <w:rsid w:val="00AF19BA"/>
    <w:rsid w:val="00AF2F8D"/>
    <w:rsid w:val="00AF3228"/>
    <w:rsid w:val="00AF4A78"/>
    <w:rsid w:val="00AF5123"/>
    <w:rsid w:val="00AF55A1"/>
    <w:rsid w:val="00AF693D"/>
    <w:rsid w:val="00B00359"/>
    <w:rsid w:val="00B017AF"/>
    <w:rsid w:val="00B046EB"/>
    <w:rsid w:val="00B04D07"/>
    <w:rsid w:val="00B05247"/>
    <w:rsid w:val="00B05414"/>
    <w:rsid w:val="00B06919"/>
    <w:rsid w:val="00B11233"/>
    <w:rsid w:val="00B11F94"/>
    <w:rsid w:val="00B14B9C"/>
    <w:rsid w:val="00B15854"/>
    <w:rsid w:val="00B21D14"/>
    <w:rsid w:val="00B23AD7"/>
    <w:rsid w:val="00B24389"/>
    <w:rsid w:val="00B26DFB"/>
    <w:rsid w:val="00B27721"/>
    <w:rsid w:val="00B33BC5"/>
    <w:rsid w:val="00B34949"/>
    <w:rsid w:val="00B34CF1"/>
    <w:rsid w:val="00B36CBD"/>
    <w:rsid w:val="00B37450"/>
    <w:rsid w:val="00B379B9"/>
    <w:rsid w:val="00B40B81"/>
    <w:rsid w:val="00B41542"/>
    <w:rsid w:val="00B424CF"/>
    <w:rsid w:val="00B431EE"/>
    <w:rsid w:val="00B46965"/>
    <w:rsid w:val="00B469F1"/>
    <w:rsid w:val="00B50816"/>
    <w:rsid w:val="00B51249"/>
    <w:rsid w:val="00B54810"/>
    <w:rsid w:val="00B60C52"/>
    <w:rsid w:val="00B63B6B"/>
    <w:rsid w:val="00B676EE"/>
    <w:rsid w:val="00B70BA2"/>
    <w:rsid w:val="00B73746"/>
    <w:rsid w:val="00B73778"/>
    <w:rsid w:val="00B73D14"/>
    <w:rsid w:val="00B73DEC"/>
    <w:rsid w:val="00B754F3"/>
    <w:rsid w:val="00B75A25"/>
    <w:rsid w:val="00B7650C"/>
    <w:rsid w:val="00B76D9F"/>
    <w:rsid w:val="00B80943"/>
    <w:rsid w:val="00B84302"/>
    <w:rsid w:val="00B921C9"/>
    <w:rsid w:val="00B94E63"/>
    <w:rsid w:val="00B9524D"/>
    <w:rsid w:val="00B961DF"/>
    <w:rsid w:val="00B965B9"/>
    <w:rsid w:val="00BA0859"/>
    <w:rsid w:val="00BA101A"/>
    <w:rsid w:val="00BA45DE"/>
    <w:rsid w:val="00BA675A"/>
    <w:rsid w:val="00BA708A"/>
    <w:rsid w:val="00BA7E96"/>
    <w:rsid w:val="00BB537B"/>
    <w:rsid w:val="00BB5C1B"/>
    <w:rsid w:val="00BB63B2"/>
    <w:rsid w:val="00BB6708"/>
    <w:rsid w:val="00BB7196"/>
    <w:rsid w:val="00BB74B5"/>
    <w:rsid w:val="00BC2C51"/>
    <w:rsid w:val="00BC3960"/>
    <w:rsid w:val="00BC47F9"/>
    <w:rsid w:val="00BC6396"/>
    <w:rsid w:val="00BC7E25"/>
    <w:rsid w:val="00BD38CC"/>
    <w:rsid w:val="00BD5356"/>
    <w:rsid w:val="00BD5705"/>
    <w:rsid w:val="00BD60CE"/>
    <w:rsid w:val="00BD631C"/>
    <w:rsid w:val="00BE037F"/>
    <w:rsid w:val="00BE3DF5"/>
    <w:rsid w:val="00BE5E5C"/>
    <w:rsid w:val="00BE6E0D"/>
    <w:rsid w:val="00BF11F7"/>
    <w:rsid w:val="00BF14D2"/>
    <w:rsid w:val="00BF348E"/>
    <w:rsid w:val="00BF5CE1"/>
    <w:rsid w:val="00BF66CF"/>
    <w:rsid w:val="00BF728F"/>
    <w:rsid w:val="00BF74BE"/>
    <w:rsid w:val="00C01860"/>
    <w:rsid w:val="00C01E68"/>
    <w:rsid w:val="00C03027"/>
    <w:rsid w:val="00C0330A"/>
    <w:rsid w:val="00C03D7A"/>
    <w:rsid w:val="00C11AF4"/>
    <w:rsid w:val="00C12B1C"/>
    <w:rsid w:val="00C13254"/>
    <w:rsid w:val="00C1477E"/>
    <w:rsid w:val="00C14F26"/>
    <w:rsid w:val="00C15763"/>
    <w:rsid w:val="00C23357"/>
    <w:rsid w:val="00C24008"/>
    <w:rsid w:val="00C266F6"/>
    <w:rsid w:val="00C31637"/>
    <w:rsid w:val="00C4044E"/>
    <w:rsid w:val="00C40929"/>
    <w:rsid w:val="00C41F25"/>
    <w:rsid w:val="00C44488"/>
    <w:rsid w:val="00C4492A"/>
    <w:rsid w:val="00C468E2"/>
    <w:rsid w:val="00C50CE9"/>
    <w:rsid w:val="00C50D32"/>
    <w:rsid w:val="00C5129C"/>
    <w:rsid w:val="00C535A7"/>
    <w:rsid w:val="00C53887"/>
    <w:rsid w:val="00C5391C"/>
    <w:rsid w:val="00C54050"/>
    <w:rsid w:val="00C54508"/>
    <w:rsid w:val="00C561F2"/>
    <w:rsid w:val="00C56D8A"/>
    <w:rsid w:val="00C61648"/>
    <w:rsid w:val="00C629D7"/>
    <w:rsid w:val="00C62FA9"/>
    <w:rsid w:val="00C645F0"/>
    <w:rsid w:val="00C70443"/>
    <w:rsid w:val="00C71C37"/>
    <w:rsid w:val="00C759F4"/>
    <w:rsid w:val="00C76A23"/>
    <w:rsid w:val="00C76FAF"/>
    <w:rsid w:val="00C82931"/>
    <w:rsid w:val="00C840AF"/>
    <w:rsid w:val="00C85648"/>
    <w:rsid w:val="00C90B89"/>
    <w:rsid w:val="00C9563A"/>
    <w:rsid w:val="00C9579E"/>
    <w:rsid w:val="00C977B5"/>
    <w:rsid w:val="00CA26B9"/>
    <w:rsid w:val="00CA2798"/>
    <w:rsid w:val="00CA3F9A"/>
    <w:rsid w:val="00CA6595"/>
    <w:rsid w:val="00CA75D0"/>
    <w:rsid w:val="00CA7636"/>
    <w:rsid w:val="00CB5332"/>
    <w:rsid w:val="00CC0569"/>
    <w:rsid w:val="00CC217C"/>
    <w:rsid w:val="00CC5EFD"/>
    <w:rsid w:val="00CD07BF"/>
    <w:rsid w:val="00CD435B"/>
    <w:rsid w:val="00CD6037"/>
    <w:rsid w:val="00CE02FC"/>
    <w:rsid w:val="00CE2B66"/>
    <w:rsid w:val="00CE2EFF"/>
    <w:rsid w:val="00CE41AE"/>
    <w:rsid w:val="00CE4408"/>
    <w:rsid w:val="00CE451A"/>
    <w:rsid w:val="00CE4BB9"/>
    <w:rsid w:val="00CE4E26"/>
    <w:rsid w:val="00CE6A31"/>
    <w:rsid w:val="00CF11B7"/>
    <w:rsid w:val="00CF1EC6"/>
    <w:rsid w:val="00CF2CA0"/>
    <w:rsid w:val="00CF3253"/>
    <w:rsid w:val="00CF4D38"/>
    <w:rsid w:val="00CF650A"/>
    <w:rsid w:val="00CF773B"/>
    <w:rsid w:val="00D065ED"/>
    <w:rsid w:val="00D06E28"/>
    <w:rsid w:val="00D10289"/>
    <w:rsid w:val="00D149A0"/>
    <w:rsid w:val="00D149D3"/>
    <w:rsid w:val="00D21FB7"/>
    <w:rsid w:val="00D24775"/>
    <w:rsid w:val="00D2490D"/>
    <w:rsid w:val="00D2781C"/>
    <w:rsid w:val="00D324A4"/>
    <w:rsid w:val="00D32B16"/>
    <w:rsid w:val="00D3311D"/>
    <w:rsid w:val="00D33AE5"/>
    <w:rsid w:val="00D33F02"/>
    <w:rsid w:val="00D345EE"/>
    <w:rsid w:val="00D34764"/>
    <w:rsid w:val="00D34B69"/>
    <w:rsid w:val="00D36A06"/>
    <w:rsid w:val="00D3759B"/>
    <w:rsid w:val="00D407F5"/>
    <w:rsid w:val="00D45085"/>
    <w:rsid w:val="00D472EF"/>
    <w:rsid w:val="00D47A04"/>
    <w:rsid w:val="00D511FC"/>
    <w:rsid w:val="00D5154F"/>
    <w:rsid w:val="00D538CE"/>
    <w:rsid w:val="00D62C4C"/>
    <w:rsid w:val="00D63C51"/>
    <w:rsid w:val="00D710A8"/>
    <w:rsid w:val="00D71B33"/>
    <w:rsid w:val="00D7213E"/>
    <w:rsid w:val="00D723B9"/>
    <w:rsid w:val="00D734AE"/>
    <w:rsid w:val="00D745DD"/>
    <w:rsid w:val="00D75717"/>
    <w:rsid w:val="00D77266"/>
    <w:rsid w:val="00D80662"/>
    <w:rsid w:val="00D84F34"/>
    <w:rsid w:val="00D8757C"/>
    <w:rsid w:val="00D87DEA"/>
    <w:rsid w:val="00D9292E"/>
    <w:rsid w:val="00D93921"/>
    <w:rsid w:val="00D944AE"/>
    <w:rsid w:val="00D95B9F"/>
    <w:rsid w:val="00D95FF7"/>
    <w:rsid w:val="00D97DE6"/>
    <w:rsid w:val="00DA5FF7"/>
    <w:rsid w:val="00DA669C"/>
    <w:rsid w:val="00DA70C5"/>
    <w:rsid w:val="00DA7177"/>
    <w:rsid w:val="00DB0824"/>
    <w:rsid w:val="00DB1062"/>
    <w:rsid w:val="00DB2AAF"/>
    <w:rsid w:val="00DB31CE"/>
    <w:rsid w:val="00DC0263"/>
    <w:rsid w:val="00DC16F1"/>
    <w:rsid w:val="00DC2981"/>
    <w:rsid w:val="00DC37F6"/>
    <w:rsid w:val="00DC55E7"/>
    <w:rsid w:val="00DC6735"/>
    <w:rsid w:val="00DC7762"/>
    <w:rsid w:val="00DD074E"/>
    <w:rsid w:val="00DD0931"/>
    <w:rsid w:val="00DD2DA4"/>
    <w:rsid w:val="00DD492D"/>
    <w:rsid w:val="00DE18FB"/>
    <w:rsid w:val="00DE2C3F"/>
    <w:rsid w:val="00DE6EC9"/>
    <w:rsid w:val="00DF1BBC"/>
    <w:rsid w:val="00DF520D"/>
    <w:rsid w:val="00DF778D"/>
    <w:rsid w:val="00DF7D39"/>
    <w:rsid w:val="00E00128"/>
    <w:rsid w:val="00E01841"/>
    <w:rsid w:val="00E034D0"/>
    <w:rsid w:val="00E05E40"/>
    <w:rsid w:val="00E071E0"/>
    <w:rsid w:val="00E13360"/>
    <w:rsid w:val="00E146C6"/>
    <w:rsid w:val="00E15862"/>
    <w:rsid w:val="00E21461"/>
    <w:rsid w:val="00E22ED8"/>
    <w:rsid w:val="00E23868"/>
    <w:rsid w:val="00E24793"/>
    <w:rsid w:val="00E24851"/>
    <w:rsid w:val="00E25EC0"/>
    <w:rsid w:val="00E265CB"/>
    <w:rsid w:val="00E2661A"/>
    <w:rsid w:val="00E26EFE"/>
    <w:rsid w:val="00E30607"/>
    <w:rsid w:val="00E30705"/>
    <w:rsid w:val="00E32D26"/>
    <w:rsid w:val="00E33074"/>
    <w:rsid w:val="00E37522"/>
    <w:rsid w:val="00E3780C"/>
    <w:rsid w:val="00E37936"/>
    <w:rsid w:val="00E418AF"/>
    <w:rsid w:val="00E425D8"/>
    <w:rsid w:val="00E4773D"/>
    <w:rsid w:val="00E52F47"/>
    <w:rsid w:val="00E56911"/>
    <w:rsid w:val="00E60707"/>
    <w:rsid w:val="00E60CE4"/>
    <w:rsid w:val="00E719FF"/>
    <w:rsid w:val="00E71C08"/>
    <w:rsid w:val="00E729ED"/>
    <w:rsid w:val="00E72BAB"/>
    <w:rsid w:val="00E74672"/>
    <w:rsid w:val="00E74B44"/>
    <w:rsid w:val="00E76DA5"/>
    <w:rsid w:val="00E772B4"/>
    <w:rsid w:val="00E809B9"/>
    <w:rsid w:val="00E82A5F"/>
    <w:rsid w:val="00E82A93"/>
    <w:rsid w:val="00E835AB"/>
    <w:rsid w:val="00E84296"/>
    <w:rsid w:val="00E8690E"/>
    <w:rsid w:val="00E877C4"/>
    <w:rsid w:val="00E9272D"/>
    <w:rsid w:val="00E92B5C"/>
    <w:rsid w:val="00E92C06"/>
    <w:rsid w:val="00E9441A"/>
    <w:rsid w:val="00E94B8B"/>
    <w:rsid w:val="00E979F0"/>
    <w:rsid w:val="00E97ADD"/>
    <w:rsid w:val="00EA5241"/>
    <w:rsid w:val="00EA6191"/>
    <w:rsid w:val="00EA61D4"/>
    <w:rsid w:val="00EA6490"/>
    <w:rsid w:val="00EA6759"/>
    <w:rsid w:val="00EA7806"/>
    <w:rsid w:val="00EB1D00"/>
    <w:rsid w:val="00EB4430"/>
    <w:rsid w:val="00EB7F2E"/>
    <w:rsid w:val="00EC1A28"/>
    <w:rsid w:val="00EC1C1B"/>
    <w:rsid w:val="00EC2C85"/>
    <w:rsid w:val="00EC4E2E"/>
    <w:rsid w:val="00ED1602"/>
    <w:rsid w:val="00ED6B48"/>
    <w:rsid w:val="00ED79AF"/>
    <w:rsid w:val="00EE1BA9"/>
    <w:rsid w:val="00EE260B"/>
    <w:rsid w:val="00EF083B"/>
    <w:rsid w:val="00EF287A"/>
    <w:rsid w:val="00EF32DE"/>
    <w:rsid w:val="00EF45D0"/>
    <w:rsid w:val="00EF565C"/>
    <w:rsid w:val="00F00DD1"/>
    <w:rsid w:val="00F01C9E"/>
    <w:rsid w:val="00F021C7"/>
    <w:rsid w:val="00F0594F"/>
    <w:rsid w:val="00F05F82"/>
    <w:rsid w:val="00F06A40"/>
    <w:rsid w:val="00F120C5"/>
    <w:rsid w:val="00F146D9"/>
    <w:rsid w:val="00F162D0"/>
    <w:rsid w:val="00F17456"/>
    <w:rsid w:val="00F20F0C"/>
    <w:rsid w:val="00F32390"/>
    <w:rsid w:val="00F32E27"/>
    <w:rsid w:val="00F353E1"/>
    <w:rsid w:val="00F3627F"/>
    <w:rsid w:val="00F36D76"/>
    <w:rsid w:val="00F37D24"/>
    <w:rsid w:val="00F4186E"/>
    <w:rsid w:val="00F42C76"/>
    <w:rsid w:val="00F464E5"/>
    <w:rsid w:val="00F4656D"/>
    <w:rsid w:val="00F47D7A"/>
    <w:rsid w:val="00F50DA9"/>
    <w:rsid w:val="00F5248C"/>
    <w:rsid w:val="00F566DE"/>
    <w:rsid w:val="00F57493"/>
    <w:rsid w:val="00F60108"/>
    <w:rsid w:val="00F60FAE"/>
    <w:rsid w:val="00F623E8"/>
    <w:rsid w:val="00F630B4"/>
    <w:rsid w:val="00F64C0C"/>
    <w:rsid w:val="00F658DB"/>
    <w:rsid w:val="00F66D12"/>
    <w:rsid w:val="00F71FC4"/>
    <w:rsid w:val="00F744B0"/>
    <w:rsid w:val="00F77D25"/>
    <w:rsid w:val="00F8143E"/>
    <w:rsid w:val="00F8207D"/>
    <w:rsid w:val="00F835EB"/>
    <w:rsid w:val="00F84D8E"/>
    <w:rsid w:val="00F8532A"/>
    <w:rsid w:val="00F85386"/>
    <w:rsid w:val="00F9580E"/>
    <w:rsid w:val="00FA1EBA"/>
    <w:rsid w:val="00FA2F48"/>
    <w:rsid w:val="00FA4E3F"/>
    <w:rsid w:val="00FA64AC"/>
    <w:rsid w:val="00FA6C11"/>
    <w:rsid w:val="00FA7AD9"/>
    <w:rsid w:val="00FA7DDA"/>
    <w:rsid w:val="00FB1849"/>
    <w:rsid w:val="00FB74A8"/>
    <w:rsid w:val="00FC02FF"/>
    <w:rsid w:val="00FC06FC"/>
    <w:rsid w:val="00FC0DC2"/>
    <w:rsid w:val="00FC1AEE"/>
    <w:rsid w:val="00FC1DF5"/>
    <w:rsid w:val="00FC4081"/>
    <w:rsid w:val="00FC49F4"/>
    <w:rsid w:val="00FC4F8B"/>
    <w:rsid w:val="00FC64B5"/>
    <w:rsid w:val="00FD15A5"/>
    <w:rsid w:val="00FD6A34"/>
    <w:rsid w:val="00FD6CB8"/>
    <w:rsid w:val="00FD71CD"/>
    <w:rsid w:val="00FE18D8"/>
    <w:rsid w:val="00FE25B3"/>
    <w:rsid w:val="00FE3E25"/>
    <w:rsid w:val="00FE6209"/>
    <w:rsid w:val="00FE7CDF"/>
    <w:rsid w:val="00FE7EDA"/>
    <w:rsid w:val="00FE7F06"/>
    <w:rsid w:val="00FF003D"/>
    <w:rsid w:val="00FF01C2"/>
    <w:rsid w:val="00FF4D47"/>
    <w:rsid w:val="00FF5D76"/>
    <w:rsid w:val="00FF66C9"/>
    <w:rsid w:val="061D33A4"/>
    <w:rsid w:val="1BF961A8"/>
    <w:rsid w:val="221B626C"/>
    <w:rsid w:val="223B13AA"/>
    <w:rsid w:val="2D227BF1"/>
    <w:rsid w:val="342161A1"/>
    <w:rsid w:val="3DDF04CC"/>
    <w:rsid w:val="47690FAF"/>
    <w:rsid w:val="4B922730"/>
    <w:rsid w:val="4EA06BCF"/>
    <w:rsid w:val="52C3730F"/>
    <w:rsid w:val="62A05914"/>
    <w:rsid w:val="6E167AE8"/>
    <w:rsid w:val="6E96573F"/>
    <w:rsid w:val="781039E5"/>
    <w:rsid w:val="7F681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E6C0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AE6C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AE6C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AE6C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rsid w:val="00AE6C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qFormat/>
    <w:rsid w:val="00AE6C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AE6C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rsid w:val="00AE6C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AE6C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AE6C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First Indent"/>
    <w:basedOn w:val="a5"/>
    <w:qFormat/>
    <w:rsid w:val="00AE6C00"/>
    <w:pPr>
      <w:ind w:firstLineChars="100" w:firstLine="420"/>
    </w:pPr>
  </w:style>
  <w:style w:type="paragraph" w:styleId="a5">
    <w:name w:val="Body Text"/>
    <w:basedOn w:val="a0"/>
    <w:qFormat/>
    <w:rsid w:val="00AE6C00"/>
    <w:pPr>
      <w:spacing w:after="120"/>
    </w:pPr>
  </w:style>
  <w:style w:type="paragraph" w:styleId="a6">
    <w:name w:val="Normal Indent"/>
    <w:basedOn w:val="a0"/>
    <w:qFormat/>
    <w:rsid w:val="00AE6C00"/>
    <w:pPr>
      <w:ind w:firstLineChars="200" w:firstLine="420"/>
    </w:pPr>
  </w:style>
  <w:style w:type="paragraph" w:styleId="a7">
    <w:name w:val="Document Map"/>
    <w:basedOn w:val="a0"/>
    <w:semiHidden/>
    <w:rsid w:val="00AE6C00"/>
    <w:pPr>
      <w:shd w:val="clear" w:color="auto" w:fill="000080"/>
    </w:pPr>
  </w:style>
  <w:style w:type="paragraph" w:styleId="a8">
    <w:name w:val="annotation text"/>
    <w:basedOn w:val="a0"/>
    <w:link w:val="Char"/>
    <w:qFormat/>
    <w:rsid w:val="00AE6C00"/>
    <w:pPr>
      <w:jc w:val="left"/>
    </w:pPr>
  </w:style>
  <w:style w:type="paragraph" w:styleId="a9">
    <w:name w:val="Body Text Indent"/>
    <w:basedOn w:val="a0"/>
    <w:rsid w:val="00AE6C00"/>
    <w:pPr>
      <w:spacing w:after="120"/>
      <w:ind w:leftChars="200" w:left="420"/>
    </w:pPr>
  </w:style>
  <w:style w:type="paragraph" w:styleId="30">
    <w:name w:val="toc 3"/>
    <w:basedOn w:val="a0"/>
    <w:next w:val="a0"/>
    <w:uiPriority w:val="39"/>
    <w:qFormat/>
    <w:rsid w:val="00AE6C00"/>
    <w:pPr>
      <w:ind w:leftChars="400" w:left="840"/>
    </w:pPr>
  </w:style>
  <w:style w:type="paragraph" w:styleId="aa">
    <w:name w:val="Balloon Text"/>
    <w:basedOn w:val="a0"/>
    <w:semiHidden/>
    <w:qFormat/>
    <w:rsid w:val="00AE6C00"/>
    <w:rPr>
      <w:sz w:val="18"/>
      <w:szCs w:val="18"/>
    </w:rPr>
  </w:style>
  <w:style w:type="paragraph" w:styleId="ab">
    <w:name w:val="footer"/>
    <w:basedOn w:val="a0"/>
    <w:rsid w:val="00AE6C00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ac">
    <w:name w:val="header"/>
    <w:basedOn w:val="a0"/>
    <w:qFormat/>
    <w:rsid w:val="00AE6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paragraph" w:styleId="10">
    <w:name w:val="toc 1"/>
    <w:basedOn w:val="a0"/>
    <w:next w:val="a0"/>
    <w:uiPriority w:val="39"/>
    <w:qFormat/>
    <w:rsid w:val="00AE6C00"/>
  </w:style>
  <w:style w:type="paragraph" w:styleId="20">
    <w:name w:val="toc 2"/>
    <w:basedOn w:val="a0"/>
    <w:next w:val="a0"/>
    <w:uiPriority w:val="39"/>
    <w:qFormat/>
    <w:rsid w:val="00AE6C00"/>
    <w:pPr>
      <w:ind w:leftChars="200" w:left="420"/>
    </w:pPr>
  </w:style>
  <w:style w:type="paragraph" w:styleId="ad">
    <w:name w:val="Normal (Web)"/>
    <w:basedOn w:val="a0"/>
    <w:uiPriority w:val="99"/>
    <w:unhideWhenUsed/>
    <w:qFormat/>
    <w:rsid w:val="00AE6C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link w:val="Char0"/>
    <w:qFormat/>
    <w:rsid w:val="00AE6C00"/>
    <w:pPr>
      <w:spacing w:before="240" w:after="240" w:line="300" w:lineRule="auto"/>
      <w:jc w:val="center"/>
    </w:pPr>
    <w:rPr>
      <w:rFonts w:ascii="黑体" w:eastAsia="黑体" w:hAnsi="Arial" w:cs="Arial"/>
      <w:bCs/>
      <w:sz w:val="36"/>
      <w:szCs w:val="32"/>
    </w:rPr>
  </w:style>
  <w:style w:type="character" w:styleId="af">
    <w:name w:val="page number"/>
    <w:unhideWhenUsed/>
    <w:qFormat/>
    <w:rsid w:val="00AE6C00"/>
    <w:rPr>
      <w:rFonts w:ascii="宋体" w:eastAsia="宋体" w:hAnsi="宋体"/>
    </w:rPr>
  </w:style>
  <w:style w:type="character" w:styleId="af0">
    <w:name w:val="Hyperlink"/>
    <w:basedOn w:val="a1"/>
    <w:uiPriority w:val="99"/>
    <w:qFormat/>
    <w:rsid w:val="00AE6C00"/>
    <w:rPr>
      <w:color w:val="0000FF"/>
      <w:u w:val="single"/>
    </w:rPr>
  </w:style>
  <w:style w:type="character" w:styleId="af1">
    <w:name w:val="annotation reference"/>
    <w:basedOn w:val="a1"/>
    <w:qFormat/>
    <w:rsid w:val="00AE6C00"/>
    <w:rPr>
      <w:sz w:val="21"/>
      <w:szCs w:val="21"/>
    </w:rPr>
  </w:style>
  <w:style w:type="table" w:styleId="af2">
    <w:name w:val="Table Grid"/>
    <w:basedOn w:val="a2"/>
    <w:qFormat/>
    <w:rsid w:val="00AE6C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正文1"/>
    <w:basedOn w:val="a0"/>
    <w:qFormat/>
    <w:rsid w:val="00AE6C00"/>
    <w:rPr>
      <w:rFonts w:ascii="宋体"/>
    </w:rPr>
  </w:style>
  <w:style w:type="paragraph" w:customStyle="1" w:styleId="af3">
    <w:name w:val="封面表格文本"/>
    <w:basedOn w:val="a0"/>
    <w:qFormat/>
    <w:rsid w:val="00AE6C0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f4">
    <w:name w:val="表正文"/>
    <w:basedOn w:val="a4"/>
    <w:next w:val="a6"/>
    <w:qFormat/>
    <w:rsid w:val="00AE6C00"/>
    <w:pPr>
      <w:spacing w:beforeLines="50" w:line="360" w:lineRule="auto"/>
      <w:ind w:left="839" w:firstLineChars="200" w:firstLine="200"/>
    </w:pPr>
    <w:rPr>
      <w:sz w:val="24"/>
    </w:rPr>
  </w:style>
  <w:style w:type="paragraph" w:customStyle="1" w:styleId="a">
    <w:name w:val="项目编号"/>
    <w:basedOn w:val="a6"/>
    <w:qFormat/>
    <w:rsid w:val="00AE6C00"/>
    <w:pPr>
      <w:numPr>
        <w:numId w:val="2"/>
      </w:numPr>
      <w:spacing w:beforeLines="10" w:afterLines="10" w:line="340" w:lineRule="exact"/>
      <w:ind w:leftChars="75" w:left="75" w:hangingChars="174" w:hanging="174"/>
    </w:pPr>
    <w:rPr>
      <w:rFonts w:ascii="Arial" w:eastAsia="楷体_GB2312" w:hAnsi="Arial"/>
      <w:sz w:val="24"/>
      <w:szCs w:val="20"/>
    </w:rPr>
  </w:style>
  <w:style w:type="character" w:customStyle="1" w:styleId="2Char">
    <w:name w:val="标题 2 Char"/>
    <w:basedOn w:val="a1"/>
    <w:link w:val="2"/>
    <w:qFormat/>
    <w:rsid w:val="00AE6C00"/>
    <w:rPr>
      <w:rFonts w:ascii="Arial" w:eastAsia="黑体" w:hAnsi="Arial"/>
      <w:b/>
      <w:bCs/>
      <w:kern w:val="2"/>
      <w:sz w:val="32"/>
      <w:szCs w:val="32"/>
    </w:rPr>
  </w:style>
  <w:style w:type="paragraph" w:customStyle="1" w:styleId="12">
    <w:name w:val="列出段落1"/>
    <w:basedOn w:val="a0"/>
    <w:uiPriority w:val="34"/>
    <w:qFormat/>
    <w:rsid w:val="00AE6C00"/>
    <w:pPr>
      <w:ind w:firstLineChars="200" w:firstLine="420"/>
    </w:pPr>
  </w:style>
  <w:style w:type="character" w:customStyle="1" w:styleId="Char">
    <w:name w:val="批注文字 Char"/>
    <w:basedOn w:val="a1"/>
    <w:link w:val="a8"/>
    <w:qFormat/>
    <w:rsid w:val="00AE6C00"/>
    <w:rPr>
      <w:kern w:val="2"/>
      <w:sz w:val="21"/>
      <w:szCs w:val="24"/>
    </w:rPr>
  </w:style>
  <w:style w:type="character" w:customStyle="1" w:styleId="1Char">
    <w:name w:val="标题 1 Char"/>
    <w:basedOn w:val="a1"/>
    <w:link w:val="1"/>
    <w:qFormat/>
    <w:rsid w:val="00AE6C00"/>
    <w:rPr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qFormat/>
    <w:rsid w:val="00AE6C00"/>
    <w:rPr>
      <w:b/>
      <w:bCs/>
      <w:kern w:val="2"/>
      <w:sz w:val="32"/>
      <w:szCs w:val="32"/>
    </w:rPr>
  </w:style>
  <w:style w:type="character" w:customStyle="1" w:styleId="Char0">
    <w:name w:val="标题 Char"/>
    <w:basedOn w:val="a1"/>
    <w:link w:val="ae"/>
    <w:qFormat/>
    <w:rsid w:val="00AE6C00"/>
    <w:rPr>
      <w:rFonts w:ascii="黑体" w:eastAsia="黑体" w:hAnsi="Arial" w:cs="Arial"/>
      <w:bCs/>
      <w:kern w:val="2"/>
      <w:sz w:val="36"/>
      <w:szCs w:val="32"/>
    </w:rPr>
  </w:style>
  <w:style w:type="paragraph" w:customStyle="1" w:styleId="af5">
    <w:name w:val="规范正文"/>
    <w:basedOn w:val="a0"/>
    <w:qFormat/>
    <w:rsid w:val="00AE6C00"/>
    <w:pPr>
      <w:spacing w:line="360" w:lineRule="auto"/>
      <w:ind w:left="480"/>
    </w:pPr>
    <w:rPr>
      <w:sz w:val="24"/>
    </w:rPr>
  </w:style>
  <w:style w:type="paragraph" w:styleId="af6">
    <w:name w:val="List Paragraph"/>
    <w:basedOn w:val="a0"/>
    <w:uiPriority w:val="99"/>
    <w:unhideWhenUsed/>
    <w:rsid w:val="002173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8D56652C9C6984A8D453BCF404B22CD" ma:contentTypeVersion="0" ma:contentTypeDescription="新建文档。" ma:contentTypeScope="" ma:versionID="a16368a24157e1ce19b4ede038dfb0d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4840D-0321-40DB-87DC-FD837392A80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0828CDE-1312-417D-A37D-E8D16CF3B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61F0262-8D8E-42B5-9394-A8A5BCD02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208</Words>
  <Characters>1191</Characters>
  <Application>Microsoft Office Word</Application>
  <DocSecurity>0</DocSecurity>
  <Lines>9</Lines>
  <Paragraphs>2</Paragraphs>
  <ScaleCrop>false</ScaleCrop>
  <Company>Microsoft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creator>xfd</dc:creator>
  <cp:lastModifiedBy>YaMeng</cp:lastModifiedBy>
  <cp:revision>16</cp:revision>
  <cp:lastPrinted>2007-06-25T01:46:00Z</cp:lastPrinted>
  <dcterms:created xsi:type="dcterms:W3CDTF">2016-03-08T00:32:00Z</dcterms:created>
  <dcterms:modified xsi:type="dcterms:W3CDTF">2018-06-29T03:14:00Z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未开始</vt:lpwstr>
  </property>
  <property fmtid="{D5CDD505-2E9C-101B-9397-08002B2CF9AE}" pid="3" name="ContentTypeId">
    <vt:lpwstr>0x01010098D56652C9C6984A8D453BCF404B22CD</vt:lpwstr>
  </property>
  <property fmtid="{D5CDD505-2E9C-101B-9397-08002B2CF9AE}" pid="4" name="KSOProductBuildVer">
    <vt:lpwstr>2052-10.1.0.6156</vt:lpwstr>
  </property>
</Properties>
</file>