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31A8E" w14:textId="77777777" w:rsidR="00406632" w:rsidRDefault="00CB6EA7">
      <w:pPr>
        <w:jc w:val="center"/>
      </w:pPr>
      <w:r>
        <w:rPr>
          <w:rFonts w:ascii="Times" w:eastAsia="Times" w:hAnsi="Times" w:cs="Times"/>
          <w:b/>
          <w:sz w:val="28"/>
        </w:rPr>
        <w:t>Terms and Conditions</w:t>
      </w:r>
      <w:r>
        <w:t xml:space="preserve"> </w:t>
      </w:r>
    </w:p>
    <w:p w14:paraId="6CBEA5B4" w14:textId="77777777" w:rsidR="00406632" w:rsidRDefault="00CB6EA7">
      <w:r>
        <w:t xml:space="preserve">  </w:t>
      </w:r>
    </w:p>
    <w:p w14:paraId="68E7EEB6" w14:textId="63ADD47D" w:rsidR="00406632" w:rsidRDefault="00CB6EA7">
      <w:r>
        <w:rPr>
          <w:b/>
        </w:rPr>
        <w:t xml:space="preserve">Agreement between User and </w:t>
      </w:r>
      <w:r w:rsidR="004D0E88">
        <w:rPr>
          <w:b/>
        </w:rPr>
        <w:t>https://</w:t>
      </w:r>
      <w:r w:rsidR="00AE4E54" w:rsidRPr="00AE4E54">
        <w:rPr>
          <w:b/>
        </w:rPr>
        <w:t>cometproxies.com</w:t>
      </w:r>
      <w:r w:rsidR="00A15FE9">
        <w:br/>
      </w:r>
    </w:p>
    <w:p w14:paraId="24BDB3EE" w14:textId="1556555F" w:rsidR="00406632" w:rsidRDefault="00CB6EA7">
      <w:r>
        <w:t xml:space="preserve">Welcome to </w:t>
      </w:r>
      <w:r w:rsidR="00AE4E54">
        <w:t>https://cometproxies.com/</w:t>
      </w:r>
      <w:r>
        <w:t xml:space="preserve">. The </w:t>
      </w:r>
      <w:r w:rsidR="00AE4E54">
        <w:t>https://cometproxies.com/</w:t>
      </w:r>
      <w:r>
        <w:t xml:space="preserve"> website (the "Site") is comprised of various web pages operated by </w:t>
      </w:r>
      <w:r w:rsidR="00AE4E54">
        <w:t xml:space="preserve">Comet Proxies, LLC. </w:t>
      </w:r>
      <w:r>
        <w:t xml:space="preserve"> ("</w:t>
      </w:r>
      <w:r w:rsidR="00AE4E54">
        <w:t>Comet</w:t>
      </w:r>
      <w:r>
        <w:t xml:space="preserve">"). </w:t>
      </w:r>
      <w:r w:rsidR="00AE4E54">
        <w:t>https://cometproxies.com/</w:t>
      </w:r>
      <w:r>
        <w:t xml:space="preserve"> is offered to you conditioned on your acceptance without modification of the terms, conditions, and notices contained herein (the "Terms"). Your use of </w:t>
      </w:r>
      <w:r w:rsidR="00AE4E54">
        <w:t>https://cometproxies.com/</w:t>
      </w:r>
      <w:r>
        <w:t xml:space="preserve"> constitutes your agreement to all such Terms. Please read these terms carefully, and keep a copy of them for your reference. </w:t>
      </w:r>
    </w:p>
    <w:p w14:paraId="1CAC75F3" w14:textId="5C55E546" w:rsidR="00406632" w:rsidRDefault="00406632"/>
    <w:p w14:paraId="1F359F81" w14:textId="7258790A" w:rsidR="00406632" w:rsidRDefault="00AE4E54">
      <w:r>
        <w:t>https://cometproxies.com/</w:t>
      </w:r>
      <w:r w:rsidR="00CB6EA7">
        <w:t xml:space="preserve"> is an E-Commerce Site. </w:t>
      </w:r>
    </w:p>
    <w:p w14:paraId="6734E27D" w14:textId="74FD9AE0" w:rsidR="00406632" w:rsidRPr="00A15FE9" w:rsidRDefault="00A15FE9">
      <w:pPr>
        <w:rPr>
          <w:b/>
          <w:bCs/>
        </w:rPr>
      </w:pPr>
      <w:r>
        <w:br/>
      </w:r>
      <w:r w:rsidRPr="00A15FE9">
        <w:rPr>
          <w:b/>
          <w:bCs/>
        </w:rPr>
        <w:t>Purpose</w:t>
      </w:r>
      <w:r>
        <w:rPr>
          <w:b/>
          <w:bCs/>
        </w:rPr>
        <w:br/>
      </w:r>
    </w:p>
    <w:p w14:paraId="72E1D250" w14:textId="7345CB31" w:rsidR="00406632" w:rsidRDefault="00AE4E54">
      <w:r>
        <w:t xml:space="preserve">Comet Proxies, LLC. </w:t>
      </w:r>
      <w:r w:rsidR="00CB6EA7">
        <w:t>s serve</w:t>
      </w:r>
      <w:r w:rsidR="00CC1341">
        <w:t xml:space="preserve">s </w:t>
      </w:r>
      <w:r w:rsidR="00CB6EA7">
        <w:t xml:space="preserve">as both a marketing website as well as a client portal for new and existing customers to purchase digital services and manage their digital subscriptions. </w:t>
      </w:r>
      <w:r>
        <w:t xml:space="preserve">These products focus primarily on proxies but may also include ancillary offerings. </w:t>
      </w:r>
    </w:p>
    <w:p w14:paraId="5C4E3F65" w14:textId="77777777" w:rsidR="00406632" w:rsidRDefault="00CB6EA7">
      <w:r>
        <w:t xml:space="preserve">  </w:t>
      </w:r>
    </w:p>
    <w:p w14:paraId="40E2FB1B" w14:textId="65EB9EF7" w:rsidR="00406632" w:rsidRDefault="00CB6EA7">
      <w:r>
        <w:rPr>
          <w:b/>
        </w:rPr>
        <w:t>Privacy</w:t>
      </w:r>
      <w:r>
        <w:t xml:space="preserve"> </w:t>
      </w:r>
    </w:p>
    <w:p w14:paraId="1B3E6092" w14:textId="77777777" w:rsidR="00A15FE9" w:rsidRDefault="00A15FE9"/>
    <w:p w14:paraId="5EC8067C" w14:textId="28DDEE13" w:rsidR="00406632" w:rsidRDefault="00CB6EA7">
      <w:r>
        <w:t xml:space="preserve">Your use of </w:t>
      </w:r>
      <w:r w:rsidR="00AE4E54">
        <w:t>https://cometproxies.com/</w:t>
      </w:r>
      <w:r>
        <w:t xml:space="preserve"> is subject to </w:t>
      </w:r>
      <w:r w:rsidR="00AE4E54">
        <w:t>Comet</w:t>
      </w:r>
      <w:r w:rsidR="004D0E88">
        <w:t>’s</w:t>
      </w:r>
      <w:r>
        <w:t xml:space="preserve"> Privacy Policy. Please review our Privacy Policy, which also governs the Site and informs users of our data collection practices. </w:t>
      </w:r>
    </w:p>
    <w:p w14:paraId="3AADAE6B" w14:textId="77777777" w:rsidR="00406632" w:rsidRDefault="00CB6EA7">
      <w:r>
        <w:t xml:space="preserve">  </w:t>
      </w:r>
    </w:p>
    <w:p w14:paraId="340923E0" w14:textId="39B04133" w:rsidR="00406632" w:rsidRDefault="00CB6EA7">
      <w:r>
        <w:rPr>
          <w:b/>
        </w:rPr>
        <w:t>Electronic Communications</w:t>
      </w:r>
      <w:r>
        <w:t xml:space="preserve"> </w:t>
      </w:r>
    </w:p>
    <w:p w14:paraId="39C216A6" w14:textId="77777777" w:rsidR="00A15FE9" w:rsidRDefault="00A15FE9"/>
    <w:p w14:paraId="5DB21C85" w14:textId="404E0B99" w:rsidR="00406632" w:rsidRDefault="00CB6EA7">
      <w:r>
        <w:t xml:space="preserve">Visiting </w:t>
      </w:r>
      <w:r w:rsidR="00AE4E54">
        <w:t>https://cometproxies.com/</w:t>
      </w:r>
      <w:r>
        <w:t xml:space="preserve"> or sending emails to </w:t>
      </w:r>
      <w:r w:rsidR="00AE4E54">
        <w:t>Comet</w:t>
      </w:r>
      <w:r>
        <w:t xml:space="preserve"> constitutes electronic communications. You consent to receive electronic communications and you agree that all agreements, notices, disclosures and other communications that we provide to you electronically, via email and on the Site, satisfy any legal requirement that such communications be in writing. </w:t>
      </w:r>
    </w:p>
    <w:p w14:paraId="0DD80FCA" w14:textId="77777777" w:rsidR="00EB05E1" w:rsidRDefault="00EB05E1"/>
    <w:p w14:paraId="4715955E" w14:textId="564995B8" w:rsidR="00406632" w:rsidRDefault="00CB6EA7">
      <w:r>
        <w:rPr>
          <w:b/>
        </w:rPr>
        <w:t>Children Under Thirteen</w:t>
      </w:r>
      <w:r>
        <w:t xml:space="preserve"> </w:t>
      </w:r>
    </w:p>
    <w:p w14:paraId="6001A1FD" w14:textId="77777777" w:rsidR="00A15FE9" w:rsidRDefault="00A15FE9"/>
    <w:p w14:paraId="22100F44" w14:textId="18819E19" w:rsidR="00406632" w:rsidRDefault="00AE4E54">
      <w:r>
        <w:t>Comet</w:t>
      </w:r>
      <w:r w:rsidR="00CB6EA7">
        <w:t xml:space="preserve"> does not knowingly collect, either online or offline, personal information from persons under the age of thirteen. If you are under 18, you may use </w:t>
      </w:r>
      <w:r>
        <w:t>https://cometproxies.com/</w:t>
      </w:r>
      <w:r w:rsidR="00CB6EA7">
        <w:t xml:space="preserve"> only with permission of a parent or guardian. </w:t>
      </w:r>
    </w:p>
    <w:p w14:paraId="6DF1A159" w14:textId="69C7D27C" w:rsidR="00EB05E1" w:rsidRDefault="00EB05E1"/>
    <w:p w14:paraId="31E2C254" w14:textId="111CD637" w:rsidR="00EB05E1" w:rsidRDefault="00EB05E1">
      <w:pPr>
        <w:rPr>
          <w:b/>
          <w:bCs/>
        </w:rPr>
      </w:pPr>
      <w:r w:rsidRPr="00EB05E1">
        <w:rPr>
          <w:b/>
          <w:bCs/>
        </w:rPr>
        <w:t>Payment Collection</w:t>
      </w:r>
    </w:p>
    <w:p w14:paraId="1A52A558" w14:textId="6F9DDEA2" w:rsidR="00EB05E1" w:rsidRDefault="00EB05E1">
      <w:pPr>
        <w:rPr>
          <w:b/>
          <w:bCs/>
        </w:rPr>
      </w:pPr>
    </w:p>
    <w:p w14:paraId="1672D980" w14:textId="074F0797" w:rsidR="00EB05E1" w:rsidRPr="00EB05E1" w:rsidRDefault="00AE4E54">
      <w:r>
        <w:t xml:space="preserve">Comet Proxies, LLC. </w:t>
      </w:r>
      <w:r w:rsidR="00EB05E1">
        <w:t xml:space="preserve">ensures proper delivery of goods/services rendered. If delivery of the goods/services has been completed, </w:t>
      </w:r>
      <w:r>
        <w:t>Comet</w:t>
      </w:r>
      <w:r w:rsidR="00EB05E1">
        <w:t xml:space="preserve"> reserves the right to seek payment through a collection agency and/or civil litigation. Clients will have 15 days’ notice of failed payment before alternative methods of payment collection will be pursued in accordance with US law. </w:t>
      </w:r>
    </w:p>
    <w:p w14:paraId="5D266E8E" w14:textId="36E18742" w:rsidR="00406632" w:rsidRDefault="00CB6EA7">
      <w:r>
        <w:t xml:space="preserve">  </w:t>
      </w:r>
    </w:p>
    <w:p w14:paraId="050EC586" w14:textId="22BC514A" w:rsidR="00EB05E1" w:rsidRDefault="00EB05E1"/>
    <w:p w14:paraId="2D8752C9" w14:textId="3B7FA6C3" w:rsidR="00EB05E1" w:rsidRDefault="00EB05E1"/>
    <w:p w14:paraId="2B2D5418" w14:textId="77777777" w:rsidR="00EB05E1" w:rsidRDefault="00EB05E1"/>
    <w:p w14:paraId="266C2909" w14:textId="7F11B4D8" w:rsidR="00406632" w:rsidRDefault="00CB6EA7">
      <w:r>
        <w:rPr>
          <w:b/>
        </w:rPr>
        <w:t>Cancellation/Refund Policy</w:t>
      </w:r>
      <w:r>
        <w:t xml:space="preserve"> </w:t>
      </w:r>
    </w:p>
    <w:p w14:paraId="6553AE10" w14:textId="77777777" w:rsidR="00A15FE9" w:rsidRDefault="00A15FE9"/>
    <w:p w14:paraId="6D660365" w14:textId="13F8137A" w:rsidR="009F6890" w:rsidRDefault="00CB6EA7" w:rsidP="009F6890">
      <w:r>
        <w:t>Digital products or services</w:t>
      </w:r>
      <w:r>
        <w:br/>
      </w:r>
      <w:r>
        <w:br/>
      </w:r>
      <w:r w:rsidR="009F6890">
        <w:t>CANCELLATION IS ALLOWED AT ANY TIME DURING YOUR SUBSCRIPTION PERIOD</w:t>
      </w:r>
      <w:r w:rsidR="00CC1341">
        <w:t xml:space="preserve">. </w:t>
      </w:r>
      <w:r w:rsidR="009F6890">
        <w:t xml:space="preserve">CLIENTS ARE ABLE TO ACCESS AND MANAGE THEIR SUBSCRIPTION ANYTIME BY LOGGING INTO THE CLIENT DASHBOARD AND CLICKING "CANCEL SUBSCRIPTION." </w:t>
      </w:r>
      <w:r w:rsidR="00EB05E1">
        <w:br/>
      </w:r>
      <w:r w:rsidR="00EB05E1">
        <w:br/>
        <w:t xml:space="preserve">ACCEPTANCE OF SERVICES AND/OR GOODS IS </w:t>
      </w:r>
      <w:r>
        <w:t xml:space="preserve">VALID UPON RECEIPT OF DELIVERY BY </w:t>
      </w:r>
      <w:r w:rsidR="00AE4E54">
        <w:t>COMET PROXIES, LLC.</w:t>
      </w:r>
    </w:p>
    <w:p w14:paraId="11811203" w14:textId="77777777" w:rsidR="009F6890" w:rsidRDefault="009F6890" w:rsidP="009F6890"/>
    <w:p w14:paraId="6DD1DC53" w14:textId="0661B1BE" w:rsidR="009F6890" w:rsidRDefault="009F6890" w:rsidP="009F6890">
      <w:r>
        <w:t xml:space="preserve">BY PURCHASING THESE PRODUCTS AND/OR USING THESE PRODUCTS YOU TAKE ALL RESPONSIBILITY, ACCOUNTABILITY, AND LIABILITY. </w:t>
      </w:r>
      <w:r w:rsidR="00AE4E54">
        <w:t xml:space="preserve">COMET PROXIES, LLC. </w:t>
      </w:r>
      <w:r>
        <w:t xml:space="preserve"> AS THE SELLER/PRODUCER/RETAILER ARE NOT RESPONSIBLE FOR ANY OUTCOME OF PRODUCT USAGE. THIS SERVICE DOES NOT GUARANTEE SUCCESS IN ANY</w:t>
      </w:r>
      <w:r w:rsidR="00AE4E54">
        <w:t xml:space="preserve"> </w:t>
      </w:r>
      <w:r>
        <w:t>TERMS. NO REFUNDS, REPLACEMENTS, RETURNS WILL</w:t>
      </w:r>
    </w:p>
    <w:p w14:paraId="1E6F03E1" w14:textId="3D6B0933" w:rsidR="00406632" w:rsidRDefault="009F6890" w:rsidP="009F6890">
      <w:r>
        <w:t>BE GIVEN OUT UNDER ANY CIRCUMSTANCES.</w:t>
      </w:r>
      <w:r w:rsidR="00CB6EA7">
        <w:br/>
      </w:r>
      <w:r w:rsidR="00CB6EA7">
        <w:br/>
      </w:r>
      <w:r>
        <w:t xml:space="preserve">UNLESS OTHERWISE SPECIFIED, ALL PURCHASES ON THIS WEBSITE ARE DIGITAL SERVICES CONSISTING OF WEBSITE MONITORS, LINK COLLECTION, AND DIGITAL SOFTWARE. DUE TO THE DIGITAL NATURE OF THESE GOODS, REFUNDS AND/OR RETURNS ARE NOT POSSIBLE AND THUS ALL PURCHASES ARE CONSIDERED FINAL SALE. </w:t>
      </w:r>
    </w:p>
    <w:p w14:paraId="23F49EC4" w14:textId="4E4CC012" w:rsidR="00406632" w:rsidRDefault="00CB6EA7">
      <w:r>
        <w:t xml:space="preserve">  </w:t>
      </w:r>
    </w:p>
    <w:p w14:paraId="71714482" w14:textId="2F0FE592" w:rsidR="009F6890" w:rsidRDefault="009F6890">
      <w:r>
        <w:t xml:space="preserve">ANY ATTEMPT TO USE A BANK OR THIRD PARTY TO REVERSE A PAYMENT OR “CHARGEBACK” ON </w:t>
      </w:r>
      <w:r w:rsidR="00AE4E54">
        <w:t xml:space="preserve">COMET PROXIES, LLC. </w:t>
      </w:r>
      <w:r>
        <w:t xml:space="preserve"> WILL BE CONSIDERED FRAUDULENT AND PUNISHABLE UNDER THE LAWS OF </w:t>
      </w:r>
      <w:r w:rsidR="00AE4E54">
        <w:t>CALIFORNIA</w:t>
      </w:r>
      <w:r>
        <w:t xml:space="preserve"> AND THE UNITED STATES UNDER </w:t>
      </w:r>
      <w:r w:rsidRPr="009F6890">
        <w:t>18 U.S. CODE § 1341</w:t>
      </w:r>
      <w:r>
        <w:t xml:space="preserve">. </w:t>
      </w:r>
      <w:r w:rsidR="00AE4E54">
        <w:t xml:space="preserve">COMET PROXIES, LLC. </w:t>
      </w:r>
      <w:r>
        <w:t xml:space="preserve"> RESERVES THE RIGHT TO REPORT AND PURSUE DAMAGES SHOULD </w:t>
      </w:r>
      <w:r w:rsidR="00EB05E1">
        <w:t xml:space="preserve">PAYMENT FOR DELIVERED GOODS BE REVERSED. </w:t>
      </w:r>
    </w:p>
    <w:p w14:paraId="0FE6D900" w14:textId="261F8901" w:rsidR="00AE4E54" w:rsidRDefault="00AE4E54"/>
    <w:p w14:paraId="5AA1B3E2" w14:textId="735B2FC9" w:rsidR="00AE4E54" w:rsidRDefault="00AE4E54" w:rsidP="00AE4E54">
      <w:pPr>
        <w:rPr>
          <w:b/>
        </w:rPr>
      </w:pPr>
      <w:r>
        <w:rPr>
          <w:b/>
        </w:rPr>
        <w:t>Usage of Products Provided</w:t>
      </w:r>
    </w:p>
    <w:p w14:paraId="04FE3808" w14:textId="2495A8DF" w:rsidR="00AE4E54" w:rsidRDefault="00AE4E54" w:rsidP="00AE4E54">
      <w:pPr>
        <w:rPr>
          <w:b/>
        </w:rPr>
      </w:pPr>
    </w:p>
    <w:p w14:paraId="1C7C48BB" w14:textId="7241827B" w:rsidR="00B868CC" w:rsidRPr="00B868CC" w:rsidRDefault="00B868CC" w:rsidP="00AE4E54">
      <w:pPr>
        <w:rPr>
          <w:bCs/>
        </w:rPr>
      </w:pPr>
      <w:r w:rsidRPr="00B868CC">
        <w:rPr>
          <w:bCs/>
        </w:rPr>
        <w:t xml:space="preserve">PURCHASER AGREES THAT THEY WILL HOLD COMET PROXIES AND ITS AFFILIATES HARMLESS SHOULD THE USER (YOU) USE THE PROXIES IN A MANNER THAT VIOLATES ANY TERMS OF OTHER WEBSITES, AS WELL AS AGAINST ANY LOCAL OR STATE LAW. </w:t>
      </w:r>
    </w:p>
    <w:p w14:paraId="5637916F" w14:textId="2CD326C4" w:rsidR="00B868CC" w:rsidRPr="00B868CC" w:rsidRDefault="00B868CC" w:rsidP="00AE4E54">
      <w:pPr>
        <w:rPr>
          <w:bCs/>
        </w:rPr>
      </w:pPr>
    </w:p>
    <w:p w14:paraId="3B830612" w14:textId="703E9AA7" w:rsidR="00B868CC" w:rsidRPr="00B868CC" w:rsidRDefault="00B868CC" w:rsidP="00AE4E54">
      <w:pPr>
        <w:rPr>
          <w:bCs/>
        </w:rPr>
      </w:pPr>
      <w:r w:rsidRPr="00B868CC">
        <w:rPr>
          <w:bCs/>
        </w:rPr>
        <w:t>COMET PROXIES IS NOT RESPONSIBLE FOR THE USAGE OF THEIR PRODUCTS BEYOND DELIVERING THEM TO THE PURCHASER.</w:t>
      </w:r>
      <w:r w:rsidR="00B658CD">
        <w:rPr>
          <w:bCs/>
        </w:rPr>
        <w:br/>
      </w:r>
      <w:r w:rsidR="00B658CD">
        <w:rPr>
          <w:bCs/>
        </w:rPr>
        <w:br/>
        <w:t xml:space="preserve">USER AGREES HE WILL USE COMET PROXIES IN ACCORDANCE WITH ALL LOCAL, STATE AND FEDERAL GUIDELINES AS WELL AS WITHIN THE TERMS OF SERVICE OF EACH WEBSITE. </w:t>
      </w:r>
      <w:r w:rsidR="00B658CD">
        <w:rPr>
          <w:bCs/>
        </w:rPr>
        <w:br/>
      </w:r>
      <w:r w:rsidR="00B658CD">
        <w:rPr>
          <w:bCs/>
        </w:rPr>
        <w:lastRenderedPageBreak/>
        <w:br/>
        <w:t>USER AGREES TO HOLD COMET PROXIES HARMLESS IN ALL USAGE OF PROXIES.</w:t>
      </w:r>
    </w:p>
    <w:p w14:paraId="34F1C26D" w14:textId="39BCA52B" w:rsidR="00B868CC" w:rsidRPr="00B868CC" w:rsidRDefault="00B868CC" w:rsidP="00AE4E54">
      <w:pPr>
        <w:rPr>
          <w:bCs/>
        </w:rPr>
      </w:pPr>
    </w:p>
    <w:p w14:paraId="22D7A117" w14:textId="77777777" w:rsidR="00AE4E54" w:rsidRDefault="00AE4E54"/>
    <w:p w14:paraId="46EE8959" w14:textId="77777777" w:rsidR="009F6890" w:rsidRDefault="009F6890"/>
    <w:p w14:paraId="7A7B7860" w14:textId="0E612145" w:rsidR="00406632" w:rsidRDefault="00CB6EA7">
      <w:r>
        <w:rPr>
          <w:b/>
        </w:rPr>
        <w:t>Links to Third Party Sites/Third Party Services</w:t>
      </w:r>
      <w:r>
        <w:t xml:space="preserve"> </w:t>
      </w:r>
    </w:p>
    <w:p w14:paraId="3F4617F4" w14:textId="77777777" w:rsidR="00A15FE9" w:rsidRDefault="00A15FE9"/>
    <w:p w14:paraId="6DC5FD66" w14:textId="729FF059" w:rsidR="00406632" w:rsidRDefault="00AE4E54">
      <w:r>
        <w:t>https://cometproxies.com/</w:t>
      </w:r>
      <w:r w:rsidR="00CB6EA7">
        <w:t xml:space="preserve"> may contain links to other websites ("Linked Sites"). The Linked Sites are not under the control of </w:t>
      </w:r>
      <w:r>
        <w:t>Comet</w:t>
      </w:r>
      <w:r w:rsidR="00CB6EA7">
        <w:t xml:space="preserve"> and </w:t>
      </w:r>
      <w:r>
        <w:t>Comet</w:t>
      </w:r>
      <w:r w:rsidR="00CB6EA7">
        <w:t xml:space="preserve"> is not responsible for the contents of any Linked Site, including without limitation any link contained in a Linked Site, or any changes or updates to a Linked Site. </w:t>
      </w:r>
      <w:r>
        <w:t>Comet</w:t>
      </w:r>
      <w:r w:rsidR="00CB6EA7">
        <w:t xml:space="preserve"> is providing these links to you only as a convenience, and the inclusion of any link does not imply endorsement by </w:t>
      </w:r>
      <w:r>
        <w:t>Comet</w:t>
      </w:r>
      <w:r w:rsidR="00CB6EA7">
        <w:t xml:space="preserve"> of the site or any association with its operators. </w:t>
      </w:r>
    </w:p>
    <w:p w14:paraId="5F971C14" w14:textId="77777777" w:rsidR="00406632" w:rsidRDefault="00CB6EA7">
      <w:r>
        <w:t xml:space="preserve">  </w:t>
      </w:r>
    </w:p>
    <w:p w14:paraId="431D0601" w14:textId="7CC5D4EE" w:rsidR="00406632" w:rsidRDefault="00CB6EA7">
      <w:r>
        <w:t xml:space="preserve">Certain services made available via </w:t>
      </w:r>
      <w:r w:rsidR="00AE4E54">
        <w:t>https://cometproxies.com/</w:t>
      </w:r>
      <w:r>
        <w:t xml:space="preserve"> are delivered by third party sites and organizations. By using any product, service or functionality originating from the </w:t>
      </w:r>
      <w:r w:rsidR="00AE4E54">
        <w:t>https://cometproxies.com/</w:t>
      </w:r>
      <w:r>
        <w:t xml:space="preserve"> domain, you hereby acknowledge and consent that </w:t>
      </w:r>
      <w:r w:rsidR="00AE4E54">
        <w:t>Comet</w:t>
      </w:r>
      <w:r>
        <w:t xml:space="preserve"> may share such information and data with any third party with whom </w:t>
      </w:r>
      <w:r w:rsidR="00AE4E54">
        <w:t>Comet</w:t>
      </w:r>
      <w:r>
        <w:t xml:space="preserve"> has a contractual relationship to provide the requested product, service or functionality on behalf of </w:t>
      </w:r>
      <w:r w:rsidR="00AE4E54">
        <w:t>https://cometproxies.com/</w:t>
      </w:r>
      <w:r>
        <w:t xml:space="preserve"> users and customers. </w:t>
      </w:r>
    </w:p>
    <w:p w14:paraId="4B7C2CEE" w14:textId="77777777" w:rsidR="00406632" w:rsidRDefault="00CB6EA7">
      <w:r>
        <w:t xml:space="preserve">  </w:t>
      </w:r>
    </w:p>
    <w:p w14:paraId="75D474C2" w14:textId="42D6FE00" w:rsidR="00406632" w:rsidRDefault="00CB6EA7">
      <w:pPr>
        <w:rPr>
          <w:b/>
        </w:rPr>
      </w:pPr>
      <w:r>
        <w:rPr>
          <w:b/>
        </w:rPr>
        <w:t xml:space="preserve">No Unlawful or Prohibited Use/Intellectual Property </w:t>
      </w:r>
    </w:p>
    <w:p w14:paraId="4CDB2682" w14:textId="77777777" w:rsidR="00A15FE9" w:rsidRDefault="00A15FE9"/>
    <w:p w14:paraId="72902F8F" w14:textId="6443D462" w:rsidR="00406632" w:rsidRDefault="00CB6EA7">
      <w:r>
        <w:t xml:space="preserve">You are granted a non-exclusive, non-transferable, revocable license to access and use </w:t>
      </w:r>
      <w:r w:rsidR="00AE4E54">
        <w:t>https://cometproxies.com/</w:t>
      </w:r>
      <w:r>
        <w:t xml:space="preserve"> strictly in accordance with these terms of use. As a condition of your use of the Site, you warrant to </w:t>
      </w:r>
      <w:r w:rsidR="00AE4E54">
        <w:t>Comet</w:t>
      </w:r>
      <w:r>
        <w:t xml:space="preserve"> that you will not use the Site for any purpose that is unlawful or prohibited by these Terms. You may not use the Site in any manner which could damage, disable, overburden, or impair the Site or interfere with any other party's use and enjoyment of the Site. You may not obtain or attempt to obtain any materials or information through any means not intentionally made available or provided for through the Site. </w:t>
      </w:r>
    </w:p>
    <w:p w14:paraId="207D6F2C" w14:textId="77777777" w:rsidR="00406632" w:rsidRDefault="00CB6EA7">
      <w:r>
        <w:t xml:space="preserve">  </w:t>
      </w:r>
    </w:p>
    <w:p w14:paraId="071EA5F5" w14:textId="08222136" w:rsidR="00406632" w:rsidRDefault="00CB6EA7">
      <w:r>
        <w:t xml:space="preserve">All content included as part of the Service, such as text, graphics, logos, images, as well as the compilation thereof, and any software used on the Site, is the property of </w:t>
      </w:r>
      <w:r w:rsidR="00AE4E54">
        <w:t>Comet</w:t>
      </w:r>
      <w:r>
        <w:t xml:space="preserve"> or its suppliers and protected by copyright and other laws that protect intellectual property and proprietary rights. You agree to observe and abide by all copyright and other proprietary notices, legends or other restrictions contained in any such content and will not make any changes thereto. </w:t>
      </w:r>
    </w:p>
    <w:p w14:paraId="3DD1599B" w14:textId="77777777" w:rsidR="00406632" w:rsidRDefault="00CB6EA7">
      <w:r>
        <w:t xml:space="preserve">  </w:t>
      </w:r>
    </w:p>
    <w:p w14:paraId="23677297" w14:textId="0366D63A" w:rsidR="00406632" w:rsidRDefault="00CB6EA7">
      <w:r>
        <w:t xml:space="preserve">You will not modify, publish, transmit, reverse engineer, participate in the transfer or sale, create derivative works, or in any way exploit any of the content, in whole or in part, found on the Site. </w:t>
      </w:r>
      <w:r w:rsidR="00AE4E54">
        <w:t>Comet</w:t>
      </w:r>
      <w:r>
        <w:t xml:space="preserve"> content is not for resale. Your use of the Site does not entitle you to make any unauthorized use of any protected content, and in particular you will not delete or alter any proprietary rights or attribution notices in any content. You will use protected content solely for your personal use, and will make no other use of the content without the express written permission of </w:t>
      </w:r>
      <w:r w:rsidR="00AE4E54">
        <w:t>Comet</w:t>
      </w:r>
      <w:r>
        <w:t xml:space="preserve"> and the copyright owner. You agree that you do not acquire any ownership rights in any protected content. We do not grant you any licenses, express or implied, to the intellectual property of </w:t>
      </w:r>
      <w:r w:rsidR="00AE4E54">
        <w:t>Comet</w:t>
      </w:r>
      <w:r>
        <w:t xml:space="preserve"> or our licensors except as expressly authorized by these Terms. </w:t>
      </w:r>
    </w:p>
    <w:p w14:paraId="52A3D82E" w14:textId="77777777" w:rsidR="00406632" w:rsidRDefault="00CB6EA7">
      <w:r>
        <w:lastRenderedPageBreak/>
        <w:t xml:space="preserve">  </w:t>
      </w:r>
    </w:p>
    <w:p w14:paraId="35438A86" w14:textId="77777777" w:rsidR="009F6890" w:rsidRDefault="009F6890">
      <w:pPr>
        <w:rPr>
          <w:b/>
        </w:rPr>
      </w:pPr>
    </w:p>
    <w:p w14:paraId="72A947EE" w14:textId="00E03AFC" w:rsidR="00406632" w:rsidRDefault="00CB6EA7">
      <w:r>
        <w:rPr>
          <w:b/>
        </w:rPr>
        <w:t>Third Party Accounts</w:t>
      </w:r>
      <w:r>
        <w:t xml:space="preserve"> </w:t>
      </w:r>
    </w:p>
    <w:p w14:paraId="5B255912" w14:textId="77777777" w:rsidR="00A15FE9" w:rsidRDefault="00A15FE9"/>
    <w:p w14:paraId="633972E4" w14:textId="148904B1" w:rsidR="00406632" w:rsidRDefault="00CB6EA7">
      <w:r>
        <w:t xml:space="preserve">You will be able to connect your </w:t>
      </w:r>
      <w:r w:rsidR="00AE4E54">
        <w:t>Comet</w:t>
      </w:r>
      <w:r>
        <w:t xml:space="preserve"> account to third party accounts. By connecting your </w:t>
      </w:r>
      <w:r w:rsidR="00AE4E54">
        <w:t>Comet</w:t>
      </w:r>
      <w:r>
        <w:t xml:space="preserve"> account to your </w:t>
      </w:r>
      <w:r w:rsidR="00EB05E1">
        <w:t>third-party</w:t>
      </w:r>
      <w:r>
        <w:t xml:space="preserve"> account, you acknowledge and agree that you are consenting to the continuous release of information about you to others (in accordance with your privacy settings on those </w:t>
      </w:r>
      <w:r w:rsidR="00AE4E54">
        <w:t>third-party</w:t>
      </w:r>
      <w:r>
        <w:t xml:space="preserve"> sites). If you do not want information about you to be shared in this manner, do not use this feature. </w:t>
      </w:r>
    </w:p>
    <w:p w14:paraId="435658A7" w14:textId="66498D49" w:rsidR="00A15FE9" w:rsidRDefault="00CB6EA7">
      <w:r>
        <w:t xml:space="preserve">  </w:t>
      </w:r>
    </w:p>
    <w:p w14:paraId="557EE323" w14:textId="2EBE2813" w:rsidR="00406632" w:rsidRDefault="00CB6EA7">
      <w:r>
        <w:rPr>
          <w:b/>
        </w:rPr>
        <w:t>International Users</w:t>
      </w:r>
      <w:r>
        <w:t xml:space="preserve"> </w:t>
      </w:r>
    </w:p>
    <w:p w14:paraId="501432B9" w14:textId="77777777" w:rsidR="00A15FE9" w:rsidRDefault="00A15FE9"/>
    <w:p w14:paraId="7FDC9432" w14:textId="1F9C0EE3" w:rsidR="00406632" w:rsidRDefault="00CB6EA7">
      <w:r>
        <w:t xml:space="preserve">The Service is controlled, operated and administered by </w:t>
      </w:r>
      <w:r w:rsidR="00AE4E54">
        <w:t>Comet</w:t>
      </w:r>
      <w:r>
        <w:t xml:space="preserve"> from our offices within the USA</w:t>
      </w:r>
      <w:r w:rsidR="009F6890">
        <w:t xml:space="preserve"> and in compliance with United States law</w:t>
      </w:r>
      <w:r>
        <w:t xml:space="preserve">. If you access the Service from a location outside the USA, you are responsible for compliance with all local laws. You agree that you will not use the </w:t>
      </w:r>
      <w:r w:rsidR="00AE4E54">
        <w:t>Comet</w:t>
      </w:r>
      <w:r>
        <w:t xml:space="preserve"> Content accessed through </w:t>
      </w:r>
      <w:r w:rsidR="00AE4E54">
        <w:t>https://cometproxies.com/</w:t>
      </w:r>
      <w:r>
        <w:t xml:space="preserve"> in any country or in any manner prohibited by any applicable laws, restrictions or regulations. </w:t>
      </w:r>
    </w:p>
    <w:p w14:paraId="4C2E443D" w14:textId="77777777" w:rsidR="00406632" w:rsidRDefault="00CB6EA7">
      <w:r>
        <w:t xml:space="preserve">  </w:t>
      </w:r>
    </w:p>
    <w:p w14:paraId="25FCBE97" w14:textId="31EACA89" w:rsidR="00406632" w:rsidRDefault="00CB6EA7">
      <w:r>
        <w:rPr>
          <w:b/>
        </w:rPr>
        <w:t>Indemnification</w:t>
      </w:r>
      <w:r>
        <w:t xml:space="preserve"> </w:t>
      </w:r>
    </w:p>
    <w:p w14:paraId="1768AFC1" w14:textId="77777777" w:rsidR="00A15FE9" w:rsidRDefault="00A15FE9"/>
    <w:p w14:paraId="6C2865F1" w14:textId="061AB24A" w:rsidR="00406632" w:rsidRDefault="00CB6EA7">
      <w:r>
        <w:t xml:space="preserve">You agree to indemnify, defend and hold harmless </w:t>
      </w:r>
      <w:r w:rsidR="00AE4E54">
        <w:t>Comet</w:t>
      </w:r>
      <w:r>
        <w:t xml:space="preserve">, its officers, directors, employees, agents and third parties, for any losses, costs, liabilities and expenses (including reasonable attorney's fees) relating to or arising out of your use of or inability to use the Site or services, any user postings made by you, your violation of any terms of this Agreement or your violation of any rights of a third party, or your violation of any applicable laws, rules or regulations. </w:t>
      </w:r>
      <w:r w:rsidR="00AE4E54">
        <w:t>Comet</w:t>
      </w:r>
      <w:r>
        <w:t xml:space="preserve"> reserves the right, at its own cost, to assume the exclusive defense and control of any matter otherwise subject to indemnification by you, in which event you will fully cooperate with </w:t>
      </w:r>
      <w:r w:rsidR="00AE4E54">
        <w:t>Comet</w:t>
      </w:r>
      <w:r>
        <w:t xml:space="preserve"> in asserting any available defenses. </w:t>
      </w:r>
    </w:p>
    <w:p w14:paraId="64DBCC81" w14:textId="77777777" w:rsidR="00406632" w:rsidRDefault="00CB6EA7">
      <w:r>
        <w:t xml:space="preserve">  </w:t>
      </w:r>
    </w:p>
    <w:p w14:paraId="5F4157BD" w14:textId="16DDC7D6" w:rsidR="00406632" w:rsidRDefault="00CB6EA7">
      <w:r>
        <w:rPr>
          <w:b/>
        </w:rPr>
        <w:t>Arbitration</w:t>
      </w:r>
      <w:r>
        <w:t xml:space="preserve"> </w:t>
      </w:r>
    </w:p>
    <w:p w14:paraId="55482BF1" w14:textId="77777777" w:rsidR="009F6890" w:rsidRDefault="009F6890"/>
    <w:p w14:paraId="68CFD68F" w14:textId="59426AA6" w:rsidR="00406632" w:rsidRDefault="00CB6EA7">
      <w:r>
        <w:t xml:space="preserve">In the event the parties are not able to resolve any dispute between them arising out of or concerning these Terms and Conditions, or any provisions hereof, whether in contract, tort, or otherwise at law or in equity for damages or any other relief, then such dispute shall be resolved </w:t>
      </w:r>
      <w:r w:rsidR="004D0E88">
        <w:t xml:space="preserve">first by negotiations between both parties for a minimum of one week after the dispute has been answered. If this negotiation fails, then </w:t>
      </w:r>
      <w:r>
        <w:t>only by final and binding arbitration pursuant to the Federal Arbitration Act, conducted by a single neutral arbitrator and administered by the American Arbitration Association, or a similar arbitration service selected by the parties, in a location mutually agreed upon by the parties</w:t>
      </w:r>
      <w:r w:rsidR="004D0E88">
        <w:t xml:space="preserve"> and paid for in full by the moving party. </w:t>
      </w:r>
      <w:r>
        <w:t xml:space="preserve">The arbitrator's award shall be final, and judgment may be entered upon it in any court having jurisdiction. In the event that any legal or equitable action, proceeding or arbitration arises out of or concerns these Terms and Conditions, the prevailing party shall be entitled to recover its costs and reasonable attorney's fees. The parties agree to arbitrate all disputes and claims in regards to these Terms and Conditions or any disputes arising as a result of these Terms and Conditions, whether directly or indirectly, including Tort claims that are a result of these Terms and Conditions. The parties agree that the Federal Arbitration Act governs the interpretation and </w:t>
      </w:r>
      <w:r>
        <w:lastRenderedPageBreak/>
        <w:t xml:space="preserve">enforcement of this provision. The entire dispute, including the scope and enforceability of this arbitration provision shall be determined by the Arbitrator. This arbitration provision shall survive the termination of these Terms and Conditions. </w:t>
      </w:r>
    </w:p>
    <w:p w14:paraId="0867112E" w14:textId="4CCA962A" w:rsidR="00406632" w:rsidRDefault="00CB6EA7">
      <w:r>
        <w:t xml:space="preserve">  </w:t>
      </w:r>
    </w:p>
    <w:p w14:paraId="12EFAC64" w14:textId="77777777" w:rsidR="009F6890" w:rsidRDefault="009F6890"/>
    <w:p w14:paraId="750AD465" w14:textId="0FB537B9" w:rsidR="00406632" w:rsidRDefault="00CB6EA7">
      <w:r>
        <w:rPr>
          <w:b/>
        </w:rPr>
        <w:t>Class Action Waiver</w:t>
      </w:r>
      <w:r>
        <w:t xml:space="preserve"> </w:t>
      </w:r>
    </w:p>
    <w:p w14:paraId="36275AF2" w14:textId="77777777" w:rsidR="009F6890" w:rsidRDefault="009F6890"/>
    <w:p w14:paraId="3B8319DB" w14:textId="48740698" w:rsidR="00406632" w:rsidRDefault="00CB6EA7">
      <w:r>
        <w:t xml:space="preserve">Any arbitration under these Terms and Conditions will take place on an individual basis; class arbitrations and class/representative/collective actions are not permitted. THE PARTIES AGREE THAT A PARTY MAY BRING CLAIMS AGAINST THE OTHER ONLY IN EACH'S INDIVIDUAL CAPACITY, AND NOT AS A PLAINTIFF OR CLASS MEMBER IN ANY PUTATIVE CLASS, COLLECTIVE AND/ OR REPRESENTATIVE PROCEEDING, SUCH AS IN THE FORM OF A PRIVATE ATTORNEY GENERAL ACTION AGAINST THE OTHER. Further, unless both you and </w:t>
      </w:r>
      <w:r w:rsidR="00AE4E54">
        <w:t>Comet</w:t>
      </w:r>
      <w:r>
        <w:t xml:space="preserve"> agree otherwise, the arbitrator may not consolidate more than one person's claims, and may not otherwise preside over any form of a representative or class proceeding. </w:t>
      </w:r>
    </w:p>
    <w:p w14:paraId="2F83C771" w14:textId="77777777" w:rsidR="00406632" w:rsidRDefault="00CB6EA7">
      <w:r>
        <w:t xml:space="preserve">  </w:t>
      </w:r>
    </w:p>
    <w:p w14:paraId="6D870E91" w14:textId="1ED8CC3C" w:rsidR="00406632" w:rsidRDefault="00CB6EA7">
      <w:r>
        <w:rPr>
          <w:b/>
        </w:rPr>
        <w:t>Liability Disclaimer</w:t>
      </w:r>
      <w:r>
        <w:t xml:space="preserve"> </w:t>
      </w:r>
    </w:p>
    <w:p w14:paraId="7E1FD6DC" w14:textId="77777777" w:rsidR="009F6890" w:rsidRDefault="009F6890"/>
    <w:p w14:paraId="7146CCAE" w14:textId="5881BBAF" w:rsidR="00406632" w:rsidRDefault="00CB6EA7">
      <w:r>
        <w:t xml:space="preserve">THE INFORMATION, SOFTWARE, PRODUCTS, AND SERVICES INCLUDED IN OR AVAILABLE THROUGH THE SITE MAY INCLUDE INACCURACIES OR TYPOGRAPHICAL ERRORS. CHANGES ARE PERIODICALLY ADDED TO THE INFORMATION HEREIN. </w:t>
      </w:r>
      <w:r w:rsidR="00AE4E54">
        <w:t xml:space="preserve">COMET PROXIES, LLC. </w:t>
      </w:r>
      <w:r>
        <w:t xml:space="preserve"> AND/OR ITS SUPPLIERS MAY MAKE IMPROVEMENTS AND/OR CHANGES IN THE SITE AT ANY TIME. </w:t>
      </w:r>
    </w:p>
    <w:p w14:paraId="442720BA" w14:textId="77777777" w:rsidR="00406632" w:rsidRDefault="00CB6EA7">
      <w:r>
        <w:t xml:space="preserve">  </w:t>
      </w:r>
    </w:p>
    <w:p w14:paraId="2C1F609B" w14:textId="6BBD4B81" w:rsidR="00406632" w:rsidRDefault="00AE4E54">
      <w:r>
        <w:t xml:space="preserve">COMET PROXIES, LLC. </w:t>
      </w:r>
      <w:r w:rsidR="00CB6EA7">
        <w:t xml:space="preserve"> AND/OR ITS SUPPLIERS MAKE NO REPRESENTATIONS ABOUT THE SUITABILITY, RELIABILITY, AVAILABILITY, TIMELINESS, AND ACCURACY OF THE INFORMATION, SOFTWARE, PRODUCTS, SERVICES AND RELATED GRAPHICS CONTAINED ON THE SITE FOR ANY PURPOSE. TO THE MAXIMUM EXTENT PERMITTED BY APPLICABLE LAW, ALL SUCH INFORMATION, SOFTWARE, PRODUCTS, SERVICES AND RELATED GRAPHICS ARE PROVIDED "AS IS" WITHOUT WARRANTY OR CONDITION OF ANY KIND. </w:t>
      </w:r>
      <w:r>
        <w:t xml:space="preserve">COMET PROXIES, LLC. </w:t>
      </w:r>
      <w:r w:rsidR="00CB6EA7">
        <w:t xml:space="preserve"> AND/OR ITS SUPPLIERS HEREBY DISCLAIM ALL WARRANTIES AND CONDITIONS WITH REGARD TO THIS INFORMATION, SOFTWARE, PRODUCTS, SERVICES AND RELATED GRAPHICS, INCLUDING ALL IMPLIED WARRANTIES OR CONDITIONS OF MERCHANTABILITY, FITNESS FOR A PARTICULAR PURPOSE, TITLE AND NON-INFRINGEMENT. </w:t>
      </w:r>
    </w:p>
    <w:p w14:paraId="4AC9D667" w14:textId="77777777" w:rsidR="00406632" w:rsidRDefault="00CB6EA7">
      <w:r>
        <w:t xml:space="preserve">  </w:t>
      </w:r>
    </w:p>
    <w:p w14:paraId="3C32FAD2" w14:textId="4B1AF89B" w:rsidR="00406632" w:rsidRDefault="00CB6EA7">
      <w:r>
        <w:t xml:space="preserve">TO THE MAXIMUM EXTENT PERMITTED BY APPLICABLE LAW, IN NO EVENT SHALL </w:t>
      </w:r>
      <w:r w:rsidR="00AE4E54">
        <w:t xml:space="preserve">COMET PROXIES, LLC. </w:t>
      </w:r>
      <w:r>
        <w:t xml:space="preserve"> AND/OR ITS SUPPLIERS BE LIABLE FOR ANY DIRECT, INDIRECT, PUNITIVE, INCIDENTAL, SPECIAL, CONSEQUENTIAL DAMAGES OR ANY DAMAGES WHATSOEVER INCLUDING, WITHOUT LIMITATION, DAMAGES FOR LOSS OF USE, DATA OR PROFITS, ARISING OUT OF OR IN ANY WAY CONNECTED WITH THE USE OR PERFORMANCE OF THE SITE, WITH THE DELAY OR INABILITY TO USE THE SITE OR RELATED SERVICES, THE PROVISION OF OR FAILURE TO PROVIDE SERVICES, OR FOR ANY INFORMATION, SOFTWARE, </w:t>
      </w:r>
      <w:r>
        <w:lastRenderedPageBreak/>
        <w:t xml:space="preserve">PRODUCTS, SERVICES AND RELATED GRAPHICS OBTAINED THROUGH THE SITE, OR OTHERWISE ARISING OUT OF THE USE OF THE SITE, WHETHER BASED ON CONTRACT, TORT, NEGLIGENCE, STRICT LIABILITY OR OTHERWISE, EVEN IF </w:t>
      </w:r>
      <w:r w:rsidR="00AE4E54">
        <w:t xml:space="preserve">COMET PROXIES, LLC. </w:t>
      </w:r>
      <w:r>
        <w:t xml:space="preserve"> OR ANY OF ITS SUPPLIERS HAS BEEN ADVISED OF THE POSSIBILITY OF DAMAGES. BECAUSE SOME STATES/JURISDICTIONS DO NOT ALLOW THE EXCLUSION OR LIMITATION OF LIABILITY FOR CONSEQUENTIAL OR INCIDENTAL DAMAGES, THE ABOVE LIMITATION MAY NOT APPLY TO YOU. IF YOU ARE DISSATISFIED WITH ANY PORTION OF THE SITE, OR WITH ANY OF THESE TERMS OF USE, YOUR SOLE AND EXCLUSIVE REMEDY IS TO DISCONTINUE USING THE SITE. </w:t>
      </w:r>
    </w:p>
    <w:p w14:paraId="0ACD161F" w14:textId="77777777" w:rsidR="00406632" w:rsidRDefault="00CB6EA7">
      <w:r>
        <w:t xml:space="preserve">  </w:t>
      </w:r>
    </w:p>
    <w:p w14:paraId="78D64FD7" w14:textId="11C233D1" w:rsidR="00406632" w:rsidRDefault="00CB6EA7">
      <w:pPr>
        <w:rPr>
          <w:b/>
        </w:rPr>
      </w:pPr>
      <w:r>
        <w:rPr>
          <w:b/>
        </w:rPr>
        <w:t xml:space="preserve">Termination/Access Restriction </w:t>
      </w:r>
    </w:p>
    <w:p w14:paraId="624AA460" w14:textId="77777777" w:rsidR="00A15FE9" w:rsidRDefault="00A15FE9"/>
    <w:p w14:paraId="50C1EE3B" w14:textId="1F5DC01B" w:rsidR="00406632" w:rsidRDefault="00AE4E54">
      <w:r>
        <w:t>Comet</w:t>
      </w:r>
      <w:r w:rsidR="00CB6EA7">
        <w:t xml:space="preserve"> reserves the right, in its sole discretion, to terminate your access to the Site and the related services or any portion thereof at any time, without notice. To the maximum extent permitted by law, this agreement is governed by the laws of the State of </w:t>
      </w:r>
      <w:r>
        <w:t>California</w:t>
      </w:r>
      <w:r w:rsidR="00CB6EA7">
        <w:t xml:space="preserve"> and you hereby consent to the exclusive jurisdiction and venue of courts in </w:t>
      </w:r>
      <w:r>
        <w:t>California</w:t>
      </w:r>
      <w:r w:rsidR="00CB6EA7">
        <w:t xml:space="preserve"> in all disputes arising out of or relating to the use of the Site. Use of the Site is unauthorized in any jurisdiction that does not give effect to all provisions of these Terms, including, without limitation, this section. </w:t>
      </w:r>
    </w:p>
    <w:p w14:paraId="66726DDC" w14:textId="4EED6CEF" w:rsidR="00EB05E1" w:rsidRDefault="00EB05E1"/>
    <w:p w14:paraId="0578E8C4" w14:textId="3B9B5D47" w:rsidR="00EB05E1" w:rsidRDefault="00EB05E1">
      <w:r>
        <w:t xml:space="preserve">If a user has been removed from the service or notified of their termination of access, </w:t>
      </w:r>
      <w:r w:rsidR="00AE4E54">
        <w:t xml:space="preserve">Comet Proxies, LLC. </w:t>
      </w:r>
      <w:r>
        <w:t xml:space="preserve"> holds no responsibility should the user attempt to access the website using alternative means. Additionally, once usage has been terminated, the user has waived all rights under the law and shall be considered an unauthorized user. </w:t>
      </w:r>
    </w:p>
    <w:p w14:paraId="3ADD227A" w14:textId="77777777" w:rsidR="00406632" w:rsidRDefault="00CB6EA7">
      <w:r>
        <w:t xml:space="preserve">  </w:t>
      </w:r>
    </w:p>
    <w:p w14:paraId="50808261" w14:textId="441A2C65" w:rsidR="00406632" w:rsidRDefault="00CB6EA7">
      <w:r>
        <w:t xml:space="preserve">You agree that no joint venture, partnership, employment, or agency relationship exists between you and </w:t>
      </w:r>
      <w:r w:rsidR="00AE4E54">
        <w:t>Comet</w:t>
      </w:r>
      <w:r>
        <w:t xml:space="preserve"> as a result of this agreement or use of the Site. </w:t>
      </w:r>
      <w:r w:rsidR="00AE4E54">
        <w:t>Comet</w:t>
      </w:r>
      <w:r>
        <w:t xml:space="preserve">'s performance of this agreement is subject to existing laws and legal process, and nothing contained in this agreement is in derogation of </w:t>
      </w:r>
      <w:r w:rsidR="00AE4E54">
        <w:t>Comet</w:t>
      </w:r>
      <w:r>
        <w:t xml:space="preserve">'s right to comply with governmental, court and law enforcement requests or requirements relating to your use of the Site or information provided to or gathered by </w:t>
      </w:r>
      <w:r w:rsidR="00AE4E54">
        <w:t>Comet</w:t>
      </w:r>
      <w:r>
        <w:t xml:space="preserve"> with respect to such use. If any part of this agreement is determined to be invalid or unenforceable pursuant to applicable law including, but not limited to, the warranty disclaimers and liability limitations set forth above, then the invalid or unenforceable provision will be deemed superseded by a valid, enforceable provision that most closely matches the intent of the original provision and the remainder of the agreement shall continue in effect. </w:t>
      </w:r>
    </w:p>
    <w:p w14:paraId="6D1697D4" w14:textId="77777777" w:rsidR="00406632" w:rsidRDefault="00CB6EA7">
      <w:r>
        <w:t xml:space="preserve">  </w:t>
      </w:r>
    </w:p>
    <w:p w14:paraId="16CBA2FE" w14:textId="11310A0E" w:rsidR="00406632" w:rsidRDefault="00CB6EA7">
      <w:r>
        <w:t xml:space="preserve">Unless otherwise specified herein, this agreement constitutes the entire agreement between the user and </w:t>
      </w:r>
      <w:r w:rsidR="00AE4E54">
        <w:t>Comet</w:t>
      </w:r>
      <w:r>
        <w:t xml:space="preserve"> with respect to the Site and it supersedes all prior or contemporaneous communications and proposals, whether electronic, oral or written, between the user and </w:t>
      </w:r>
      <w:r w:rsidR="00AE4E54">
        <w:t>Comet</w:t>
      </w:r>
      <w:r>
        <w:t xml:space="preserve"> with respect to the Site. A printed version of this agreement and of any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 It is the express wish to the parties that this agreement and all related documents be written in English. </w:t>
      </w:r>
    </w:p>
    <w:p w14:paraId="19B849DF" w14:textId="77777777" w:rsidR="00A15FE9" w:rsidRPr="00A15FE9" w:rsidRDefault="00A15FE9" w:rsidP="00A15FE9"/>
    <w:p w14:paraId="22F3FECD" w14:textId="2682B78D" w:rsidR="00406632" w:rsidRDefault="00CB6EA7">
      <w:r>
        <w:rPr>
          <w:b/>
        </w:rPr>
        <w:t>Changes to Terms</w:t>
      </w:r>
      <w:r>
        <w:t xml:space="preserve"> </w:t>
      </w:r>
    </w:p>
    <w:p w14:paraId="7FC858FC" w14:textId="77777777" w:rsidR="009F6890" w:rsidRDefault="009F6890"/>
    <w:p w14:paraId="7D05A7CF" w14:textId="12FEE7BC" w:rsidR="00EB05E1" w:rsidRDefault="00AE4E54">
      <w:r>
        <w:t>Comet</w:t>
      </w:r>
      <w:r w:rsidR="00CB6EA7">
        <w:t xml:space="preserve"> reserves the right, in its sole discretion, to change the Terms under which </w:t>
      </w:r>
      <w:r>
        <w:t>https://cometproxies.com/</w:t>
      </w:r>
      <w:r w:rsidR="00CB6EA7">
        <w:t xml:space="preserve"> is offered. The most current version of the Terms will supersede all previous versions. </w:t>
      </w:r>
      <w:r>
        <w:t>Comet</w:t>
      </w:r>
      <w:r w:rsidR="00CB6EA7">
        <w:t xml:space="preserve"> encourages you to periodically review the Terms to stay informed of our updates. </w:t>
      </w:r>
      <w:r w:rsidR="00EB05E1">
        <w:br/>
      </w:r>
    </w:p>
    <w:p w14:paraId="0247C513" w14:textId="52136BF8" w:rsidR="00406632" w:rsidRDefault="00EB05E1">
      <w:r w:rsidRPr="00EB05E1">
        <w:rPr>
          <w:b/>
          <w:bCs/>
        </w:rPr>
        <w:t>Oral Modifications</w:t>
      </w:r>
      <w:r>
        <w:br/>
      </w:r>
      <w:r>
        <w:br/>
      </w:r>
      <w:r w:rsidRPr="00EB05E1">
        <w:t>No amendments or modifications to this agreement shall be binding unless put forth in writing</w:t>
      </w:r>
      <w:r>
        <w:t xml:space="preserve">. </w:t>
      </w:r>
      <w:r>
        <w:br/>
      </w:r>
      <w:r>
        <w:br/>
      </w:r>
      <w:r w:rsidRPr="00EB05E1">
        <w:rPr>
          <w:b/>
          <w:bCs/>
        </w:rPr>
        <w:t>Entire Agreement</w:t>
      </w:r>
      <w:r>
        <w:t xml:space="preserve"> </w:t>
      </w:r>
    </w:p>
    <w:p w14:paraId="37DBC64B" w14:textId="0552EA31" w:rsidR="00EB05E1" w:rsidRDefault="00EB05E1"/>
    <w:p w14:paraId="58EEFD17" w14:textId="264B9AC0" w:rsidR="00EB05E1" w:rsidRDefault="00EB05E1">
      <w:r>
        <w:t xml:space="preserve">This term of use document constitutes all existing policy under the </w:t>
      </w:r>
      <w:r w:rsidR="00AE4E54">
        <w:t xml:space="preserve">Comet Proxies, LLC. </w:t>
      </w:r>
      <w:r>
        <w:t xml:space="preserve">brand for the usage of the website. </w:t>
      </w:r>
    </w:p>
    <w:p w14:paraId="177C627D" w14:textId="73DC015F" w:rsidR="00EB05E1" w:rsidRDefault="00EB05E1"/>
    <w:p w14:paraId="5A2D80D6" w14:textId="1EB47E2A" w:rsidR="00AE4E54" w:rsidRDefault="00AE4E54"/>
    <w:p w14:paraId="0D58E4BB" w14:textId="77777777" w:rsidR="00AE4E54" w:rsidRDefault="00AE4E54"/>
    <w:p w14:paraId="16601464" w14:textId="440AC7AA" w:rsidR="00406632" w:rsidRDefault="00CB6EA7">
      <w:r>
        <w:rPr>
          <w:b/>
        </w:rPr>
        <w:t>Contact Us</w:t>
      </w:r>
      <w:r>
        <w:t xml:space="preserve"> </w:t>
      </w:r>
    </w:p>
    <w:p w14:paraId="6C9A9202" w14:textId="77777777" w:rsidR="009F6890" w:rsidRDefault="009F6890"/>
    <w:p w14:paraId="7EFAF36E" w14:textId="7EB1D541" w:rsidR="00406632" w:rsidRDefault="00AE4E54">
      <w:r>
        <w:t>Comet</w:t>
      </w:r>
      <w:r w:rsidR="00CB6EA7">
        <w:t xml:space="preserve"> welcomes your questions or comments regarding the Terms: </w:t>
      </w:r>
    </w:p>
    <w:p w14:paraId="7C59AF27" w14:textId="77777777" w:rsidR="00406632" w:rsidRDefault="00CB6EA7">
      <w:r>
        <w:t xml:space="preserve">  </w:t>
      </w:r>
    </w:p>
    <w:p w14:paraId="17A17676" w14:textId="3A4F2D98" w:rsidR="00406632" w:rsidRDefault="00AE4E54">
      <w:r>
        <w:t xml:space="preserve">Comet Proxies, LLC. </w:t>
      </w:r>
      <w:r w:rsidR="00CB6EA7">
        <w:t xml:space="preserve"> </w:t>
      </w:r>
    </w:p>
    <w:p w14:paraId="75E0F195" w14:textId="77777777" w:rsidR="00AE4E54" w:rsidRDefault="00AE4E54" w:rsidP="00AE4E54">
      <w:r>
        <w:t xml:space="preserve">7985 E. </w:t>
      </w:r>
      <w:proofErr w:type="spellStart"/>
      <w:r>
        <w:t>Sagewood</w:t>
      </w:r>
      <w:proofErr w:type="spellEnd"/>
      <w:r>
        <w:t xml:space="preserve"> Lane</w:t>
      </w:r>
    </w:p>
    <w:p w14:paraId="38F90312" w14:textId="254D1BE7" w:rsidR="00406632" w:rsidRDefault="00AE4E54" w:rsidP="00AE4E54">
      <w:r>
        <w:t>Anaheim, CA 92808</w:t>
      </w:r>
      <w:r w:rsidR="00CB6EA7">
        <w:t xml:space="preserve">  </w:t>
      </w:r>
      <w:r>
        <w:br/>
      </w:r>
    </w:p>
    <w:p w14:paraId="43F7A57A" w14:textId="77777777" w:rsidR="00406632" w:rsidRDefault="00CB6EA7">
      <w:r>
        <w:t xml:space="preserve">Email Address: </w:t>
      </w:r>
    </w:p>
    <w:p w14:paraId="34F4CBCD" w14:textId="5C423AF0" w:rsidR="00A15FE9" w:rsidRDefault="00AE4E54">
      <w:r w:rsidRPr="00AE4E54">
        <w:t>support@cometproxies.com</w:t>
      </w:r>
      <w:r w:rsidR="00CB6EA7">
        <w:t xml:space="preserve">  </w:t>
      </w:r>
    </w:p>
    <w:p w14:paraId="2E744639" w14:textId="502BA20E" w:rsidR="00406632" w:rsidRDefault="00CB6EA7">
      <w:r>
        <w:t xml:space="preserve">_________________ </w:t>
      </w:r>
    </w:p>
    <w:p w14:paraId="3DB6C330" w14:textId="77777777" w:rsidR="00406632" w:rsidRDefault="00CB6EA7">
      <w:r>
        <w:t xml:space="preserve">  </w:t>
      </w:r>
    </w:p>
    <w:p w14:paraId="276AD10B" w14:textId="76E5B501" w:rsidR="00406632" w:rsidRDefault="00CB6EA7">
      <w:r>
        <w:t xml:space="preserve">Effective as of </w:t>
      </w:r>
      <w:r w:rsidR="00AE4E54">
        <w:t>July 20, 2022</w:t>
      </w:r>
      <w:r>
        <w:t xml:space="preserve"> </w:t>
      </w:r>
    </w:p>
    <w:p w14:paraId="47E26D36" w14:textId="77777777" w:rsidR="00406632" w:rsidRDefault="00CB6EA7">
      <w:r>
        <w:t xml:space="preserve">  </w:t>
      </w:r>
    </w:p>
    <w:sectPr w:rsidR="0040663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32"/>
    <w:rsid w:val="00406632"/>
    <w:rsid w:val="004D0E88"/>
    <w:rsid w:val="009F6890"/>
    <w:rsid w:val="00A15FE9"/>
    <w:rsid w:val="00AE4E54"/>
    <w:rsid w:val="00B658CD"/>
    <w:rsid w:val="00B868CC"/>
    <w:rsid w:val="00CB6EA7"/>
    <w:rsid w:val="00CC1341"/>
    <w:rsid w:val="00EB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1059"/>
  <w15:docId w15:val="{1CC5EB19-A491-4D59-A9C2-F6B6A401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E88"/>
    <w:rPr>
      <w:color w:val="0563C1" w:themeColor="hyperlink"/>
      <w:u w:val="single"/>
    </w:rPr>
  </w:style>
  <w:style w:type="character" w:styleId="UnresolvedMention">
    <w:name w:val="Unresolved Mention"/>
    <w:basedOn w:val="DefaultParagraphFont"/>
    <w:uiPriority w:val="99"/>
    <w:semiHidden/>
    <w:unhideWhenUsed/>
    <w:rsid w:val="004D0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7</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WEBTRM</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WEBTRM</dc:title>
  <dc:creator>Tom Curry</dc:creator>
  <cp:lastModifiedBy>Tom Curry</cp:lastModifiedBy>
  <cp:revision>3</cp:revision>
  <dcterms:created xsi:type="dcterms:W3CDTF">2022-07-20T18:08:00Z</dcterms:created>
  <dcterms:modified xsi:type="dcterms:W3CDTF">2022-07-21T18:21:00Z</dcterms:modified>
</cp:coreProperties>
</file>