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702" w:rsidRDefault="009C6645" w:rsidP="002A3ABE">
      <w:pPr>
        <w:jc w:val="center"/>
      </w:pPr>
      <w:r w:rsidRPr="009C6645">
        <w:rPr>
          <w:rFonts w:hint="eastAsia"/>
        </w:rPr>
        <w:t>android ro</w:t>
      </w:r>
      <w:r w:rsidRPr="009C6645">
        <w:rPr>
          <w:rFonts w:hint="eastAsia"/>
        </w:rPr>
        <w:t>属性调试修改</w:t>
      </w:r>
      <w:r w:rsidRPr="009C6645">
        <w:rPr>
          <w:rFonts w:hint="eastAsia"/>
        </w:rPr>
        <w:t>(mprop</w:t>
      </w:r>
      <w:r w:rsidRPr="009C6645">
        <w:rPr>
          <w:rFonts w:hint="eastAsia"/>
        </w:rPr>
        <w:t>逆向</w:t>
      </w:r>
      <w:r w:rsidRPr="009C6645">
        <w:rPr>
          <w:rFonts w:hint="eastAsia"/>
        </w:rPr>
        <w:t>)</w:t>
      </w:r>
    </w:p>
    <w:p w:rsidR="0052101E" w:rsidRDefault="002A3ABE" w:rsidP="0052101E">
      <w:pPr>
        <w:ind w:firstLine="420"/>
      </w:pPr>
      <w:r>
        <w:rPr>
          <w:rFonts w:hint="eastAsia"/>
        </w:rPr>
        <w:t>大家</w:t>
      </w:r>
      <w:r>
        <w:t>都知道如果需要调试</w:t>
      </w:r>
      <w:r>
        <w:t xml:space="preserve">android </w:t>
      </w:r>
      <w:r>
        <w:rPr>
          <w:rFonts w:hint="eastAsia"/>
        </w:rPr>
        <w:t>的程序</w:t>
      </w:r>
      <w:r>
        <w:t>，</w:t>
      </w:r>
      <w:r>
        <w:rPr>
          <w:rFonts w:hint="eastAsia"/>
        </w:rPr>
        <w:t>以下两个</w:t>
      </w:r>
      <w:r>
        <w:t>条件满足一个</w:t>
      </w:r>
      <w:r>
        <w:rPr>
          <w:rFonts w:hint="eastAsia"/>
        </w:rPr>
        <w:t>就行</w:t>
      </w:r>
      <w:r>
        <w:t>。</w:t>
      </w:r>
      <w:r>
        <w:rPr>
          <w:rFonts w:hint="eastAsia"/>
        </w:rPr>
        <w:t>第一</w:t>
      </w:r>
      <w:r>
        <w:t>是</w:t>
      </w:r>
      <w:r>
        <w:rPr>
          <w:rFonts w:hint="eastAsia"/>
        </w:rPr>
        <w:t>apk</w:t>
      </w:r>
      <w:r>
        <w:t>的配置文件内的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android:debuggable=”true”</w:t>
      </w:r>
      <w:r w:rsidR="0074651F">
        <w:rPr>
          <w:rFonts w:hint="eastAsia"/>
        </w:rPr>
        <w:t>，</w:t>
      </w:r>
      <w:r w:rsidR="00937882">
        <w:rPr>
          <w:rFonts w:hint="eastAsia"/>
        </w:rPr>
        <w:t>第二</w:t>
      </w:r>
      <w:r w:rsidR="00937882">
        <w:t>就是</w:t>
      </w:r>
      <w:r w:rsidR="0052101E">
        <w:rPr>
          <w:rFonts w:hint="eastAsia"/>
        </w:rPr>
        <w:t>/</w:t>
      </w:r>
      <w:r w:rsidR="0052101E">
        <w:t>default.prop</w:t>
      </w:r>
      <w:r w:rsidR="0052101E">
        <w:rPr>
          <w:rFonts w:hint="eastAsia"/>
        </w:rPr>
        <w:t>中</w:t>
      </w:r>
      <w:r w:rsidR="00937882">
        <w:rPr>
          <w:rFonts w:hint="eastAsia"/>
        </w:rPr>
        <w:t>ro</w:t>
      </w:r>
      <w:r w:rsidR="00937882">
        <w:t>.debuggable=1</w:t>
      </w:r>
      <w:r w:rsidR="005519E8">
        <w:rPr>
          <w:rFonts w:hint="eastAsia"/>
        </w:rPr>
        <w:t>。</w:t>
      </w:r>
      <w:r w:rsidR="0052101E">
        <w:rPr>
          <w:rFonts w:hint="eastAsia"/>
        </w:rPr>
        <w:t>两种</w:t>
      </w:r>
      <w:r w:rsidR="0052101E">
        <w:t>方式第一种通常是解包添加属性再打包</w:t>
      </w:r>
      <w:r w:rsidR="0052101E">
        <w:rPr>
          <w:rFonts w:hint="eastAsia"/>
        </w:rPr>
        <w:t>，</w:t>
      </w:r>
      <w:r w:rsidR="0052101E">
        <w:t>随着加壳软件</w:t>
      </w:r>
      <w:r w:rsidR="0052101E">
        <w:rPr>
          <w:rFonts w:hint="eastAsia"/>
        </w:rPr>
        <w:t>以及</w:t>
      </w:r>
      <w:r w:rsidR="0052101E">
        <w:rPr>
          <w:rFonts w:hint="eastAsia"/>
        </w:rPr>
        <w:t>apk</w:t>
      </w:r>
      <w:r w:rsidR="0052101E">
        <w:t>校验等，容易出现安装包异常</w:t>
      </w:r>
      <w:r w:rsidR="0052101E">
        <w:rPr>
          <w:rFonts w:hint="eastAsia"/>
        </w:rPr>
        <w:t>。第二种</w:t>
      </w:r>
      <w:r w:rsidR="0052101E">
        <w:t>由于一般的手机</w:t>
      </w:r>
      <w:r w:rsidR="0052101E">
        <w:rPr>
          <w:rFonts w:hint="eastAsia"/>
        </w:rPr>
        <w:t>发布</w:t>
      </w:r>
      <w:r w:rsidR="0052101E">
        <w:t>时</w:t>
      </w:r>
      <w:r w:rsidR="0052101E">
        <w:rPr>
          <w:rFonts w:hint="eastAsia"/>
        </w:rPr>
        <w:t>ro.debuggable</w:t>
      </w:r>
      <w:r w:rsidR="0052101E">
        <w:rPr>
          <w:rFonts w:hint="eastAsia"/>
        </w:rPr>
        <w:t>一般是</w:t>
      </w:r>
      <w:r w:rsidR="0052101E">
        <w:t xml:space="preserve">0 </w:t>
      </w:r>
      <w:r w:rsidR="0052101E">
        <w:rPr>
          <w:rFonts w:hint="eastAsia"/>
        </w:rPr>
        <w:t>也就是</w:t>
      </w:r>
      <w:r w:rsidR="0052101E">
        <w:t>不允许调试</w:t>
      </w:r>
      <w:r w:rsidR="00F2446B">
        <w:rPr>
          <w:rFonts w:hint="eastAsia"/>
        </w:rPr>
        <w:t>，</w:t>
      </w:r>
      <w:r w:rsidR="00F2446B">
        <w:t>通过修改</w:t>
      </w:r>
      <w:r w:rsidR="00F2446B">
        <w:rPr>
          <w:rFonts w:hint="eastAsia"/>
        </w:rPr>
        <w:t>rom</w:t>
      </w:r>
      <w:r w:rsidR="00F2446B">
        <w:rPr>
          <w:rFonts w:hint="eastAsia"/>
        </w:rPr>
        <w:t>的</w:t>
      </w:r>
      <w:r w:rsidR="00F2446B">
        <w:t>办法</w:t>
      </w:r>
      <w:r w:rsidR="008A6D45">
        <w:rPr>
          <w:rFonts w:hint="eastAsia"/>
        </w:rPr>
        <w:t>在</w:t>
      </w:r>
      <w:r w:rsidR="008A6D45">
        <w:t>手机上</w:t>
      </w:r>
      <w:r w:rsidR="00F2446B">
        <w:t>比较麻烦</w:t>
      </w:r>
      <w:r w:rsidR="008A6D45">
        <w:rPr>
          <w:rFonts w:hint="eastAsia"/>
        </w:rPr>
        <w:t>，</w:t>
      </w:r>
      <w:r w:rsidR="008A6D45">
        <w:t>需要刷机等等</w:t>
      </w:r>
      <w:r w:rsidR="00122834">
        <w:rPr>
          <w:rFonts w:hint="eastAsia"/>
        </w:rPr>
        <w:t>，</w:t>
      </w:r>
      <w:r w:rsidR="00122834">
        <w:t>模拟器上一般是</w:t>
      </w:r>
      <w:r w:rsidR="00122834">
        <w:rPr>
          <w:rFonts w:hint="eastAsia"/>
        </w:rPr>
        <w:t>vmdk</w:t>
      </w:r>
      <w:r w:rsidR="00122834">
        <w:rPr>
          <w:rFonts w:hint="eastAsia"/>
        </w:rPr>
        <w:t>的</w:t>
      </w:r>
      <w:r w:rsidR="00122834">
        <w:t>虚拟机</w:t>
      </w:r>
      <w:r w:rsidR="007A52DB">
        <w:rPr>
          <w:rFonts w:hint="eastAsia"/>
        </w:rPr>
        <w:t>，</w:t>
      </w:r>
      <w:r w:rsidR="007A52DB">
        <w:t>也没法修改</w:t>
      </w:r>
      <w:r w:rsidR="007A52DB">
        <w:t>rom</w:t>
      </w:r>
      <w:r w:rsidR="009E1F6A">
        <w:rPr>
          <w:rFonts w:hint="eastAsia"/>
        </w:rPr>
        <w:t>。这样我们</w:t>
      </w:r>
      <w:r w:rsidR="008756A5">
        <w:rPr>
          <w:rFonts w:hint="eastAsia"/>
        </w:rPr>
        <w:t>就</w:t>
      </w:r>
      <w:r w:rsidR="008756A5">
        <w:t>无法调试应用了</w:t>
      </w:r>
      <w:r w:rsidR="008756A5">
        <w:rPr>
          <w:rFonts w:hint="eastAsia"/>
        </w:rPr>
        <w:t>，</w:t>
      </w:r>
      <w:r w:rsidR="008756A5">
        <w:t>比如</w:t>
      </w:r>
      <w:r w:rsidR="008756A5">
        <w:rPr>
          <w:rFonts w:hint="eastAsia"/>
        </w:rPr>
        <w:t>使用</w:t>
      </w:r>
      <w:r w:rsidR="008756A5">
        <w:t>DDMS</w:t>
      </w:r>
      <w:r w:rsidR="008756A5">
        <w:rPr>
          <w:rFonts w:hint="eastAsia"/>
        </w:rPr>
        <w:t>时</w:t>
      </w:r>
      <w:r w:rsidR="00E03E46">
        <w:rPr>
          <w:rFonts w:hint="eastAsia"/>
        </w:rPr>
        <w:t>，</w:t>
      </w:r>
      <w:r w:rsidR="00E03E46">
        <w:t>只能看到手机，看不到进程信息。</w:t>
      </w:r>
    </w:p>
    <w:p w:rsidR="00E03E46" w:rsidRDefault="005331A8" w:rsidP="0052101E">
      <w:pPr>
        <w:ind w:firstLine="420"/>
      </w:pPr>
      <w:r>
        <w:rPr>
          <w:noProof/>
        </w:rPr>
        <w:drawing>
          <wp:inline distT="0" distB="0" distL="0" distR="0" wp14:anchorId="0D1553E4" wp14:editId="5FFE9FAE">
            <wp:extent cx="3647619" cy="14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3C" w:rsidRDefault="005331A8" w:rsidP="005331A8">
      <w:r>
        <w:tab/>
      </w:r>
      <w:r>
        <w:rPr>
          <w:rFonts w:hint="eastAsia"/>
        </w:rPr>
        <w:t>后来</w:t>
      </w:r>
      <w:r>
        <w:t>发现</w:t>
      </w:r>
      <w:r>
        <w:rPr>
          <w:rFonts w:hint="eastAsia"/>
        </w:rPr>
        <w:t>有人</w:t>
      </w:r>
      <w:r>
        <w:t>提供了一个</w:t>
      </w:r>
      <w:r>
        <w:rPr>
          <w:rFonts w:hint="eastAsia"/>
        </w:rPr>
        <w:t>软件叫做</w:t>
      </w:r>
      <w:r>
        <w:rPr>
          <w:rFonts w:hint="eastAsia"/>
        </w:rPr>
        <w:t>mprop</w:t>
      </w:r>
      <w:r>
        <w:rPr>
          <w:rFonts w:hint="eastAsia"/>
        </w:rPr>
        <w:t>，</w:t>
      </w:r>
      <w:r>
        <w:t>但是只有二进制的文件</w:t>
      </w:r>
      <w:r>
        <w:rPr>
          <w:rFonts w:hint="eastAsia"/>
        </w:rPr>
        <w:t>arm</w:t>
      </w:r>
      <w:r>
        <w:t>架构的，没有源码</w:t>
      </w:r>
      <w:r>
        <w:rPr>
          <w:rFonts w:hint="eastAsia"/>
        </w:rPr>
        <w:t>，</w:t>
      </w:r>
      <w:r w:rsidR="00F707D3">
        <w:rPr>
          <w:rFonts w:hint="eastAsia"/>
        </w:rPr>
        <w:t>一个</w:t>
      </w:r>
      <w:r w:rsidR="00F707D3">
        <w:t>问题是</w:t>
      </w:r>
      <w:r w:rsidR="00F707D3">
        <w:rPr>
          <w:rFonts w:hint="eastAsia"/>
        </w:rPr>
        <w:t>在</w:t>
      </w:r>
      <w:r w:rsidR="00F707D3">
        <w:t>有些手机</w:t>
      </w:r>
      <w:r w:rsidR="00F707D3">
        <w:rPr>
          <w:rFonts w:hint="eastAsia"/>
        </w:rPr>
        <w:t>上</w:t>
      </w:r>
      <w:r w:rsidR="00F707D3">
        <w:t>测试是无效的</w:t>
      </w:r>
      <w:r w:rsidR="00F707D3">
        <w:rPr>
          <w:rFonts w:hint="eastAsia"/>
        </w:rPr>
        <w:t>，</w:t>
      </w:r>
      <w:r w:rsidR="00F707D3">
        <w:t>第二个问题是</w:t>
      </w:r>
      <w:r>
        <w:t>在</w:t>
      </w:r>
      <w:r>
        <w:rPr>
          <w:rFonts w:hint="eastAsia"/>
        </w:rPr>
        <w:t>X</w:t>
      </w:r>
      <w:r>
        <w:t>86</w:t>
      </w:r>
      <w:r>
        <w:t>模拟器上调试就不可能了。</w:t>
      </w:r>
      <w:r w:rsidR="0055173C">
        <w:rPr>
          <w:rFonts w:hint="eastAsia"/>
        </w:rPr>
        <w:t>所以</w:t>
      </w:r>
      <w:r w:rsidR="0055173C">
        <w:t>尝试一下</w:t>
      </w:r>
      <w:r w:rsidR="0055173C">
        <w:rPr>
          <w:rFonts w:hint="eastAsia"/>
        </w:rPr>
        <w:t>逆向</w:t>
      </w:r>
      <w:r w:rsidR="0055173C">
        <w:rPr>
          <w:rFonts w:hint="eastAsia"/>
        </w:rPr>
        <w:t>mprop</w:t>
      </w:r>
      <w:r w:rsidR="00965E35">
        <w:rPr>
          <w:rFonts w:hint="eastAsia"/>
        </w:rPr>
        <w:t>并且解决</w:t>
      </w:r>
      <w:r w:rsidR="00965E35">
        <w:t>这个调试问题。</w:t>
      </w:r>
    </w:p>
    <w:p w:rsidR="00003E02" w:rsidRDefault="00003E02" w:rsidP="005331A8">
      <w:r>
        <w:tab/>
      </w:r>
      <w:r>
        <w:rPr>
          <w:rFonts w:hint="eastAsia"/>
        </w:rPr>
        <w:t>打开</w:t>
      </w:r>
      <w:r>
        <w:rPr>
          <w:rFonts w:hint="eastAsia"/>
        </w:rPr>
        <w:t>mprop</w:t>
      </w:r>
      <w:r>
        <w:rPr>
          <w:rFonts w:hint="eastAsia"/>
        </w:rPr>
        <w:t>发现</w:t>
      </w:r>
      <w:r>
        <w:t>主要是附加了</w:t>
      </w:r>
      <w:r>
        <w:t>1</w:t>
      </w:r>
      <w:r>
        <w:rPr>
          <w:rFonts w:hint="eastAsia"/>
        </w:rPr>
        <w:t>号</w:t>
      </w:r>
      <w:r>
        <w:t>进程也就是</w:t>
      </w:r>
      <w:r>
        <w:rPr>
          <w:rFonts w:hint="eastAsia"/>
        </w:rPr>
        <w:t>init</w:t>
      </w:r>
      <w:r>
        <w:rPr>
          <w:rFonts w:hint="eastAsia"/>
        </w:rPr>
        <w:t>进程</w:t>
      </w:r>
      <w:r w:rsidR="007666FC">
        <w:rPr>
          <w:rFonts w:hint="eastAsia"/>
        </w:rPr>
        <w:t>。</w:t>
      </w:r>
      <w:r w:rsidR="007666FC">
        <w:t>通过</w:t>
      </w:r>
      <w:r w:rsidR="007666FC">
        <w:rPr>
          <w:rFonts w:hint="eastAsia"/>
        </w:rPr>
        <w:t>对</w:t>
      </w:r>
      <w:r w:rsidR="005D1F8C">
        <w:rPr>
          <w:rFonts w:hint="eastAsia"/>
        </w:rPr>
        <w:t>/dev/</w:t>
      </w:r>
      <w:r w:rsidR="007666FC" w:rsidRPr="007666FC">
        <w:t>__properties__</w:t>
      </w:r>
      <w:r w:rsidR="00AB0BDC">
        <w:rPr>
          <w:rFonts w:hint="eastAsia"/>
        </w:rPr>
        <w:t>属性</w:t>
      </w:r>
      <w:r w:rsidR="00AB0BDC">
        <w:t>段执行修改来修改对应的数值。</w:t>
      </w:r>
    </w:p>
    <w:p w:rsidR="00A831AE" w:rsidRDefault="00A831AE" w:rsidP="005331A8">
      <w:r>
        <w:tab/>
      </w:r>
      <w:r>
        <w:rPr>
          <w:noProof/>
        </w:rPr>
        <w:drawing>
          <wp:inline distT="0" distB="0" distL="0" distR="0" wp14:anchorId="1AFCEBA6" wp14:editId="616B7E1D">
            <wp:extent cx="5274310" cy="3216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AE" w:rsidRDefault="00A831AE" w:rsidP="005331A8"/>
    <w:p w:rsidR="00A831AE" w:rsidRDefault="00A831AE" w:rsidP="005331A8"/>
    <w:p w:rsidR="00A831AE" w:rsidRDefault="00A831AE" w:rsidP="005331A8">
      <w:r>
        <w:rPr>
          <w:noProof/>
        </w:rPr>
        <w:lastRenderedPageBreak/>
        <w:drawing>
          <wp:inline distT="0" distB="0" distL="0" distR="0" wp14:anchorId="453C8BC8" wp14:editId="768B7AD2">
            <wp:extent cx="5274310" cy="2203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AE" w:rsidRDefault="00A831AE" w:rsidP="005331A8"/>
    <w:p w:rsidR="00A831AE" w:rsidRDefault="00A831AE" w:rsidP="005331A8"/>
    <w:p w:rsidR="00A831AE" w:rsidRDefault="00A831AE" w:rsidP="005331A8">
      <w:r>
        <w:rPr>
          <w:rFonts w:hint="eastAsia"/>
        </w:rPr>
        <w:t>针对</w:t>
      </w:r>
      <w:r>
        <w:t>于</w:t>
      </w:r>
      <w:r>
        <w:rPr>
          <w:rFonts w:hint="eastAsia"/>
        </w:rPr>
        <w:t>android</w:t>
      </w:r>
      <w:r>
        <w:t>4.4</w:t>
      </w:r>
      <w:r>
        <w:t>版本的</w:t>
      </w:r>
      <w:r>
        <w:rPr>
          <w:rFonts w:hint="eastAsia"/>
        </w:rPr>
        <w:t>x86</w:t>
      </w:r>
      <w:r>
        <w:rPr>
          <w:rFonts w:hint="eastAsia"/>
        </w:rPr>
        <w:t>模拟器</w:t>
      </w:r>
      <w:r>
        <w:t>。</w:t>
      </w:r>
    </w:p>
    <w:p w:rsidR="00256B50" w:rsidRDefault="00F223AF" w:rsidP="005331A8">
      <w:r>
        <w:rPr>
          <w:rFonts w:hint="eastAsia"/>
        </w:rPr>
        <w:t>我</w:t>
      </w:r>
      <w:r>
        <w:t>们进入</w:t>
      </w:r>
      <w:r>
        <w:rPr>
          <w:rFonts w:hint="eastAsia"/>
        </w:rPr>
        <w:t>源码</w:t>
      </w:r>
      <w:r>
        <w:t>中看看</w:t>
      </w:r>
      <w:r>
        <w:rPr>
          <w:rFonts w:hint="eastAsia"/>
        </w:rPr>
        <w:t>为何</w:t>
      </w:r>
      <w:r>
        <w:t>在</w:t>
      </w:r>
      <w:r w:rsidR="000729B0">
        <w:rPr>
          <w:rFonts w:hint="eastAsia"/>
        </w:rPr>
        <w:t>init</w:t>
      </w:r>
      <w:r w:rsidR="00074290">
        <w:rPr>
          <w:rFonts w:hint="eastAsia"/>
        </w:rPr>
        <w:t>进程</w:t>
      </w:r>
      <w:r>
        <w:t>这里修改就可以了。</w:t>
      </w:r>
      <w:r w:rsidR="009D3985">
        <w:rPr>
          <w:rFonts w:hint="eastAsia"/>
        </w:rPr>
        <w:t>在</w:t>
      </w:r>
    </w:p>
    <w:p w:rsidR="00595B10" w:rsidRDefault="009D3985" w:rsidP="005331A8">
      <w:r w:rsidRPr="009D3985">
        <w:t>system/core/init/property_service.c</w:t>
      </w:r>
    </w:p>
    <w:p w:rsidR="00595B10" w:rsidRDefault="00595B10" w:rsidP="005331A8">
      <w:r w:rsidRPr="00595B10">
        <w:t>system/core/init/init.c</w:t>
      </w:r>
    </w:p>
    <w:p w:rsidR="00A831AE" w:rsidRDefault="00256B50" w:rsidP="005331A8">
      <w:r>
        <w:rPr>
          <w:rFonts w:hint="eastAsia"/>
        </w:rPr>
        <w:t>中</w:t>
      </w:r>
    </w:p>
    <w:p w:rsidR="00C91871" w:rsidRDefault="000E05CE" w:rsidP="005331A8">
      <w:r>
        <w:t>M</w:t>
      </w:r>
      <w:r>
        <w:rPr>
          <w:rFonts w:hint="eastAsia"/>
        </w:rPr>
        <w:t>ain</w:t>
      </w:r>
      <w:r>
        <w:rPr>
          <w:rFonts w:hint="eastAsia"/>
        </w:rPr>
        <w:t>执行</w:t>
      </w:r>
      <w:r>
        <w:t>时</w:t>
      </w:r>
    </w:p>
    <w:p w:rsidR="002F42C8" w:rsidRDefault="000D130C" w:rsidP="005331A8"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property_init-&gt;</w:t>
      </w:r>
      <w:r w:rsidR="00C91871" w:rsidRPr="00231C5E">
        <w:t>init_property_area</w:t>
      </w:r>
      <w:r w:rsidR="00EA144A">
        <w:rPr>
          <w:rFonts w:hint="eastAsia"/>
        </w:rPr>
        <w:t>-&gt;</w:t>
      </w:r>
      <w:r w:rsidR="00EA144A" w:rsidRPr="00231C5E">
        <w:t xml:space="preserve"> </w:t>
      </w:r>
      <w:r w:rsidR="00C91871" w:rsidRPr="00231C5E">
        <w:t>__system_property_area_init</w:t>
      </w:r>
      <w:r w:rsidR="007709D8" w:rsidRPr="00231C5E">
        <w:rPr>
          <w:rFonts w:hint="eastAsia"/>
        </w:rPr>
        <w:t>函数</w:t>
      </w:r>
      <w:r w:rsidR="00FC36DC" w:rsidRPr="00231C5E">
        <w:rPr>
          <w:rFonts w:hint="eastAsia"/>
        </w:rPr>
        <w:t>（位于</w:t>
      </w:r>
      <w:r w:rsidR="003413B1" w:rsidRPr="00231C5E">
        <w:t>bionic/libc/bionic/system_properties.c</w:t>
      </w:r>
      <w:r w:rsidR="00FC36DC" w:rsidRPr="00231C5E">
        <w:t>）</w:t>
      </w:r>
      <w:r w:rsidR="00EA144A">
        <w:rPr>
          <w:rFonts w:hint="eastAsia"/>
        </w:rPr>
        <w:t>-&gt;</w:t>
      </w:r>
      <w:r w:rsidR="00CF50F9" w:rsidRPr="00231C5E">
        <w:t>map_prop_area_rw</w:t>
      </w:r>
      <w:r w:rsidR="00EA144A">
        <w:rPr>
          <w:rFonts w:hint="eastAsia"/>
        </w:rPr>
        <w:t xml:space="preserve"> </w:t>
      </w:r>
      <w:r w:rsidR="00CF50F9" w:rsidRPr="00231C5E">
        <w:t xml:space="preserve"> </w:t>
      </w:r>
      <w:r w:rsidR="002079A3" w:rsidRPr="00231C5E">
        <w:t>fd = open(property_filename, O_RDWR | O_CREAT | O_NOFOLLOW | O_CLOEXEC | O_EXCL, 0444)</w:t>
      </w:r>
    </w:p>
    <w:p w:rsidR="00C91871" w:rsidRDefault="00D641DC" w:rsidP="005331A8">
      <w:r w:rsidRPr="00231C5E">
        <w:rPr>
          <w:rFonts w:hint="eastAsia"/>
        </w:rPr>
        <w:t>打开</w:t>
      </w:r>
      <w:r w:rsidRPr="00231C5E">
        <w:t>了</w:t>
      </w:r>
      <w:r w:rsidR="001B6DA5" w:rsidRPr="00231C5E">
        <w:t>/dev/__properties__</w:t>
      </w:r>
    </w:p>
    <w:p w:rsidR="002F42C8" w:rsidRDefault="003B72F8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随后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调用</w:t>
      </w:r>
      <w:r w:rsidR="002F42C8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property_load_boot_defaults</w:t>
      </w:r>
      <w:r w:rsidR="007521FD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加载</w:t>
      </w:r>
      <w:r w:rsidR="007521FD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了</w:t>
      </w:r>
      <w:r w:rsidR="007521FD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default.prop</w:t>
      </w:r>
      <w:r w:rsidR="007369B0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调用</w:t>
      </w:r>
      <w:r w:rsidR="005627E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load_properties</w:t>
      </w:r>
      <w:r w:rsidR="00DB2DA8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="00DB2DA8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通过</w:t>
      </w:r>
      <w:r w:rsidR="00DB2DA8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property_set(key, value);</w:t>
      </w:r>
      <w:r w:rsidR="00DB2DA8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将</w:t>
      </w:r>
      <w:r w:rsidR="00DB2DA8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对应的键值设置好</w:t>
      </w:r>
      <w:r w:rsidR="00051833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。</w:t>
      </w:r>
    </w:p>
    <w:p w:rsidR="00420C3C" w:rsidRDefault="00051833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property_set</w:t>
      </w:r>
      <w:r w:rsidR="009A102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="009A102A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函数中</w:t>
      </w:r>
      <w:r w:rsidR="001A0322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 xml:space="preserve"> </w:t>
      </w:r>
      <w:r w:rsidR="00A30755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ro.</w:t>
      </w:r>
      <w:r w:rsidR="00A30755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开头</w:t>
      </w:r>
      <w:r w:rsidR="00A30755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的函数</w:t>
      </w:r>
      <w:r w:rsidR="00A30755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只能</w:t>
      </w:r>
      <w:r w:rsidR="00A30755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设置一次。否则就返回失败。所以</w:t>
      </w:r>
      <w:r w:rsidR="00A30755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我</w:t>
      </w:r>
      <w:r w:rsidR="00A30755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们</w:t>
      </w:r>
      <w:r w:rsidR="0024023E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后续</w:t>
      </w:r>
      <w:r w:rsidR="00A30755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调用</w:t>
      </w:r>
      <w:r w:rsidR="0024023E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set</w:t>
      </w:r>
      <w:r w:rsidR="0024023E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prop</w:t>
      </w:r>
      <w:r w:rsidR="0024023E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就是</w:t>
      </w:r>
      <w:r w:rsidR="0024023E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无效的。</w:t>
      </w:r>
      <w:r w:rsidR="005262E9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否则</w:t>
      </w:r>
      <w:r w:rsidR="005262E9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将调用</w:t>
      </w:r>
      <w:r w:rsidR="00390E58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__system_property_update</w:t>
      </w:r>
      <w:r w:rsidR="00390E58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执行</w:t>
      </w:r>
      <w:r w:rsidR="00390E58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更新。</w:t>
      </w:r>
      <w:r w:rsidR="007C3CA4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因此</w:t>
      </w:r>
      <w:r w:rsidR="007C3C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我们可以模拟</w:t>
      </w:r>
      <w:r w:rsidR="00420C3C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__system_property_find</w:t>
      </w:r>
      <w:r w:rsidR="004616F8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="004616F8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得到</w:t>
      </w:r>
      <w:r w:rsidR="004616F8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prop_info</w:t>
      </w:r>
      <w:r w:rsidR="004616F8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结构</w:t>
      </w:r>
    </w:p>
    <w:p w:rsidR="00420C3C" w:rsidRDefault="007C3CA4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__system_property_update</w:t>
      </w:r>
      <w:r w:rsidR="005945A0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prop_info</w:t>
      </w:r>
      <w:r w:rsidR="005945A0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结构</w:t>
      </w:r>
      <w:r w:rsidR="005945A0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中的数据</w:t>
      </w:r>
    </w:p>
    <w:p w:rsidR="000F7EFB" w:rsidRDefault="009E32D5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（</w:t>
      </w:r>
      <w:r w:rsidRPr="009E32D5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bionic/libc/bionic/system_properties.c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）</w:t>
      </w:r>
      <w:r w:rsidR="00420C3C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实现</w:t>
      </w:r>
      <w:r w:rsidR="00016402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。</w:t>
      </w:r>
    </w:p>
    <w:p w:rsidR="004616F8" w:rsidRDefault="004616F8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4616F8" w:rsidRDefault="005945A0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关键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就是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这个</w:t>
      </w:r>
      <w:r w:rsidR="0031553C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结构</w:t>
      </w:r>
      <w:r w:rsidR="00B4494F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。</w:t>
      </w:r>
      <w:r w:rsidR="00B4494F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name</w:t>
      </w:r>
      <w:r w:rsidR="00B4494F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中是</w:t>
      </w:r>
      <w:r w:rsidR="00CE2D3B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ro</w:t>
      </w:r>
      <w:r w:rsidR="00CE2D3B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.debuggable</w:t>
      </w:r>
      <w:r w:rsidR="00295CDF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value</w:t>
      </w:r>
      <w:r w:rsidR="00295CDF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中</w:t>
      </w:r>
      <w:r w:rsidR="00295CDF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是</w:t>
      </w:r>
      <w:r w:rsidR="00295CDF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0</w:t>
      </w:r>
    </w:p>
    <w:p w:rsidR="0031553C" w:rsidRDefault="0031553C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</w:rPr>
        <w:t>struct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prop_info </w:t>
      </w:r>
    </w:p>
    <w:p w:rsidR="0031553C" w:rsidRDefault="0031553C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{</w:t>
      </w:r>
    </w:p>
    <w:p w:rsidR="0031553C" w:rsidRDefault="0031553C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</w:rPr>
        <w:t>unsigned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</w:rPr>
        <w:t>volatile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serial; </w:t>
      </w:r>
    </w:p>
    <w:p w:rsidR="0031553C" w:rsidRDefault="0031553C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</w:rPr>
        <w:t>char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value[PROP_VALUE_MAX]; </w:t>
      </w:r>
    </w:p>
    <w:p w:rsidR="0031553C" w:rsidRDefault="0031553C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</w:rPr>
        <w:t>char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name[</w:t>
      </w:r>
      <w:r>
        <w:rPr>
          <w:rStyle w:val="hljs-number"/>
          <w:rFonts w:ascii="Consolas" w:hAnsi="Consolas" w:cs="Consolas"/>
          <w:color w:val="008080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]; </w:t>
      </w:r>
    </w:p>
    <w:p w:rsidR="00A21397" w:rsidRDefault="0031553C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};</w:t>
      </w:r>
    </w:p>
    <w:p w:rsidR="00A941D3" w:rsidRDefault="00A941D3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因此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我们只要在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/dev/</w:t>
      </w:r>
      <w:r w:rsidRPr="007666FC">
        <w:t>__properties__</w:t>
      </w:r>
      <w:r w:rsidR="00734A63">
        <w:t xml:space="preserve"> </w:t>
      </w:r>
      <w:r w:rsidR="00734A63">
        <w:rPr>
          <w:rFonts w:hint="eastAsia"/>
        </w:rPr>
        <w:t>段</w:t>
      </w:r>
      <w:r w:rsidR="00734A63">
        <w:t>中找到</w:t>
      </w:r>
      <w:r w:rsidR="00434B82">
        <w:rPr>
          <w:rFonts w:hint="eastAsia"/>
        </w:rPr>
        <w:t xml:space="preserve"> </w:t>
      </w:r>
      <w:r w:rsidR="00434B82">
        <w:rPr>
          <w:rFonts w:hint="eastAsia"/>
        </w:rPr>
        <w:t>对应</w:t>
      </w:r>
      <w:r w:rsidR="00434B82">
        <w:t>的</w:t>
      </w:r>
      <w:r w:rsidR="00434B82">
        <w:rPr>
          <w:rFonts w:hint="eastAsia"/>
        </w:rPr>
        <w:t>name</w:t>
      </w:r>
      <w:r w:rsidR="00434B82">
        <w:rPr>
          <w:rFonts w:hint="eastAsia"/>
        </w:rPr>
        <w:t>然后</w:t>
      </w:r>
      <w:r w:rsidR="00434B82">
        <w:t>向上移动</w:t>
      </w:r>
      <w:r w:rsidR="00434B82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PROP_VALUE_MAX</w:t>
      </w:r>
      <w:r w:rsidR="007222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(android4.4</w:t>
      </w:r>
      <w:r w:rsidR="0072225A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中</w:t>
      </w:r>
      <w:r w:rsidR="007222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是</w:t>
      </w:r>
      <w:r w:rsidR="0072225A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96)</w:t>
      </w:r>
      <w:r w:rsidR="007D35DE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个</w:t>
      </w:r>
      <w:r w:rsidR="007D35DE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字节。修改</w:t>
      </w:r>
      <w:r w:rsidR="007D35DE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value</w:t>
      </w:r>
      <w:r w:rsidR="007D35DE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为</w:t>
      </w:r>
      <w:r w:rsidR="00853319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对应</w:t>
      </w:r>
      <w:r w:rsidR="00853319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的值即可</w:t>
      </w:r>
      <w:r w:rsidR="00237F17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。</w:t>
      </w:r>
      <w:r w:rsidR="005A491F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我们</w:t>
      </w:r>
      <w:r w:rsidR="005A491F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dump</w:t>
      </w:r>
      <w:r w:rsidR="005A491F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可以</w:t>
      </w:r>
      <w:r w:rsidR="005A491F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看出来</w:t>
      </w:r>
      <w:r w:rsidR="009E32ED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.</w:t>
      </w:r>
    </w:p>
    <w:p w:rsidR="005A491F" w:rsidRDefault="0092074D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D31CA5" wp14:editId="26FED06B">
            <wp:extent cx="5274310" cy="23850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Default="00424E2F" w:rsidP="005331A8">
      <w:pP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剩下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就是编码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主要是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通过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ptrace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进入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init</w:t>
      </w: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然后</w:t>
      </w:r>
      <w:r w:rsidR="006B4E40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修改</w:t>
      </w:r>
      <w:r w:rsidR="006B4E40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memory</w:t>
      </w:r>
      <w:r w:rsidR="00895481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具体</w:t>
      </w:r>
      <w:r w:rsidR="0089548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可以下代码</w:t>
      </w:r>
      <w:bookmarkStart w:id="0" w:name="_GoBack"/>
      <w:bookmarkEnd w:id="0"/>
    </w:p>
    <w:p w:rsidR="00424E2F" w:rsidRDefault="00424E2F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424E2F" w:rsidRDefault="00424E2F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424E2F" w:rsidRDefault="00424E2F" w:rsidP="005331A8">
      <w:pP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</w:pPr>
    </w:p>
    <w:p w:rsidR="00237F17" w:rsidRDefault="00237F17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237F17" w:rsidRDefault="008E26BA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后续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的操作如下</w:t>
      </w:r>
    </w:p>
    <w:p w:rsidR="00237F17" w:rsidRDefault="0046553E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编译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modprop</w:t>
      </w:r>
    </w:p>
    <w:p w:rsidR="00237F17" w:rsidRDefault="0032707E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310ABD7" wp14:editId="0BE646B4">
            <wp:extent cx="4998128" cy="84856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661" cy="8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7E" w:rsidRDefault="0032707E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8DB5819" wp14:editId="017A9816">
            <wp:extent cx="4133333" cy="7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B7" w:rsidRDefault="00487DD2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Push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到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/data/local/tmp</w:t>
      </w:r>
    </w:p>
    <w:p w:rsidR="002861B7" w:rsidRDefault="002861B7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8B28FF1" wp14:editId="16139660">
            <wp:extent cx="5274310" cy="800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50" w:rsidRDefault="003E53A6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修改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可执行</w:t>
      </w:r>
    </w:p>
    <w:p w:rsidR="007C3150" w:rsidRDefault="007C3150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F16A92F" wp14:editId="38A275FD">
            <wp:extent cx="4057143" cy="8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81" w:rsidRDefault="003E53A6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查看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当前值</w:t>
      </w:r>
    </w:p>
    <w:p w:rsidR="00943581" w:rsidRDefault="00943581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AE588B" wp14:editId="0A2EF07C">
            <wp:extent cx="4219048" cy="6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60" w:rsidRDefault="00F90F60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执行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修改</w:t>
      </w:r>
    </w:p>
    <w:p w:rsidR="00943581" w:rsidRDefault="00943581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943581" w:rsidRDefault="00943581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707B04D" wp14:editId="1C2D5087">
            <wp:extent cx="4628571" cy="3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81" w:rsidRDefault="00EC1DD9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修改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完毕</w:t>
      </w:r>
    </w:p>
    <w:p w:rsidR="00943581" w:rsidRDefault="00943581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196BF04" wp14:editId="06122933">
            <wp:extent cx="4933333" cy="10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81" w:rsidRDefault="00EC1A13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获取修改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后的值</w:t>
      </w:r>
    </w:p>
    <w:p w:rsidR="00943581" w:rsidRDefault="00943581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7F86BFE" wp14:editId="6AD8E37F">
            <wp:extent cx="4228571" cy="40952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81" w:rsidRDefault="00943581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943581" w:rsidRDefault="00BF2793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运行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微信。可以调试了</w:t>
      </w:r>
    </w:p>
    <w:p w:rsidR="00943581" w:rsidRDefault="00943581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943581" w:rsidRPr="00390E58" w:rsidRDefault="00943581" w:rsidP="005331A8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6FFCF92" wp14:editId="4C846659">
            <wp:extent cx="4752381" cy="15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581" w:rsidRPr="0039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56"/>
    <w:rsid w:val="00003E02"/>
    <w:rsid w:val="00016402"/>
    <w:rsid w:val="00051833"/>
    <w:rsid w:val="000729B0"/>
    <w:rsid w:val="00074290"/>
    <w:rsid w:val="000D130C"/>
    <w:rsid w:val="000E05CE"/>
    <w:rsid w:val="000F7EFB"/>
    <w:rsid w:val="00122834"/>
    <w:rsid w:val="001A0322"/>
    <w:rsid w:val="001B6DA5"/>
    <w:rsid w:val="002079A3"/>
    <w:rsid w:val="00231C5E"/>
    <w:rsid w:val="00237F17"/>
    <w:rsid w:val="0024023E"/>
    <w:rsid w:val="00256B50"/>
    <w:rsid w:val="002861B7"/>
    <w:rsid w:val="00295CDF"/>
    <w:rsid w:val="002A3ABE"/>
    <w:rsid w:val="002B7756"/>
    <w:rsid w:val="002D2CED"/>
    <w:rsid w:val="002F42C8"/>
    <w:rsid w:val="0031553C"/>
    <w:rsid w:val="0032707E"/>
    <w:rsid w:val="003413B1"/>
    <w:rsid w:val="00390E58"/>
    <w:rsid w:val="003B72F8"/>
    <w:rsid w:val="003E53A6"/>
    <w:rsid w:val="00420C3C"/>
    <w:rsid w:val="00424E2F"/>
    <w:rsid w:val="00434B82"/>
    <w:rsid w:val="004616F8"/>
    <w:rsid w:val="0046553E"/>
    <w:rsid w:val="00487DD2"/>
    <w:rsid w:val="004B77D1"/>
    <w:rsid w:val="0052101E"/>
    <w:rsid w:val="005262E9"/>
    <w:rsid w:val="005331A8"/>
    <w:rsid w:val="0055173C"/>
    <w:rsid w:val="005519E8"/>
    <w:rsid w:val="005627E1"/>
    <w:rsid w:val="005945A0"/>
    <w:rsid w:val="00595B10"/>
    <w:rsid w:val="00596C47"/>
    <w:rsid w:val="005A491F"/>
    <w:rsid w:val="005C26F7"/>
    <w:rsid w:val="005D1F8C"/>
    <w:rsid w:val="006B4E40"/>
    <w:rsid w:val="0072225A"/>
    <w:rsid w:val="00734A63"/>
    <w:rsid w:val="007369B0"/>
    <w:rsid w:val="0074651F"/>
    <w:rsid w:val="007521FD"/>
    <w:rsid w:val="007666FC"/>
    <w:rsid w:val="007709D8"/>
    <w:rsid w:val="007A52DB"/>
    <w:rsid w:val="007B223D"/>
    <w:rsid w:val="007C3150"/>
    <w:rsid w:val="007C3CA4"/>
    <w:rsid w:val="007D35DE"/>
    <w:rsid w:val="00853319"/>
    <w:rsid w:val="008756A5"/>
    <w:rsid w:val="00895481"/>
    <w:rsid w:val="008A6D45"/>
    <w:rsid w:val="008E26BA"/>
    <w:rsid w:val="0090260C"/>
    <w:rsid w:val="0092074D"/>
    <w:rsid w:val="00937882"/>
    <w:rsid w:val="00943581"/>
    <w:rsid w:val="00965E35"/>
    <w:rsid w:val="009A102A"/>
    <w:rsid w:val="009C6645"/>
    <w:rsid w:val="009D3985"/>
    <w:rsid w:val="009E1F6A"/>
    <w:rsid w:val="009E32D5"/>
    <w:rsid w:val="009E32ED"/>
    <w:rsid w:val="00A21397"/>
    <w:rsid w:val="00A30755"/>
    <w:rsid w:val="00A831AE"/>
    <w:rsid w:val="00A941D3"/>
    <w:rsid w:val="00AB0BDC"/>
    <w:rsid w:val="00B4494F"/>
    <w:rsid w:val="00BF2793"/>
    <w:rsid w:val="00C40EBA"/>
    <w:rsid w:val="00C91871"/>
    <w:rsid w:val="00CE2D3B"/>
    <w:rsid w:val="00CF50F9"/>
    <w:rsid w:val="00D12059"/>
    <w:rsid w:val="00D641DC"/>
    <w:rsid w:val="00D87A96"/>
    <w:rsid w:val="00DB2DA8"/>
    <w:rsid w:val="00E022A2"/>
    <w:rsid w:val="00E03E46"/>
    <w:rsid w:val="00EA144A"/>
    <w:rsid w:val="00EC1A13"/>
    <w:rsid w:val="00EC1DD9"/>
    <w:rsid w:val="00F223AF"/>
    <w:rsid w:val="00F2446B"/>
    <w:rsid w:val="00F47702"/>
    <w:rsid w:val="00F707D3"/>
    <w:rsid w:val="00F90F60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7BC95-8128-49A8-B9CA-E93A9149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D12059"/>
  </w:style>
  <w:style w:type="character" w:customStyle="1" w:styleId="hljs-comment">
    <w:name w:val="hljs-comment"/>
    <w:basedOn w:val="a0"/>
    <w:rsid w:val="002079A3"/>
  </w:style>
  <w:style w:type="character" w:customStyle="1" w:styleId="hljs-number">
    <w:name w:val="hljs-number"/>
    <w:basedOn w:val="a0"/>
    <w:rsid w:val="002079A3"/>
  </w:style>
  <w:style w:type="character" w:customStyle="1" w:styleId="hljs-builtin">
    <w:name w:val="hljs-built_in"/>
    <w:basedOn w:val="a0"/>
    <w:rsid w:val="001A0322"/>
  </w:style>
  <w:style w:type="character" w:customStyle="1" w:styleId="hljs-string">
    <w:name w:val="hljs-string"/>
    <w:basedOn w:val="a0"/>
    <w:rsid w:val="001A0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iamhuskar</dc:creator>
  <cp:keywords/>
  <dc:description/>
  <cp:lastModifiedBy>iamhuskar</cp:lastModifiedBy>
  <cp:revision>99</cp:revision>
  <dcterms:created xsi:type="dcterms:W3CDTF">2018-08-06T12:27:00Z</dcterms:created>
  <dcterms:modified xsi:type="dcterms:W3CDTF">2018-08-06T14:01:00Z</dcterms:modified>
</cp:coreProperties>
</file>