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Triggers: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&lt;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&lt;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(sleeping/awake/etc.) (fitbit/apple watch)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heart rate (fitbit/apple watch)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Functionality Restrictions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social media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blacklist/whitelist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Phone/Text/email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phone calls &lt;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Silent phone &lt;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texts &lt;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blacklist/whitelist contacts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phone on speakerphone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emails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not feasible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Airplane mode?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LTE?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answering machine?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Notifications for specific apps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Turn on/off passcode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 Power saver → have to make our own of some sort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 Location services → only turn off for our own app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settings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Rotation lock &lt;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Brightness &lt;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Wifi &lt;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Bluetooth &lt;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Blanket Notifications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alarms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Ringer volume &lt;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Notification volume &lt;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Media volume &lt;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tl w:val="0"/>
        </w:rPr>
        <w:t xml:space="preserve">Alarm volume 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System volume &lt;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In-Call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 Vibrate &lt;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Appearance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order an uber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order food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purchase items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Essential Features: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Syncing with existing calendar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Communicating w/ apple watch/fitbit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Tracking location/speed/state etc.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