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656" w:type="dxa"/>
        <w:tblLayout w:type="fixed"/>
        <w:tblLook w:val="04A0" w:firstRow="1" w:lastRow="0" w:firstColumn="1" w:lastColumn="0" w:noHBand="0" w:noVBand="1"/>
      </w:tblPr>
      <w:tblGrid>
        <w:gridCol w:w="495"/>
        <w:gridCol w:w="23"/>
        <w:gridCol w:w="689"/>
        <w:gridCol w:w="145"/>
        <w:gridCol w:w="1591"/>
        <w:gridCol w:w="214"/>
        <w:gridCol w:w="425"/>
        <w:gridCol w:w="490"/>
        <w:gridCol w:w="77"/>
        <w:gridCol w:w="167"/>
        <w:gridCol w:w="261"/>
        <w:gridCol w:w="488"/>
        <w:gridCol w:w="105"/>
        <w:gridCol w:w="41"/>
        <w:gridCol w:w="313"/>
        <w:gridCol w:w="428"/>
        <w:gridCol w:w="816"/>
        <w:gridCol w:w="423"/>
        <w:gridCol w:w="127"/>
        <w:gridCol w:w="864"/>
        <w:gridCol w:w="1988"/>
        <w:gridCol w:w="486"/>
      </w:tblGrid>
      <w:tr w:rsidR="00387C44" w:rsidRPr="00BF23B1" w14:paraId="13ADAF7B" w14:textId="77777777" w:rsidTr="00291E0F">
        <w:trPr>
          <w:gridAfter w:val="1"/>
          <w:wAfter w:w="486" w:type="dxa"/>
        </w:trPr>
        <w:tc>
          <w:tcPr>
            <w:tcW w:w="10170" w:type="dxa"/>
            <w:gridSpan w:val="21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</w:tcPr>
          <w:p w14:paraId="32020CB1" w14:textId="77777777" w:rsidR="00387C44" w:rsidRPr="00BF23B1" w:rsidRDefault="00387C44" w:rsidP="004C335B">
            <w:pPr>
              <w:spacing w:before="20" w:after="20"/>
              <w:rPr>
                <w:b/>
                <w:sz w:val="24"/>
              </w:rPr>
            </w:pPr>
            <w:r w:rsidRPr="00BF23B1">
              <w:rPr>
                <w:b/>
                <w:sz w:val="24"/>
              </w:rPr>
              <w:t>A  Allgemeine Angaben</w:t>
            </w:r>
          </w:p>
        </w:tc>
      </w:tr>
      <w:tr w:rsidR="00387C44" w14:paraId="143CC34F" w14:textId="77777777" w:rsidTr="00291E0F">
        <w:trPr>
          <w:gridAfter w:val="1"/>
          <w:wAfter w:w="486" w:type="dxa"/>
        </w:trPr>
        <w:tc>
          <w:tcPr>
            <w:tcW w:w="518" w:type="dxa"/>
            <w:gridSpan w:val="2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931B89C" w14:textId="77777777" w:rsidR="00387C44" w:rsidRDefault="00387C44" w:rsidP="004C335B">
            <w:pPr>
              <w:spacing w:before="40" w:after="40"/>
            </w:pPr>
            <w:r>
              <w:t>1.</w:t>
            </w:r>
          </w:p>
        </w:tc>
        <w:tc>
          <w:tcPr>
            <w:tcW w:w="834" w:type="dxa"/>
            <w:gridSpan w:val="2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383F19E" w14:textId="77777777" w:rsidR="00387C44" w:rsidRDefault="00387C44" w:rsidP="004C335B">
            <w:pPr>
              <w:spacing w:before="40" w:after="40"/>
            </w:pPr>
            <w:r>
              <w:t>Firma:</w:t>
            </w:r>
          </w:p>
        </w:tc>
        <w:tc>
          <w:tcPr>
            <w:tcW w:w="2720" w:type="dxa"/>
            <w:gridSpan w:val="4"/>
            <w:vAlign w:val="center"/>
          </w:tcPr>
          <w:p w14:paraId="07D9160A" w14:textId="1A1FEFCE" w:rsidR="00387C44" w:rsidRPr="009A2715" w:rsidRDefault="00D85F9D" w:rsidP="004C335B">
            <w:pPr>
              <w:spacing w:before="40" w:after="40"/>
            </w:pPr>
            <w:r>
              <w:t>Josef Stix GmbH &amp; Co.KG</w:t>
            </w:r>
          </w:p>
        </w:tc>
        <w:tc>
          <w:tcPr>
            <w:tcW w:w="993" w:type="dxa"/>
            <w:gridSpan w:val="4"/>
            <w:shd w:val="clear" w:color="auto" w:fill="F2F2F2" w:themeFill="background1" w:themeFillShade="F2"/>
          </w:tcPr>
          <w:p w14:paraId="2E2F36BB" w14:textId="77777777" w:rsidR="00387C44" w:rsidRDefault="00387C44" w:rsidP="004C335B">
            <w:pPr>
              <w:spacing w:before="40" w:after="40"/>
            </w:pPr>
            <w:r>
              <w:t>Straße:</w:t>
            </w:r>
          </w:p>
        </w:tc>
        <w:tc>
          <w:tcPr>
            <w:tcW w:w="2126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64536724" w14:textId="62433BF6" w:rsidR="00387C44" w:rsidRPr="00D85F9D" w:rsidRDefault="00D85F9D" w:rsidP="00D85F9D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Depotstraße 2</w:t>
            </w:r>
          </w:p>
        </w:tc>
        <w:tc>
          <w:tcPr>
            <w:tcW w:w="9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EA8CDA8" w14:textId="77777777" w:rsidR="00387C44" w:rsidRDefault="00387C44" w:rsidP="004C335B">
            <w:pPr>
              <w:spacing w:before="40" w:after="40"/>
            </w:pPr>
            <w:r>
              <w:t>PLZ/Ort: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</w:tcPr>
          <w:p w14:paraId="5CE6905A" w14:textId="0FF0D4F9" w:rsidR="00387C44" w:rsidRDefault="00D85F9D" w:rsidP="004C335B">
            <w:pPr>
              <w:spacing w:before="40" w:after="40"/>
            </w:pPr>
            <w:r>
              <w:rPr>
                <w:color w:val="000000" w:themeColor="text1"/>
              </w:rPr>
              <w:t>63843 Niedernberg</w:t>
            </w:r>
          </w:p>
        </w:tc>
      </w:tr>
      <w:tr w:rsidR="00387C44" w14:paraId="40A82737" w14:textId="77777777" w:rsidTr="00291E0F">
        <w:trPr>
          <w:gridAfter w:val="1"/>
          <w:wAfter w:w="486" w:type="dxa"/>
        </w:trPr>
        <w:tc>
          <w:tcPr>
            <w:tcW w:w="51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A1D75C7" w14:textId="77777777" w:rsidR="00387C44" w:rsidRDefault="00387C44" w:rsidP="004C335B">
            <w:pPr>
              <w:spacing w:before="40" w:after="40"/>
            </w:pPr>
            <w:r>
              <w:t>2.</w:t>
            </w:r>
          </w:p>
        </w:tc>
        <w:tc>
          <w:tcPr>
            <w:tcW w:w="3554" w:type="dxa"/>
            <w:gridSpan w:val="6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573C4974" w14:textId="0466228D" w:rsidR="00387C44" w:rsidRDefault="00387C44" w:rsidP="004C335B">
            <w:pPr>
              <w:spacing w:before="40" w:after="40"/>
            </w:pPr>
            <w:r>
              <w:t>Verantwortliche Bauleit</w:t>
            </w:r>
            <w:r w:rsidR="00D918D3">
              <w:t>ung</w:t>
            </w:r>
            <w:r>
              <w:t>:</w:t>
            </w:r>
          </w:p>
        </w:tc>
        <w:tc>
          <w:tcPr>
            <w:tcW w:w="3119" w:type="dxa"/>
            <w:gridSpan w:val="10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EDAD237" w14:textId="77777777" w:rsidR="00387C44" w:rsidRDefault="00387C44" w:rsidP="004C335B">
            <w:pPr>
              <w:spacing w:before="40" w:after="40"/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BF511C" w14:textId="77777777" w:rsidR="00387C44" w:rsidRDefault="00387C44" w:rsidP="004C335B">
            <w:pPr>
              <w:spacing w:before="40" w:after="40"/>
            </w:pPr>
            <w:r>
              <w:rPr>
                <w:noProof/>
                <w:lang w:eastAsia="de-DE"/>
              </w:rPr>
              <w:t>Tel: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9783CD" w14:textId="77777777" w:rsidR="00387C44" w:rsidRDefault="00387C44" w:rsidP="004C335B">
            <w:pPr>
              <w:spacing w:before="40" w:after="40"/>
            </w:pPr>
          </w:p>
        </w:tc>
      </w:tr>
      <w:tr w:rsidR="00387C44" w14:paraId="5D4F1D65" w14:textId="77777777" w:rsidTr="00291E0F">
        <w:trPr>
          <w:gridAfter w:val="1"/>
          <w:wAfter w:w="486" w:type="dxa"/>
        </w:trPr>
        <w:tc>
          <w:tcPr>
            <w:tcW w:w="495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DF5375C" w14:textId="77777777" w:rsidR="00387C44" w:rsidRDefault="00387C44" w:rsidP="004C335B">
            <w:pPr>
              <w:spacing w:before="40" w:after="40"/>
            </w:pPr>
          </w:p>
        </w:tc>
        <w:tc>
          <w:tcPr>
            <w:tcW w:w="3654" w:type="dxa"/>
            <w:gridSpan w:val="8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5977C0" w14:textId="77777777" w:rsidR="00387C44" w:rsidRDefault="00387C44" w:rsidP="004C335B">
            <w:pPr>
              <w:spacing w:before="40" w:after="40"/>
            </w:pPr>
          </w:p>
        </w:tc>
        <w:tc>
          <w:tcPr>
            <w:tcW w:w="42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A53C47C" w14:textId="77777777" w:rsidR="00387C44" w:rsidRDefault="00387C44" w:rsidP="004C335B">
            <w:pPr>
              <w:spacing w:before="40" w:after="40"/>
            </w:pPr>
          </w:p>
        </w:tc>
        <w:tc>
          <w:tcPr>
            <w:tcW w:w="947" w:type="dxa"/>
            <w:gridSpan w:val="4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AA5AAAE" w14:textId="77777777" w:rsidR="00387C44" w:rsidRDefault="00387C44" w:rsidP="004C335B">
            <w:pPr>
              <w:spacing w:before="40" w:after="40"/>
            </w:pPr>
          </w:p>
        </w:tc>
        <w:tc>
          <w:tcPr>
            <w:tcW w:w="1667" w:type="dxa"/>
            <w:gridSpan w:val="3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091A2B0" w14:textId="77777777" w:rsidR="00387C44" w:rsidRDefault="00387C44" w:rsidP="004C335B">
            <w:pPr>
              <w:spacing w:before="40" w:after="40"/>
            </w:pPr>
          </w:p>
        </w:tc>
        <w:tc>
          <w:tcPr>
            <w:tcW w:w="99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5E1B0CBB" w14:textId="77777777" w:rsidR="00387C44" w:rsidRDefault="00387C44" w:rsidP="004C335B">
            <w:pPr>
              <w:spacing w:before="40" w:after="40"/>
              <w:rPr>
                <w:noProof/>
                <w:lang w:eastAsia="de-DE"/>
              </w:rPr>
            </w:pPr>
            <w:r>
              <w:rPr>
                <w:noProof/>
                <w:lang w:eastAsia="de-DE"/>
              </w:rPr>
              <w:t>Mobil: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</w:tcPr>
          <w:p w14:paraId="4EC4571F" w14:textId="77777777" w:rsidR="00387C44" w:rsidRDefault="00387C44" w:rsidP="004C335B">
            <w:pPr>
              <w:spacing w:before="40" w:after="40"/>
            </w:pPr>
          </w:p>
        </w:tc>
      </w:tr>
      <w:tr w:rsidR="00387C44" w14:paraId="43D19DE1" w14:textId="77777777" w:rsidTr="00291E0F">
        <w:trPr>
          <w:gridAfter w:val="1"/>
          <w:wAfter w:w="486" w:type="dxa"/>
        </w:trPr>
        <w:tc>
          <w:tcPr>
            <w:tcW w:w="51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F27A36D" w14:textId="77777777" w:rsidR="00387C44" w:rsidRDefault="00387C44" w:rsidP="004C335B">
            <w:pPr>
              <w:spacing w:before="40" w:after="40"/>
            </w:pPr>
            <w:r>
              <w:t>3.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6EB57079" w14:textId="77777777" w:rsidR="00387C44" w:rsidRDefault="00387C44" w:rsidP="004C335B">
            <w:pPr>
              <w:spacing w:before="40" w:after="40"/>
            </w:pPr>
            <w:proofErr w:type="spellStart"/>
            <w:r>
              <w:t>SiFa</w:t>
            </w:r>
            <w:proofErr w:type="spellEnd"/>
            <w:r>
              <w:t>:</w:t>
            </w:r>
          </w:p>
        </w:tc>
        <w:tc>
          <w:tcPr>
            <w:tcW w:w="3109" w:type="dxa"/>
            <w:gridSpan w:val="7"/>
            <w:tcBorders>
              <w:bottom w:val="single" w:sz="4" w:space="0" w:color="auto"/>
            </w:tcBorders>
          </w:tcPr>
          <w:p w14:paraId="41A8D708" w14:textId="77777777" w:rsidR="00387C44" w:rsidRDefault="00387C44" w:rsidP="004C335B">
            <w:pPr>
              <w:spacing w:before="40" w:after="40"/>
            </w:pPr>
            <w:r>
              <w:t xml:space="preserve">EGRO Service + </w:t>
            </w:r>
            <w:proofErr w:type="spellStart"/>
            <w:r>
              <w:t>Consult</w:t>
            </w:r>
            <w:proofErr w:type="spellEnd"/>
            <w:r>
              <w:t xml:space="preserve"> GmbH</w:t>
            </w:r>
          </w:p>
        </w:tc>
        <w:tc>
          <w:tcPr>
            <w:tcW w:w="85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4E182A" w14:textId="77777777" w:rsidR="00387C44" w:rsidRDefault="00387C44" w:rsidP="004C335B">
            <w:pPr>
              <w:spacing w:before="40" w:after="40"/>
            </w:pPr>
            <w:r>
              <w:t>Name:</w:t>
            </w:r>
          </w:p>
        </w:tc>
        <w:tc>
          <w:tcPr>
            <w:tcW w:w="2021" w:type="dxa"/>
            <w:gridSpan w:val="5"/>
            <w:tcBorders>
              <w:bottom w:val="single" w:sz="4" w:space="0" w:color="auto"/>
            </w:tcBorders>
          </w:tcPr>
          <w:p w14:paraId="2001B6F6" w14:textId="2F019CF2" w:rsidR="00387C44" w:rsidRDefault="00387C44" w:rsidP="004C335B">
            <w:pPr>
              <w:spacing w:before="40" w:after="40"/>
            </w:pPr>
            <w:r>
              <w:t>Eglitis</w:t>
            </w:r>
            <w:r w:rsidR="00A2034B">
              <w:t>, Robert</w:t>
            </w: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CD4BB94" w14:textId="77777777" w:rsidR="00387C44" w:rsidRDefault="00387C44" w:rsidP="004C335B">
            <w:pPr>
              <w:spacing w:before="40" w:after="40"/>
            </w:pPr>
            <w:r>
              <w:t>Mobil:</w:t>
            </w:r>
          </w:p>
        </w:tc>
        <w:tc>
          <w:tcPr>
            <w:tcW w:w="1988" w:type="dxa"/>
            <w:tcBorders>
              <w:right w:val="single" w:sz="4" w:space="0" w:color="auto"/>
            </w:tcBorders>
          </w:tcPr>
          <w:p w14:paraId="082D1029" w14:textId="77777777" w:rsidR="00387C44" w:rsidRDefault="00387C44" w:rsidP="004C335B">
            <w:pPr>
              <w:spacing w:before="40" w:after="40"/>
            </w:pPr>
            <w:r>
              <w:t>0151 / 43116989</w:t>
            </w:r>
          </w:p>
        </w:tc>
      </w:tr>
      <w:tr w:rsidR="00387C44" w:rsidRPr="00485475" w14:paraId="7705BCF6" w14:textId="77777777" w:rsidTr="00291E0F"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BA2A84A" w14:textId="77777777" w:rsidR="00387C44" w:rsidRPr="00485475" w:rsidRDefault="00387C44" w:rsidP="004C335B">
            <w:pPr>
              <w:rPr>
                <w:sz w:val="10"/>
              </w:rPr>
            </w:pPr>
          </w:p>
        </w:tc>
        <w:tc>
          <w:tcPr>
            <w:tcW w:w="26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A1EF9C6" w14:textId="77777777" w:rsidR="00387C44" w:rsidRPr="00485475" w:rsidRDefault="00387C44" w:rsidP="004C335B">
            <w:pPr>
              <w:rPr>
                <w:sz w:val="1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160E111" w14:textId="77777777" w:rsidR="00387C44" w:rsidRPr="00485475" w:rsidRDefault="00387C44" w:rsidP="004C335B">
            <w:pPr>
              <w:rPr>
                <w:sz w:val="10"/>
              </w:rPr>
            </w:pPr>
          </w:p>
        </w:tc>
        <w:tc>
          <w:tcPr>
            <w:tcW w:w="23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CA73598" w14:textId="77777777" w:rsidR="00387C44" w:rsidRPr="00485475" w:rsidRDefault="00387C44" w:rsidP="004C335B">
            <w:pPr>
              <w:rPr>
                <w:sz w:val="1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5C0020E" w14:textId="77777777" w:rsidR="00387C44" w:rsidRPr="00485475" w:rsidRDefault="00387C44" w:rsidP="004C335B">
            <w:pPr>
              <w:rPr>
                <w:sz w:val="10"/>
              </w:rPr>
            </w:pPr>
          </w:p>
        </w:tc>
        <w:tc>
          <w:tcPr>
            <w:tcW w:w="38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21B93E7" w14:textId="77777777" w:rsidR="00387C44" w:rsidRPr="00485475" w:rsidRDefault="00387C44" w:rsidP="004C335B">
            <w:pPr>
              <w:rPr>
                <w:sz w:val="10"/>
              </w:rPr>
            </w:pPr>
          </w:p>
        </w:tc>
      </w:tr>
      <w:tr w:rsidR="00387C44" w:rsidRPr="00BF23B1" w14:paraId="55973782" w14:textId="77777777" w:rsidTr="00291E0F">
        <w:trPr>
          <w:gridAfter w:val="1"/>
          <w:wAfter w:w="486" w:type="dxa"/>
        </w:trPr>
        <w:tc>
          <w:tcPr>
            <w:tcW w:w="10170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22F247A" w14:textId="77777777" w:rsidR="00387C44" w:rsidRPr="00BF23B1" w:rsidRDefault="00387C44" w:rsidP="004C335B">
            <w:pPr>
              <w:spacing w:before="20" w:after="20"/>
              <w:rPr>
                <w:b/>
                <w:sz w:val="24"/>
              </w:rPr>
            </w:pPr>
            <w:r w:rsidRPr="00BF23B1">
              <w:rPr>
                <w:b/>
                <w:sz w:val="24"/>
              </w:rPr>
              <w:t xml:space="preserve">B  </w:t>
            </w:r>
            <w:r>
              <w:rPr>
                <w:b/>
                <w:sz w:val="24"/>
              </w:rPr>
              <w:t>Ort/ Datum:</w:t>
            </w:r>
          </w:p>
        </w:tc>
      </w:tr>
      <w:tr w:rsidR="00387C44" w14:paraId="008129D1" w14:textId="77777777" w:rsidTr="00D85F9D">
        <w:trPr>
          <w:gridAfter w:val="1"/>
          <w:wAfter w:w="486" w:type="dxa"/>
          <w:trHeight w:val="454"/>
        </w:trPr>
        <w:tc>
          <w:tcPr>
            <w:tcW w:w="4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539523E" w14:textId="77777777" w:rsidR="00387C44" w:rsidRDefault="00387C44" w:rsidP="004C335B">
            <w:pPr>
              <w:spacing w:before="60" w:after="60"/>
            </w:pPr>
            <w:r>
              <w:t>1.</w:t>
            </w:r>
          </w:p>
        </w:tc>
        <w:tc>
          <w:tcPr>
            <w:tcW w:w="2448" w:type="dxa"/>
            <w:gridSpan w:val="4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</w:tcPr>
          <w:p w14:paraId="2314CA19" w14:textId="6A033E41" w:rsidR="00387C44" w:rsidRDefault="00387C44" w:rsidP="004C335B">
            <w:pPr>
              <w:spacing w:before="60" w:after="60"/>
            </w:pPr>
            <w:r>
              <w:t>Baustelle</w:t>
            </w:r>
            <w:r w:rsidR="00291E0F">
              <w:t xml:space="preserve"> / </w:t>
            </w:r>
            <w:r w:rsidR="00D85F9D">
              <w:t>Auftrags-</w:t>
            </w:r>
            <w:proofErr w:type="spellStart"/>
            <w:r w:rsidR="00291E0F">
              <w:t>Nr</w:t>
            </w:r>
            <w:proofErr w:type="spellEnd"/>
            <w:r w:rsidR="00291E0F">
              <w:t>:</w:t>
            </w:r>
          </w:p>
        </w:tc>
        <w:tc>
          <w:tcPr>
            <w:tcW w:w="7227" w:type="dxa"/>
            <w:gridSpan w:val="16"/>
            <w:tcBorders>
              <w:right w:val="single" w:sz="4" w:space="0" w:color="auto"/>
            </w:tcBorders>
          </w:tcPr>
          <w:p w14:paraId="6F99F60C" w14:textId="77777777" w:rsidR="00387C44" w:rsidRDefault="00387C44" w:rsidP="004C335B">
            <w:pPr>
              <w:spacing w:before="60" w:after="60"/>
            </w:pPr>
          </w:p>
        </w:tc>
      </w:tr>
      <w:tr w:rsidR="00387C44" w14:paraId="5EA690DB" w14:textId="77777777" w:rsidTr="00D85F9D">
        <w:trPr>
          <w:gridAfter w:val="1"/>
          <w:wAfter w:w="486" w:type="dxa"/>
          <w:trHeight w:val="454"/>
        </w:trPr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62DE959" w14:textId="77777777" w:rsidR="00387C44" w:rsidRDefault="00387C44" w:rsidP="004C335B">
            <w:pPr>
              <w:spacing w:before="60" w:after="60"/>
            </w:pPr>
            <w:r>
              <w:t>2.</w:t>
            </w:r>
          </w:p>
        </w:tc>
        <w:tc>
          <w:tcPr>
            <w:tcW w:w="2448" w:type="dxa"/>
            <w:gridSpan w:val="4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5A5E04E6" w14:textId="750EA99E" w:rsidR="00387C44" w:rsidRDefault="00291E0F" w:rsidP="004C335B">
            <w:pPr>
              <w:spacing w:before="60" w:after="60"/>
            </w:pPr>
            <w:r>
              <w:t>Straße</w:t>
            </w:r>
            <w:r w:rsidR="00387C44">
              <w:t>:</w:t>
            </w:r>
          </w:p>
        </w:tc>
        <w:tc>
          <w:tcPr>
            <w:tcW w:w="7227" w:type="dxa"/>
            <w:gridSpan w:val="16"/>
            <w:tcBorders>
              <w:right w:val="single" w:sz="4" w:space="0" w:color="auto"/>
            </w:tcBorders>
          </w:tcPr>
          <w:p w14:paraId="63EEE3D0" w14:textId="77777777" w:rsidR="00387C44" w:rsidRDefault="00387C44" w:rsidP="004C335B">
            <w:pPr>
              <w:spacing w:before="60" w:after="60"/>
            </w:pPr>
          </w:p>
        </w:tc>
      </w:tr>
      <w:tr w:rsidR="00D85F9D" w14:paraId="3B262CC6" w14:textId="77777777" w:rsidTr="00D85F9D">
        <w:trPr>
          <w:gridAfter w:val="1"/>
          <w:wAfter w:w="486" w:type="dxa"/>
          <w:trHeight w:val="454"/>
        </w:trPr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A17093C" w14:textId="210F7701" w:rsidR="00D85F9D" w:rsidRDefault="00D85F9D" w:rsidP="004C335B">
            <w:pPr>
              <w:spacing w:before="60" w:after="60"/>
            </w:pPr>
            <w:r>
              <w:t>3.</w:t>
            </w:r>
          </w:p>
        </w:tc>
        <w:tc>
          <w:tcPr>
            <w:tcW w:w="2448" w:type="dxa"/>
            <w:gridSpan w:val="4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00C9F860" w14:textId="5217B218" w:rsidR="00D85F9D" w:rsidRDefault="00D85F9D" w:rsidP="004C335B">
            <w:pPr>
              <w:spacing w:before="60" w:after="60"/>
            </w:pPr>
            <w:r>
              <w:t>PLZ / Ort</w:t>
            </w:r>
            <w:r>
              <w:t>:</w:t>
            </w:r>
          </w:p>
        </w:tc>
        <w:tc>
          <w:tcPr>
            <w:tcW w:w="7227" w:type="dxa"/>
            <w:gridSpan w:val="16"/>
            <w:tcBorders>
              <w:right w:val="single" w:sz="4" w:space="0" w:color="auto"/>
            </w:tcBorders>
          </w:tcPr>
          <w:p w14:paraId="5F4A297B" w14:textId="77777777" w:rsidR="00D85F9D" w:rsidRDefault="00D85F9D" w:rsidP="004C335B">
            <w:pPr>
              <w:spacing w:before="60" w:after="60"/>
            </w:pPr>
          </w:p>
        </w:tc>
      </w:tr>
      <w:tr w:rsidR="00387C44" w:rsidRPr="00293FFD" w14:paraId="1413325D" w14:textId="77777777" w:rsidTr="00D85F9D">
        <w:trPr>
          <w:gridAfter w:val="1"/>
          <w:wAfter w:w="486" w:type="dxa"/>
        </w:trPr>
        <w:tc>
          <w:tcPr>
            <w:tcW w:w="4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71009C9" w14:textId="029CB04C" w:rsidR="00387C44" w:rsidRPr="00293FFD" w:rsidRDefault="00D85F9D" w:rsidP="004C335B">
            <w:pPr>
              <w:spacing w:before="60" w:after="60"/>
            </w:pPr>
            <w:r>
              <w:t>4</w:t>
            </w:r>
            <w:r w:rsidR="00387C44">
              <w:t>.</w:t>
            </w:r>
          </w:p>
        </w:tc>
        <w:tc>
          <w:tcPr>
            <w:tcW w:w="24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5430E4" w14:textId="77777777" w:rsidR="00387C44" w:rsidRPr="00293FFD" w:rsidRDefault="00387C44" w:rsidP="004C335B">
            <w:pPr>
              <w:spacing w:before="60" w:after="60"/>
            </w:pPr>
            <w:r>
              <w:t>Dauer/Datum:</w:t>
            </w:r>
          </w:p>
        </w:tc>
        <w:tc>
          <w:tcPr>
            <w:tcW w:w="226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1E4A8F8" w14:textId="77777777" w:rsidR="00387C44" w:rsidRPr="00475AF9" w:rsidRDefault="00387C44" w:rsidP="004C335B">
            <w:pPr>
              <w:spacing w:before="60" w:after="60"/>
              <w:rPr>
                <w:color w:val="D9D9D9" w:themeColor="background1" w:themeShade="D9"/>
              </w:rPr>
            </w:pPr>
            <w:r w:rsidRPr="008B6638">
              <w:rPr>
                <w:color w:val="808080" w:themeColor="background1" w:themeShade="80"/>
              </w:rPr>
              <w:t>Von</w:t>
            </w:r>
          </w:p>
        </w:tc>
        <w:tc>
          <w:tcPr>
            <w:tcW w:w="21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C32FB99" w14:textId="77777777" w:rsidR="00387C44" w:rsidRPr="00475AF9" w:rsidRDefault="00387C44" w:rsidP="004C335B">
            <w:pPr>
              <w:spacing w:before="60" w:after="60"/>
              <w:rPr>
                <w:color w:val="D9D9D9" w:themeColor="background1" w:themeShade="D9"/>
              </w:rPr>
            </w:pPr>
            <w:r w:rsidRPr="008B6638">
              <w:rPr>
                <w:color w:val="808080" w:themeColor="background1" w:themeShade="80"/>
              </w:rPr>
              <w:t>Bis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EAFDB1" w14:textId="77777777" w:rsidR="00387C44" w:rsidRPr="00293FFD" w:rsidRDefault="00387C44" w:rsidP="004C335B">
            <w:pPr>
              <w:spacing w:before="60" w:after="60"/>
            </w:pPr>
            <w:r w:rsidRPr="008B6638">
              <w:rPr>
                <w:color w:val="808080" w:themeColor="background1" w:themeShade="80"/>
              </w:rPr>
              <w:t>Dauer ca.</w:t>
            </w:r>
          </w:p>
        </w:tc>
      </w:tr>
    </w:tbl>
    <w:p w14:paraId="702E6959" w14:textId="77777777" w:rsidR="00291E0F" w:rsidRDefault="00291E0F" w:rsidP="00D85F9D">
      <w:pPr>
        <w:spacing w:after="0"/>
      </w:pPr>
    </w:p>
    <w:tbl>
      <w:tblPr>
        <w:tblStyle w:val="Tabellenraster"/>
        <w:tblW w:w="11454" w:type="dxa"/>
        <w:tblLayout w:type="fixed"/>
        <w:tblLook w:val="04A0" w:firstRow="1" w:lastRow="0" w:firstColumn="1" w:lastColumn="0" w:noHBand="0" w:noVBand="1"/>
      </w:tblPr>
      <w:tblGrid>
        <w:gridCol w:w="428"/>
        <w:gridCol w:w="66"/>
        <w:gridCol w:w="39"/>
        <w:gridCol w:w="1837"/>
        <w:gridCol w:w="429"/>
        <w:gridCol w:w="355"/>
        <w:gridCol w:w="70"/>
        <w:gridCol w:w="355"/>
        <w:gridCol w:w="2761"/>
        <w:gridCol w:w="426"/>
        <w:gridCol w:w="547"/>
        <w:gridCol w:w="236"/>
        <w:gridCol w:w="69"/>
        <w:gridCol w:w="851"/>
        <w:gridCol w:w="567"/>
        <w:gridCol w:w="567"/>
        <w:gridCol w:w="567"/>
        <w:gridCol w:w="1284"/>
      </w:tblGrid>
      <w:tr w:rsidR="00387C44" w:rsidRPr="00BF23B1" w14:paraId="525EA506" w14:textId="77777777" w:rsidTr="00713FC5">
        <w:trPr>
          <w:gridAfter w:val="1"/>
          <w:wAfter w:w="1284" w:type="dxa"/>
        </w:trPr>
        <w:tc>
          <w:tcPr>
            <w:tcW w:w="10170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BA4F52E" w14:textId="252EA419" w:rsidR="00387C44" w:rsidRPr="00BF23B1" w:rsidRDefault="00645CF7" w:rsidP="004C335B">
            <w:pPr>
              <w:spacing w:before="20" w:after="20"/>
              <w:rPr>
                <w:b/>
                <w:sz w:val="24"/>
              </w:rPr>
            </w:pPr>
            <w:bookmarkStart w:id="0" w:name="_Hlk144806737"/>
            <w:r>
              <w:rPr>
                <w:b/>
                <w:sz w:val="24"/>
              </w:rPr>
              <w:t>C</w:t>
            </w:r>
            <w:r w:rsidR="00387C44" w:rsidRPr="00BF23B1">
              <w:rPr>
                <w:b/>
                <w:sz w:val="24"/>
              </w:rPr>
              <w:t xml:space="preserve">  </w:t>
            </w:r>
            <w:r w:rsidR="00387C44">
              <w:rPr>
                <w:b/>
                <w:sz w:val="24"/>
              </w:rPr>
              <w:t>Auszuführende Arbeiten:</w:t>
            </w:r>
          </w:p>
        </w:tc>
      </w:tr>
      <w:tr w:rsidR="00387C44" w14:paraId="68A54831" w14:textId="77777777" w:rsidTr="00713FC5">
        <w:trPr>
          <w:gridAfter w:val="1"/>
          <w:wAfter w:w="1284" w:type="dxa"/>
          <w:trHeight w:val="340"/>
        </w:trPr>
        <w:tc>
          <w:tcPr>
            <w:tcW w:w="4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EDC3AE" w14:textId="77777777" w:rsidR="00387C44" w:rsidRDefault="00387C44" w:rsidP="004C335B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2371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789E4A" w14:textId="5E53709E" w:rsidR="00387C44" w:rsidRDefault="00387C44" w:rsidP="004C335B">
            <w:pPr>
              <w:spacing w:before="20" w:after="20"/>
            </w:pPr>
            <w:r>
              <w:t xml:space="preserve">- </w:t>
            </w:r>
            <w:r w:rsidR="00D918D3">
              <w:t>Tiefbau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vAlign w:val="center"/>
          </w:tcPr>
          <w:p w14:paraId="655D3993" w14:textId="77777777" w:rsidR="00387C44" w:rsidRDefault="00387C44" w:rsidP="004C335B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116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769B30" w14:textId="469B66E0" w:rsidR="00387C44" w:rsidRDefault="00387C44" w:rsidP="004C335B">
            <w:pPr>
              <w:spacing w:before="20" w:after="20"/>
            </w:pPr>
            <w:r>
              <w:t>- Begehen von Gruben</w:t>
            </w:r>
            <w:r w:rsidR="00D918D3">
              <w:t>/Gräben</w:t>
            </w:r>
          </w:p>
        </w:tc>
        <w:tc>
          <w:tcPr>
            <w:tcW w:w="42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2C51AA" w14:textId="77777777" w:rsidR="00387C44" w:rsidRDefault="00387C44" w:rsidP="004C335B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40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459656" w14:textId="77777777" w:rsidR="00387C44" w:rsidRDefault="00387C44" w:rsidP="004C335B">
            <w:pPr>
              <w:spacing w:before="20" w:after="20"/>
            </w:pPr>
            <w:r>
              <w:t>- Arbeiten mit Handmaschinen</w:t>
            </w:r>
          </w:p>
        </w:tc>
      </w:tr>
      <w:bookmarkEnd w:id="0"/>
      <w:tr w:rsidR="00387C44" w14:paraId="23F3968B" w14:textId="77777777" w:rsidTr="00713FC5">
        <w:trPr>
          <w:gridAfter w:val="1"/>
          <w:wAfter w:w="1284" w:type="dxa"/>
          <w:trHeight w:val="340"/>
        </w:trPr>
        <w:tc>
          <w:tcPr>
            <w:tcW w:w="4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F6FAC" w14:textId="77777777" w:rsidR="00387C44" w:rsidRDefault="00387C44" w:rsidP="004C335B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2371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FBD43A" w14:textId="1024CA5C" w:rsidR="00387C44" w:rsidRDefault="00387C44" w:rsidP="004C335B">
            <w:pPr>
              <w:spacing w:before="20" w:after="20"/>
            </w:pPr>
            <w:r>
              <w:t xml:space="preserve">- </w:t>
            </w:r>
            <w:r w:rsidR="00D918D3">
              <w:t>Rohrleitungsbau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vAlign w:val="center"/>
          </w:tcPr>
          <w:p w14:paraId="67099E7E" w14:textId="77777777" w:rsidR="00387C44" w:rsidRDefault="00387C44" w:rsidP="004C335B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116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2376A" w14:textId="573D72E8" w:rsidR="00387C44" w:rsidRDefault="00D918D3" w:rsidP="004C335B">
            <w:pPr>
              <w:spacing w:before="20" w:after="20"/>
            </w:pPr>
            <w:r>
              <w:t>- Begehen von Gerüsten</w:t>
            </w:r>
          </w:p>
        </w:tc>
        <w:tc>
          <w:tcPr>
            <w:tcW w:w="42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E4D014" w14:textId="77777777" w:rsidR="00387C44" w:rsidRDefault="00387C44" w:rsidP="004C335B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40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0F3867" w14:textId="77777777" w:rsidR="00387C44" w:rsidRDefault="00387C44" w:rsidP="004C335B">
            <w:pPr>
              <w:spacing w:before="20" w:after="20"/>
            </w:pPr>
            <w:r>
              <w:t>- Arbeiten mit Gefahrstoffen</w:t>
            </w:r>
          </w:p>
        </w:tc>
      </w:tr>
      <w:tr w:rsidR="00D918D3" w14:paraId="443A7E18" w14:textId="77777777" w:rsidTr="00713FC5">
        <w:trPr>
          <w:gridAfter w:val="1"/>
          <w:wAfter w:w="1284" w:type="dxa"/>
          <w:trHeight w:val="340"/>
        </w:trPr>
        <w:tc>
          <w:tcPr>
            <w:tcW w:w="428" w:type="dxa"/>
            <w:tcBorders>
              <w:bottom w:val="single" w:sz="4" w:space="0" w:color="auto"/>
            </w:tcBorders>
            <w:vAlign w:val="center"/>
          </w:tcPr>
          <w:p w14:paraId="52E32524" w14:textId="77777777" w:rsidR="00D918D3" w:rsidRDefault="00D918D3" w:rsidP="00D918D3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2371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14BD54" w14:textId="0B0D4007" w:rsidR="00D918D3" w:rsidRDefault="00D918D3" w:rsidP="00D918D3">
            <w:pPr>
              <w:spacing w:before="20" w:after="20"/>
            </w:pPr>
            <w:r>
              <w:t>- Anlagenbau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vAlign w:val="center"/>
          </w:tcPr>
          <w:p w14:paraId="09B024E6" w14:textId="77777777" w:rsidR="00D918D3" w:rsidRDefault="00D918D3" w:rsidP="00D918D3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116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8435E4" w14:textId="1B97FF58" w:rsidR="00D918D3" w:rsidRDefault="00291E0F" w:rsidP="00D918D3">
            <w:pPr>
              <w:spacing w:before="20" w:after="20"/>
            </w:pPr>
            <w:r>
              <w:t>- Leitern und Tritte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C14375A" w14:textId="77777777" w:rsidR="00D918D3" w:rsidRDefault="00D918D3" w:rsidP="00D918D3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404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9C7B7F" w14:textId="77777777" w:rsidR="00D918D3" w:rsidRDefault="00D918D3" w:rsidP="00D918D3">
            <w:pPr>
              <w:spacing w:before="20" w:after="20"/>
            </w:pPr>
            <w:r>
              <w:t>- Arbeiten mit Erdbaumaschinen</w:t>
            </w:r>
          </w:p>
        </w:tc>
      </w:tr>
      <w:tr w:rsidR="00D918D3" w14:paraId="290CFF4B" w14:textId="77777777" w:rsidTr="00713FC5">
        <w:trPr>
          <w:gridAfter w:val="1"/>
          <w:wAfter w:w="1284" w:type="dxa"/>
          <w:trHeight w:val="340"/>
        </w:trPr>
        <w:tc>
          <w:tcPr>
            <w:tcW w:w="4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043916" w14:textId="77777777" w:rsidR="00D918D3" w:rsidRDefault="00D918D3" w:rsidP="00D918D3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2371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0EB6B8" w14:textId="77777777" w:rsidR="00D918D3" w:rsidRDefault="00D918D3" w:rsidP="00D918D3">
            <w:pPr>
              <w:spacing w:before="20" w:after="20"/>
            </w:pPr>
            <w:r>
              <w:t>- Asphaltarbeiten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vAlign w:val="center"/>
          </w:tcPr>
          <w:p w14:paraId="63846D62" w14:textId="77777777" w:rsidR="00D918D3" w:rsidRDefault="00D918D3" w:rsidP="00D918D3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116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53FCF" w14:textId="60B34570" w:rsidR="00D918D3" w:rsidRDefault="00291E0F" w:rsidP="00D918D3">
            <w:pPr>
              <w:spacing w:before="20" w:after="20"/>
            </w:pPr>
            <w:r>
              <w:t>- Einstieg in Schächten</w:t>
            </w:r>
          </w:p>
        </w:tc>
        <w:tc>
          <w:tcPr>
            <w:tcW w:w="42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4DE807" w14:textId="77777777" w:rsidR="00D918D3" w:rsidRDefault="00D918D3" w:rsidP="00D918D3">
            <w:pPr>
              <w:spacing w:before="20" w:after="20"/>
              <w:jc w:val="center"/>
            </w:pPr>
            <w:r w:rsidRPr="00485475">
              <w:rPr>
                <w:color w:val="D9D9D9" w:themeColor="background1" w:themeShade="D9"/>
              </w:rPr>
              <w:t>X</w:t>
            </w:r>
          </w:p>
        </w:tc>
        <w:tc>
          <w:tcPr>
            <w:tcW w:w="340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CB29BC" w14:textId="07B8AD76" w:rsidR="00D918D3" w:rsidRDefault="00D918D3" w:rsidP="00D918D3">
            <w:pPr>
              <w:spacing w:before="20" w:after="20"/>
            </w:pPr>
            <w:r>
              <w:t xml:space="preserve">- Arbeiten mit </w:t>
            </w:r>
            <w:r w:rsidR="00D85F9D">
              <w:t>Verdichtungsgeräten</w:t>
            </w:r>
          </w:p>
        </w:tc>
      </w:tr>
      <w:tr w:rsidR="00D918D3" w14:paraId="242A71FB" w14:textId="77777777" w:rsidTr="00713FC5">
        <w:trPr>
          <w:gridAfter w:val="1"/>
          <w:wAfter w:w="1284" w:type="dxa"/>
        </w:trPr>
        <w:tc>
          <w:tcPr>
            <w:tcW w:w="237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72AAAC98" w14:textId="77777777" w:rsidR="00D918D3" w:rsidRPr="00293FFD" w:rsidRDefault="00D918D3" w:rsidP="00D918D3">
            <w:pPr>
              <w:spacing w:before="60" w:after="60"/>
            </w:pPr>
            <w:r w:rsidRPr="00626566">
              <w:rPr>
                <w:sz w:val="24"/>
              </w:rPr>
              <w:t>Sonstiges / Details:</w:t>
            </w:r>
          </w:p>
        </w:tc>
        <w:tc>
          <w:tcPr>
            <w:tcW w:w="78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AC46F2" w14:textId="77777777" w:rsidR="00D918D3" w:rsidRPr="00293FFD" w:rsidRDefault="00D918D3" w:rsidP="00D918D3">
            <w:pPr>
              <w:spacing w:before="60" w:after="60"/>
            </w:pPr>
          </w:p>
        </w:tc>
      </w:tr>
      <w:tr w:rsidR="00D918D3" w14:paraId="7FCA7A04" w14:textId="77777777" w:rsidTr="00713FC5">
        <w:trPr>
          <w:gridAfter w:val="1"/>
          <w:wAfter w:w="1284" w:type="dxa"/>
          <w:trHeight w:val="397"/>
        </w:trPr>
        <w:tc>
          <w:tcPr>
            <w:tcW w:w="10170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B636947" w14:textId="77777777" w:rsidR="00D918D3" w:rsidRPr="00293FFD" w:rsidRDefault="00D918D3" w:rsidP="00413F81"/>
        </w:tc>
      </w:tr>
      <w:tr w:rsidR="00D918D3" w14:paraId="4DC9A754" w14:textId="77777777" w:rsidTr="00713FC5">
        <w:trPr>
          <w:gridAfter w:val="1"/>
          <w:wAfter w:w="1284" w:type="dxa"/>
          <w:trHeight w:val="397"/>
        </w:trPr>
        <w:tc>
          <w:tcPr>
            <w:tcW w:w="1017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5B7F89F" w14:textId="77777777" w:rsidR="00D918D3" w:rsidRPr="00293FFD" w:rsidRDefault="00D918D3" w:rsidP="00413F81"/>
        </w:tc>
      </w:tr>
      <w:tr w:rsidR="00D918D3" w14:paraId="48EA48F6" w14:textId="77777777" w:rsidTr="00713FC5">
        <w:trPr>
          <w:gridAfter w:val="1"/>
          <w:wAfter w:w="1284" w:type="dxa"/>
          <w:trHeight w:val="397"/>
        </w:trPr>
        <w:tc>
          <w:tcPr>
            <w:tcW w:w="1017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C252ADD" w14:textId="77777777" w:rsidR="00D918D3" w:rsidRPr="00293FFD" w:rsidRDefault="00D918D3" w:rsidP="00413F81"/>
        </w:tc>
      </w:tr>
      <w:tr w:rsidR="00413F81" w14:paraId="2CD67255" w14:textId="77777777" w:rsidTr="00713FC5">
        <w:trPr>
          <w:gridAfter w:val="1"/>
          <w:wAfter w:w="1284" w:type="dxa"/>
          <w:trHeight w:val="397"/>
        </w:trPr>
        <w:tc>
          <w:tcPr>
            <w:tcW w:w="1017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5BD5E45" w14:textId="77777777" w:rsidR="00413F81" w:rsidRPr="00293FFD" w:rsidRDefault="00413F81" w:rsidP="00413F81"/>
        </w:tc>
      </w:tr>
      <w:tr w:rsidR="00413F81" w14:paraId="6294D858" w14:textId="77777777" w:rsidTr="00713FC5">
        <w:trPr>
          <w:gridAfter w:val="1"/>
          <w:wAfter w:w="1284" w:type="dxa"/>
          <w:trHeight w:val="397"/>
        </w:trPr>
        <w:tc>
          <w:tcPr>
            <w:tcW w:w="1017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00B7503" w14:textId="77777777" w:rsidR="00413F81" w:rsidRPr="00293FFD" w:rsidRDefault="00413F81" w:rsidP="00413F81"/>
        </w:tc>
      </w:tr>
      <w:tr w:rsidR="00291E0F" w:rsidRPr="00485475" w14:paraId="1E89B403" w14:textId="77777777" w:rsidTr="00713FC5">
        <w:tc>
          <w:tcPr>
            <w:tcW w:w="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B23916" w14:textId="77777777" w:rsidR="00291E0F" w:rsidRPr="00485475" w:rsidRDefault="00291E0F" w:rsidP="002B0675">
            <w:pPr>
              <w:rPr>
                <w:sz w:val="10"/>
              </w:rPr>
            </w:pPr>
          </w:p>
        </w:tc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45046B" w14:textId="77777777" w:rsidR="00291E0F" w:rsidRPr="00485475" w:rsidRDefault="00291E0F" w:rsidP="002B0675">
            <w:pPr>
              <w:rPr>
                <w:sz w:val="1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C7476D" w14:textId="77777777" w:rsidR="00291E0F" w:rsidRPr="00485475" w:rsidRDefault="00291E0F" w:rsidP="002B0675">
            <w:pPr>
              <w:rPr>
                <w:sz w:val="10"/>
              </w:rPr>
            </w:pPr>
          </w:p>
        </w:tc>
        <w:tc>
          <w:tcPr>
            <w:tcW w:w="37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0BF02C" w14:textId="77777777" w:rsidR="00291E0F" w:rsidRPr="00485475" w:rsidRDefault="00291E0F" w:rsidP="002B0675">
            <w:pPr>
              <w:rPr>
                <w:sz w:val="1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099E14" w14:textId="77777777" w:rsidR="00291E0F" w:rsidRPr="00485475" w:rsidRDefault="00291E0F" w:rsidP="002B0675">
            <w:pPr>
              <w:rPr>
                <w:sz w:val="10"/>
              </w:rPr>
            </w:pPr>
          </w:p>
        </w:tc>
        <w:tc>
          <w:tcPr>
            <w:tcW w:w="39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B0233CA" w14:textId="77777777" w:rsidR="00291E0F" w:rsidRPr="00485475" w:rsidRDefault="00291E0F" w:rsidP="002B0675">
            <w:pPr>
              <w:rPr>
                <w:sz w:val="10"/>
              </w:rPr>
            </w:pPr>
          </w:p>
        </w:tc>
      </w:tr>
      <w:tr w:rsidR="00291E0F" w:rsidRPr="00BF23B1" w14:paraId="53C62061" w14:textId="77777777" w:rsidTr="00713FC5">
        <w:trPr>
          <w:gridAfter w:val="1"/>
          <w:wAfter w:w="1284" w:type="dxa"/>
        </w:trPr>
        <w:tc>
          <w:tcPr>
            <w:tcW w:w="10170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3CB92A9" w14:textId="5F2A5D11" w:rsidR="00291E0F" w:rsidRPr="00BF23B1" w:rsidRDefault="00645CF7" w:rsidP="002B0675">
            <w:pPr>
              <w:spacing w:before="20" w:after="20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291E0F" w:rsidRPr="00BF23B1"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Erforderliche Maßnahmen</w:t>
            </w:r>
            <w:r w:rsidR="00291E0F">
              <w:rPr>
                <w:b/>
                <w:sz w:val="24"/>
              </w:rPr>
              <w:t xml:space="preserve"> / LMRA </w:t>
            </w:r>
            <w:r w:rsidR="00291E0F">
              <w:rPr>
                <w:bCs/>
                <w:szCs w:val="20"/>
              </w:rPr>
              <w:t>(Last Minute Risk Analysis)</w:t>
            </w:r>
            <w:r w:rsidR="00291E0F">
              <w:rPr>
                <w:b/>
                <w:sz w:val="24"/>
              </w:rPr>
              <w:t>:</w:t>
            </w:r>
          </w:p>
        </w:tc>
      </w:tr>
      <w:tr w:rsidR="00FC2B31" w:rsidRPr="00BF23B1" w14:paraId="7542B58F" w14:textId="77777777" w:rsidTr="00713FC5">
        <w:trPr>
          <w:gridAfter w:val="1"/>
          <w:wAfter w:w="1284" w:type="dxa"/>
        </w:trPr>
        <w:tc>
          <w:tcPr>
            <w:tcW w:w="7618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8CD07F9" w14:textId="1C142E5A" w:rsidR="00FC2B31" w:rsidRPr="00C76DE3" w:rsidRDefault="00645CF7" w:rsidP="00713FC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>D</w:t>
            </w:r>
            <w:r w:rsidR="00FC2B31">
              <w:rPr>
                <w:bCs/>
                <w:i/>
                <w:iCs/>
                <w:sz w:val="24"/>
              </w:rPr>
              <w:t xml:space="preserve">1 </w:t>
            </w:r>
            <w:r w:rsidR="00557C48">
              <w:rPr>
                <w:bCs/>
                <w:i/>
                <w:iCs/>
                <w:sz w:val="24"/>
              </w:rPr>
              <w:t>–</w:t>
            </w:r>
            <w:r w:rsidR="00FC2B31">
              <w:rPr>
                <w:bCs/>
                <w:i/>
                <w:iCs/>
                <w:sz w:val="24"/>
              </w:rPr>
              <w:t xml:space="preserve"> Baustelleneinrichtung</w:t>
            </w:r>
            <w:r w:rsidR="00557C48">
              <w:rPr>
                <w:bCs/>
                <w:i/>
                <w:iCs/>
                <w:sz w:val="24"/>
              </w:rPr>
              <w:t>/ -organisation</w:t>
            </w:r>
            <w:r w:rsidR="00FC2B31">
              <w:rPr>
                <w:bCs/>
                <w:i/>
                <w:iCs/>
                <w:sz w:val="24"/>
              </w:rPr>
              <w:t>: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2F33B" w14:textId="24B1102E" w:rsidR="00FC2B31" w:rsidRPr="00C76DE3" w:rsidRDefault="00403F7A" w:rsidP="002B0675">
            <w:pPr>
              <w:spacing w:before="20" w:after="20"/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</w:pPr>
            <w:proofErr w:type="spellStart"/>
            <w:r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  <w:t>z.B</w:t>
            </w:r>
            <w:proofErr w:type="spellEnd"/>
            <w:r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  <w:t xml:space="preserve"> - </w:t>
            </w:r>
            <w:r w:rsidR="00FC2B31" w:rsidRPr="00C76DE3"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  <w:t>BG-Baustein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9DFC5" w14:textId="0FFBBBDD" w:rsidR="00FC2B31" w:rsidRPr="00557C48" w:rsidRDefault="00FC2B31" w:rsidP="002B0675">
            <w:pPr>
              <w:spacing w:before="20" w:after="20"/>
              <w:rPr>
                <w:bCs/>
                <w:color w:val="000000" w:themeColor="text1"/>
                <w:sz w:val="16"/>
                <w:szCs w:val="14"/>
              </w:rPr>
            </w:pPr>
            <w:proofErr w:type="spellStart"/>
            <w:r w:rsidRPr="00557C48">
              <w:rPr>
                <w:color w:val="000000" w:themeColor="text1"/>
                <w:sz w:val="20"/>
                <w:szCs w:val="20"/>
              </w:rPr>
              <w:t>i.O</w:t>
            </w:r>
            <w:proofErr w:type="spellEnd"/>
            <w:r w:rsidR="008B15D7">
              <w:rPr>
                <w:color w:val="000000" w:themeColor="text1"/>
                <w:sz w:val="20"/>
                <w:szCs w:val="20"/>
              </w:rPr>
              <w:t xml:space="preserve"> </w:t>
            </w:r>
            <w:r w:rsidR="008B15D7" w:rsidRPr="008B15D7">
              <w:rPr>
                <w:color w:val="000000" w:themeColor="text1"/>
                <w:sz w:val="18"/>
                <w:szCs w:val="18"/>
              </w:rPr>
              <w:t>ja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51E7C" w14:textId="77777777" w:rsidR="00FC2B31" w:rsidRDefault="00FC2B31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57C48">
              <w:rPr>
                <w:color w:val="000000" w:themeColor="text1"/>
                <w:sz w:val="20"/>
                <w:szCs w:val="20"/>
              </w:rPr>
              <w:t>n.iO</w:t>
            </w:r>
            <w:proofErr w:type="spellEnd"/>
          </w:p>
          <w:p w14:paraId="1B0A7165" w14:textId="39FABC0F" w:rsidR="008B15D7" w:rsidRPr="00557C48" w:rsidRDefault="008B15D7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8B15D7">
              <w:rPr>
                <w:color w:val="000000" w:themeColor="text1"/>
                <w:sz w:val="18"/>
                <w:szCs w:val="18"/>
              </w:rPr>
              <w:t>nein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2C1D4" w14:textId="63FCDC81" w:rsidR="00FC2B31" w:rsidRPr="00557C48" w:rsidRDefault="00FC2B31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57C48">
              <w:rPr>
                <w:color w:val="000000" w:themeColor="text1"/>
                <w:sz w:val="20"/>
                <w:szCs w:val="20"/>
              </w:rPr>
              <w:t>n.r</w:t>
            </w:r>
            <w:proofErr w:type="spellEnd"/>
          </w:p>
        </w:tc>
      </w:tr>
      <w:tr w:rsidR="00C76DE3" w14:paraId="33DD83FC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D511E9" w14:textId="109EA988" w:rsidR="00C76DE3" w:rsidRPr="00C76DE3" w:rsidRDefault="00C76DE3" w:rsidP="00C76DE3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1BDB3C" w14:textId="48D46ED2" w:rsidR="00C76DE3" w:rsidRPr="00557C48" w:rsidRDefault="00C76DE3" w:rsidP="00C76DE3">
            <w:pPr>
              <w:spacing w:before="20" w:after="20"/>
            </w:pPr>
            <w:r w:rsidRPr="00557C48">
              <w:t>Sind ausreichend Sozial- Wasch- und Toilettencontainer vorhanden?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BBA1EE" w14:textId="03AC5383" w:rsidR="00C76DE3" w:rsidRPr="00C76DE3" w:rsidRDefault="00C76DE3" w:rsidP="00C76DE3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 w:rsidRPr="00C76DE3">
              <w:rPr>
                <w:i/>
                <w:iCs/>
                <w:color w:val="17365D" w:themeColor="text2" w:themeShade="BF"/>
                <w:sz w:val="20"/>
                <w:szCs w:val="18"/>
              </w:rPr>
              <w:t>A22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053FF338" w14:textId="75FD0CD0" w:rsidR="00C76DE3" w:rsidRPr="00C76DE3" w:rsidRDefault="00C76DE3" w:rsidP="00C76DE3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6250F6" w14:textId="1A26DA2F" w:rsidR="00C76DE3" w:rsidRPr="00C76DE3" w:rsidRDefault="00C76DE3" w:rsidP="00C76DE3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8A7E3" w14:textId="1F42E2A0" w:rsidR="00C76DE3" w:rsidRPr="00C76DE3" w:rsidRDefault="00C76DE3" w:rsidP="00C76DE3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C76DE3" w14:paraId="5A657657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1D3BB1" w14:textId="06C4B562" w:rsidR="00C76DE3" w:rsidRPr="00C76DE3" w:rsidRDefault="00C76DE3" w:rsidP="00C76DE3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E595FB" w14:textId="74E6B02A" w:rsidR="00C76DE3" w:rsidRPr="00557C48" w:rsidRDefault="00557C48" w:rsidP="00C76DE3">
            <w:pPr>
              <w:spacing w:before="20" w:after="20"/>
            </w:pPr>
            <w:r w:rsidRPr="00557C48">
              <w:t>Sind Mittel der Ersten-Hilfe und des Brandschutzes ausreichend vorhanden?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1E19E7" w14:textId="3512DF4A" w:rsidR="00C76DE3" w:rsidRPr="00C76DE3" w:rsidRDefault="00557C48" w:rsidP="00C76DE3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A4, A5, A21</w:t>
            </w:r>
          </w:p>
        </w:tc>
        <w:tc>
          <w:tcPr>
            <w:tcW w:w="567" w:type="dxa"/>
            <w:shd w:val="clear" w:color="auto" w:fill="auto"/>
          </w:tcPr>
          <w:p w14:paraId="1ED4B55F" w14:textId="28F16589" w:rsidR="00C76DE3" w:rsidRDefault="00C76DE3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13EC5AA" w14:textId="23DE79BF" w:rsidR="00C76DE3" w:rsidRDefault="00C76DE3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3207E3" w14:textId="346BBA7F" w:rsidR="00C76DE3" w:rsidRDefault="00C76DE3" w:rsidP="00C76DE3">
            <w:pPr>
              <w:spacing w:before="20" w:after="20"/>
              <w:jc w:val="center"/>
            </w:pPr>
          </w:p>
        </w:tc>
      </w:tr>
      <w:tr w:rsidR="00C76DE3" w14:paraId="2382B581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68D4E6" w14:textId="4E2BD44F" w:rsidR="00C76DE3" w:rsidRPr="00C76DE3" w:rsidRDefault="00C76DE3" w:rsidP="00C76DE3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BC60C9" w14:textId="1B09736D" w:rsidR="00C76DE3" w:rsidRPr="00C76DE3" w:rsidRDefault="0065332E" w:rsidP="00C76DE3">
            <w:pPr>
              <w:spacing w:before="20" w:after="20"/>
            </w:pPr>
            <w:r>
              <w:t>Wurden Baustromverteiler ordnungsgemäß angeschlossen und geprüft?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D9C1B6" w14:textId="7E8E30F2" w:rsidR="00C76DE3" w:rsidRPr="00C76DE3" w:rsidRDefault="0065332E" w:rsidP="00C76DE3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B171</w:t>
            </w:r>
          </w:p>
        </w:tc>
        <w:tc>
          <w:tcPr>
            <w:tcW w:w="567" w:type="dxa"/>
            <w:shd w:val="clear" w:color="auto" w:fill="auto"/>
          </w:tcPr>
          <w:p w14:paraId="3CE9098E" w14:textId="77777777" w:rsidR="00C76DE3" w:rsidRDefault="00C76DE3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3206D65" w14:textId="77777777" w:rsidR="00C76DE3" w:rsidRDefault="00C76DE3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1194B5" w14:textId="77777777" w:rsidR="00C76DE3" w:rsidRDefault="00C76DE3" w:rsidP="00C76DE3">
            <w:pPr>
              <w:spacing w:before="20" w:after="20"/>
              <w:jc w:val="center"/>
            </w:pPr>
          </w:p>
        </w:tc>
      </w:tr>
      <w:tr w:rsidR="00C76DE3" w14:paraId="052697E9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8EAF2F" w14:textId="4C80E46E" w:rsidR="00C76DE3" w:rsidRPr="00C76DE3" w:rsidRDefault="00C76DE3" w:rsidP="00C76DE3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E34EDB" w14:textId="689D527A" w:rsidR="00C76DE3" w:rsidRPr="00C76DE3" w:rsidRDefault="0065332E" w:rsidP="00C76DE3">
            <w:pPr>
              <w:spacing w:before="20" w:after="20"/>
            </w:pPr>
            <w:r>
              <w:t>Werden RCD-Schutzschalter täglich vor der Arbeit überprüft?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54E48D" w14:textId="28D5715A" w:rsidR="00C76DE3" w:rsidRPr="00C76DE3" w:rsidRDefault="0065332E" w:rsidP="00C76DE3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B171</w:t>
            </w:r>
          </w:p>
        </w:tc>
        <w:tc>
          <w:tcPr>
            <w:tcW w:w="567" w:type="dxa"/>
            <w:shd w:val="clear" w:color="auto" w:fill="auto"/>
          </w:tcPr>
          <w:p w14:paraId="37D0C985" w14:textId="77777777" w:rsidR="00C76DE3" w:rsidRDefault="00C76DE3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FCFB40E" w14:textId="77777777" w:rsidR="00C76DE3" w:rsidRDefault="00C76DE3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3B5487" w14:textId="77777777" w:rsidR="00C76DE3" w:rsidRDefault="00C76DE3" w:rsidP="00C76DE3">
            <w:pPr>
              <w:spacing w:before="20" w:after="20"/>
              <w:jc w:val="center"/>
            </w:pPr>
          </w:p>
        </w:tc>
      </w:tr>
      <w:tr w:rsidR="0065332E" w14:paraId="76BBD93E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4340D" w14:textId="66ADC867" w:rsidR="0065332E" w:rsidRDefault="0065332E" w:rsidP="00C76DE3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8DA7DF" w14:textId="0633433C" w:rsidR="0065332E" w:rsidRDefault="003F4DF0" w:rsidP="00C76DE3">
            <w:pPr>
              <w:spacing w:before="20" w:after="20"/>
            </w:pPr>
            <w:r>
              <w:t>Sind Lagerplätze vorhanden bzw. ausreichend bemessen?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6DE4FD" w14:textId="0482695C" w:rsidR="0065332E" w:rsidRDefault="00B8589F" w:rsidP="00C76DE3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B217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34F6829F" w14:textId="77777777" w:rsidR="0065332E" w:rsidRDefault="0065332E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FDD6E4" w14:textId="77777777" w:rsidR="0065332E" w:rsidRDefault="0065332E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9CD74" w14:textId="77777777" w:rsidR="0065332E" w:rsidRDefault="0065332E" w:rsidP="00C76DE3">
            <w:pPr>
              <w:spacing w:before="20" w:after="20"/>
              <w:jc w:val="center"/>
            </w:pPr>
          </w:p>
        </w:tc>
      </w:tr>
      <w:tr w:rsidR="003F4DF0" w14:paraId="4CF474C4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F5D82E" w14:textId="2FB1809A" w:rsidR="003F4DF0" w:rsidRDefault="00B8589F" w:rsidP="00C76DE3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734636" w14:textId="6B0A46FF" w:rsidR="003F4DF0" w:rsidRDefault="004C6974" w:rsidP="00C76DE3">
            <w:pPr>
              <w:spacing w:before="20" w:after="20"/>
            </w:pPr>
            <w:r>
              <w:t>Liegt die aktuelle verkehrsrechtliche Anordnung vor?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5955DD" w14:textId="0EACD581" w:rsidR="003F4DF0" w:rsidRDefault="004C6974" w:rsidP="00C76DE3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A008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0B3FEDBC" w14:textId="77777777" w:rsidR="003F4DF0" w:rsidRDefault="003F4DF0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E8FEEE2" w14:textId="77777777" w:rsidR="003F4DF0" w:rsidRDefault="003F4DF0" w:rsidP="00C76DE3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C26AC" w14:textId="77777777" w:rsidR="003F4DF0" w:rsidRDefault="003F4DF0" w:rsidP="00C76DE3">
            <w:pPr>
              <w:spacing w:before="20" w:after="20"/>
              <w:jc w:val="center"/>
            </w:pPr>
          </w:p>
        </w:tc>
      </w:tr>
      <w:tr w:rsidR="004C6974" w14:paraId="3510D519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B60055" w14:textId="052F2056" w:rsidR="004C6974" w:rsidRDefault="004C6974" w:rsidP="004C697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37894E" w14:textId="0A007A20" w:rsidR="004C6974" w:rsidRDefault="004C6974" w:rsidP="004C6974">
            <w:pPr>
              <w:spacing w:before="20" w:after="20"/>
            </w:pPr>
            <w:r>
              <w:t>Sind Baustellenbereiche ordnungsgemäß abgesperrt bzw. gekennzeichnet?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9B59AA" w14:textId="0CAAE66A" w:rsidR="004C6974" w:rsidRDefault="004C6974" w:rsidP="004C6974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A008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23CBB0EA" w14:textId="77777777" w:rsidR="004C6974" w:rsidRDefault="004C6974" w:rsidP="004C6974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4ED8E6" w14:textId="77777777" w:rsidR="004C6974" w:rsidRDefault="004C6974" w:rsidP="004C6974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3CBDD" w14:textId="77777777" w:rsidR="004C6974" w:rsidRDefault="004C6974" w:rsidP="004C6974">
            <w:pPr>
              <w:spacing w:before="20" w:after="20"/>
              <w:jc w:val="center"/>
            </w:pPr>
          </w:p>
        </w:tc>
      </w:tr>
      <w:tr w:rsidR="004C6974" w14:paraId="3D267EE4" w14:textId="77777777" w:rsidTr="00713FC5">
        <w:trPr>
          <w:gridAfter w:val="1"/>
          <w:wAfter w:w="1284" w:type="dxa"/>
          <w:trHeight w:val="340"/>
        </w:trPr>
        <w:tc>
          <w:tcPr>
            <w:tcW w:w="53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D976F" w14:textId="4EAA1164" w:rsidR="004C6974" w:rsidRDefault="004C6974" w:rsidP="004C697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7085" w:type="dxa"/>
            <w:gridSpan w:val="10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37572A" w14:textId="3BDD07B3" w:rsidR="004C6974" w:rsidRDefault="004C6974" w:rsidP="004C6974">
            <w:pPr>
              <w:spacing w:before="20" w:after="20"/>
            </w:pPr>
            <w:r>
              <w:t>Sind Verkehrswege sicher ausgeführt und gefährdete Bereiche gesichert?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17B7EF" w14:textId="74FAC6CF" w:rsidR="004C6974" w:rsidRDefault="004C6974" w:rsidP="004C6974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A026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56F7FED9" w14:textId="77777777" w:rsidR="004C6974" w:rsidRDefault="004C6974" w:rsidP="004C6974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F8BF6D" w14:textId="77777777" w:rsidR="004C6974" w:rsidRDefault="004C6974" w:rsidP="004C6974">
            <w:pPr>
              <w:spacing w:before="20" w:after="20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45DFD" w14:textId="77777777" w:rsidR="004C6974" w:rsidRDefault="004C6974" w:rsidP="004C6974">
            <w:pPr>
              <w:spacing w:before="20" w:after="20"/>
              <w:jc w:val="center"/>
            </w:pPr>
          </w:p>
        </w:tc>
      </w:tr>
      <w:tr w:rsidR="004C6974" w:rsidRPr="004A0746" w14:paraId="025FEABC" w14:textId="77777777" w:rsidTr="00713FC5">
        <w:trPr>
          <w:gridAfter w:val="1"/>
          <w:wAfter w:w="1284" w:type="dxa"/>
          <w:trHeight w:val="340"/>
        </w:trPr>
        <w:tc>
          <w:tcPr>
            <w:tcW w:w="10170" w:type="dxa"/>
            <w:gridSpan w:val="17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2E33B1F" w14:textId="77777777" w:rsidR="004C6974" w:rsidRPr="004A0746" w:rsidRDefault="004C6974" w:rsidP="004C6974">
            <w:pPr>
              <w:spacing w:before="120"/>
              <w:jc w:val="right"/>
              <w:rPr>
                <w:i/>
                <w:iCs/>
                <w:sz w:val="18"/>
                <w:szCs w:val="18"/>
              </w:rPr>
            </w:pPr>
            <w:proofErr w:type="spellStart"/>
            <w:r w:rsidRPr="004A0746">
              <w:rPr>
                <w:i/>
                <w:iCs/>
                <w:sz w:val="18"/>
                <w:szCs w:val="18"/>
              </w:rPr>
              <w:t>i.O</w:t>
            </w:r>
            <w:proofErr w:type="spellEnd"/>
            <w:r w:rsidRPr="004A0746">
              <w:rPr>
                <w:i/>
                <w:iCs/>
                <w:sz w:val="18"/>
                <w:szCs w:val="18"/>
              </w:rPr>
              <w:t xml:space="preserve"> = in Ordnung   /   </w:t>
            </w:r>
            <w:proofErr w:type="spellStart"/>
            <w:r w:rsidRPr="004A0746">
              <w:rPr>
                <w:i/>
                <w:iCs/>
                <w:sz w:val="18"/>
                <w:szCs w:val="18"/>
              </w:rPr>
              <w:t>n.i.O</w:t>
            </w:r>
            <w:proofErr w:type="spellEnd"/>
            <w:r w:rsidRPr="004A0746">
              <w:rPr>
                <w:i/>
                <w:iCs/>
                <w:sz w:val="18"/>
                <w:szCs w:val="18"/>
              </w:rPr>
              <w:t xml:space="preserve"> = nicht in Ordnung   /   </w:t>
            </w:r>
            <w:proofErr w:type="spellStart"/>
            <w:r w:rsidRPr="004A0746">
              <w:rPr>
                <w:i/>
                <w:iCs/>
                <w:sz w:val="18"/>
                <w:szCs w:val="18"/>
              </w:rPr>
              <w:t>n.r</w:t>
            </w:r>
            <w:proofErr w:type="spellEnd"/>
            <w:r w:rsidRPr="004A0746">
              <w:rPr>
                <w:i/>
                <w:iCs/>
                <w:sz w:val="18"/>
                <w:szCs w:val="18"/>
              </w:rPr>
              <w:t xml:space="preserve"> = nicht relevant</w:t>
            </w:r>
          </w:p>
        </w:tc>
      </w:tr>
    </w:tbl>
    <w:p w14:paraId="31C54282" w14:textId="77777777" w:rsidR="00713FC5" w:rsidRDefault="00713FC5"/>
    <w:tbl>
      <w:tblPr>
        <w:tblStyle w:val="Tabellenraster"/>
        <w:tblW w:w="10170" w:type="dxa"/>
        <w:tblLayout w:type="fixed"/>
        <w:tblLook w:val="04A0" w:firstRow="1" w:lastRow="0" w:firstColumn="1" w:lastColumn="0" w:noHBand="0" w:noVBand="1"/>
      </w:tblPr>
      <w:tblGrid>
        <w:gridCol w:w="533"/>
        <w:gridCol w:w="7085"/>
        <w:gridCol w:w="851"/>
        <w:gridCol w:w="567"/>
        <w:gridCol w:w="567"/>
        <w:gridCol w:w="567"/>
      </w:tblGrid>
      <w:tr w:rsidR="00713FC5" w:rsidRPr="00BF23B1" w14:paraId="3CAD92EA" w14:textId="77777777" w:rsidTr="00713FC5">
        <w:tc>
          <w:tcPr>
            <w:tcW w:w="76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4A02A05" w14:textId="19D87F6B" w:rsidR="00713FC5" w:rsidRPr="00C76DE3" w:rsidRDefault="00645CF7" w:rsidP="00713FC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lastRenderedPageBreak/>
              <w:t>D</w:t>
            </w:r>
            <w:r w:rsidR="00713FC5">
              <w:rPr>
                <w:bCs/>
                <w:i/>
                <w:iCs/>
                <w:sz w:val="24"/>
              </w:rPr>
              <w:t>2 – Baustellenumgebung: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8EF4A" w14:textId="77777777" w:rsidR="00713FC5" w:rsidRPr="00C76DE3" w:rsidRDefault="00713FC5" w:rsidP="002B0675">
            <w:pPr>
              <w:spacing w:before="20" w:after="20"/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</w:pPr>
            <w:proofErr w:type="spellStart"/>
            <w:r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  <w:t>z.B</w:t>
            </w:r>
            <w:proofErr w:type="spellEnd"/>
            <w:r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  <w:t xml:space="preserve"> - </w:t>
            </w:r>
            <w:r w:rsidRPr="00C76DE3">
              <w:rPr>
                <w:bCs/>
                <w:i/>
                <w:iCs/>
                <w:color w:val="17365D" w:themeColor="text2" w:themeShade="BF"/>
                <w:sz w:val="16"/>
                <w:szCs w:val="14"/>
              </w:rPr>
              <w:t>BG-Baustein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0ABD1" w14:textId="77777777" w:rsidR="00713FC5" w:rsidRPr="00557C48" w:rsidRDefault="00713FC5" w:rsidP="002B0675">
            <w:pPr>
              <w:spacing w:before="20" w:after="20"/>
              <w:rPr>
                <w:bCs/>
                <w:color w:val="000000" w:themeColor="text1"/>
                <w:sz w:val="16"/>
                <w:szCs w:val="14"/>
              </w:rPr>
            </w:pPr>
            <w:proofErr w:type="spellStart"/>
            <w:r w:rsidRPr="00557C48">
              <w:rPr>
                <w:color w:val="000000" w:themeColor="text1"/>
                <w:sz w:val="20"/>
                <w:szCs w:val="20"/>
              </w:rPr>
              <w:t>i.O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8B15D7">
              <w:rPr>
                <w:color w:val="000000" w:themeColor="text1"/>
                <w:sz w:val="18"/>
                <w:szCs w:val="18"/>
              </w:rPr>
              <w:t>ja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6B22" w14:textId="77777777" w:rsidR="00713FC5" w:rsidRDefault="00713FC5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57C48">
              <w:rPr>
                <w:color w:val="000000" w:themeColor="text1"/>
                <w:sz w:val="20"/>
                <w:szCs w:val="20"/>
              </w:rPr>
              <w:t>n.iO</w:t>
            </w:r>
            <w:proofErr w:type="spellEnd"/>
          </w:p>
          <w:p w14:paraId="2AB6DB15" w14:textId="77777777" w:rsidR="00713FC5" w:rsidRPr="00557C48" w:rsidRDefault="00713FC5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8B15D7">
              <w:rPr>
                <w:color w:val="000000" w:themeColor="text1"/>
                <w:sz w:val="18"/>
                <w:szCs w:val="18"/>
              </w:rPr>
              <w:t>nein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F8567" w14:textId="77777777" w:rsidR="00713FC5" w:rsidRPr="00557C48" w:rsidRDefault="00713FC5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57C48">
              <w:rPr>
                <w:color w:val="000000" w:themeColor="text1"/>
                <w:sz w:val="20"/>
                <w:szCs w:val="20"/>
              </w:rPr>
              <w:t>n.r</w:t>
            </w:r>
            <w:proofErr w:type="spellEnd"/>
          </w:p>
        </w:tc>
      </w:tr>
      <w:tr w:rsidR="00403F7A" w14:paraId="5DA8F95F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9EB41B" w14:textId="0B005E80" w:rsidR="00403F7A" w:rsidRPr="00C76DE3" w:rsidRDefault="00403F7A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7064A0" w14:textId="23CC9255" w:rsidR="00403F7A" w:rsidRPr="00557C48" w:rsidRDefault="00B8589F" w:rsidP="002B0675">
            <w:pPr>
              <w:spacing w:before="20" w:after="20"/>
            </w:pPr>
            <w:r>
              <w:t>Falls erforderlich – Liegen Arbeitsgenehmigungen der Auftraggeber vor</w:t>
            </w:r>
            <w:r w:rsidR="00403F7A" w:rsidRPr="00557C48">
              <w:t>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D1087E" w14:textId="5E6F8274" w:rsidR="00403F7A" w:rsidRPr="00C76DE3" w:rsidRDefault="008A7738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/</w:t>
            </w:r>
          </w:p>
        </w:tc>
        <w:tc>
          <w:tcPr>
            <w:tcW w:w="567" w:type="dxa"/>
            <w:shd w:val="clear" w:color="auto" w:fill="auto"/>
          </w:tcPr>
          <w:p w14:paraId="433FB6B8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E518EBA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DD6644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403F7A" w14:paraId="11908EA0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2D4758" w14:textId="4987F941" w:rsidR="00403F7A" w:rsidRDefault="00403F7A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16C812" w14:textId="3E9B4DF7" w:rsidR="00403F7A" w:rsidRDefault="008A7738" w:rsidP="002B0675">
            <w:pPr>
              <w:spacing w:before="20" w:after="20"/>
            </w:pPr>
            <w:r>
              <w:t>Wurden Fremdleitungspläne bei den Netzbetreibern eingeholt?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0630DB" w14:textId="1F6C2D57" w:rsidR="00403F7A" w:rsidRPr="00C76DE3" w:rsidRDefault="00403F7A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E601</w:t>
            </w:r>
          </w:p>
        </w:tc>
        <w:tc>
          <w:tcPr>
            <w:tcW w:w="567" w:type="dxa"/>
            <w:shd w:val="clear" w:color="auto" w:fill="auto"/>
          </w:tcPr>
          <w:p w14:paraId="188D24FE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9D0D92B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84FF7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403F7A" w14:paraId="6950E9CE" w14:textId="77777777" w:rsidTr="008832DE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0198B" w14:textId="06835EED" w:rsidR="00403F7A" w:rsidRDefault="008B15D7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E0A01E" w14:textId="5A59A6C3" w:rsidR="00403F7A" w:rsidRDefault="008A7738" w:rsidP="002B0675">
            <w:pPr>
              <w:spacing w:before="20" w:after="20"/>
            </w:pPr>
            <w:r>
              <w:t>Sind Frei- bzw. Fahrleitungen in der Nähe? Sind Schutzmaßnahmen und Sicherheitsabstände abgestimmt und bekannt?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6B88B4" w14:textId="77AD458B" w:rsidR="00403F7A" w:rsidRDefault="008A7738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C412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386800C9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F2FCFC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005F1" w14:textId="77777777" w:rsidR="00403F7A" w:rsidRPr="00C76DE3" w:rsidRDefault="00403F7A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0363FB" w14:paraId="3B879CC5" w14:textId="77777777" w:rsidTr="008832DE">
        <w:trPr>
          <w:trHeight w:val="340"/>
        </w:trPr>
        <w:tc>
          <w:tcPr>
            <w:tcW w:w="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7B019E" w14:textId="63038999" w:rsidR="000363FB" w:rsidRDefault="000363FB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708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F9CF2E" w14:textId="4690EDDF" w:rsidR="000363FB" w:rsidRDefault="008A7738" w:rsidP="002B0675">
            <w:pPr>
              <w:spacing w:before="20" w:after="20"/>
            </w:pPr>
            <w:r>
              <w:t>Werden Arbeiten in der Nähe von Gleisen ausgeführt? Sicherheitsmaßnahmen bekannt? Personen unterwiesen?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8E0E2C" w14:textId="1A4791FD" w:rsidR="000363FB" w:rsidRDefault="008A7738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C431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2FC28E7E" w14:textId="77777777" w:rsidR="000363FB" w:rsidRPr="00C76DE3" w:rsidRDefault="000363FB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E14FD0" w14:textId="77777777" w:rsidR="000363FB" w:rsidRPr="00C76DE3" w:rsidRDefault="000363FB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FC8D0" w14:textId="77777777" w:rsidR="000363FB" w:rsidRPr="00C76DE3" w:rsidRDefault="000363FB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B8589F" w:rsidRPr="00BF23B1" w14:paraId="0D1BA83D" w14:textId="77777777" w:rsidTr="008832DE">
        <w:tc>
          <w:tcPr>
            <w:tcW w:w="7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CACAF7A" w14:textId="1CAF4E4C" w:rsidR="00B8589F" w:rsidRPr="00C76DE3" w:rsidRDefault="00645CF7" w:rsidP="002B067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>D</w:t>
            </w:r>
            <w:r w:rsidR="008A7738">
              <w:rPr>
                <w:bCs/>
                <w:i/>
                <w:iCs/>
                <w:sz w:val="24"/>
              </w:rPr>
              <w:t>3</w:t>
            </w:r>
            <w:r w:rsidR="00B8589F">
              <w:rPr>
                <w:bCs/>
                <w:i/>
                <w:iCs/>
                <w:sz w:val="24"/>
              </w:rPr>
              <w:t xml:space="preserve"> – Persönliche Schutzausrüstung - PSA: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7D4E32B" w14:textId="77777777" w:rsidR="00B8589F" w:rsidRPr="00557C48" w:rsidRDefault="00B8589F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</w:tr>
      <w:tr w:rsidR="00B8589F" w14:paraId="066BF75F" w14:textId="77777777" w:rsidTr="008832DE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1E7CD" w14:textId="234D0DAE" w:rsidR="00B8589F" w:rsidRPr="00C76DE3" w:rsidRDefault="008A7738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8589F">
              <w:rPr>
                <w:sz w:val="18"/>
                <w:szCs w:val="18"/>
              </w:rPr>
              <w:t>.1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F693CA" w14:textId="77777777" w:rsidR="00B8589F" w:rsidRPr="00557C48" w:rsidRDefault="00B8589F" w:rsidP="002B0675">
            <w:pPr>
              <w:spacing w:before="20" w:after="20"/>
            </w:pPr>
            <w:r>
              <w:t>Ist die geeignete Schutzausrüstung für die kommenden Arbeiten verfügbar</w:t>
            </w:r>
            <w:r w:rsidRPr="00557C48">
              <w:t>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909104" w14:textId="06EC77F2" w:rsidR="00B8589F" w:rsidRPr="00C76DE3" w:rsidRDefault="008A7738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proofErr w:type="spellStart"/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Kap.E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917F7C2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78894E1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C47FE9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B8589F" w14:paraId="7A21C9D8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FDB64C" w14:textId="0C0BD750" w:rsidR="00B8589F" w:rsidRDefault="008A7738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8589F">
              <w:rPr>
                <w:sz w:val="18"/>
                <w:szCs w:val="18"/>
              </w:rPr>
              <w:t>.2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478A0D" w14:textId="77777777" w:rsidR="00B8589F" w:rsidRDefault="00B8589F" w:rsidP="002B0675">
            <w:pPr>
              <w:spacing w:before="20" w:after="20"/>
            </w:pPr>
            <w:r>
              <w:t>Wird spezielle PSA benötigt? z.B. PSA gegen Absturz?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880C16" w14:textId="77777777" w:rsidR="00B8589F" w:rsidRPr="00C76DE3" w:rsidRDefault="00B8589F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E601</w:t>
            </w:r>
          </w:p>
        </w:tc>
        <w:tc>
          <w:tcPr>
            <w:tcW w:w="567" w:type="dxa"/>
            <w:shd w:val="clear" w:color="auto" w:fill="auto"/>
          </w:tcPr>
          <w:p w14:paraId="1344691C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428104BA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9F3E31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B8589F" w14:paraId="29B914E2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4960D2" w14:textId="39A7BA26" w:rsidR="00B8589F" w:rsidRDefault="008A7738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8589F">
              <w:rPr>
                <w:sz w:val="18"/>
                <w:szCs w:val="18"/>
              </w:rPr>
              <w:t>.3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145426" w14:textId="7B16F736" w:rsidR="00B8589F" w:rsidRDefault="00002A45" w:rsidP="002B0675">
            <w:pPr>
              <w:spacing w:before="20" w:after="20"/>
            </w:pPr>
            <w:r>
              <w:t xml:space="preserve">Wird die </w:t>
            </w:r>
            <w:r w:rsidR="00B8589F">
              <w:t xml:space="preserve">Warnkleidung im Baustellen- bzw. Verkehrsbereich </w:t>
            </w:r>
            <w:r>
              <w:t>ge</w:t>
            </w:r>
            <w:r w:rsidR="00B8589F">
              <w:t>tragen?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ECF306" w14:textId="6084B70E" w:rsidR="00B8589F" w:rsidRDefault="008A7738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E606</w:t>
            </w:r>
          </w:p>
        </w:tc>
        <w:tc>
          <w:tcPr>
            <w:tcW w:w="567" w:type="dxa"/>
            <w:shd w:val="clear" w:color="auto" w:fill="auto"/>
          </w:tcPr>
          <w:p w14:paraId="4633F005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18BBB32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993CA9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B8589F" w14:paraId="469E63F4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62F4BF" w14:textId="11394C99" w:rsidR="00B8589F" w:rsidRDefault="008A7738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8589F">
              <w:rPr>
                <w:sz w:val="18"/>
                <w:szCs w:val="18"/>
              </w:rPr>
              <w:t>.4</w:t>
            </w:r>
          </w:p>
        </w:tc>
        <w:tc>
          <w:tcPr>
            <w:tcW w:w="708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542AA3" w14:textId="77777777" w:rsidR="00B8589F" w:rsidRDefault="00B8589F" w:rsidP="002B0675">
            <w:pPr>
              <w:spacing w:before="20" w:after="20"/>
            </w:pPr>
            <w:r>
              <w:t>Werden Rettungsgeräte / -transportmittel benötigt und eingesetzt?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F49498" w14:textId="77777777" w:rsidR="00B8589F" w:rsidRDefault="00B8589F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A005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0FF55BD8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D13207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9181A" w14:textId="77777777" w:rsidR="00B8589F" w:rsidRPr="00C76DE3" w:rsidRDefault="00B8589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002A45" w:rsidRPr="00BF23B1" w14:paraId="685B2565" w14:textId="77777777" w:rsidTr="00713FC5">
        <w:tc>
          <w:tcPr>
            <w:tcW w:w="7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2F22667" w14:textId="2B43AD5B" w:rsidR="00002A45" w:rsidRPr="00C76DE3" w:rsidRDefault="00645CF7" w:rsidP="002B067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>D</w:t>
            </w:r>
            <w:r w:rsidR="00002A45">
              <w:rPr>
                <w:bCs/>
                <w:i/>
                <w:iCs/>
                <w:sz w:val="24"/>
              </w:rPr>
              <w:t>4 – Arbeitsmittel / Geräte / Maschinen: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81DC7" w14:textId="77777777" w:rsidR="00002A45" w:rsidRPr="00557C48" w:rsidRDefault="00002A45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</w:tr>
      <w:tr w:rsidR="000363FB" w14:paraId="1627DA6D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D07FF" w14:textId="33567ED5" w:rsidR="000363FB" w:rsidRPr="00C76DE3" w:rsidRDefault="00002A45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0363FB">
              <w:rPr>
                <w:sz w:val="18"/>
                <w:szCs w:val="18"/>
              </w:rPr>
              <w:t>.1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4890AF" w14:textId="0CEE6BB1" w:rsidR="000363FB" w:rsidRPr="00557C48" w:rsidRDefault="00E63465" w:rsidP="002B0675">
            <w:pPr>
              <w:spacing w:before="20" w:after="20"/>
            </w:pPr>
            <w:r>
              <w:t>Sind alle verwendeten Arbeitsmittel CE bzw. UVV geprüft?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E37B9D" w14:textId="25D06CEE" w:rsidR="000363FB" w:rsidRPr="00C76DE3" w:rsidRDefault="00E63465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A007</w:t>
            </w:r>
          </w:p>
        </w:tc>
        <w:tc>
          <w:tcPr>
            <w:tcW w:w="567" w:type="dxa"/>
            <w:shd w:val="clear" w:color="auto" w:fill="auto"/>
          </w:tcPr>
          <w:p w14:paraId="420A2168" w14:textId="77777777" w:rsidR="000363FB" w:rsidRPr="00C76DE3" w:rsidRDefault="000363FB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19B077CA" w14:textId="77777777" w:rsidR="000363FB" w:rsidRPr="00C76DE3" w:rsidRDefault="000363FB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F02E2B" w14:textId="77777777" w:rsidR="000363FB" w:rsidRPr="00C76DE3" w:rsidRDefault="000363FB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E63465" w14:paraId="1A509F06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4C735" w14:textId="4C578B93" w:rsidR="00E63465" w:rsidRDefault="00002A45" w:rsidP="00E6346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E63465">
              <w:rPr>
                <w:sz w:val="18"/>
                <w:szCs w:val="18"/>
              </w:rPr>
              <w:t>.2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CAFB0B" w14:textId="76755230" w:rsidR="00E63465" w:rsidRDefault="00E63465" w:rsidP="00E63465">
            <w:pPr>
              <w:spacing w:before="20" w:after="20"/>
            </w:pPr>
            <w:r>
              <w:t>Sind elektrische Betriebsmittel gemäß DGUV-V3 geprüft und einsatzbereit?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0DB714" w14:textId="6A0CE03C" w:rsidR="00E63465" w:rsidRDefault="00E63465" w:rsidP="00E6346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A007</w:t>
            </w:r>
          </w:p>
        </w:tc>
        <w:tc>
          <w:tcPr>
            <w:tcW w:w="567" w:type="dxa"/>
            <w:shd w:val="clear" w:color="auto" w:fill="auto"/>
          </w:tcPr>
          <w:p w14:paraId="373556A7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144A1D16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4A955A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E63465" w14:paraId="61C4C926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340EC" w14:textId="6C5A927E" w:rsidR="00E63465" w:rsidRDefault="00002A45" w:rsidP="00E6346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E63465">
              <w:rPr>
                <w:sz w:val="18"/>
                <w:szCs w:val="18"/>
              </w:rPr>
              <w:t>.3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0E4F7D" w14:textId="65B06449" w:rsidR="00E63465" w:rsidRDefault="00E63465" w:rsidP="00E63465">
            <w:pPr>
              <w:spacing w:before="20" w:after="20"/>
            </w:pPr>
            <w:r>
              <w:t>Werden täglichen Sichtprüfungen von den Beschäftigten durchgeführt?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0C3944" w14:textId="2885CE57" w:rsidR="00E63465" w:rsidRPr="00C76DE3" w:rsidRDefault="00E63465" w:rsidP="00E6346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A007</w:t>
            </w:r>
          </w:p>
        </w:tc>
        <w:tc>
          <w:tcPr>
            <w:tcW w:w="567" w:type="dxa"/>
            <w:shd w:val="clear" w:color="auto" w:fill="auto"/>
          </w:tcPr>
          <w:p w14:paraId="4BFDAAC9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D8DCCFD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FDFC4D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E63465" w14:paraId="11807D26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6592F7" w14:textId="0FAF0C06" w:rsidR="00E63465" w:rsidRDefault="00002A45" w:rsidP="00E6346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E63465">
              <w:rPr>
                <w:sz w:val="18"/>
                <w:szCs w:val="18"/>
              </w:rPr>
              <w:t>.4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C3F79B" w14:textId="485C13FA" w:rsidR="00E63465" w:rsidRDefault="00E63465" w:rsidP="00E63465">
            <w:pPr>
              <w:spacing w:before="20" w:after="20"/>
            </w:pPr>
            <w:r>
              <w:t>Sind Personen die Geräte bedienen qualifiziert bzw. beauftragt?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CFEC209" w14:textId="5DAA277A" w:rsidR="00E63465" w:rsidRDefault="00E63465" w:rsidP="00E6346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B181</w:t>
            </w:r>
          </w:p>
        </w:tc>
        <w:tc>
          <w:tcPr>
            <w:tcW w:w="567" w:type="dxa"/>
            <w:shd w:val="clear" w:color="auto" w:fill="auto"/>
          </w:tcPr>
          <w:p w14:paraId="3466AD1C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20BDCD8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2423DB" w14:textId="77777777" w:rsidR="00E63465" w:rsidRPr="00C76DE3" w:rsidRDefault="00E63465" w:rsidP="00E6346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413F81" w:rsidRPr="00BF23B1" w14:paraId="69366522" w14:textId="77777777" w:rsidTr="00713FC5">
        <w:tc>
          <w:tcPr>
            <w:tcW w:w="7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F24E378" w14:textId="5FC81BA1" w:rsidR="00413F81" w:rsidRPr="00C76DE3" w:rsidRDefault="00645CF7" w:rsidP="002B067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>D</w:t>
            </w:r>
            <w:r w:rsidR="00413F81">
              <w:rPr>
                <w:bCs/>
                <w:i/>
                <w:iCs/>
                <w:sz w:val="24"/>
              </w:rPr>
              <w:t>5 – Hebezeuge / Anschlagmittel: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7654E" w14:textId="77777777" w:rsidR="00413F81" w:rsidRPr="00557C48" w:rsidRDefault="00413F81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</w:tr>
      <w:tr w:rsidR="00413F81" w14:paraId="3084F031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2B6AB" w14:textId="4133D700" w:rsidR="00413F81" w:rsidRPr="00C76DE3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B6BED9" w14:textId="392BD2DE" w:rsidR="00413F81" w:rsidRPr="00557C48" w:rsidRDefault="00413F81" w:rsidP="002B0675">
            <w:pPr>
              <w:spacing w:before="20" w:after="20"/>
            </w:pPr>
            <w:r>
              <w:t>Sind alle verwendeten Hebezeuge ausreichend bemessen und geprüft?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C466EB" w14:textId="5F6809B3" w:rsidR="00413F81" w:rsidRPr="00C76DE3" w:rsidRDefault="00413F81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B214</w:t>
            </w:r>
          </w:p>
        </w:tc>
        <w:tc>
          <w:tcPr>
            <w:tcW w:w="567" w:type="dxa"/>
            <w:shd w:val="clear" w:color="auto" w:fill="auto"/>
          </w:tcPr>
          <w:p w14:paraId="0EAD2848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23EEFCA5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5EF90B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413F81" w14:paraId="663B4318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FF4F6E" w14:textId="361DFD8E" w:rsidR="00413F81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9721AD" w14:textId="2DD48017" w:rsidR="00413F81" w:rsidRDefault="00413F81" w:rsidP="002B0675">
            <w:pPr>
              <w:spacing w:before="20" w:after="20"/>
            </w:pPr>
            <w:r>
              <w:t>Sind Ketten und Seile unbeschädigt und haben eine Prüfkennzeichnung?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F3C749" w14:textId="745F5DD8" w:rsidR="00413F81" w:rsidRDefault="00413F81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B164</w:t>
            </w:r>
          </w:p>
        </w:tc>
        <w:tc>
          <w:tcPr>
            <w:tcW w:w="567" w:type="dxa"/>
            <w:shd w:val="clear" w:color="auto" w:fill="auto"/>
          </w:tcPr>
          <w:p w14:paraId="36310267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1135FCD1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097C5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413F81" w14:paraId="62EC6B04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89EA74" w14:textId="6C47C30F" w:rsidR="00413F81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F42BD8" w14:textId="321EC739" w:rsidR="00413F81" w:rsidRDefault="00413F81" w:rsidP="002B0675">
            <w:pPr>
              <w:spacing w:before="20" w:after="20"/>
            </w:pPr>
            <w:r>
              <w:t>Werden Arbeiten unter schwebenden Lasten vermieden?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42F728" w14:textId="7ECC4444" w:rsidR="00413F81" w:rsidRPr="00C76DE3" w:rsidRDefault="00413F81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C361</w:t>
            </w:r>
          </w:p>
        </w:tc>
        <w:tc>
          <w:tcPr>
            <w:tcW w:w="567" w:type="dxa"/>
            <w:shd w:val="clear" w:color="auto" w:fill="auto"/>
          </w:tcPr>
          <w:p w14:paraId="2D106C69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A1BB86E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7F4E52" w14:textId="77777777" w:rsidR="00413F81" w:rsidRPr="00C76DE3" w:rsidRDefault="00413F81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3F4DF0" w:rsidRPr="00BF23B1" w14:paraId="245DC288" w14:textId="77777777" w:rsidTr="00713FC5">
        <w:tc>
          <w:tcPr>
            <w:tcW w:w="7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F9B0A27" w14:textId="09D2EBA4" w:rsidR="003F4DF0" w:rsidRPr="00C76DE3" w:rsidRDefault="00645CF7" w:rsidP="002B067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>D</w:t>
            </w:r>
            <w:r w:rsidR="00413F81">
              <w:rPr>
                <w:bCs/>
                <w:i/>
                <w:iCs/>
                <w:sz w:val="24"/>
              </w:rPr>
              <w:t>6</w:t>
            </w:r>
            <w:r w:rsidR="003F4DF0">
              <w:rPr>
                <w:bCs/>
                <w:i/>
                <w:iCs/>
                <w:sz w:val="24"/>
              </w:rPr>
              <w:t xml:space="preserve"> – Gruben / Gräben / Verbau: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153F0" w14:textId="77777777" w:rsidR="003F4DF0" w:rsidRPr="00557C48" w:rsidRDefault="003F4DF0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</w:tr>
      <w:tr w:rsidR="003F4DF0" w14:paraId="1DF763F6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FC928E" w14:textId="3D99E4DD" w:rsidR="003F4DF0" w:rsidRPr="00C76DE3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002A45">
              <w:rPr>
                <w:sz w:val="18"/>
                <w:szCs w:val="18"/>
              </w:rPr>
              <w:t>.1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8F1F6F" w14:textId="3F60E934" w:rsidR="003F4DF0" w:rsidRPr="00557C48" w:rsidRDefault="00002A45" w:rsidP="002B0675">
            <w:pPr>
              <w:spacing w:before="20" w:after="20"/>
            </w:pPr>
            <w:r>
              <w:t>Sind Baugruben/Gräben gemäß DIN 4124 geplant und ausgeführt?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B5DAF7" w14:textId="2FE70180" w:rsidR="003F4DF0" w:rsidRPr="00C76DE3" w:rsidRDefault="00002A45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C469</w:t>
            </w:r>
          </w:p>
        </w:tc>
        <w:tc>
          <w:tcPr>
            <w:tcW w:w="567" w:type="dxa"/>
            <w:shd w:val="clear" w:color="auto" w:fill="auto"/>
          </w:tcPr>
          <w:p w14:paraId="4F9DEFF3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90B1C49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4902A6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3F4DF0" w14:paraId="44A0A1F1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C29D0C" w14:textId="626C93F0" w:rsidR="003F4DF0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002A45">
              <w:rPr>
                <w:sz w:val="18"/>
                <w:szCs w:val="18"/>
              </w:rPr>
              <w:t>.2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0FB68A" w14:textId="4E395AC0" w:rsidR="003F4DF0" w:rsidRDefault="00A725FF" w:rsidP="002B0675">
            <w:pPr>
              <w:spacing w:before="20" w:after="20"/>
            </w:pPr>
            <w:r>
              <w:t>Sind Absturzsicherungen an Baugruben / Gräben erforderlich?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DABC86" w14:textId="29A311DC" w:rsidR="003F4DF0" w:rsidRPr="00C76DE3" w:rsidRDefault="00002A45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B100</w:t>
            </w:r>
          </w:p>
        </w:tc>
        <w:tc>
          <w:tcPr>
            <w:tcW w:w="567" w:type="dxa"/>
            <w:shd w:val="clear" w:color="auto" w:fill="auto"/>
          </w:tcPr>
          <w:p w14:paraId="1E7F4C34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149B338C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152E5E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3F4DF0" w14:paraId="3C886450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717390" w14:textId="5842AE74" w:rsidR="003F4DF0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002A45">
              <w:rPr>
                <w:sz w:val="18"/>
                <w:szCs w:val="18"/>
              </w:rPr>
              <w:t>.3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6B536C" w14:textId="151E623C" w:rsidR="003F4DF0" w:rsidRDefault="003F4DF0" w:rsidP="002B0675">
            <w:pPr>
              <w:spacing w:before="20" w:after="20"/>
            </w:pPr>
            <w:r>
              <w:t>Sind Leitungsgräben in Abhängigkeit vom Leitungsdurchmesser geplant?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6C3698" w14:textId="175B75DA" w:rsidR="003F4DF0" w:rsidRDefault="003F4DF0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H906</w:t>
            </w:r>
          </w:p>
        </w:tc>
        <w:tc>
          <w:tcPr>
            <w:tcW w:w="567" w:type="dxa"/>
            <w:shd w:val="clear" w:color="auto" w:fill="auto"/>
          </w:tcPr>
          <w:p w14:paraId="5A772F52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295F4F48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71459D" w14:textId="77777777" w:rsidR="003F4DF0" w:rsidRPr="00C76DE3" w:rsidRDefault="003F4DF0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A725FF" w:rsidRPr="00BF23B1" w14:paraId="0564FDCA" w14:textId="77777777" w:rsidTr="00713FC5">
        <w:tc>
          <w:tcPr>
            <w:tcW w:w="7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EB0CBAB" w14:textId="41828CAD" w:rsidR="00A725FF" w:rsidRPr="00C76DE3" w:rsidRDefault="00645CF7" w:rsidP="002B0675">
            <w:pPr>
              <w:spacing w:before="20" w:after="20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>D</w:t>
            </w:r>
            <w:r w:rsidR="00413F81">
              <w:rPr>
                <w:bCs/>
                <w:i/>
                <w:iCs/>
                <w:sz w:val="24"/>
              </w:rPr>
              <w:t>7</w:t>
            </w:r>
            <w:r w:rsidR="00A725FF">
              <w:rPr>
                <w:bCs/>
                <w:i/>
                <w:iCs/>
                <w:sz w:val="24"/>
              </w:rPr>
              <w:t xml:space="preserve"> – Rohrleitungsbau: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250DD" w14:textId="77777777" w:rsidR="00A725FF" w:rsidRPr="00557C48" w:rsidRDefault="00A725FF" w:rsidP="002B0675">
            <w:pPr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</w:tr>
      <w:tr w:rsidR="00A725FF" w14:paraId="324880A5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8D726" w14:textId="0DBBFC42" w:rsidR="00A725FF" w:rsidRPr="00C76DE3" w:rsidRDefault="00413F81" w:rsidP="002B067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A725FF">
              <w:rPr>
                <w:sz w:val="18"/>
                <w:szCs w:val="18"/>
              </w:rPr>
              <w:t>.1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127916" w14:textId="4EE03498" w:rsidR="00A725FF" w:rsidRPr="00557C48" w:rsidRDefault="00AC5495" w:rsidP="002B0675">
            <w:pPr>
              <w:spacing w:before="20" w:after="20"/>
            </w:pPr>
            <w:r>
              <w:t>Werden Rohrleitungen sicher gelagert?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BC283E" w14:textId="23CCBA51" w:rsidR="00A725FF" w:rsidRPr="00C76DE3" w:rsidRDefault="00AC5495" w:rsidP="002B067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C473</w:t>
            </w:r>
          </w:p>
        </w:tc>
        <w:tc>
          <w:tcPr>
            <w:tcW w:w="567" w:type="dxa"/>
            <w:shd w:val="clear" w:color="auto" w:fill="auto"/>
          </w:tcPr>
          <w:p w14:paraId="2F60B7E7" w14:textId="77777777" w:rsidR="00A725FF" w:rsidRPr="00C76DE3" w:rsidRDefault="00A725F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2C7BE98B" w14:textId="77777777" w:rsidR="00A725FF" w:rsidRPr="00C76DE3" w:rsidRDefault="00A725F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BB3E0F" w14:textId="77777777" w:rsidR="00A725FF" w:rsidRPr="00C76DE3" w:rsidRDefault="00A725FF" w:rsidP="002B067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AC5495" w14:paraId="7601CEED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7C0073" w14:textId="6298885A" w:rsidR="00AC5495" w:rsidRDefault="00413F81" w:rsidP="00AC549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AC5495">
              <w:rPr>
                <w:sz w:val="18"/>
                <w:szCs w:val="18"/>
              </w:rPr>
              <w:t>.2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2A12B3" w14:textId="5C5DCDC3" w:rsidR="00AC5495" w:rsidRDefault="00AC5495" w:rsidP="00AC5495">
            <w:pPr>
              <w:spacing w:before="20" w:after="20"/>
            </w:pPr>
            <w:r>
              <w:t>Werden Rohrleitungen sicher gehoben und transportiert?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1C051E" w14:textId="05A6E34F" w:rsidR="00AC5495" w:rsidRPr="00C76DE3" w:rsidRDefault="00AC5495" w:rsidP="00AC549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C473</w:t>
            </w:r>
          </w:p>
        </w:tc>
        <w:tc>
          <w:tcPr>
            <w:tcW w:w="567" w:type="dxa"/>
            <w:shd w:val="clear" w:color="auto" w:fill="auto"/>
          </w:tcPr>
          <w:p w14:paraId="4CFD0A31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227CDFC8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A1B74D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AC5495" w14:paraId="3BAAF695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6C3EA7" w14:textId="60166096" w:rsidR="00AC5495" w:rsidRDefault="00413F81" w:rsidP="00AC549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AC5495">
              <w:rPr>
                <w:sz w:val="18"/>
                <w:szCs w:val="18"/>
              </w:rPr>
              <w:t>.3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AC5D84" w14:textId="2BE9A44F" w:rsidR="00AC5495" w:rsidRDefault="00AC5495" w:rsidP="00AC5495">
            <w:pPr>
              <w:spacing w:before="20" w:after="20"/>
            </w:pPr>
            <w:r>
              <w:t>Wird die entsprechende PSA für Arbeiten an Rohr- bzw. Gasleitungen verwendet? (z.B. schwer entflammbare Schutzkleidung)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8C6A6B" w14:textId="6DE82008" w:rsidR="00AC5495" w:rsidRDefault="00AC5495" w:rsidP="00AC549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C473</w:t>
            </w:r>
          </w:p>
        </w:tc>
        <w:tc>
          <w:tcPr>
            <w:tcW w:w="567" w:type="dxa"/>
            <w:shd w:val="clear" w:color="auto" w:fill="auto"/>
          </w:tcPr>
          <w:p w14:paraId="59DB6010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00133CE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2D588D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AC5495" w14:paraId="5FD8CD1A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29868" w14:textId="50563ED2" w:rsidR="00AC5495" w:rsidRDefault="00413F81" w:rsidP="00AC549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AC5495">
              <w:rPr>
                <w:sz w:val="18"/>
                <w:szCs w:val="18"/>
              </w:rPr>
              <w:t>.4</w:t>
            </w:r>
          </w:p>
        </w:tc>
        <w:tc>
          <w:tcPr>
            <w:tcW w:w="70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5DA54C" w14:textId="12434540" w:rsidR="00AC5495" w:rsidRDefault="00AC5495" w:rsidP="00AC5495">
            <w:pPr>
              <w:spacing w:before="20" w:after="20"/>
            </w:pPr>
            <w:r>
              <w:t>Werden Arbeiten an Gasleitungen durchgeführt? Sind die Bereiche freigemessen und die Schutzmaßnahmen festgelegt?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9B3471" w14:textId="79893AB1" w:rsidR="00AC5495" w:rsidRDefault="00AC5495" w:rsidP="00AC549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C482</w:t>
            </w:r>
          </w:p>
        </w:tc>
        <w:tc>
          <w:tcPr>
            <w:tcW w:w="567" w:type="dxa"/>
            <w:shd w:val="clear" w:color="auto" w:fill="auto"/>
          </w:tcPr>
          <w:p w14:paraId="4037B91A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34C5036C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210C12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AC5495" w14:paraId="42AF29B3" w14:textId="77777777" w:rsidTr="00713FC5">
        <w:trPr>
          <w:trHeight w:val="340"/>
        </w:trPr>
        <w:tc>
          <w:tcPr>
            <w:tcW w:w="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16AA1" w14:textId="0FF0FA5F" w:rsidR="00AC5495" w:rsidRDefault="00413F81" w:rsidP="00AC5495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AC5495">
              <w:rPr>
                <w:sz w:val="18"/>
                <w:szCs w:val="18"/>
              </w:rPr>
              <w:t>.5</w:t>
            </w:r>
          </w:p>
        </w:tc>
        <w:tc>
          <w:tcPr>
            <w:tcW w:w="708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632C9E" w14:textId="77777777" w:rsidR="00413F81" w:rsidRDefault="00AC5495" w:rsidP="00AC5495">
            <w:pPr>
              <w:spacing w:before="20" w:after="20"/>
            </w:pPr>
            <w:r>
              <w:t xml:space="preserve">Werden Arbeiten </w:t>
            </w:r>
            <w:r w:rsidRPr="00AC5495">
              <w:rPr>
                <w:b/>
                <w:bCs/>
                <w:u w:val="single"/>
              </w:rPr>
              <w:t>in</w:t>
            </w:r>
            <w:r>
              <w:t xml:space="preserve"> Rohrleitungen geplant? </w:t>
            </w:r>
          </w:p>
          <w:p w14:paraId="4EC49487" w14:textId="477B5B1C" w:rsidR="00AC5495" w:rsidRDefault="00AC5495" w:rsidP="00AC5495">
            <w:pPr>
              <w:spacing w:before="20" w:after="20"/>
            </w:pPr>
            <w:r>
              <w:t>Sind spezielle Schutzmaßnahmen bekannt und unterweisen?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82EA6A" w14:textId="4DF480AE" w:rsidR="00AC5495" w:rsidRDefault="00AC5495" w:rsidP="00AC5495">
            <w:pPr>
              <w:spacing w:before="20" w:after="20"/>
              <w:rPr>
                <w:i/>
                <w:iCs/>
                <w:color w:val="17365D" w:themeColor="text2" w:themeShade="BF"/>
                <w:sz w:val="20"/>
                <w:szCs w:val="18"/>
              </w:rPr>
            </w:pPr>
            <w:r>
              <w:rPr>
                <w:i/>
                <w:iCs/>
                <w:color w:val="17365D" w:themeColor="text2" w:themeShade="BF"/>
                <w:sz w:val="20"/>
                <w:szCs w:val="18"/>
              </w:rPr>
              <w:t>C473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4767C983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AA7ABB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35776" w14:textId="77777777" w:rsidR="00AC5495" w:rsidRPr="00C76DE3" w:rsidRDefault="00AC5495" w:rsidP="00AC5495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</w:tr>
      <w:tr w:rsidR="00713FC5" w:rsidRPr="004A0746" w14:paraId="12CD5A6C" w14:textId="77777777" w:rsidTr="00713FC5">
        <w:trPr>
          <w:trHeight w:val="340"/>
        </w:trPr>
        <w:tc>
          <w:tcPr>
            <w:tcW w:w="10170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F441B05" w14:textId="77777777" w:rsidR="00713FC5" w:rsidRPr="004A0746" w:rsidRDefault="00713FC5" w:rsidP="002B0675">
            <w:pPr>
              <w:spacing w:before="120"/>
              <w:jc w:val="right"/>
              <w:rPr>
                <w:i/>
                <w:iCs/>
                <w:sz w:val="18"/>
                <w:szCs w:val="18"/>
              </w:rPr>
            </w:pPr>
            <w:proofErr w:type="spellStart"/>
            <w:r w:rsidRPr="004A0746">
              <w:rPr>
                <w:i/>
                <w:iCs/>
                <w:sz w:val="18"/>
                <w:szCs w:val="18"/>
              </w:rPr>
              <w:t>i.O</w:t>
            </w:r>
            <w:proofErr w:type="spellEnd"/>
            <w:r w:rsidRPr="004A0746">
              <w:rPr>
                <w:i/>
                <w:iCs/>
                <w:sz w:val="18"/>
                <w:szCs w:val="18"/>
              </w:rPr>
              <w:t xml:space="preserve"> = in Ordnung   /   </w:t>
            </w:r>
            <w:proofErr w:type="spellStart"/>
            <w:r w:rsidRPr="004A0746">
              <w:rPr>
                <w:i/>
                <w:iCs/>
                <w:sz w:val="18"/>
                <w:szCs w:val="18"/>
              </w:rPr>
              <w:t>n.i.O</w:t>
            </w:r>
            <w:proofErr w:type="spellEnd"/>
            <w:r w:rsidRPr="004A0746">
              <w:rPr>
                <w:i/>
                <w:iCs/>
                <w:sz w:val="18"/>
                <w:szCs w:val="18"/>
              </w:rPr>
              <w:t xml:space="preserve"> = nicht in Ordnung   /   </w:t>
            </w:r>
            <w:proofErr w:type="spellStart"/>
            <w:r w:rsidRPr="004A0746">
              <w:rPr>
                <w:i/>
                <w:iCs/>
                <w:sz w:val="18"/>
                <w:szCs w:val="18"/>
              </w:rPr>
              <w:t>n.r</w:t>
            </w:r>
            <w:proofErr w:type="spellEnd"/>
            <w:r w:rsidRPr="004A0746">
              <w:rPr>
                <w:i/>
                <w:iCs/>
                <w:sz w:val="18"/>
                <w:szCs w:val="18"/>
              </w:rPr>
              <w:t xml:space="preserve"> = nicht relevant</w:t>
            </w:r>
          </w:p>
        </w:tc>
      </w:tr>
    </w:tbl>
    <w:p w14:paraId="02A3AF62" w14:textId="77777777" w:rsidR="00291E0F" w:rsidRDefault="00291E0F"/>
    <w:p w14:paraId="69D16049" w14:textId="6B129F46" w:rsidR="00713FC5" w:rsidRDefault="00713FC5">
      <w:r>
        <w:br w:type="page"/>
      </w:r>
    </w:p>
    <w:p w14:paraId="286E54B0" w14:textId="70A857ED" w:rsidR="00D85F9D" w:rsidRDefault="00D85F9D" w:rsidP="00504536">
      <w:pPr>
        <w:spacing w:after="0"/>
        <w:rPr>
          <w:rFonts w:ascii="Arial" w:hAnsi="Arial" w:cs="Arial"/>
          <w:color w:val="000000" w:themeColor="text1"/>
          <w:sz w:val="20"/>
        </w:rPr>
      </w:pPr>
    </w:p>
    <w:tbl>
      <w:tblPr>
        <w:tblW w:w="1019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1276"/>
        <w:gridCol w:w="523"/>
        <w:gridCol w:w="328"/>
        <w:gridCol w:w="2268"/>
        <w:gridCol w:w="708"/>
        <w:gridCol w:w="1692"/>
        <w:gridCol w:w="293"/>
        <w:gridCol w:w="1984"/>
        <w:gridCol w:w="557"/>
      </w:tblGrid>
      <w:tr w:rsidR="00D85F9D" w:rsidRPr="00504536" w14:paraId="0D50234C" w14:textId="77777777" w:rsidTr="00504536">
        <w:trPr>
          <w:trHeight w:val="567"/>
        </w:trPr>
        <w:tc>
          <w:tcPr>
            <w:tcW w:w="10196" w:type="dxa"/>
            <w:gridSpan w:val="10"/>
            <w:shd w:val="clear" w:color="auto" w:fill="auto"/>
            <w:vAlign w:val="center"/>
            <w:hideMark/>
          </w:tcPr>
          <w:p w14:paraId="2F3131CC" w14:textId="77777777" w:rsidR="00D85F9D" w:rsidRPr="00504536" w:rsidRDefault="00D85F9D" w:rsidP="00C7310D">
            <w:pPr>
              <w:spacing w:after="0"/>
              <w:jc w:val="center"/>
              <w:rPr>
                <w:rFonts w:cstheme="minorHAnsi"/>
                <w:sz w:val="32"/>
                <w:szCs w:val="32"/>
              </w:rPr>
            </w:pPr>
            <w:r w:rsidRPr="00504536">
              <w:rPr>
                <w:rFonts w:cstheme="minorHAnsi"/>
                <w:sz w:val="32"/>
                <w:szCs w:val="32"/>
              </w:rPr>
              <w:t xml:space="preserve">Unterweisungsnachweis gemäß § 4 DGUV 1, § 12 ArbSchG </w:t>
            </w:r>
          </w:p>
        </w:tc>
      </w:tr>
      <w:tr w:rsidR="00D85F9D" w:rsidRPr="00C23281" w14:paraId="42AC2044" w14:textId="77777777" w:rsidTr="00504536">
        <w:trPr>
          <w:trHeight w:val="225"/>
        </w:trPr>
        <w:tc>
          <w:tcPr>
            <w:tcW w:w="10196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66D953" w14:textId="6075265D" w:rsidR="00D85F9D" w:rsidRPr="00C23281" w:rsidRDefault="00D85F9D" w:rsidP="00D85F9D">
            <w:pPr>
              <w:spacing w:after="0"/>
            </w:pPr>
            <w:r>
              <w:rPr>
                <w:b/>
                <w:sz w:val="24"/>
              </w:rPr>
              <w:t>E</w:t>
            </w:r>
            <w:r w:rsidRPr="00BF23B1"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Unterwiesene</w:t>
            </w:r>
            <w:r w:rsidRPr="00BF23B1">
              <w:rPr>
                <w:b/>
                <w:sz w:val="24"/>
              </w:rPr>
              <w:t xml:space="preserve"> Gefährdungen</w:t>
            </w:r>
          </w:p>
        </w:tc>
      </w:tr>
      <w:tr w:rsidR="00504536" w:rsidRPr="00504536" w14:paraId="245E2349" w14:textId="77777777" w:rsidTr="00504536">
        <w:trPr>
          <w:trHeight w:val="567"/>
        </w:trPr>
        <w:tc>
          <w:tcPr>
            <w:tcW w:w="2694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D353DBC" w14:textId="47245812" w:rsidR="00504536" w:rsidRPr="00504536" w:rsidRDefault="00504536" w:rsidP="00504536">
            <w:pPr>
              <w:spacing w:after="0"/>
              <w:jc w:val="right"/>
              <w:rPr>
                <w:b/>
                <w:bCs/>
                <w:i/>
                <w:iCs/>
                <w:sz w:val="24"/>
                <w:szCs w:val="24"/>
              </w:rPr>
            </w:pPr>
            <w:r w:rsidRPr="00504536">
              <w:rPr>
                <w:b/>
                <w:bCs/>
                <w:i/>
                <w:iCs/>
                <w:sz w:val="24"/>
                <w:szCs w:val="24"/>
              </w:rPr>
              <w:t>Baustelle / Auftrags-Nr</w:t>
            </w:r>
            <w:r w:rsidRPr="00504536">
              <w:rPr>
                <w:b/>
                <w:bCs/>
                <w:i/>
                <w:iCs/>
                <w:sz w:val="24"/>
                <w:szCs w:val="24"/>
              </w:rPr>
              <w:t>.</w:t>
            </w:r>
            <w:r w:rsidRPr="00504536"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7502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B24DC5" w14:textId="7430D95E" w:rsidR="00504536" w:rsidRPr="00504536" w:rsidRDefault="00504536" w:rsidP="00504536">
            <w:pPr>
              <w:spacing w:after="0"/>
              <w:jc w:val="right"/>
              <w:rPr>
                <w:i/>
                <w:iCs/>
                <w:sz w:val="24"/>
                <w:u w:val="single"/>
              </w:rPr>
            </w:pPr>
            <w:r w:rsidRPr="00504536">
              <w:rPr>
                <w:i/>
                <w:iCs/>
                <w:sz w:val="20"/>
                <w:szCs w:val="18"/>
                <w:u w:val="single"/>
              </w:rPr>
              <w:t>(bitte eintragen)</w:t>
            </w:r>
          </w:p>
        </w:tc>
      </w:tr>
      <w:tr w:rsidR="00D85F9D" w:rsidRPr="00C23281" w14:paraId="2F7F9521" w14:textId="77777777" w:rsidTr="00504536">
        <w:trPr>
          <w:trHeight w:val="225"/>
        </w:trPr>
        <w:tc>
          <w:tcPr>
            <w:tcW w:w="10196" w:type="dxa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88E110" w14:textId="77777777" w:rsidR="00D85F9D" w:rsidRDefault="00D85F9D" w:rsidP="00D85F9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 in Kapitel D genannten Punkte und die dazugehörigen Schutzmaßnahmen wurden durch die Aufsichtsführende Person auf der jeweiligen Baustelle geprüft.</w:t>
            </w:r>
          </w:p>
          <w:p w14:paraId="1FA8F304" w14:textId="3A2F06FE" w:rsidR="00D85F9D" w:rsidRPr="00C23281" w:rsidRDefault="00D85F9D" w:rsidP="00504536">
            <w:pPr>
              <w:spacing w:after="12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sz w:val="20"/>
                <w:szCs w:val="20"/>
              </w:rPr>
              <w:t>Die Beschäftigten wurden in die möglichen Gefährdungen und den geltenden Schutzmaßnahmen unterweisen.</w:t>
            </w:r>
          </w:p>
        </w:tc>
      </w:tr>
      <w:tr w:rsidR="00504536" w:rsidRPr="00C23281" w14:paraId="18AC75CF" w14:textId="77777777" w:rsidTr="00504536">
        <w:trPr>
          <w:trHeight w:val="331"/>
        </w:trPr>
        <w:tc>
          <w:tcPr>
            <w:tcW w:w="10196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62731C0" w14:textId="10C5884E" w:rsidR="00504536" w:rsidRPr="00C23281" w:rsidRDefault="00504536" w:rsidP="00C7310D">
            <w:pPr>
              <w:spacing w:after="0"/>
              <w:rPr>
                <w:rFonts w:ascii="Arial" w:hAnsi="Arial" w:cs="Arial"/>
              </w:rPr>
            </w:pPr>
            <w:r>
              <w:rPr>
                <w:sz w:val="24"/>
              </w:rPr>
              <w:t>Sonstige Unterweisungsthemen /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Projektspezifische Besonderheiten:</w:t>
            </w:r>
          </w:p>
        </w:tc>
      </w:tr>
      <w:tr w:rsidR="00D85F9D" w:rsidRPr="00C23281" w14:paraId="5A71316F" w14:textId="77777777" w:rsidTr="00504536">
        <w:trPr>
          <w:trHeight w:val="397"/>
        </w:trPr>
        <w:tc>
          <w:tcPr>
            <w:tcW w:w="567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03E9F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9072" w:type="dxa"/>
            <w:gridSpan w:val="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74DF2AFB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3080DB7E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</w:tr>
      <w:tr w:rsidR="00D85F9D" w:rsidRPr="00C23281" w14:paraId="32DCB7E4" w14:textId="77777777" w:rsidTr="00504536">
        <w:trPr>
          <w:trHeight w:val="397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826629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9072" w:type="dxa"/>
            <w:gridSpan w:val="8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C960FE1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23EC148A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</w:tr>
      <w:tr w:rsidR="00D85F9D" w:rsidRPr="00C23281" w14:paraId="5FE68D17" w14:textId="77777777" w:rsidTr="00504536">
        <w:trPr>
          <w:trHeight w:val="397"/>
        </w:trPr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783C9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9072" w:type="dxa"/>
            <w:gridSpan w:val="8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1D7ADAE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2A2EC920" w14:textId="77777777" w:rsidR="00D85F9D" w:rsidRDefault="00D85F9D" w:rsidP="00C7310D">
            <w:pPr>
              <w:spacing w:after="0"/>
              <w:rPr>
                <w:rFonts w:ascii="Arial" w:hAnsi="Arial" w:cs="Arial"/>
              </w:rPr>
            </w:pPr>
          </w:p>
        </w:tc>
      </w:tr>
      <w:tr w:rsidR="00D85F9D" w:rsidRPr="00504536" w14:paraId="4262B5EC" w14:textId="77777777" w:rsidTr="00504536">
        <w:trPr>
          <w:trHeight w:val="499"/>
        </w:trPr>
        <w:tc>
          <w:tcPr>
            <w:tcW w:w="1843" w:type="dxa"/>
            <w:gridSpan w:val="2"/>
            <w:shd w:val="clear" w:color="auto" w:fill="auto"/>
            <w:noWrap/>
            <w:vAlign w:val="center"/>
            <w:hideMark/>
          </w:tcPr>
          <w:p w14:paraId="2ABF9B9A" w14:textId="77777777" w:rsidR="00D85F9D" w:rsidRPr="00504536" w:rsidRDefault="00D85F9D" w:rsidP="0050453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Ort:</w:t>
            </w:r>
          </w:p>
        </w:tc>
        <w:tc>
          <w:tcPr>
            <w:tcW w:w="3827" w:type="dxa"/>
            <w:gridSpan w:val="4"/>
            <w:shd w:val="clear" w:color="auto" w:fill="auto"/>
            <w:noWrap/>
            <w:vAlign w:val="center"/>
            <w:hideMark/>
          </w:tcPr>
          <w:p w14:paraId="13C11A2C" w14:textId="77777777" w:rsidR="00D85F9D" w:rsidRPr="00504536" w:rsidRDefault="00D85F9D" w:rsidP="0050453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2" w:type="dxa"/>
            <w:shd w:val="clear" w:color="auto" w:fill="auto"/>
            <w:noWrap/>
            <w:vAlign w:val="center"/>
            <w:hideMark/>
          </w:tcPr>
          <w:p w14:paraId="7215B870" w14:textId="77777777" w:rsidR="00D85F9D" w:rsidRPr="00504536" w:rsidRDefault="00D85F9D" w:rsidP="0050453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Datum:</w:t>
            </w:r>
          </w:p>
        </w:tc>
        <w:tc>
          <w:tcPr>
            <w:tcW w:w="2834" w:type="dxa"/>
            <w:gridSpan w:val="3"/>
            <w:shd w:val="clear" w:color="auto" w:fill="auto"/>
            <w:noWrap/>
            <w:vAlign w:val="center"/>
            <w:hideMark/>
          </w:tcPr>
          <w:p w14:paraId="46519234" w14:textId="77777777" w:rsidR="00D85F9D" w:rsidRPr="00504536" w:rsidRDefault="00D85F9D" w:rsidP="0050453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85F9D" w:rsidRPr="00504536" w14:paraId="2F3C8234" w14:textId="77777777" w:rsidTr="00504536">
        <w:trPr>
          <w:trHeight w:val="165"/>
        </w:trPr>
        <w:tc>
          <w:tcPr>
            <w:tcW w:w="10196" w:type="dxa"/>
            <w:gridSpan w:val="10"/>
            <w:shd w:val="clear" w:color="auto" w:fill="auto"/>
            <w:noWrap/>
            <w:vAlign w:val="center"/>
            <w:hideMark/>
          </w:tcPr>
          <w:p w14:paraId="5FEA0130" w14:textId="77777777" w:rsidR="00D85F9D" w:rsidRPr="00504536" w:rsidRDefault="00D85F9D" w:rsidP="0050453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85F9D" w:rsidRPr="00504536" w14:paraId="3655105D" w14:textId="77777777" w:rsidTr="00504536">
        <w:trPr>
          <w:trHeight w:val="499"/>
        </w:trPr>
        <w:tc>
          <w:tcPr>
            <w:tcW w:w="1843" w:type="dxa"/>
            <w:gridSpan w:val="2"/>
            <w:shd w:val="clear" w:color="auto" w:fill="auto"/>
            <w:noWrap/>
            <w:vAlign w:val="center"/>
            <w:hideMark/>
          </w:tcPr>
          <w:p w14:paraId="3F5BD0B8" w14:textId="77777777" w:rsidR="00D85F9D" w:rsidRPr="00504536" w:rsidRDefault="00D85F9D" w:rsidP="0050453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Vortragende*r:</w:t>
            </w:r>
          </w:p>
        </w:tc>
        <w:tc>
          <w:tcPr>
            <w:tcW w:w="3827" w:type="dxa"/>
            <w:gridSpan w:val="4"/>
            <w:shd w:val="clear" w:color="auto" w:fill="auto"/>
            <w:noWrap/>
            <w:vAlign w:val="center"/>
            <w:hideMark/>
          </w:tcPr>
          <w:p w14:paraId="4062F5CA" w14:textId="77777777" w:rsidR="00D85F9D" w:rsidRPr="00504536" w:rsidRDefault="00D85F9D" w:rsidP="0050453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2" w:type="dxa"/>
            <w:shd w:val="clear" w:color="auto" w:fill="auto"/>
            <w:noWrap/>
            <w:vAlign w:val="center"/>
            <w:hideMark/>
          </w:tcPr>
          <w:p w14:paraId="2F7C2325" w14:textId="77777777" w:rsidR="00D85F9D" w:rsidRPr="00504536" w:rsidRDefault="00D85F9D" w:rsidP="0050453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Unterschrift:</w:t>
            </w:r>
          </w:p>
        </w:tc>
        <w:tc>
          <w:tcPr>
            <w:tcW w:w="2834" w:type="dxa"/>
            <w:gridSpan w:val="3"/>
            <w:shd w:val="clear" w:color="auto" w:fill="auto"/>
            <w:noWrap/>
            <w:vAlign w:val="center"/>
            <w:hideMark/>
          </w:tcPr>
          <w:p w14:paraId="485D1756" w14:textId="77777777" w:rsidR="00D85F9D" w:rsidRPr="00504536" w:rsidRDefault="00D85F9D" w:rsidP="00504536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85F9D" w:rsidRPr="00504536" w14:paraId="53C25B9F" w14:textId="77777777" w:rsidTr="00504536">
        <w:trPr>
          <w:trHeight w:val="195"/>
        </w:trPr>
        <w:tc>
          <w:tcPr>
            <w:tcW w:w="10196" w:type="dxa"/>
            <w:gridSpan w:val="10"/>
            <w:shd w:val="clear" w:color="auto" w:fill="auto"/>
            <w:noWrap/>
            <w:vAlign w:val="center"/>
            <w:hideMark/>
          </w:tcPr>
          <w:p w14:paraId="78619C9E" w14:textId="77777777" w:rsidR="00D85F9D" w:rsidRPr="00504536" w:rsidRDefault="00D85F9D" w:rsidP="0050453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85F9D" w:rsidRPr="00504536" w14:paraId="12EC8395" w14:textId="77777777" w:rsidTr="00504536">
        <w:trPr>
          <w:trHeight w:val="390"/>
        </w:trPr>
        <w:tc>
          <w:tcPr>
            <w:tcW w:w="10196" w:type="dxa"/>
            <w:gridSpan w:val="10"/>
            <w:shd w:val="clear" w:color="auto" w:fill="auto"/>
            <w:noWrap/>
            <w:vAlign w:val="bottom"/>
            <w:hideMark/>
          </w:tcPr>
          <w:p w14:paraId="6241D746" w14:textId="77777777" w:rsidR="00D85F9D" w:rsidRPr="00504536" w:rsidRDefault="00D85F9D" w:rsidP="00C7310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Bestätigung der teilnehmenden Personen:</w:t>
            </w:r>
          </w:p>
        </w:tc>
      </w:tr>
      <w:tr w:rsidR="00D85F9D" w:rsidRPr="00504536" w14:paraId="5DDBC2CB" w14:textId="77777777" w:rsidTr="00504536">
        <w:trPr>
          <w:trHeight w:val="570"/>
        </w:trPr>
        <w:tc>
          <w:tcPr>
            <w:tcW w:w="10196" w:type="dxa"/>
            <w:gridSpan w:val="10"/>
            <w:shd w:val="clear" w:color="auto" w:fill="auto"/>
            <w:vAlign w:val="center"/>
            <w:hideMark/>
          </w:tcPr>
          <w:p w14:paraId="168094DE" w14:textId="77777777" w:rsidR="00D85F9D" w:rsidRPr="00504536" w:rsidRDefault="00D85F9D" w:rsidP="00504536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504536">
              <w:rPr>
                <w:rFonts w:cstheme="minorHAnsi"/>
                <w:sz w:val="24"/>
                <w:szCs w:val="24"/>
              </w:rPr>
              <w:t>Mit meiner Unterschrift bestätige ich, dass ich an der oben genannten Unterweisung teilgenommen und die Inhalte verstanden habe und die Schutzmaßnahmen und Verhaltensregeln umsetzen werde.</w:t>
            </w:r>
          </w:p>
        </w:tc>
      </w:tr>
      <w:tr w:rsidR="00D85F9D" w:rsidRPr="00504536" w14:paraId="493DE14D" w14:textId="77777777" w:rsidTr="00504536">
        <w:trPr>
          <w:trHeight w:val="330"/>
        </w:trPr>
        <w:tc>
          <w:tcPr>
            <w:tcW w:w="2366" w:type="dxa"/>
            <w:gridSpan w:val="3"/>
            <w:shd w:val="clear" w:color="auto" w:fill="auto"/>
            <w:noWrap/>
            <w:vAlign w:val="bottom"/>
            <w:hideMark/>
          </w:tcPr>
          <w:p w14:paraId="52CCBDC9" w14:textId="77777777" w:rsidR="00D85F9D" w:rsidRPr="00504536" w:rsidRDefault="00D85F9D" w:rsidP="00C7310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Firma / Abteilung</w:t>
            </w:r>
          </w:p>
        </w:tc>
        <w:tc>
          <w:tcPr>
            <w:tcW w:w="2596" w:type="dxa"/>
            <w:gridSpan w:val="2"/>
            <w:shd w:val="clear" w:color="auto" w:fill="auto"/>
            <w:noWrap/>
            <w:vAlign w:val="bottom"/>
            <w:hideMark/>
          </w:tcPr>
          <w:p w14:paraId="1399B245" w14:textId="77777777" w:rsidR="00D85F9D" w:rsidRPr="00504536" w:rsidRDefault="00D85F9D" w:rsidP="00C7310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693" w:type="dxa"/>
            <w:gridSpan w:val="3"/>
            <w:shd w:val="clear" w:color="auto" w:fill="auto"/>
            <w:noWrap/>
            <w:vAlign w:val="bottom"/>
            <w:hideMark/>
          </w:tcPr>
          <w:p w14:paraId="0A58CA46" w14:textId="77777777" w:rsidR="00D85F9D" w:rsidRPr="00504536" w:rsidRDefault="00D85F9D" w:rsidP="00C7310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Vorname</w:t>
            </w:r>
          </w:p>
        </w:tc>
        <w:tc>
          <w:tcPr>
            <w:tcW w:w="2541" w:type="dxa"/>
            <w:gridSpan w:val="2"/>
            <w:shd w:val="clear" w:color="auto" w:fill="auto"/>
            <w:noWrap/>
            <w:vAlign w:val="bottom"/>
            <w:hideMark/>
          </w:tcPr>
          <w:p w14:paraId="0B54A4AB" w14:textId="77777777" w:rsidR="00D85F9D" w:rsidRPr="00504536" w:rsidRDefault="00D85F9D" w:rsidP="00C7310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504536">
              <w:rPr>
                <w:rFonts w:cstheme="minorHAnsi"/>
                <w:b/>
                <w:bCs/>
                <w:sz w:val="24"/>
                <w:szCs w:val="24"/>
              </w:rPr>
              <w:t>Unterschrift</w:t>
            </w:r>
          </w:p>
        </w:tc>
      </w:tr>
      <w:tr w:rsidR="00D85F9D" w:rsidRPr="00504536" w14:paraId="1B62F88F" w14:textId="77777777" w:rsidTr="00504536">
        <w:trPr>
          <w:trHeight w:val="390"/>
        </w:trPr>
        <w:tc>
          <w:tcPr>
            <w:tcW w:w="7655" w:type="dxa"/>
            <w:gridSpan w:val="8"/>
            <w:shd w:val="clear" w:color="auto" w:fill="auto"/>
            <w:noWrap/>
            <w:vAlign w:val="center"/>
            <w:hideMark/>
          </w:tcPr>
          <w:p w14:paraId="65F9351E" w14:textId="77777777" w:rsidR="00D85F9D" w:rsidRPr="00504536" w:rsidRDefault="00D85F9D" w:rsidP="00C7310D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504536">
              <w:rPr>
                <w:rFonts w:cstheme="minorHAnsi"/>
                <w:color w:val="000000"/>
                <w:sz w:val="24"/>
                <w:szCs w:val="24"/>
              </w:rPr>
              <w:t xml:space="preserve"> (Bitte gut lesbar in Druckbuchstaben eintragen.)</w:t>
            </w: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  <w:hideMark/>
          </w:tcPr>
          <w:p w14:paraId="24779A30" w14:textId="77777777" w:rsidR="00D85F9D" w:rsidRPr="00504536" w:rsidRDefault="00D85F9D" w:rsidP="00C7310D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85F9D" w:rsidRPr="00C23281" w14:paraId="46181CA1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3EE6469D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232FC583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7AB8E936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22D7A66B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0C2CAA93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260F2A73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2EDC4F13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54D268D0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270BD665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0F1DB9B7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289880A0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7D8B4EF1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64606511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61121E35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29990EC3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026A4886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426CE225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662C7863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531361BA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1FAAF497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6FD821C8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5194F8C8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5B18E5B3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6530E415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4433C9A3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7C75FB1A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552F01C4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076396A5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1296F4A3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516648B1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11CB4371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3DE6F5A1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606A0870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5ED2A08E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64EACCB5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5BFF97B9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776C83D9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190B0E66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58342E8D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D85F9D" w:rsidRPr="00C23281" w14:paraId="68F0114B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1EBC34C4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35410418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1A46CBBC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2902BBEC" w14:textId="77777777" w:rsidR="00D85F9D" w:rsidRPr="00C23281" w:rsidRDefault="00D85F9D" w:rsidP="00C7310D">
            <w:pPr>
              <w:rPr>
                <w:rFonts w:ascii="Arial" w:hAnsi="Arial" w:cs="Arial"/>
                <w:color w:val="000000"/>
              </w:rPr>
            </w:pPr>
          </w:p>
        </w:tc>
      </w:tr>
      <w:tr w:rsidR="00504536" w:rsidRPr="00C23281" w14:paraId="658380BC" w14:textId="77777777" w:rsidTr="00504536">
        <w:trPr>
          <w:trHeight w:val="454"/>
        </w:trPr>
        <w:tc>
          <w:tcPr>
            <w:tcW w:w="2366" w:type="dxa"/>
            <w:gridSpan w:val="3"/>
            <w:shd w:val="clear" w:color="auto" w:fill="auto"/>
            <w:noWrap/>
            <w:vAlign w:val="center"/>
          </w:tcPr>
          <w:p w14:paraId="23762BAC" w14:textId="77777777" w:rsidR="00504536" w:rsidRPr="00C23281" w:rsidRDefault="00504536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96" w:type="dxa"/>
            <w:gridSpan w:val="2"/>
            <w:shd w:val="clear" w:color="auto" w:fill="auto"/>
            <w:noWrap/>
            <w:vAlign w:val="center"/>
          </w:tcPr>
          <w:p w14:paraId="077621F5" w14:textId="77777777" w:rsidR="00504536" w:rsidRPr="00C23281" w:rsidRDefault="00504536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gridSpan w:val="3"/>
            <w:shd w:val="clear" w:color="auto" w:fill="auto"/>
            <w:noWrap/>
            <w:vAlign w:val="center"/>
          </w:tcPr>
          <w:p w14:paraId="5A015785" w14:textId="77777777" w:rsidR="00504536" w:rsidRPr="00C23281" w:rsidRDefault="00504536" w:rsidP="00C7310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41" w:type="dxa"/>
            <w:gridSpan w:val="2"/>
            <w:shd w:val="clear" w:color="auto" w:fill="auto"/>
            <w:noWrap/>
            <w:vAlign w:val="center"/>
          </w:tcPr>
          <w:p w14:paraId="008766E8" w14:textId="77777777" w:rsidR="00504536" w:rsidRPr="00C23281" w:rsidRDefault="00504536" w:rsidP="00C7310D">
            <w:pPr>
              <w:rPr>
                <w:rFonts w:ascii="Arial" w:hAnsi="Arial" w:cs="Arial"/>
                <w:color w:val="000000"/>
              </w:rPr>
            </w:pPr>
          </w:p>
        </w:tc>
      </w:tr>
    </w:tbl>
    <w:p w14:paraId="65D9D409" w14:textId="77777777" w:rsidR="00504536" w:rsidRPr="008053D3" w:rsidRDefault="00504536" w:rsidP="00387C44">
      <w:pPr>
        <w:tabs>
          <w:tab w:val="left" w:pos="284"/>
          <w:tab w:val="left" w:pos="5103"/>
        </w:tabs>
        <w:spacing w:after="0" w:line="240" w:lineRule="auto"/>
        <w:rPr>
          <w:rFonts w:ascii="Arial" w:hAnsi="Arial" w:cs="Arial"/>
          <w:color w:val="000000" w:themeColor="text1"/>
          <w:sz w:val="20"/>
        </w:rPr>
      </w:pPr>
    </w:p>
    <w:sectPr w:rsidR="00504536" w:rsidRPr="008053D3" w:rsidSect="00583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6A261" w14:textId="77777777" w:rsidR="00D72B2B" w:rsidRDefault="00D72B2B" w:rsidP="00485475">
      <w:pPr>
        <w:spacing w:after="0" w:line="240" w:lineRule="auto"/>
      </w:pPr>
      <w:r>
        <w:separator/>
      </w:r>
    </w:p>
  </w:endnote>
  <w:endnote w:type="continuationSeparator" w:id="0">
    <w:p w14:paraId="708DDEEC" w14:textId="77777777" w:rsidR="00D72B2B" w:rsidRDefault="00D72B2B" w:rsidP="0048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9378B" w14:textId="77777777" w:rsidR="00504536" w:rsidRDefault="0050453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9AD1" w14:textId="02BBC117" w:rsidR="00485475" w:rsidRPr="001F6881" w:rsidRDefault="008053D3">
    <w:pPr>
      <w:pStyle w:val="Fuzeile"/>
      <w:rPr>
        <w:color w:val="BFBFBF" w:themeColor="background1" w:themeShade="BF"/>
        <w:sz w:val="20"/>
        <w:szCs w:val="20"/>
      </w:rPr>
    </w:pPr>
    <w:r>
      <w:rPr>
        <w:color w:val="BFBFBF" w:themeColor="background1" w:themeShade="BF"/>
        <w:sz w:val="20"/>
        <w:szCs w:val="20"/>
      </w:rPr>
      <w:t>A</w:t>
    </w:r>
    <w:r w:rsidR="00387C44">
      <w:rPr>
        <w:color w:val="BFBFBF" w:themeColor="background1" w:themeShade="BF"/>
        <w:sz w:val="20"/>
        <w:szCs w:val="20"/>
      </w:rPr>
      <w:t>-30</w:t>
    </w:r>
    <w:r w:rsidR="008005BC">
      <w:rPr>
        <w:color w:val="BFBFBF" w:themeColor="background1" w:themeShade="BF"/>
        <w:sz w:val="20"/>
        <w:szCs w:val="20"/>
      </w:rPr>
      <w:t>-</w:t>
    </w:r>
    <w:r w:rsidR="00387C44">
      <w:rPr>
        <w:color w:val="BFBFBF" w:themeColor="background1" w:themeShade="BF"/>
        <w:sz w:val="20"/>
        <w:szCs w:val="20"/>
      </w:rPr>
      <w:t>3</w:t>
    </w:r>
    <w:r w:rsidR="008005BC">
      <w:rPr>
        <w:color w:val="BFBFBF" w:themeColor="background1" w:themeShade="BF"/>
        <w:sz w:val="20"/>
        <w:szCs w:val="20"/>
      </w:rPr>
      <w:t>0</w:t>
    </w:r>
    <w:r w:rsidR="00387C44">
      <w:rPr>
        <w:color w:val="BFBFBF" w:themeColor="background1" w:themeShade="BF"/>
        <w:sz w:val="20"/>
        <w:szCs w:val="20"/>
      </w:rPr>
      <w:t xml:space="preserve"> - Checklisten</w:t>
    </w:r>
    <w:r w:rsidR="0023541C" w:rsidRPr="001F6881">
      <w:rPr>
        <w:color w:val="BFBFBF" w:themeColor="background1" w:themeShade="BF"/>
        <w:sz w:val="20"/>
        <w:szCs w:val="20"/>
      </w:rPr>
      <w:ptab w:relativeTo="margin" w:alignment="center" w:leader="none"/>
    </w:r>
    <w:r w:rsidR="0023541C" w:rsidRPr="001F6881">
      <w:rPr>
        <w:color w:val="BFBFBF" w:themeColor="background1" w:themeShade="BF"/>
        <w:sz w:val="20"/>
        <w:szCs w:val="20"/>
      </w:rPr>
      <w:t xml:space="preserve">Seite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PAGE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t xml:space="preserve"> von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NUMPAGES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ptab w:relativeTo="margin" w:alignment="right" w:leader="none"/>
    </w:r>
    <w:r w:rsidR="00504536">
      <w:rPr>
        <w:color w:val="BFBFBF" w:themeColor="background1" w:themeShade="BF"/>
        <w:sz w:val="20"/>
        <w:szCs w:val="20"/>
      </w:rPr>
      <w:t>Josef Stix GmbH &amp; Co.KG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A356A" w14:textId="77777777" w:rsidR="00504536" w:rsidRDefault="0050453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26921" w14:textId="77777777" w:rsidR="00D72B2B" w:rsidRDefault="00D72B2B" w:rsidP="00485475">
      <w:pPr>
        <w:spacing w:after="0" w:line="240" w:lineRule="auto"/>
      </w:pPr>
      <w:r>
        <w:separator/>
      </w:r>
    </w:p>
  </w:footnote>
  <w:footnote w:type="continuationSeparator" w:id="0">
    <w:p w14:paraId="12842502" w14:textId="77777777" w:rsidR="00D72B2B" w:rsidRDefault="00D72B2B" w:rsidP="0048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9B254" w14:textId="77777777" w:rsidR="00504536" w:rsidRDefault="0050453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101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839"/>
      <w:gridCol w:w="1875"/>
      <w:gridCol w:w="1820"/>
      <w:gridCol w:w="1945"/>
      <w:gridCol w:w="2694"/>
    </w:tblGrid>
    <w:tr w:rsidR="001F6881" w14:paraId="46957419" w14:textId="77777777" w:rsidTr="00D85F9D">
      <w:tc>
        <w:tcPr>
          <w:tcW w:w="7479" w:type="dxa"/>
          <w:gridSpan w:val="4"/>
          <w:shd w:val="clear" w:color="auto" w:fill="FFFFFF" w:themeFill="background1"/>
        </w:tcPr>
        <w:p w14:paraId="08E7354D" w14:textId="41A391F0" w:rsidR="001F6881" w:rsidRPr="001F6881" w:rsidRDefault="00504536">
          <w:pPr>
            <w:pStyle w:val="Kopfzeile"/>
            <w:rPr>
              <w:color w:val="808080" w:themeColor="background1" w:themeShade="80"/>
            </w:rPr>
          </w:pPr>
          <w:bookmarkStart w:id="1" w:name="_Hlk33020554"/>
          <w:r>
            <w:rPr>
              <w:color w:val="808080" w:themeColor="background1" w:themeShade="80"/>
              <w:sz w:val="40"/>
            </w:rPr>
            <w:t>GBU-</w:t>
          </w:r>
          <w:r w:rsidR="00387C44">
            <w:rPr>
              <w:color w:val="808080" w:themeColor="background1" w:themeShade="80"/>
              <w:sz w:val="40"/>
            </w:rPr>
            <w:t xml:space="preserve">Projektstart </w:t>
          </w:r>
          <w:r w:rsidR="00E8403A">
            <w:rPr>
              <w:color w:val="808080" w:themeColor="background1" w:themeShade="80"/>
              <w:sz w:val="40"/>
            </w:rPr>
            <w:t xml:space="preserve">- </w:t>
          </w:r>
          <w:r w:rsidR="00387C44" w:rsidRPr="00504536">
            <w:rPr>
              <w:color w:val="808080" w:themeColor="background1" w:themeShade="80"/>
              <w:sz w:val="36"/>
              <w:szCs w:val="20"/>
            </w:rPr>
            <w:t>Tiefbau</w:t>
          </w:r>
          <w:r w:rsidR="00291E0F" w:rsidRPr="00504536">
            <w:rPr>
              <w:color w:val="808080" w:themeColor="background1" w:themeShade="80"/>
              <w:sz w:val="36"/>
              <w:szCs w:val="20"/>
            </w:rPr>
            <w:t xml:space="preserve">/ </w:t>
          </w:r>
          <w:r w:rsidR="00D85F9D" w:rsidRPr="00504536">
            <w:rPr>
              <w:color w:val="808080" w:themeColor="background1" w:themeShade="80"/>
              <w:sz w:val="36"/>
              <w:szCs w:val="20"/>
            </w:rPr>
            <w:t>Asphalt</w:t>
          </w:r>
          <w:r w:rsidR="00291E0F" w:rsidRPr="00504536">
            <w:rPr>
              <w:color w:val="808080" w:themeColor="background1" w:themeShade="80"/>
              <w:sz w:val="36"/>
              <w:szCs w:val="20"/>
            </w:rPr>
            <w:t>bau</w:t>
          </w:r>
        </w:p>
      </w:tc>
      <w:tc>
        <w:tcPr>
          <w:tcW w:w="2694" w:type="dxa"/>
          <w:vMerge w:val="restart"/>
          <w:shd w:val="clear" w:color="auto" w:fill="FFFFFF" w:themeFill="background1"/>
        </w:tcPr>
        <w:p w14:paraId="28F47E13" w14:textId="465976A2" w:rsidR="001F6881" w:rsidRDefault="00D85F9D" w:rsidP="00D85F9D">
          <w:pPr>
            <w:pStyle w:val="Kopfzeile"/>
            <w:jc w:val="right"/>
          </w:pPr>
          <w:r>
            <w:rPr>
              <w:noProof/>
            </w:rPr>
            <w:drawing>
              <wp:inline distT="0" distB="0" distL="0" distR="0" wp14:anchorId="5CB582BC" wp14:editId="0E7C01B0">
                <wp:extent cx="1302385" cy="461010"/>
                <wp:effectExtent l="0" t="0" r="0" b="0"/>
                <wp:docPr id="1903712904" name="Grafik 1" descr="Ein Bild, das Text, Schrift, Logo, 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 descr="Ein Bild, das Text, Schrift, Logo, Grafiken enthält.&#10;&#10;Automatisch generierte Beschreibu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385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05400" w:rsidRPr="001F6881" w14:paraId="418AC2D1" w14:textId="77777777" w:rsidTr="00D85F9D">
      <w:tc>
        <w:tcPr>
          <w:tcW w:w="1839" w:type="dxa"/>
          <w:shd w:val="clear" w:color="auto" w:fill="F2F2F2" w:themeFill="background1" w:themeFillShade="F2"/>
        </w:tcPr>
        <w:p w14:paraId="2FC19EF1" w14:textId="2CDC92A8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Interne Nummer:</w:t>
          </w:r>
        </w:p>
      </w:tc>
      <w:tc>
        <w:tcPr>
          <w:tcW w:w="1875" w:type="dxa"/>
          <w:shd w:val="clear" w:color="auto" w:fill="F2F2F2" w:themeFill="background1" w:themeFillShade="F2"/>
        </w:tcPr>
        <w:p w14:paraId="31FB5839" w14:textId="0EDAE161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Ausgabe</w:t>
          </w:r>
          <w:r w:rsidR="00D85F9D">
            <w:rPr>
              <w:color w:val="808080" w:themeColor="background1" w:themeShade="80"/>
              <w:sz w:val="20"/>
              <w:szCs w:val="10"/>
            </w:rPr>
            <w:t>stand</w:t>
          </w:r>
          <w:r w:rsidRPr="001F6881">
            <w:rPr>
              <w:color w:val="808080" w:themeColor="background1" w:themeShade="80"/>
              <w:sz w:val="20"/>
              <w:szCs w:val="10"/>
            </w:rPr>
            <w:t>:</w:t>
          </w:r>
        </w:p>
      </w:tc>
      <w:tc>
        <w:tcPr>
          <w:tcW w:w="1820" w:type="dxa"/>
          <w:shd w:val="clear" w:color="auto" w:fill="F2F2F2" w:themeFill="background1" w:themeFillShade="F2"/>
        </w:tcPr>
        <w:p w14:paraId="12743FED" w14:textId="543412BC" w:rsidR="001F6881" w:rsidRPr="001F6881" w:rsidRDefault="00D85F9D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Layout-</w:t>
          </w:r>
          <w:r w:rsidR="001F6881" w:rsidRPr="001F6881">
            <w:rPr>
              <w:color w:val="808080" w:themeColor="background1" w:themeShade="80"/>
              <w:sz w:val="20"/>
              <w:szCs w:val="10"/>
            </w:rPr>
            <w:t>Rev</w:t>
          </w:r>
          <w:r>
            <w:rPr>
              <w:color w:val="808080" w:themeColor="background1" w:themeShade="80"/>
              <w:sz w:val="20"/>
              <w:szCs w:val="10"/>
            </w:rPr>
            <w:t>.</w:t>
          </w:r>
          <w:r w:rsidR="001F6881" w:rsidRPr="001F6881">
            <w:rPr>
              <w:color w:val="808080" w:themeColor="background1" w:themeShade="80"/>
              <w:sz w:val="20"/>
              <w:szCs w:val="10"/>
            </w:rPr>
            <w:t>:</w:t>
          </w:r>
        </w:p>
      </w:tc>
      <w:tc>
        <w:tcPr>
          <w:tcW w:w="1945" w:type="dxa"/>
          <w:shd w:val="clear" w:color="auto" w:fill="F2F2F2" w:themeFill="background1" w:themeFillShade="F2"/>
        </w:tcPr>
        <w:p w14:paraId="24B3B28C" w14:textId="25FE4F89" w:rsidR="001F6881" w:rsidRPr="001F6881" w:rsidRDefault="00D918D3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Ersteller</w:t>
          </w:r>
          <w:r w:rsidR="001F6881" w:rsidRPr="001F6881">
            <w:rPr>
              <w:color w:val="808080" w:themeColor="background1" w:themeShade="80"/>
              <w:sz w:val="20"/>
              <w:szCs w:val="10"/>
            </w:rPr>
            <w:t>:</w:t>
          </w:r>
        </w:p>
      </w:tc>
      <w:tc>
        <w:tcPr>
          <w:tcW w:w="2694" w:type="dxa"/>
          <w:vMerge/>
          <w:shd w:val="clear" w:color="auto" w:fill="FFFFFF" w:themeFill="background1"/>
        </w:tcPr>
        <w:p w14:paraId="1CD564DA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tr w:rsidR="00005400" w:rsidRPr="001F6881" w14:paraId="4FC34320" w14:textId="77777777" w:rsidTr="00D85F9D">
      <w:tc>
        <w:tcPr>
          <w:tcW w:w="1839" w:type="dxa"/>
          <w:shd w:val="clear" w:color="auto" w:fill="FFFFFF" w:themeFill="background1"/>
        </w:tcPr>
        <w:p w14:paraId="79B580FA" w14:textId="43B57F0F" w:rsidR="001F6881" w:rsidRPr="001F6881" w:rsidRDefault="008053D3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A</w:t>
          </w:r>
          <w:r w:rsidR="008005BC">
            <w:rPr>
              <w:color w:val="808080" w:themeColor="background1" w:themeShade="80"/>
              <w:sz w:val="20"/>
              <w:szCs w:val="10"/>
            </w:rPr>
            <w:t>-</w:t>
          </w:r>
          <w:r w:rsidR="00387C44">
            <w:rPr>
              <w:color w:val="808080" w:themeColor="background1" w:themeShade="80"/>
              <w:sz w:val="20"/>
              <w:szCs w:val="10"/>
            </w:rPr>
            <w:t>30</w:t>
          </w:r>
          <w:r w:rsidR="001F6881">
            <w:rPr>
              <w:color w:val="808080" w:themeColor="background1" w:themeShade="80"/>
              <w:sz w:val="20"/>
              <w:szCs w:val="10"/>
            </w:rPr>
            <w:t>-</w:t>
          </w:r>
          <w:r w:rsidR="00387C44">
            <w:rPr>
              <w:color w:val="808080" w:themeColor="background1" w:themeShade="80"/>
              <w:sz w:val="20"/>
              <w:szCs w:val="10"/>
            </w:rPr>
            <w:t>3</w:t>
          </w: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1F6881">
            <w:rPr>
              <w:color w:val="808080" w:themeColor="background1" w:themeShade="80"/>
              <w:sz w:val="20"/>
              <w:szCs w:val="10"/>
            </w:rPr>
            <w:t>-00</w:t>
          </w:r>
          <w:r w:rsidR="00ED7317">
            <w:rPr>
              <w:color w:val="808080" w:themeColor="background1" w:themeShade="80"/>
              <w:sz w:val="20"/>
              <w:szCs w:val="10"/>
            </w:rPr>
            <w:t>1</w:t>
          </w:r>
        </w:p>
      </w:tc>
      <w:tc>
        <w:tcPr>
          <w:tcW w:w="1875" w:type="dxa"/>
          <w:shd w:val="clear" w:color="auto" w:fill="FFFFFF" w:themeFill="background1"/>
        </w:tcPr>
        <w:p w14:paraId="4321DEF9" w14:textId="10A93483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20</w:t>
          </w:r>
          <w:r w:rsidR="00864521">
            <w:rPr>
              <w:color w:val="808080" w:themeColor="background1" w:themeShade="80"/>
              <w:sz w:val="20"/>
              <w:szCs w:val="10"/>
            </w:rPr>
            <w:t>2</w:t>
          </w:r>
          <w:r w:rsidR="00E8403A">
            <w:rPr>
              <w:color w:val="808080" w:themeColor="background1" w:themeShade="80"/>
              <w:sz w:val="20"/>
              <w:szCs w:val="10"/>
            </w:rPr>
            <w:t>4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D918D3">
            <w:rPr>
              <w:color w:val="808080" w:themeColor="background1" w:themeShade="80"/>
              <w:sz w:val="20"/>
              <w:szCs w:val="10"/>
            </w:rPr>
            <w:t>0</w:t>
          </w:r>
          <w:r w:rsidR="00D85F9D">
            <w:rPr>
              <w:color w:val="808080" w:themeColor="background1" w:themeShade="80"/>
              <w:sz w:val="20"/>
              <w:szCs w:val="10"/>
            </w:rPr>
            <w:t>9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D85F9D">
            <w:rPr>
              <w:color w:val="808080" w:themeColor="background1" w:themeShade="80"/>
              <w:sz w:val="20"/>
              <w:szCs w:val="10"/>
            </w:rPr>
            <w:t>23</w:t>
          </w:r>
        </w:p>
      </w:tc>
      <w:tc>
        <w:tcPr>
          <w:tcW w:w="1820" w:type="dxa"/>
          <w:shd w:val="clear" w:color="auto" w:fill="FFFFFF" w:themeFill="background1"/>
        </w:tcPr>
        <w:p w14:paraId="0573BC85" w14:textId="0B96536A" w:rsidR="001F6881" w:rsidRPr="001F6881" w:rsidRDefault="008005BC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D85F9D">
            <w:rPr>
              <w:color w:val="808080" w:themeColor="background1" w:themeShade="80"/>
              <w:sz w:val="20"/>
              <w:szCs w:val="10"/>
            </w:rPr>
            <w:t>0</w:t>
          </w:r>
        </w:p>
      </w:tc>
      <w:tc>
        <w:tcPr>
          <w:tcW w:w="1945" w:type="dxa"/>
          <w:shd w:val="clear" w:color="auto" w:fill="FFFFFF" w:themeFill="background1"/>
        </w:tcPr>
        <w:p w14:paraId="141DC3FF" w14:textId="047A4059" w:rsidR="001F6881" w:rsidRPr="001F6881" w:rsidRDefault="00F22C7D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EGRO</w:t>
          </w:r>
          <w:r w:rsidR="00005400">
            <w:rPr>
              <w:color w:val="808080" w:themeColor="background1" w:themeShade="80"/>
              <w:sz w:val="20"/>
              <w:szCs w:val="10"/>
            </w:rPr>
            <w:t xml:space="preserve"> S+C - RE</w:t>
          </w:r>
        </w:p>
      </w:tc>
      <w:tc>
        <w:tcPr>
          <w:tcW w:w="2694" w:type="dxa"/>
          <w:vMerge/>
          <w:shd w:val="clear" w:color="auto" w:fill="FFFFFF" w:themeFill="background1"/>
        </w:tcPr>
        <w:p w14:paraId="54F4D604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bookmarkEnd w:id="1"/>
  </w:tbl>
  <w:p w14:paraId="6E93AAB6" w14:textId="530DE24B" w:rsidR="0049071B" w:rsidRDefault="0049071B" w:rsidP="0049071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0C1D05" w14:textId="77777777" w:rsidR="00504536" w:rsidRDefault="0050453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916B4"/>
    <w:multiLevelType w:val="hybridMultilevel"/>
    <w:tmpl w:val="60809DB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0208B"/>
    <w:multiLevelType w:val="hybridMultilevel"/>
    <w:tmpl w:val="EFF8BF34"/>
    <w:lvl w:ilvl="0" w:tplc="1BEEFDD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55263"/>
    <w:multiLevelType w:val="hybridMultilevel"/>
    <w:tmpl w:val="ABA68BF2"/>
    <w:lvl w:ilvl="0" w:tplc="0B5064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F2FC2"/>
    <w:multiLevelType w:val="hybridMultilevel"/>
    <w:tmpl w:val="F350EC36"/>
    <w:lvl w:ilvl="0" w:tplc="316EB47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B69B3"/>
    <w:multiLevelType w:val="hybridMultilevel"/>
    <w:tmpl w:val="74A664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FE1180"/>
    <w:multiLevelType w:val="hybridMultilevel"/>
    <w:tmpl w:val="0BEA757C"/>
    <w:lvl w:ilvl="0" w:tplc="68CCEC3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75F11"/>
    <w:multiLevelType w:val="hybridMultilevel"/>
    <w:tmpl w:val="A67E9AE8"/>
    <w:lvl w:ilvl="0" w:tplc="35B0F95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04DF0"/>
    <w:multiLevelType w:val="hybridMultilevel"/>
    <w:tmpl w:val="1144DABE"/>
    <w:lvl w:ilvl="0" w:tplc="98E6321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934601">
    <w:abstractNumId w:val="1"/>
  </w:num>
  <w:num w:numId="2" w16cid:durableId="147400921">
    <w:abstractNumId w:val="5"/>
  </w:num>
  <w:num w:numId="3" w16cid:durableId="1867518576">
    <w:abstractNumId w:val="3"/>
  </w:num>
  <w:num w:numId="4" w16cid:durableId="1820270380">
    <w:abstractNumId w:val="6"/>
  </w:num>
  <w:num w:numId="5" w16cid:durableId="701830520">
    <w:abstractNumId w:val="4"/>
  </w:num>
  <w:num w:numId="6" w16cid:durableId="303238396">
    <w:abstractNumId w:val="0"/>
  </w:num>
  <w:num w:numId="7" w16cid:durableId="1256788127">
    <w:abstractNumId w:val="7"/>
  </w:num>
  <w:num w:numId="8" w16cid:durableId="484929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605"/>
    <w:rsid w:val="00002A45"/>
    <w:rsid w:val="00002F2B"/>
    <w:rsid w:val="00005400"/>
    <w:rsid w:val="00010A68"/>
    <w:rsid w:val="0002497A"/>
    <w:rsid w:val="000363FB"/>
    <w:rsid w:val="000441E7"/>
    <w:rsid w:val="000942BE"/>
    <w:rsid w:val="000D0B48"/>
    <w:rsid w:val="000F15DB"/>
    <w:rsid w:val="00100BC8"/>
    <w:rsid w:val="00151F7A"/>
    <w:rsid w:val="00153D48"/>
    <w:rsid w:val="0017738D"/>
    <w:rsid w:val="001E4E30"/>
    <w:rsid w:val="001F6881"/>
    <w:rsid w:val="0023541C"/>
    <w:rsid w:val="00240A2D"/>
    <w:rsid w:val="00256796"/>
    <w:rsid w:val="00257473"/>
    <w:rsid w:val="002908AA"/>
    <w:rsid w:val="00291E0F"/>
    <w:rsid w:val="00293FFD"/>
    <w:rsid w:val="0029723F"/>
    <w:rsid w:val="002F62FB"/>
    <w:rsid w:val="003408E7"/>
    <w:rsid w:val="00347ED5"/>
    <w:rsid w:val="003551D5"/>
    <w:rsid w:val="00363F49"/>
    <w:rsid w:val="00382D89"/>
    <w:rsid w:val="00387C44"/>
    <w:rsid w:val="003B0413"/>
    <w:rsid w:val="003B3E9E"/>
    <w:rsid w:val="003D05CB"/>
    <w:rsid w:val="003F4DF0"/>
    <w:rsid w:val="00403F7A"/>
    <w:rsid w:val="00413F81"/>
    <w:rsid w:val="004509E2"/>
    <w:rsid w:val="00452493"/>
    <w:rsid w:val="0046303C"/>
    <w:rsid w:val="00475AF9"/>
    <w:rsid w:val="00485475"/>
    <w:rsid w:val="004865E3"/>
    <w:rsid w:val="0049060F"/>
    <w:rsid w:val="0049071B"/>
    <w:rsid w:val="004A0746"/>
    <w:rsid w:val="004B065B"/>
    <w:rsid w:val="004C6974"/>
    <w:rsid w:val="004E186C"/>
    <w:rsid w:val="00504536"/>
    <w:rsid w:val="00504755"/>
    <w:rsid w:val="0053515F"/>
    <w:rsid w:val="0055014F"/>
    <w:rsid w:val="005547A6"/>
    <w:rsid w:val="0055733D"/>
    <w:rsid w:val="00557C48"/>
    <w:rsid w:val="0057569C"/>
    <w:rsid w:val="00583E9D"/>
    <w:rsid w:val="00593B19"/>
    <w:rsid w:val="005A7BB0"/>
    <w:rsid w:val="005D17C8"/>
    <w:rsid w:val="005F2605"/>
    <w:rsid w:val="00626566"/>
    <w:rsid w:val="00645CF7"/>
    <w:rsid w:val="00646F29"/>
    <w:rsid w:val="0065332E"/>
    <w:rsid w:val="00662C37"/>
    <w:rsid w:val="0066760E"/>
    <w:rsid w:val="006730D6"/>
    <w:rsid w:val="006D3C61"/>
    <w:rsid w:val="007044A6"/>
    <w:rsid w:val="00713FC5"/>
    <w:rsid w:val="007270A0"/>
    <w:rsid w:val="008005BC"/>
    <w:rsid w:val="008053D3"/>
    <w:rsid w:val="008565BB"/>
    <w:rsid w:val="00864521"/>
    <w:rsid w:val="008649E6"/>
    <w:rsid w:val="008832DE"/>
    <w:rsid w:val="00893106"/>
    <w:rsid w:val="008A7738"/>
    <w:rsid w:val="008B15D7"/>
    <w:rsid w:val="00930919"/>
    <w:rsid w:val="00934D17"/>
    <w:rsid w:val="00945E61"/>
    <w:rsid w:val="00974F35"/>
    <w:rsid w:val="0099725C"/>
    <w:rsid w:val="00A05085"/>
    <w:rsid w:val="00A2034B"/>
    <w:rsid w:val="00A31194"/>
    <w:rsid w:val="00A53F7D"/>
    <w:rsid w:val="00A576F3"/>
    <w:rsid w:val="00A725FF"/>
    <w:rsid w:val="00A84F5C"/>
    <w:rsid w:val="00AC2F7D"/>
    <w:rsid w:val="00AC5495"/>
    <w:rsid w:val="00AF7912"/>
    <w:rsid w:val="00B619C3"/>
    <w:rsid w:val="00B8116C"/>
    <w:rsid w:val="00B8589F"/>
    <w:rsid w:val="00B871DC"/>
    <w:rsid w:val="00B906D4"/>
    <w:rsid w:val="00B92949"/>
    <w:rsid w:val="00BB4C68"/>
    <w:rsid w:val="00BC3C33"/>
    <w:rsid w:val="00BF105F"/>
    <w:rsid w:val="00BF23B1"/>
    <w:rsid w:val="00C04C9D"/>
    <w:rsid w:val="00C153D8"/>
    <w:rsid w:val="00C41666"/>
    <w:rsid w:val="00C76DE3"/>
    <w:rsid w:val="00C80BB4"/>
    <w:rsid w:val="00C9768F"/>
    <w:rsid w:val="00CB4E6B"/>
    <w:rsid w:val="00CB7904"/>
    <w:rsid w:val="00D72B2B"/>
    <w:rsid w:val="00D85F9D"/>
    <w:rsid w:val="00D918D3"/>
    <w:rsid w:val="00E63465"/>
    <w:rsid w:val="00E8403A"/>
    <w:rsid w:val="00EA308F"/>
    <w:rsid w:val="00EC15B8"/>
    <w:rsid w:val="00ED7317"/>
    <w:rsid w:val="00EE12A7"/>
    <w:rsid w:val="00EE48F5"/>
    <w:rsid w:val="00F17FDD"/>
    <w:rsid w:val="00F22C7D"/>
    <w:rsid w:val="00F241DB"/>
    <w:rsid w:val="00F336B5"/>
    <w:rsid w:val="00FC2B31"/>
    <w:rsid w:val="00F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17AEC1D8"/>
  <w15:docId w15:val="{B56C32F5-F835-4FAF-9356-52881A2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F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2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260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85475"/>
  </w:style>
  <w:style w:type="paragraph" w:styleId="Fuzeile">
    <w:name w:val="footer"/>
    <w:basedOn w:val="Standard"/>
    <w:link w:val="Fu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85475"/>
  </w:style>
  <w:style w:type="paragraph" w:styleId="Listenabsatz">
    <w:name w:val="List Paragraph"/>
    <w:basedOn w:val="Standard"/>
    <w:uiPriority w:val="34"/>
    <w:qFormat/>
    <w:rsid w:val="00485475"/>
    <w:pPr>
      <w:ind w:left="720"/>
      <w:contextualSpacing/>
    </w:pPr>
  </w:style>
  <w:style w:type="paragraph" w:styleId="KeinLeerraum">
    <w:name w:val="No Spacing"/>
    <w:uiPriority w:val="1"/>
    <w:qFormat/>
    <w:rsid w:val="008053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2CDE8-2966-44EE-A836-CF707746A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Eglitis</dc:creator>
  <cp:lastModifiedBy>EGRO Inotec</cp:lastModifiedBy>
  <cp:revision>15</cp:revision>
  <cp:lastPrinted>2024-09-23T13:39:00Z</cp:lastPrinted>
  <dcterms:created xsi:type="dcterms:W3CDTF">2023-11-02T07:45:00Z</dcterms:created>
  <dcterms:modified xsi:type="dcterms:W3CDTF">2024-09-23T13:39:00Z</dcterms:modified>
</cp:coreProperties>
</file>