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521B" w:rsidRDefault="00FC521B" w:rsidP="00FC521B">
      <w:pPr>
        <w:pStyle w:val="Overskrift1"/>
      </w:pPr>
      <w:bookmarkStart w:id="0" w:name="_GoBack"/>
      <w:bookmarkEnd w:id="0"/>
      <w:r>
        <w:t xml:space="preserve">Referansesjekk ift stilling: </w:t>
      </w:r>
      <w:sdt>
        <w:sdtPr>
          <w:id w:val="1790708317"/>
          <w:placeholder>
            <w:docPart w:val="75E4E9FF73CF46EA9A79A595A226A9C4"/>
          </w:placeholder>
          <w:showingPlcHdr/>
          <w:text/>
        </w:sdtPr>
        <w:sdtContent>
          <w:r w:rsidRPr="00F02EE7">
            <w:rPr>
              <w:rStyle w:val="Plassholdertekst"/>
              <w:highlight w:val="lightGray"/>
            </w:rPr>
            <w:t>[Navn på stilling]</w:t>
          </w:r>
        </w:sdtContent>
      </w:sdt>
    </w:p>
    <w:p w:rsidR="00FC521B" w:rsidRDefault="00FC521B" w:rsidP="00FC521B"/>
    <w:p w:rsidR="00FC521B" w:rsidRDefault="00FC521B" w:rsidP="00FC521B">
      <w:r>
        <w:t>Dato:</w:t>
      </w:r>
    </w:p>
    <w:p w:rsidR="00FC521B" w:rsidRDefault="00FC521B" w:rsidP="00FC521B">
      <w:r>
        <w:t>Rekrutterende leder:</w:t>
      </w:r>
    </w:p>
    <w:p w:rsidR="00FC521B" w:rsidRDefault="00FC521B" w:rsidP="00FC521B">
      <w:r>
        <w:t>Referanseinnhenter:</w:t>
      </w:r>
    </w:p>
    <w:p w:rsidR="00FC521B" w:rsidRDefault="00FC521B" w:rsidP="00FC521B">
      <w:r>
        <w:t>Navn på kandidat:</w:t>
      </w:r>
    </w:p>
    <w:p w:rsidR="00FC521B" w:rsidRDefault="00FC521B" w:rsidP="00FC521B">
      <w:r>
        <w:t>Navn og stilling til referansen:</w:t>
      </w:r>
    </w:p>
    <w:p w:rsidR="00FC521B" w:rsidRDefault="00FC521B" w:rsidP="00FC521B">
      <w:r>
        <w:t>___________________________________________________________________________</w:t>
      </w:r>
    </w:p>
    <w:p w:rsidR="00FC521B" w:rsidRDefault="00FC521B" w:rsidP="00FC521B">
      <w:r>
        <w:t xml:space="preserve">Forhold til kandidaten (overordnet – sideordnet – underordnet): </w:t>
      </w:r>
    </w:p>
    <w:p w:rsidR="00FC521B" w:rsidRDefault="00FC521B" w:rsidP="00FC521B">
      <w:r>
        <w:t>Ta utgangspunkt i de spørsmål og svar fra intervjuet som ”henger litt”, dvs. hvor det er noen uklarheter eller usikkerhet på svarene fra kandidaten.</w:t>
      </w:r>
    </w:p>
    <w:p w:rsidR="00FC521B" w:rsidRDefault="00FC521B" w:rsidP="00FC521B"/>
    <w:p w:rsidR="00FC521B" w:rsidRDefault="00FC521B" w:rsidP="00FC521B">
      <w:r>
        <w:t>Kjent kandidaten hvor lenge?</w:t>
      </w:r>
    </w:p>
    <w:p w:rsidR="00FC521B" w:rsidRDefault="00FC521B" w:rsidP="00FC521B"/>
    <w:p w:rsidR="00FC521B" w:rsidRDefault="00FC521B" w:rsidP="00FC521B">
      <w:r>
        <w:t>Hvor tett?</w:t>
      </w:r>
    </w:p>
    <w:p w:rsidR="00FC521B" w:rsidRDefault="00FC521B" w:rsidP="00FC521B"/>
    <w:p w:rsidR="00FC521B" w:rsidRDefault="00FC521B" w:rsidP="00FC521B">
      <w:r>
        <w:t>Hva vil du si om kandidaten (helt åpent spørsmål):</w:t>
      </w:r>
    </w:p>
    <w:p w:rsidR="00FC521B" w:rsidRDefault="00FC521B" w:rsidP="00FC521B"/>
    <w:p w:rsidR="00FC521B" w:rsidRDefault="00FC521B" w:rsidP="00FC521B">
      <w:r>
        <w:t>Hva er han/hun god til?</w:t>
      </w:r>
    </w:p>
    <w:p w:rsidR="00FC521B" w:rsidRDefault="00FC521B" w:rsidP="00FC521B"/>
    <w:p w:rsidR="00FC521B" w:rsidRDefault="00FC521B" w:rsidP="00FC521B">
      <w:r>
        <w:t>Hva kan han/hun bli bedre til (bruk evt tvil fra intervjuene som ytterligere triggere)?</w:t>
      </w:r>
    </w:p>
    <w:p w:rsidR="00FC521B" w:rsidRDefault="00FC521B" w:rsidP="00FC521B"/>
    <w:p w:rsidR="00FC521B" w:rsidRDefault="00FC521B" w:rsidP="00FC521B">
      <w:r>
        <w:t>Hvilke råd vil du gi hans/hennes leder?</w:t>
      </w:r>
    </w:p>
    <w:p w:rsidR="00FC521B" w:rsidRDefault="00FC521B" w:rsidP="00FC521B"/>
    <w:p w:rsidR="00FC521B" w:rsidRDefault="00FC521B" w:rsidP="00FC521B">
      <w:r>
        <w:t>Fravær:</w:t>
      </w:r>
    </w:p>
    <w:p w:rsidR="00FC521B" w:rsidRDefault="00FC521B" w:rsidP="00FC521B"/>
    <w:p w:rsidR="00FC521B" w:rsidRDefault="00FC521B" w:rsidP="00FC521B">
      <w:r>
        <w:t>Andre forhold av relevans?</w:t>
      </w:r>
    </w:p>
    <w:p w:rsidR="00FC521B" w:rsidRDefault="00FC521B" w:rsidP="00FC521B"/>
    <w:p w:rsidR="00FC521B" w:rsidRDefault="00FC521B" w:rsidP="00FC521B">
      <w:r>
        <w:t xml:space="preserve">Ville du ansatt han/hun igjen? </w:t>
      </w:r>
    </w:p>
    <w:p w:rsidR="00FC521B" w:rsidRDefault="00FC521B" w:rsidP="00FC521B"/>
    <w:p w:rsidR="00FC521B" w:rsidRPr="006D42E7" w:rsidRDefault="00FC521B" w:rsidP="00FC521B">
      <w:r>
        <w:t>Takk for tiden din!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______________________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Signatur</w:t>
      </w:r>
      <w:r>
        <w:tab/>
      </w:r>
    </w:p>
    <w:p w:rsidR="00FD3E90" w:rsidRPr="00FC521B" w:rsidRDefault="00FD3E90" w:rsidP="00FC521B"/>
    <w:sectPr w:rsidR="00FD3E90" w:rsidRPr="00FC521B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FC521B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Referansesjekk – 1105</w:t>
            </w:r>
          </w:p>
        </w:sdtContent>
      </w:sdt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521B"/>
    <w:rsid w:val="00FC521B"/>
    <w:rsid w:val="00FD3E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521B"/>
  </w:style>
  <w:style w:type="paragraph" w:styleId="Overskrift1">
    <w:name w:val="heading 1"/>
    <w:basedOn w:val="Normal"/>
    <w:next w:val="Normal"/>
    <w:link w:val="Overskrift1Tegn"/>
    <w:uiPriority w:val="9"/>
    <w:qFormat/>
    <w:rsid w:val="00FC521B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FC521B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FC521B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FC521B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FC521B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FC521B"/>
  </w:style>
  <w:style w:type="character" w:customStyle="1" w:styleId="Overskrift1Tegn">
    <w:name w:val="Overskrift 1 Tegn"/>
    <w:basedOn w:val="Standardskriftforavsnitt"/>
    <w:link w:val="Overskrift1"/>
    <w:uiPriority w:val="9"/>
    <w:rsid w:val="00FC521B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FC521B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FC521B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FC521B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FC521B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FC521B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FC521B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FC521B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FC521B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FC521B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FC521B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FC521B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FC521B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FC521B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FC521B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FC521B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FC521B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FC521B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FC521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FC521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521B"/>
  </w:style>
  <w:style w:type="paragraph" w:styleId="Overskrift1">
    <w:name w:val="heading 1"/>
    <w:basedOn w:val="Normal"/>
    <w:next w:val="Normal"/>
    <w:link w:val="Overskrift1Tegn"/>
    <w:uiPriority w:val="9"/>
    <w:qFormat/>
    <w:rsid w:val="00FC521B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FC521B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FC521B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FC521B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FC521B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FC521B"/>
  </w:style>
  <w:style w:type="character" w:customStyle="1" w:styleId="Overskrift1Tegn">
    <w:name w:val="Overskrift 1 Tegn"/>
    <w:basedOn w:val="Standardskriftforavsnitt"/>
    <w:link w:val="Overskrift1"/>
    <w:uiPriority w:val="9"/>
    <w:rsid w:val="00FC521B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FC521B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FC521B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FC521B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FC521B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FC521B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FC521B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FC521B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FC521B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FC521B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FC521B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FC521B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FC521B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FC521B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FC521B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FC521B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FC521B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FC521B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FC521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FC521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5E4E9FF73CF46EA9A79A595A226A9C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6951E07-15D7-4615-ACC1-5112DCC9132B}"/>
      </w:docPartPr>
      <w:docPartBody>
        <w:p w:rsidR="00000000" w:rsidRDefault="000323B4" w:rsidP="000323B4">
          <w:pPr>
            <w:pStyle w:val="75E4E9FF73CF46EA9A79A595A226A9C4"/>
          </w:pPr>
          <w:r w:rsidRPr="00F02EE7">
            <w:rPr>
              <w:rStyle w:val="Plassholdertekst"/>
              <w:highlight w:val="lightGray"/>
            </w:rPr>
            <w:t>[Navn på stilling]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23B4"/>
    <w:rsid w:val="000323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0323B4"/>
    <w:rPr>
      <w:color w:val="000000" w:themeColor="text1"/>
    </w:rPr>
  </w:style>
  <w:style w:type="paragraph" w:customStyle="1" w:styleId="75E4E9FF73CF46EA9A79A595A226A9C4">
    <w:name w:val="75E4E9FF73CF46EA9A79A595A226A9C4"/>
    <w:rsid w:val="000323B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0323B4"/>
    <w:rPr>
      <w:color w:val="000000" w:themeColor="text1"/>
    </w:rPr>
  </w:style>
  <w:style w:type="paragraph" w:customStyle="1" w:styleId="75E4E9FF73CF46EA9A79A595A226A9C4">
    <w:name w:val="75E4E9FF73CF46EA9A79A595A226A9C4"/>
    <w:rsid w:val="000323B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A206169D-DECE-4CB8-82FD-2D32C2C939FC}"/>
</file>

<file path=customXml/itemProps2.xml><?xml version="1.0" encoding="utf-8"?>
<ds:datastoreItem xmlns:ds="http://schemas.openxmlformats.org/officeDocument/2006/customXml" ds:itemID="{9E3E9AFD-E6BF-4CAE-9FC5-12CC3CC51FC4}"/>
</file>

<file path=customXml/itemProps3.xml><?xml version="1.0" encoding="utf-8"?>
<ds:datastoreItem xmlns:ds="http://schemas.openxmlformats.org/officeDocument/2006/customXml" ds:itemID="{38DE0480-A051-4D07-BA19-587EA4E53728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131</Words>
  <Characters>697</Characters>
  <Application>Microsoft Office Word</Application>
  <DocSecurity>0</DocSecurity>
  <Lines>5</Lines>
  <Paragraphs>1</Paragraphs>
  <ScaleCrop>false</ScaleCrop>
  <Company>TeleComputing AS</Company>
  <LinksUpToDate>false</LinksUpToDate>
  <CharactersWithSpaces>827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2017-02-24T14:22:00Z</dcterms:created>
  <dcterms:modified xsi:type="dcterms:W3CDTF">2017-02-24T14:22:00Z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