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2A995DB8" w:rsidR="00F678FF" w:rsidRPr="00DA5616" w:rsidRDefault="00F678FF" w:rsidP="00872A48">
      <w:pPr>
        <w:pStyle w:val="Ttulo1"/>
        <w:rPr>
          <w:sz w:val="36"/>
        </w:rPr>
      </w:pPr>
      <w:r w:rsidRPr="00DA5616">
        <w:rPr>
          <w:sz w:val="36"/>
        </w:rPr>
        <w:t xml:space="preserve">Producto </w:t>
      </w:r>
      <w:r w:rsidR="002B65EE" w:rsidRPr="00DA5616">
        <w:rPr>
          <w:sz w:val="36"/>
        </w:rPr>
        <w:t>Logo en pantalla de Back</w:t>
      </w:r>
    </w:p>
    <w:p w14:paraId="301B261F" w14:textId="77777777" w:rsidR="00F678FF" w:rsidRPr="00DA5616" w:rsidRDefault="00F678FF" w:rsidP="00872A48">
      <w:pPr>
        <w:rPr>
          <w:rStyle w:val="nfasisintenso"/>
          <w:sz w:val="32"/>
        </w:rPr>
      </w:pPr>
    </w:p>
    <w:p w14:paraId="1C922EFB" w14:textId="77777777" w:rsidR="00872A48" w:rsidRPr="00DA5616" w:rsidRDefault="00872A48" w:rsidP="00872A48">
      <w:pPr>
        <w:rPr>
          <w:rStyle w:val="nfasisintenso"/>
          <w:i w:val="0"/>
          <w:sz w:val="32"/>
        </w:rPr>
      </w:pPr>
      <w:r w:rsidRPr="00DA5616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DA5616" w:rsidRDefault="00872A48" w:rsidP="00872A48">
      <w:pPr>
        <w:rPr>
          <w:rStyle w:val="nfasisintenso"/>
          <w:i w:val="0"/>
          <w:sz w:val="32"/>
        </w:rPr>
      </w:pPr>
    </w:p>
    <w:p w14:paraId="2573003E" w14:textId="20E6F34B" w:rsidR="00DC7702" w:rsidRPr="00DA5616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</w:t>
      </w:r>
      <w:r w:rsidR="00E31123" w:rsidRPr="00DA5616">
        <w:rPr>
          <w:b/>
          <w:bCs/>
          <w:iCs/>
        </w:rPr>
        <w:t xml:space="preserve"> se anuncia</w:t>
      </w:r>
      <w:r w:rsidRPr="00DA5616">
        <w:rPr>
          <w:b/>
          <w:bCs/>
          <w:iCs/>
        </w:rPr>
        <w:t xml:space="preserve">  tabaco (ninguna hora)</w:t>
      </w:r>
      <w:r w:rsidR="00872A48" w:rsidRPr="00DA5616">
        <w:rPr>
          <w:b/>
          <w:bCs/>
          <w:iCs/>
        </w:rPr>
        <w:t>.</w:t>
      </w:r>
    </w:p>
    <w:p w14:paraId="47DD1B98" w14:textId="37DBAB9B" w:rsidR="00DC7702" w:rsidRPr="00DA5616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</w:t>
      </w:r>
      <w:r w:rsidR="00E31123" w:rsidRPr="00DA5616">
        <w:rPr>
          <w:b/>
          <w:bCs/>
          <w:iCs/>
        </w:rPr>
        <w:t xml:space="preserve">se anuncia  </w:t>
      </w:r>
      <w:r w:rsidR="0099340D" w:rsidRPr="00DA5616">
        <w:rPr>
          <w:b/>
          <w:bCs/>
          <w:iCs/>
        </w:rPr>
        <w:t>Alcohol (</w:t>
      </w:r>
      <w:r w:rsidR="00DA5616" w:rsidRPr="00DA5616">
        <w:rPr>
          <w:b/>
          <w:bCs/>
          <w:iCs/>
        </w:rPr>
        <w:t>Después</w:t>
      </w:r>
      <w:r w:rsidR="0099340D" w:rsidRPr="00DA5616">
        <w:rPr>
          <w:b/>
          <w:bCs/>
          <w:iCs/>
        </w:rPr>
        <w:t xml:space="preserve"> de las 7 de la tarde</w:t>
      </w:r>
      <w:r w:rsidRPr="00DA5616">
        <w:rPr>
          <w:b/>
          <w:bCs/>
          <w:iCs/>
        </w:rPr>
        <w:t>)</w:t>
      </w:r>
      <w:r w:rsidR="00872A48" w:rsidRPr="00DA5616">
        <w:rPr>
          <w:b/>
          <w:bCs/>
          <w:iCs/>
        </w:rPr>
        <w:t>.</w:t>
      </w:r>
    </w:p>
    <w:p w14:paraId="3EC12DB5" w14:textId="6F7C4EDF" w:rsidR="0099340D" w:rsidRPr="00DA5616" w:rsidRDefault="0099340D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se anuncia comida chatarra(</w:t>
      </w:r>
      <w:r w:rsidR="00DA5616" w:rsidRPr="00DA5616">
        <w:rPr>
          <w:b/>
          <w:bCs/>
          <w:iCs/>
        </w:rPr>
        <w:t>Después</w:t>
      </w:r>
      <w:r w:rsidRPr="00DA5616">
        <w:rPr>
          <w:b/>
          <w:bCs/>
          <w:iCs/>
        </w:rPr>
        <w:t xml:space="preserve"> de las 7 de la tarde).</w:t>
      </w:r>
    </w:p>
    <w:p w14:paraId="08788498" w14:textId="2EF5499F" w:rsidR="00DC7702" w:rsidRPr="00DA5616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</w:t>
      </w:r>
      <w:r w:rsidR="00E31123" w:rsidRPr="00DA5616">
        <w:rPr>
          <w:b/>
          <w:bCs/>
          <w:iCs/>
        </w:rPr>
        <w:t xml:space="preserve">se anuncia  </w:t>
      </w:r>
      <w:r w:rsidRPr="00DA5616">
        <w:rPr>
          <w:b/>
          <w:bCs/>
          <w:iCs/>
        </w:rPr>
        <w:t xml:space="preserve">Sexo </w:t>
      </w:r>
      <w:r w:rsidR="00E800E9" w:rsidRPr="00DA5616">
        <w:rPr>
          <w:b/>
          <w:bCs/>
          <w:iCs/>
        </w:rPr>
        <w:t xml:space="preserve">explicito </w:t>
      </w:r>
      <w:r w:rsidR="00872A48" w:rsidRPr="00DA5616">
        <w:rPr>
          <w:b/>
          <w:bCs/>
          <w:iCs/>
        </w:rPr>
        <w:t>(ninguna hora).</w:t>
      </w:r>
    </w:p>
    <w:p w14:paraId="12835DB0" w14:textId="554CB35E" w:rsidR="00E800E9" w:rsidRPr="00DA5616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</w:t>
      </w:r>
      <w:r w:rsidR="00E31123" w:rsidRPr="00DA5616">
        <w:rPr>
          <w:b/>
          <w:bCs/>
          <w:iCs/>
        </w:rPr>
        <w:t xml:space="preserve">se anuncia </w:t>
      </w:r>
      <w:r w:rsidRPr="00DA5616">
        <w:rPr>
          <w:b/>
          <w:bCs/>
          <w:iCs/>
        </w:rPr>
        <w:t xml:space="preserve">esoterismo </w:t>
      </w:r>
      <w:r w:rsidR="00872A48" w:rsidRPr="00DA5616">
        <w:rPr>
          <w:b/>
          <w:bCs/>
          <w:iCs/>
        </w:rPr>
        <w:t>(ninguna hora).</w:t>
      </w:r>
    </w:p>
    <w:p w14:paraId="301DFB74" w14:textId="56F64C21" w:rsidR="00E800E9" w:rsidRPr="00DA5616" w:rsidRDefault="00DA5616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En la misma pá</w:t>
      </w:r>
      <w:r w:rsidR="00E800E9" w:rsidRPr="00DA5616">
        <w:rPr>
          <w:b/>
          <w:bCs/>
          <w:iCs/>
        </w:rPr>
        <w:t>gina no se puede vender competencia</w:t>
      </w:r>
      <w:r w:rsidR="00872A48" w:rsidRPr="00DA5616">
        <w:rPr>
          <w:b/>
          <w:bCs/>
          <w:iCs/>
        </w:rPr>
        <w:t>.</w:t>
      </w:r>
    </w:p>
    <w:p w14:paraId="42A2D408" w14:textId="17D79E64" w:rsidR="00872A48" w:rsidRPr="00DA5616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En política se deben de suspender conforme a la autoridad.</w:t>
      </w:r>
    </w:p>
    <w:p w14:paraId="2C10091C" w14:textId="1CE6E16A" w:rsidR="0099340D" w:rsidRPr="00DA5616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Que se pueda vender siempre en un paquete.</w:t>
      </w:r>
    </w:p>
    <w:p w14:paraId="7E3A47F1" w14:textId="37051FFF" w:rsidR="0099340D" w:rsidRPr="00DA5616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se pueden anunciar competencia dentro del mismo bloque.</w:t>
      </w:r>
    </w:p>
    <w:p w14:paraId="60625288" w14:textId="2AD7D94F" w:rsidR="0099340D" w:rsidRPr="00DA5616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anunciar competencia directa (de </w:t>
      </w:r>
      <w:proofErr w:type="spellStart"/>
      <w:r w:rsidRPr="00DA5616">
        <w:rPr>
          <w:b/>
          <w:bCs/>
          <w:iCs/>
        </w:rPr>
        <w:t>megacable</w:t>
      </w:r>
      <w:proofErr w:type="spellEnd"/>
      <w:r w:rsidRPr="00DA5616">
        <w:rPr>
          <w:b/>
          <w:bCs/>
          <w:iCs/>
        </w:rPr>
        <w:t>).</w:t>
      </w:r>
    </w:p>
    <w:p w14:paraId="3B3BC789" w14:textId="5AC636D9" w:rsidR="0099340D" w:rsidRPr="00DA5616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se puede anunciar la misma versión dos veces en la misma pantalla.</w:t>
      </w:r>
    </w:p>
    <w:p w14:paraId="1DEB8EF3" w14:textId="67B2F122" w:rsidR="0099340D" w:rsidRPr="00DA5616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se transmite </w:t>
      </w:r>
      <w:r w:rsidR="00DA5616" w:rsidRPr="00DA5616">
        <w:rPr>
          <w:b/>
          <w:bCs/>
          <w:iCs/>
        </w:rPr>
        <w:t>política</w:t>
      </w:r>
      <w:r w:rsidRPr="00DA5616">
        <w:rPr>
          <w:b/>
          <w:bCs/>
          <w:iCs/>
        </w:rPr>
        <w:t>.</w:t>
      </w:r>
    </w:p>
    <w:p w14:paraId="5725DA98" w14:textId="010B1F2A" w:rsidR="0099340D" w:rsidRPr="00DA5616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En tiempos de elecciones de </w:t>
      </w:r>
      <w:r w:rsidR="00DA5616" w:rsidRPr="00DA5616">
        <w:rPr>
          <w:b/>
          <w:bCs/>
          <w:iCs/>
        </w:rPr>
        <w:t>política</w:t>
      </w:r>
      <w:r w:rsidRPr="00DA5616">
        <w:rPr>
          <w:b/>
          <w:bCs/>
          <w:iCs/>
        </w:rPr>
        <w:t xml:space="preserve"> no se puede anunciar nada.</w:t>
      </w:r>
    </w:p>
    <w:p w14:paraId="5C79C591" w14:textId="77777777" w:rsidR="00E31123" w:rsidRPr="00DA5616" w:rsidRDefault="00E31123" w:rsidP="00E31123">
      <w:pPr>
        <w:rPr>
          <w:b/>
          <w:bCs/>
          <w:iCs/>
        </w:rPr>
      </w:pPr>
    </w:p>
    <w:p w14:paraId="5A0D2557" w14:textId="14F2CC44" w:rsidR="00872A48" w:rsidRPr="00DA5616" w:rsidRDefault="00872A48" w:rsidP="00B31D15">
      <w:pPr>
        <w:pStyle w:val="Ttulo1"/>
      </w:pPr>
      <w:r w:rsidRPr="00DA5616">
        <w:t>Casos que si se pueden transmitir</w:t>
      </w:r>
    </w:p>
    <w:p w14:paraId="12E4B300" w14:textId="019E0E03" w:rsidR="0099340D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2B65EE" w:rsidRPr="00DA5616">
        <w:rPr>
          <w:b/>
          <w:bCs/>
          <w:iCs/>
        </w:rPr>
        <w:t>.</w:t>
      </w:r>
    </w:p>
    <w:p w14:paraId="55422906" w14:textId="013308F7" w:rsidR="0099340D" w:rsidRPr="00DA5616" w:rsidRDefault="0099340D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Dos versiones diferentes en la misma pantalla.</w:t>
      </w:r>
    </w:p>
    <w:p w14:paraId="6AE0FFD2" w14:textId="54C2FB0C" w:rsidR="0099340D" w:rsidRPr="00DA5616" w:rsidRDefault="0099340D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Se puede vender por separado. </w:t>
      </w:r>
    </w:p>
    <w:p w14:paraId="6C4A9BAE" w14:textId="495B5F97" w:rsidR="00EB67DA" w:rsidRPr="00DA5616" w:rsidRDefault="00EB67DA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Se tiene </w:t>
      </w:r>
      <w:r w:rsidR="00DA5616" w:rsidRPr="00DA5616">
        <w:rPr>
          <w:b/>
          <w:bCs/>
          <w:iCs/>
        </w:rPr>
        <w:t>genérico</w:t>
      </w:r>
      <w:r w:rsidRPr="00DA5616">
        <w:rPr>
          <w:b/>
          <w:bCs/>
          <w:iCs/>
        </w:rPr>
        <w:t>.</w:t>
      </w:r>
    </w:p>
    <w:p w14:paraId="3F7D7508" w14:textId="5CCC0F8B" w:rsidR="00DA5616" w:rsidRPr="00DA5616" w:rsidRDefault="00DA5616" w:rsidP="00DA5616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podrá transmitir en e</w:t>
      </w:r>
      <w:r w:rsidR="00B31D15" w:rsidRPr="00DA5616">
        <w:rPr>
          <w:b/>
          <w:bCs/>
          <w:iCs/>
        </w:rPr>
        <w:t xml:space="preserve">ventos especiales </w:t>
      </w:r>
    </w:p>
    <w:p w14:paraId="6C872C16" w14:textId="642C2A45" w:rsidR="002B65EE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La d</w:t>
      </w:r>
      <w:r w:rsidR="002B65EE" w:rsidRPr="00DA5616">
        <w:rPr>
          <w:b/>
          <w:bCs/>
          <w:iCs/>
        </w:rPr>
        <w:t>uración</w:t>
      </w:r>
      <w:r>
        <w:rPr>
          <w:b/>
          <w:bCs/>
          <w:iCs/>
        </w:rPr>
        <w:t xml:space="preserve"> de logo en pantalla de back puede durar</w:t>
      </w:r>
      <w:r w:rsidR="002B65EE" w:rsidRPr="00DA5616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3 a 10 </w:t>
      </w:r>
      <w:proofErr w:type="spellStart"/>
      <w:r>
        <w:rPr>
          <w:b/>
          <w:bCs/>
          <w:iCs/>
        </w:rPr>
        <w:t>seg</w:t>
      </w:r>
      <w:proofErr w:type="spellEnd"/>
      <w:r>
        <w:rPr>
          <w:b/>
          <w:bCs/>
          <w:iCs/>
        </w:rPr>
        <w:t xml:space="preserve"> por programa o en todo el programa</w:t>
      </w:r>
    </w:p>
    <w:p w14:paraId="40B40849" w14:textId="0B37E8FC" w:rsidR="00B31D15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podrá transmitir en p</w:t>
      </w:r>
      <w:r w:rsidR="00B31D15" w:rsidRPr="00DA5616">
        <w:rPr>
          <w:b/>
          <w:bCs/>
          <w:iCs/>
        </w:rPr>
        <w:t>rogramas de producción especial</w:t>
      </w:r>
      <w:r>
        <w:rPr>
          <w:b/>
          <w:bCs/>
          <w:iCs/>
        </w:rPr>
        <w:t>.</w:t>
      </w:r>
    </w:p>
    <w:p w14:paraId="27636465" w14:textId="28E1C6DA" w:rsidR="00B31D15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.</w:t>
      </w:r>
      <w:proofErr w:type="spellStart"/>
      <w:r>
        <w:rPr>
          <w:b/>
          <w:bCs/>
          <w:iCs/>
        </w:rPr>
        <w:t>gif</w:t>
      </w:r>
      <w:proofErr w:type="spellEnd"/>
      <w:r>
        <w:rPr>
          <w:b/>
          <w:bCs/>
          <w:iCs/>
        </w:rPr>
        <w:t xml:space="preserve"> .</w:t>
      </w:r>
      <w:proofErr w:type="spellStart"/>
      <w:r>
        <w:rPr>
          <w:b/>
          <w:bCs/>
          <w:iCs/>
        </w:rPr>
        <w:t>jpg</w:t>
      </w:r>
      <w:proofErr w:type="spellEnd"/>
      <w:r>
        <w:rPr>
          <w:b/>
          <w:bCs/>
          <w:iCs/>
        </w:rPr>
        <w:t>.</w:t>
      </w:r>
    </w:p>
    <w:p w14:paraId="02BA03CD" w14:textId="5CBCC857" w:rsidR="00B31D15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La posición de transmisión del logo en pantalla de back pueden ser:</w:t>
      </w:r>
      <w:r w:rsidR="00B31D15" w:rsidRPr="00DA5616">
        <w:rPr>
          <w:b/>
          <w:bCs/>
          <w:iCs/>
        </w:rPr>
        <w:t xml:space="preserve"> superior izquierda, superior derecha</w:t>
      </w:r>
      <w:r>
        <w:rPr>
          <w:b/>
          <w:bCs/>
          <w:iCs/>
        </w:rPr>
        <w:t>.</w:t>
      </w:r>
    </w:p>
    <w:p w14:paraId="2210CAF6" w14:textId="347FBBE1" w:rsidR="00B31D15" w:rsidRPr="00DA5616" w:rsidRDefault="00B31D15" w:rsidP="002B65EE">
      <w:pPr>
        <w:pStyle w:val="Prrafodelista"/>
        <w:numPr>
          <w:ilvl w:val="0"/>
          <w:numId w:val="5"/>
        </w:numPr>
        <w:rPr>
          <w:b/>
          <w:bCs/>
          <w:iCs/>
          <w:color w:val="FF0000"/>
        </w:rPr>
      </w:pPr>
      <w:r w:rsidRPr="00DA5616">
        <w:rPr>
          <w:b/>
          <w:bCs/>
          <w:iCs/>
          <w:color w:val="FF0000"/>
        </w:rPr>
        <w:t>Medidas (pendientes por def</w:t>
      </w:r>
      <w:bookmarkStart w:id="0" w:name="_GoBack"/>
      <w:bookmarkEnd w:id="0"/>
      <w:r w:rsidRPr="00DA5616">
        <w:rPr>
          <w:b/>
          <w:bCs/>
          <w:iCs/>
          <w:color w:val="FF0000"/>
        </w:rPr>
        <w:t>inir).</w:t>
      </w:r>
    </w:p>
    <w:p w14:paraId="6AB3B049" w14:textId="77777777" w:rsidR="0099340D" w:rsidRPr="00DA5616" w:rsidRDefault="0099340D" w:rsidP="0099340D">
      <w:pPr>
        <w:pStyle w:val="Prrafodelista"/>
        <w:rPr>
          <w:rStyle w:val="nfasisintenso"/>
          <w:sz w:val="32"/>
        </w:rPr>
      </w:pPr>
    </w:p>
    <w:p w14:paraId="0500FC65" w14:textId="4E77DB6D" w:rsidR="00DC7702" w:rsidRPr="00DA5616" w:rsidRDefault="00DC7702" w:rsidP="00872A48">
      <w:pPr>
        <w:pStyle w:val="Ttulo1"/>
      </w:pPr>
      <w:r w:rsidRPr="00DA5616">
        <w:t xml:space="preserve">Tiempo de anticipación para transmitir un </w:t>
      </w:r>
      <w:r w:rsidR="00E31123" w:rsidRPr="00DA5616">
        <w:t>Cintillo</w:t>
      </w:r>
    </w:p>
    <w:p w14:paraId="11DF531C" w14:textId="77777777" w:rsidR="00DC7702" w:rsidRPr="00DA5616" w:rsidRDefault="00DC7702" w:rsidP="00872A48">
      <w:pPr>
        <w:pStyle w:val="Prrafodelista"/>
        <w:numPr>
          <w:ilvl w:val="0"/>
          <w:numId w:val="6"/>
        </w:numPr>
        <w:rPr>
          <w:b/>
        </w:rPr>
      </w:pPr>
      <w:r w:rsidRPr="00DA5616">
        <w:rPr>
          <w:b/>
        </w:rPr>
        <w:t xml:space="preserve">24 </w:t>
      </w:r>
      <w:proofErr w:type="spellStart"/>
      <w:r w:rsidRPr="00DA5616">
        <w:rPr>
          <w:b/>
        </w:rPr>
        <w:t>hrs</w:t>
      </w:r>
      <w:proofErr w:type="spellEnd"/>
      <w:r w:rsidRPr="00DA5616">
        <w:rPr>
          <w:b/>
        </w:rPr>
        <w:t xml:space="preserve"> en la operación normal</w:t>
      </w:r>
    </w:p>
    <w:sectPr w:rsidR="00DC7702" w:rsidRPr="00DA5616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50892" w14:textId="77777777" w:rsidR="00112DB5" w:rsidRDefault="00112DB5" w:rsidP="00F31F26">
      <w:r>
        <w:separator/>
      </w:r>
    </w:p>
  </w:endnote>
  <w:endnote w:type="continuationSeparator" w:id="0">
    <w:p w14:paraId="30798ABA" w14:textId="77777777" w:rsidR="00112DB5" w:rsidRDefault="00112DB5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112DB5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3DD50" w14:textId="77777777" w:rsidR="00112DB5" w:rsidRDefault="00112DB5" w:rsidP="00F31F26">
      <w:r>
        <w:separator/>
      </w:r>
    </w:p>
  </w:footnote>
  <w:footnote w:type="continuationSeparator" w:id="0">
    <w:p w14:paraId="5FB53950" w14:textId="77777777" w:rsidR="00112DB5" w:rsidRDefault="00112DB5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FC6A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E5322"/>
    <w:multiLevelType w:val="hybridMultilevel"/>
    <w:tmpl w:val="F23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42B4A"/>
    <w:multiLevelType w:val="hybridMultilevel"/>
    <w:tmpl w:val="D104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53DDB"/>
    <w:multiLevelType w:val="hybridMultilevel"/>
    <w:tmpl w:val="82E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90160"/>
    <w:multiLevelType w:val="hybridMultilevel"/>
    <w:tmpl w:val="D4B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C2"/>
    <w:rsid w:val="00112DB5"/>
    <w:rsid w:val="002B65EE"/>
    <w:rsid w:val="003D58C2"/>
    <w:rsid w:val="004B750B"/>
    <w:rsid w:val="008721CC"/>
    <w:rsid w:val="00872A48"/>
    <w:rsid w:val="0099340D"/>
    <w:rsid w:val="00B31D15"/>
    <w:rsid w:val="00D931D2"/>
    <w:rsid w:val="00DA5616"/>
    <w:rsid w:val="00DC7702"/>
    <w:rsid w:val="00E31123"/>
    <w:rsid w:val="00E800E9"/>
    <w:rsid w:val="00EB67DA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687D9A1D-D875-42FF-B7CF-8C2871E9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2</cp:revision>
  <dcterms:created xsi:type="dcterms:W3CDTF">2015-03-26T19:24:00Z</dcterms:created>
  <dcterms:modified xsi:type="dcterms:W3CDTF">2015-03-26T19:24:00Z</dcterms:modified>
</cp:coreProperties>
</file>