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D606" w14:textId="77777777" w:rsidR="00333F34" w:rsidRDefault="00486FD3">
      <w:pPr>
        <w:spacing w:before="240" w:after="240"/>
        <w:jc w:val="center"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КАРТА ПРОЕКТА</w:t>
      </w:r>
    </w:p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50"/>
        <w:gridCol w:w="4980"/>
      </w:tblGrid>
      <w:tr w:rsidR="00333F34" w14:paraId="070B5F4E" w14:textId="77777777">
        <w:trPr>
          <w:trHeight w:val="1029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4F5F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6870" w14:textId="77777777" w:rsidR="00333F34" w:rsidRDefault="00486FD3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Как этот проект вписывается в общую стратегию?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7CBD" w14:textId="77777777" w:rsidR="00333F34" w:rsidRDefault="00333F34">
            <w:pPr>
              <w:jc w:val="center"/>
              <w:rPr>
                <w:rFonts w:ascii="Raleway" w:eastAsia="Raleway" w:hAnsi="Raleway" w:cs="Raleway"/>
              </w:rPr>
            </w:pPr>
          </w:p>
          <w:p w14:paraId="0D440F4B" w14:textId="4B5B153B" w:rsidR="00333F34" w:rsidRPr="003F7451" w:rsidRDefault="00486FD3">
            <w:pPr>
              <w:jc w:val="center"/>
              <w:rPr>
                <w:rFonts w:asciiTheme="minorHAnsi" w:eastAsia="Raleway" w:hAnsiTheme="minorHAnsi" w:cs="Raleway"/>
                <w:lang w:val="ru-RU"/>
              </w:rPr>
            </w:pPr>
            <w:r>
              <w:rPr>
                <w:rFonts w:ascii="Raleway" w:eastAsia="Raleway" w:hAnsi="Raleway" w:cs="Raleway"/>
              </w:rPr>
              <w:t xml:space="preserve">Актуально для </w:t>
            </w:r>
            <w:r w:rsidR="003F7451" w:rsidRPr="003F7451">
              <w:rPr>
                <w:rFonts w:ascii="Raleway" w:eastAsia="Raleway" w:hAnsi="Raleway" w:cs="Raleway"/>
              </w:rPr>
              <w:t>eco-активистов, eco-компаний</w:t>
            </w:r>
          </w:p>
        </w:tc>
      </w:tr>
      <w:tr w:rsidR="00333F34" w14:paraId="7A333A3F" w14:textId="77777777">
        <w:trPr>
          <w:trHeight w:val="51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4F5F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E982" w14:textId="77777777" w:rsidR="00333F34" w:rsidRDefault="00486FD3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Команда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0694" w14:textId="2E1F7837" w:rsidR="00333F34" w:rsidRPr="003F7451" w:rsidRDefault="003F7451">
            <w:pPr>
              <w:spacing w:before="240" w:after="240"/>
              <w:jc w:val="center"/>
              <w:rPr>
                <w:rFonts w:asciiTheme="minorHAnsi" w:eastAsia="Raleway" w:hAnsiTheme="minorHAnsi" w:cs="Raleway"/>
                <w:lang w:val="ru-RU"/>
              </w:rPr>
            </w:pPr>
            <w:r w:rsidRPr="003F7451">
              <w:rPr>
                <w:rFonts w:ascii="Raleway" w:eastAsia="Raleway" w:hAnsi="Raleway" w:cs="Raleway"/>
              </w:rPr>
              <w:t>Контроль расхода воды app, web</w:t>
            </w:r>
          </w:p>
        </w:tc>
      </w:tr>
      <w:tr w:rsidR="00333F34" w14:paraId="7A4ACC32" w14:textId="77777777">
        <w:trPr>
          <w:trHeight w:val="51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4F5F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84F7" w14:textId="77777777" w:rsidR="00333F34" w:rsidRDefault="00486FD3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Владелец проекта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B7CB" w14:textId="4C36F4AE" w:rsidR="00333F34" w:rsidRPr="00DA6270" w:rsidRDefault="003F7451">
            <w:pPr>
              <w:spacing w:before="240" w:after="240"/>
              <w:jc w:val="center"/>
              <w:rPr>
                <w:rFonts w:ascii="Raleway" w:eastAsia="Raleway" w:hAnsi="Raleway" w:cs="Raleway"/>
              </w:rPr>
            </w:pPr>
            <w:r w:rsidRPr="00DA6270">
              <w:rPr>
                <w:rFonts w:ascii="Raleway" w:eastAsia="Raleway" w:hAnsi="Raleway" w:cs="Raleway"/>
              </w:rPr>
              <w:t>Ахундова Александра</w:t>
            </w:r>
          </w:p>
        </w:tc>
      </w:tr>
      <w:tr w:rsidR="00333F34" w14:paraId="62F19DD4" w14:textId="77777777">
        <w:trPr>
          <w:trHeight w:val="51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4F5F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981F" w14:textId="77777777" w:rsidR="00333F34" w:rsidRDefault="00486FD3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Участники команды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FF96" w14:textId="77777777" w:rsidR="00333F34" w:rsidRPr="00DA6270" w:rsidRDefault="00DA6270" w:rsidP="00DA6270">
            <w:pPr>
              <w:spacing w:before="240" w:after="240"/>
              <w:rPr>
                <w:rFonts w:ascii="Raleway" w:eastAsia="Raleway" w:hAnsi="Raleway" w:cs="Raleway"/>
              </w:rPr>
            </w:pPr>
            <w:r w:rsidRPr="00DA6270">
              <w:rPr>
                <w:rFonts w:ascii="Raleway" w:eastAsia="Raleway" w:hAnsi="Raleway" w:cs="Raleway"/>
              </w:rPr>
              <w:t>Дизайнер</w:t>
            </w:r>
          </w:p>
          <w:p w14:paraId="533A00FD" w14:textId="77777777" w:rsidR="00DA6270" w:rsidRPr="00DA6270" w:rsidRDefault="00DA6270">
            <w:pPr>
              <w:spacing w:before="240" w:after="240"/>
              <w:rPr>
                <w:rFonts w:ascii="Raleway" w:eastAsia="Raleway" w:hAnsi="Raleway" w:cs="Raleway"/>
              </w:rPr>
            </w:pPr>
            <w:r w:rsidRPr="00DA6270">
              <w:rPr>
                <w:rFonts w:ascii="Raleway" w:eastAsia="Raleway" w:hAnsi="Raleway" w:cs="Raleway"/>
              </w:rPr>
              <w:t>Верстальщик</w:t>
            </w:r>
          </w:p>
          <w:p w14:paraId="235B9D85" w14:textId="77777777" w:rsidR="00DA6270" w:rsidRPr="00DA6270" w:rsidRDefault="00DA6270">
            <w:pPr>
              <w:spacing w:before="240" w:after="240"/>
              <w:rPr>
                <w:rFonts w:ascii="Raleway" w:eastAsia="Raleway" w:hAnsi="Raleway" w:cs="Raleway"/>
              </w:rPr>
            </w:pPr>
            <w:r w:rsidRPr="00DA6270">
              <w:rPr>
                <w:rFonts w:ascii="Raleway" w:eastAsia="Raleway" w:hAnsi="Raleway" w:cs="Raleway"/>
              </w:rPr>
              <w:t>Backend разработчик</w:t>
            </w:r>
          </w:p>
          <w:p w14:paraId="73E62789" w14:textId="77777777" w:rsidR="00DA6270" w:rsidRPr="00DA6270" w:rsidRDefault="00DA6270">
            <w:pPr>
              <w:spacing w:before="240" w:after="240"/>
              <w:rPr>
                <w:rFonts w:ascii="Raleway" w:eastAsia="Raleway" w:hAnsi="Raleway" w:cs="Raleway"/>
              </w:rPr>
            </w:pPr>
            <w:r w:rsidRPr="00DA6270">
              <w:rPr>
                <w:rFonts w:ascii="Raleway" w:eastAsia="Raleway" w:hAnsi="Raleway" w:cs="Raleway"/>
              </w:rPr>
              <w:t>SMM менеджер</w:t>
            </w:r>
          </w:p>
          <w:p w14:paraId="2DCF4757" w14:textId="77777777" w:rsidR="00DA6270" w:rsidRPr="00DA6270" w:rsidRDefault="00DA6270">
            <w:pPr>
              <w:spacing w:before="240" w:after="240"/>
              <w:rPr>
                <w:rFonts w:ascii="Raleway" w:eastAsia="Raleway" w:hAnsi="Raleway" w:cs="Raleway"/>
              </w:rPr>
            </w:pPr>
            <w:proofErr w:type="spellStart"/>
            <w:r w:rsidRPr="00DA6270">
              <w:rPr>
                <w:rFonts w:ascii="Raleway" w:eastAsia="Raleway" w:hAnsi="Raleway" w:cs="Raleway"/>
              </w:rPr>
              <w:t>TeamLead</w:t>
            </w:r>
            <w:proofErr w:type="spellEnd"/>
          </w:p>
          <w:p w14:paraId="2D947F0D" w14:textId="77777777" w:rsidR="00DA6270" w:rsidRPr="00DA6270" w:rsidRDefault="00DA6270">
            <w:pPr>
              <w:spacing w:before="240" w:after="240"/>
              <w:rPr>
                <w:rFonts w:ascii="Raleway" w:eastAsia="Raleway" w:hAnsi="Raleway" w:cs="Raleway"/>
              </w:rPr>
            </w:pPr>
            <w:r w:rsidRPr="00DA6270">
              <w:rPr>
                <w:rFonts w:ascii="Raleway" w:eastAsia="Raleway" w:hAnsi="Raleway" w:cs="Raleway"/>
              </w:rPr>
              <w:t>Тестировщик</w:t>
            </w:r>
          </w:p>
          <w:p w14:paraId="0D6C854F" w14:textId="77777777" w:rsidR="00DA6270" w:rsidRPr="00DA6270" w:rsidRDefault="00DA6270">
            <w:pPr>
              <w:spacing w:before="240" w:after="240"/>
              <w:rPr>
                <w:rFonts w:ascii="Raleway" w:eastAsia="Raleway" w:hAnsi="Raleway" w:cs="Raleway"/>
              </w:rPr>
            </w:pPr>
            <w:r w:rsidRPr="00DA6270">
              <w:rPr>
                <w:rFonts w:ascii="Raleway" w:eastAsia="Raleway" w:hAnsi="Raleway" w:cs="Raleway"/>
              </w:rPr>
              <w:t xml:space="preserve">Администратор сайта </w:t>
            </w:r>
          </w:p>
          <w:p w14:paraId="6D409DC6" w14:textId="402867BF" w:rsidR="00DA6270" w:rsidRPr="00DA6270" w:rsidRDefault="00DA6270">
            <w:pPr>
              <w:spacing w:before="240" w:after="240"/>
              <w:rPr>
                <w:rFonts w:ascii="Raleway" w:eastAsia="Raleway" w:hAnsi="Raleway" w:cs="Raleway"/>
              </w:rPr>
            </w:pPr>
            <w:r w:rsidRPr="00DA6270">
              <w:rPr>
                <w:rFonts w:ascii="Raleway" w:eastAsia="Raleway" w:hAnsi="Raleway" w:cs="Raleway"/>
              </w:rPr>
              <w:t>Специалист по информационной безопасности</w:t>
            </w:r>
          </w:p>
        </w:tc>
      </w:tr>
      <w:tr w:rsidR="00333F34" w14:paraId="7BB8E633" w14:textId="77777777">
        <w:trPr>
          <w:trHeight w:val="51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4F5F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B33E" w14:textId="77777777" w:rsidR="00333F34" w:rsidRDefault="00486FD3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Дата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3A93" w14:textId="2AD66326" w:rsidR="00333F34" w:rsidRDefault="00DA6270">
            <w:pPr>
              <w:spacing w:before="240" w:after="240"/>
              <w:jc w:val="center"/>
              <w:rPr>
                <w:rFonts w:ascii="Raleway" w:eastAsia="Raleway" w:hAnsi="Raleway" w:cs="Raleway"/>
              </w:rPr>
            </w:pPr>
            <w:r w:rsidRPr="00DA6270">
              <w:rPr>
                <w:rFonts w:ascii="Raleway" w:eastAsia="Raleway" w:hAnsi="Raleway" w:cs="Raleway"/>
              </w:rPr>
              <w:t>25</w:t>
            </w:r>
            <w:r w:rsidR="00486FD3">
              <w:rPr>
                <w:rFonts w:ascii="Raleway" w:eastAsia="Raleway" w:hAnsi="Raleway" w:cs="Raleway"/>
              </w:rPr>
              <w:t>.09.202</w:t>
            </w:r>
            <w:r w:rsidRPr="00DA6270">
              <w:rPr>
                <w:rFonts w:ascii="Raleway" w:eastAsia="Raleway" w:hAnsi="Raleway" w:cs="Raleway"/>
              </w:rPr>
              <w:t>3</w:t>
            </w:r>
            <w:r w:rsidR="00486FD3">
              <w:rPr>
                <w:rFonts w:ascii="Raleway" w:eastAsia="Raleway" w:hAnsi="Raleway" w:cs="Raleway"/>
              </w:rPr>
              <w:t xml:space="preserve"> </w:t>
            </w:r>
          </w:p>
        </w:tc>
      </w:tr>
      <w:tr w:rsidR="00333F34" w14:paraId="650DE89A" w14:textId="77777777">
        <w:trPr>
          <w:trHeight w:val="51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4F5F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39B2" w14:textId="77777777" w:rsidR="00333F34" w:rsidRDefault="00486FD3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Статус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5594" w14:textId="77777777" w:rsidR="00333F34" w:rsidRDefault="00486FD3">
            <w:pPr>
              <w:spacing w:before="240" w:after="240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Начато</w:t>
            </w:r>
          </w:p>
        </w:tc>
      </w:tr>
    </w:tbl>
    <w:p w14:paraId="61A153FB" w14:textId="77777777" w:rsidR="00333F34" w:rsidRDefault="00333F34">
      <w:pPr>
        <w:spacing w:after="80"/>
        <w:jc w:val="center"/>
        <w:rPr>
          <w:rFonts w:ascii="Raleway" w:eastAsia="Raleway" w:hAnsi="Raleway" w:cs="Raleway"/>
        </w:rPr>
      </w:pPr>
    </w:p>
    <w:p w14:paraId="051F9D94" w14:textId="77777777" w:rsidR="00333F34" w:rsidRDefault="00486FD3">
      <w:pPr>
        <w:spacing w:after="80"/>
        <w:jc w:val="center"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Раздел проблемы</w:t>
      </w:r>
    </w:p>
    <w:p w14:paraId="28ECDEA1" w14:textId="77777777" w:rsidR="00333F34" w:rsidRDefault="00333F34">
      <w:pPr>
        <w:spacing w:after="80"/>
        <w:jc w:val="center"/>
        <w:rPr>
          <w:rFonts w:ascii="Raleway" w:eastAsia="Raleway" w:hAnsi="Raleway" w:cs="Raleway"/>
          <w:b/>
        </w:rPr>
      </w:pPr>
    </w:p>
    <w:tbl>
      <w:tblPr>
        <w:tblStyle w:val="a6"/>
        <w:tblW w:w="97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39"/>
        <w:gridCol w:w="2638"/>
        <w:gridCol w:w="4488"/>
      </w:tblGrid>
      <w:tr w:rsidR="00333F34" w14:paraId="2BF6B743" w14:textId="77777777">
        <w:trPr>
          <w:trHeight w:val="785"/>
        </w:trPr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FFEB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923E" w14:textId="77777777" w:rsidR="00333F34" w:rsidRDefault="00486FD3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Зачем мы это делаем?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FFEB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2081" w14:textId="77777777" w:rsidR="00333F34" w:rsidRDefault="00333F34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AF62" w14:textId="44A76FA0" w:rsidR="00333F34" w:rsidRPr="00A55D55" w:rsidRDefault="00486FD3">
            <w:pPr>
              <w:spacing w:before="240" w:after="240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есть необходимость в </w:t>
            </w:r>
            <w:r w:rsidR="00DA6270" w:rsidRPr="00A55D55">
              <w:rPr>
                <w:rFonts w:ascii="Raleway" w:eastAsia="Raleway" w:hAnsi="Raleway" w:cs="Raleway"/>
              </w:rPr>
              <w:t>экономии воды, чтобы сохранить планету</w:t>
            </w:r>
          </w:p>
          <w:p w14:paraId="0F5C1720" w14:textId="502F4ADC" w:rsidR="00333F34" w:rsidRPr="00A55D55" w:rsidRDefault="00DA6270">
            <w:pPr>
              <w:spacing w:before="240" w:after="240"/>
              <w:jc w:val="center"/>
              <w:rPr>
                <w:rFonts w:ascii="Raleway" w:eastAsia="Raleway" w:hAnsi="Raleway" w:cs="Raleway"/>
              </w:rPr>
            </w:pPr>
            <w:r w:rsidRPr="00A55D55">
              <w:rPr>
                <w:rFonts w:ascii="Raleway" w:eastAsia="Raleway" w:hAnsi="Raleway" w:cs="Raleway"/>
              </w:rPr>
              <w:t>снизить скорость ухудшения экологии</w:t>
            </w:r>
          </w:p>
          <w:p w14:paraId="2B4593D5" w14:textId="27451837" w:rsidR="00DA6270" w:rsidRPr="00A55D55" w:rsidRDefault="00DA6270">
            <w:pPr>
              <w:spacing w:before="240" w:after="240"/>
              <w:jc w:val="center"/>
              <w:rPr>
                <w:rFonts w:ascii="Raleway" w:eastAsia="Raleway" w:hAnsi="Raleway" w:cs="Raleway"/>
              </w:rPr>
            </w:pPr>
            <w:r w:rsidRPr="00A55D55">
              <w:rPr>
                <w:rFonts w:ascii="Raleway" w:eastAsia="Raleway" w:hAnsi="Raleway" w:cs="Raleway"/>
              </w:rPr>
              <w:lastRenderedPageBreak/>
              <w:t>недостаток воды</w:t>
            </w:r>
          </w:p>
          <w:p w14:paraId="6B33184D" w14:textId="77777777" w:rsidR="00DA6270" w:rsidRPr="00A55D55" w:rsidRDefault="00DA6270">
            <w:pPr>
              <w:spacing w:before="240" w:after="240"/>
              <w:jc w:val="center"/>
              <w:rPr>
                <w:rFonts w:ascii="Raleway" w:eastAsia="Raleway" w:hAnsi="Raleway" w:cs="Raleway"/>
              </w:rPr>
            </w:pPr>
            <w:r w:rsidRPr="00A55D55">
              <w:rPr>
                <w:rFonts w:ascii="Raleway" w:eastAsia="Raleway" w:hAnsi="Raleway" w:cs="Raleway"/>
              </w:rPr>
              <w:t>в будущем возможны перебои в снабжении человечества чистой, пригодной для использования водой</w:t>
            </w:r>
          </w:p>
          <w:p w14:paraId="41FD42C1" w14:textId="7827D673" w:rsidR="00333F34" w:rsidRPr="00A55D55" w:rsidRDefault="00DA6270" w:rsidP="00A55D55">
            <w:pPr>
              <w:spacing w:before="240" w:after="240"/>
              <w:jc w:val="center"/>
              <w:rPr>
                <w:rFonts w:asciiTheme="minorHAnsi" w:eastAsia="Raleway" w:hAnsiTheme="minorHAnsi" w:cs="Raleway"/>
              </w:rPr>
            </w:pPr>
            <w:r w:rsidRPr="00A55D55">
              <w:rPr>
                <w:rFonts w:ascii="Raleway" w:eastAsia="Raleway" w:hAnsi="Raleway" w:cs="Raleway"/>
              </w:rPr>
              <w:t>экономия средств, расходуемых на оплату воды</w:t>
            </w:r>
            <w:r>
              <w:rPr>
                <w:rFonts w:ascii="Raleway" w:eastAsia="Raleway" w:hAnsi="Raleway" w:cs="Raleway"/>
              </w:rPr>
              <w:t xml:space="preserve"> </w:t>
            </w:r>
          </w:p>
        </w:tc>
      </w:tr>
      <w:tr w:rsidR="00333F34" w:rsidRPr="00A55D55" w14:paraId="03EB3C55" w14:textId="77777777">
        <w:trPr>
          <w:trHeight w:val="785"/>
        </w:trPr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FFEB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5451" w14:textId="77777777" w:rsidR="00333F34" w:rsidRDefault="00486FD3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lastRenderedPageBreak/>
              <w:t>Как мы оцениваем успех?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FFEB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C6C24" w14:textId="77777777" w:rsidR="00333F34" w:rsidRDefault="00333F34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</w:p>
        </w:tc>
        <w:tc>
          <w:tcPr>
            <w:tcW w:w="4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9A19" w14:textId="77777777" w:rsidR="00333F34" w:rsidRDefault="00486FD3">
            <w:pPr>
              <w:spacing w:before="240" w:after="240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Окупиться за 2 года </w:t>
            </w:r>
          </w:p>
          <w:p w14:paraId="634488BF" w14:textId="001FC276" w:rsidR="00333F34" w:rsidRPr="00AA6161" w:rsidRDefault="00486FD3">
            <w:pPr>
              <w:spacing w:before="240" w:after="240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получать отзыв </w:t>
            </w:r>
            <w:r w:rsidR="005E2B8A" w:rsidRPr="00AA6161">
              <w:rPr>
                <w:rFonts w:ascii="Raleway" w:eastAsia="Raleway" w:hAnsi="Raleway" w:cs="Raleway"/>
              </w:rPr>
              <w:t>от каждых 10 пользователей</w:t>
            </w:r>
          </w:p>
          <w:p w14:paraId="573EF528" w14:textId="407011A2" w:rsidR="00333F34" w:rsidRPr="00AA6161" w:rsidRDefault="005E2B8A">
            <w:pPr>
              <w:spacing w:before="240" w:after="240"/>
              <w:jc w:val="center"/>
              <w:rPr>
                <w:rFonts w:ascii="Raleway" w:eastAsia="Raleway" w:hAnsi="Raleway" w:cs="Raleway"/>
              </w:rPr>
            </w:pPr>
            <w:r w:rsidRPr="00AA6161">
              <w:rPr>
                <w:rFonts w:ascii="Raleway" w:eastAsia="Raleway" w:hAnsi="Raleway" w:cs="Raleway"/>
              </w:rPr>
              <w:t>участие крупных компаний с подключением к крупным сетям магазинов</w:t>
            </w:r>
          </w:p>
          <w:p w14:paraId="254FDD58" w14:textId="07E4E4E9" w:rsidR="00A55D55" w:rsidRPr="00A55D55" w:rsidRDefault="00A55D55">
            <w:pPr>
              <w:spacing w:before="240" w:after="240"/>
              <w:jc w:val="center"/>
              <w:rPr>
                <w:rFonts w:asciiTheme="minorHAnsi" w:eastAsia="Raleway" w:hAnsiTheme="minorHAnsi" w:cs="Raleway"/>
                <w:lang w:val="ru-RU"/>
              </w:rPr>
            </w:pPr>
            <w:r w:rsidRPr="00AA6161">
              <w:rPr>
                <w:rFonts w:ascii="Raleway" w:eastAsia="Raleway" w:hAnsi="Raleway" w:cs="Raleway"/>
              </w:rPr>
              <w:t>Упадок показателя траты воды среднестатистического человека</w:t>
            </w:r>
          </w:p>
        </w:tc>
      </w:tr>
      <w:tr w:rsidR="00333F34" w14:paraId="09B50FEA" w14:textId="77777777">
        <w:trPr>
          <w:trHeight w:val="785"/>
        </w:trPr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FFEB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47AB" w14:textId="77777777" w:rsidR="00333F34" w:rsidRDefault="00486FD3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</w:rPr>
              <w:t xml:space="preserve"> </w:t>
            </w:r>
            <w:r>
              <w:rPr>
                <w:rFonts w:ascii="Raleway" w:eastAsia="Raleway" w:hAnsi="Raleway" w:cs="Raleway"/>
                <w:b/>
              </w:rPr>
              <w:t>Какие возможные решения существуют?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FFEB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4D34" w14:textId="77777777" w:rsidR="00333F34" w:rsidRDefault="00333F34">
            <w:pPr>
              <w:spacing w:before="240" w:after="240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4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94E3" w14:textId="7040C546" w:rsidR="00333F34" w:rsidRDefault="00333F34" w:rsidP="00AA6161">
            <w:pPr>
              <w:rPr>
                <w:rFonts w:ascii="Raleway" w:eastAsia="Raleway" w:hAnsi="Raleway" w:cs="Raleway"/>
              </w:rPr>
            </w:pPr>
          </w:p>
          <w:p w14:paraId="4B3E6F0F" w14:textId="77777777" w:rsidR="00AA6161" w:rsidRDefault="00486FD3">
            <w:pPr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сделать понятный и простой сайт</w:t>
            </w:r>
          </w:p>
          <w:p w14:paraId="66AAAFDD" w14:textId="1EFBC47D" w:rsidR="00333F34" w:rsidRDefault="00AA6161">
            <w:pPr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lang w:val="ru-RU"/>
              </w:rPr>
              <w:t>создать удобное приложение</w:t>
            </w:r>
            <w:r w:rsidR="00486FD3">
              <w:rPr>
                <w:rFonts w:ascii="Raleway" w:eastAsia="Raleway" w:hAnsi="Raleway" w:cs="Raleway"/>
              </w:rPr>
              <w:br/>
            </w:r>
          </w:p>
          <w:p w14:paraId="3D29A49A" w14:textId="77777777" w:rsidR="00333F34" w:rsidRDefault="00486FD3">
            <w:pPr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продумать маркетинговую стратегию, которая </w:t>
            </w:r>
            <w:r>
              <w:rPr>
                <w:rFonts w:ascii="Raleway" w:eastAsia="Raleway" w:hAnsi="Raleway" w:cs="Raleway"/>
              </w:rPr>
              <w:br/>
              <w:t xml:space="preserve">охватывает разные каналы продвижения </w:t>
            </w:r>
          </w:p>
          <w:p w14:paraId="019C7055" w14:textId="0016FF88" w:rsidR="00333F34" w:rsidRPr="00AA6161" w:rsidRDefault="00486FD3">
            <w:pPr>
              <w:spacing w:before="240" w:after="240"/>
              <w:jc w:val="center"/>
              <w:rPr>
                <w:rFonts w:ascii="Raleway" w:eastAsia="Raleway" w:hAnsi="Raleway" w:cs="Raleway"/>
                <w:lang w:val="ru-RU"/>
              </w:rPr>
            </w:pPr>
            <w:r>
              <w:rPr>
                <w:rFonts w:ascii="Raleway" w:eastAsia="Raleway" w:hAnsi="Raleway" w:cs="Raleway"/>
              </w:rPr>
              <w:t xml:space="preserve">проработать реферальную программу </w:t>
            </w:r>
            <w:r>
              <w:rPr>
                <w:rFonts w:ascii="Raleway" w:eastAsia="Raleway" w:hAnsi="Raleway" w:cs="Raleway"/>
              </w:rPr>
              <w:br/>
            </w:r>
            <w:r>
              <w:rPr>
                <w:rFonts w:ascii="Raleway" w:eastAsia="Raleway" w:hAnsi="Raleway" w:cs="Raleway"/>
              </w:rPr>
              <w:br/>
            </w:r>
            <w:r w:rsidR="00AA6161">
              <w:rPr>
                <w:rFonts w:ascii="Raleway" w:eastAsia="Raleway" w:hAnsi="Raleway" w:cs="Raleway"/>
                <w:lang w:val="ru-RU"/>
              </w:rPr>
              <w:t>служба поддержки клиентов</w:t>
            </w:r>
          </w:p>
          <w:p w14:paraId="59CA252C" w14:textId="77777777" w:rsidR="00333F34" w:rsidRDefault="00AA6161" w:rsidP="00AA6161">
            <w:pPr>
              <w:spacing w:before="240" w:after="240"/>
              <w:jc w:val="center"/>
              <w:rPr>
                <w:rFonts w:ascii="Raleway" w:eastAsia="Raleway" w:hAnsi="Raleway" w:cs="Raleway"/>
                <w:lang w:val="ru-RU"/>
              </w:rPr>
            </w:pPr>
            <w:r>
              <w:rPr>
                <w:rFonts w:ascii="Raleway" w:eastAsia="Raleway" w:hAnsi="Raleway" w:cs="Raleway"/>
                <w:lang w:val="ru-RU"/>
              </w:rPr>
              <w:t>дополнительная скидка за отзыв</w:t>
            </w:r>
          </w:p>
          <w:p w14:paraId="0D301C29" w14:textId="418BF3BE" w:rsidR="00AA6161" w:rsidRDefault="00AA6161" w:rsidP="00AA6161">
            <w:pPr>
              <w:spacing w:before="240" w:after="240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lang w:val="ru-RU"/>
              </w:rPr>
              <w:t>возможное другое поощрение (не скидка) за экономию воды</w:t>
            </w:r>
          </w:p>
        </w:tc>
      </w:tr>
    </w:tbl>
    <w:p w14:paraId="02302E45" w14:textId="77777777" w:rsidR="00333F34" w:rsidRDefault="00333F34">
      <w:pPr>
        <w:spacing w:after="80"/>
        <w:jc w:val="center"/>
        <w:rPr>
          <w:rFonts w:ascii="Raleway" w:eastAsia="Raleway" w:hAnsi="Raleway" w:cs="Raleway"/>
        </w:rPr>
      </w:pPr>
    </w:p>
    <w:p w14:paraId="0D6BD1A1" w14:textId="77777777" w:rsidR="00333F34" w:rsidRDefault="00486FD3">
      <w:pPr>
        <w:spacing w:after="80"/>
        <w:jc w:val="center"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</w:rPr>
        <w:t xml:space="preserve"> </w:t>
      </w:r>
      <w:r>
        <w:rPr>
          <w:rFonts w:ascii="Raleway" w:eastAsia="Raleway" w:hAnsi="Raleway" w:cs="Raleway"/>
          <w:b/>
        </w:rPr>
        <w:t>Проверка</w:t>
      </w:r>
    </w:p>
    <w:p w14:paraId="7C55C8AE" w14:textId="77777777" w:rsidR="00333F34" w:rsidRDefault="00333F34">
      <w:pPr>
        <w:spacing w:after="80"/>
        <w:jc w:val="center"/>
        <w:rPr>
          <w:rFonts w:ascii="Raleway" w:eastAsia="Raleway" w:hAnsi="Raleway" w:cs="Raleway"/>
        </w:rPr>
      </w:pPr>
    </w:p>
    <w:tbl>
      <w:tblPr>
        <w:tblStyle w:val="a7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5640"/>
      </w:tblGrid>
      <w:tr w:rsidR="00333F34" w14:paraId="388A9D16" w14:textId="77777777">
        <w:trPr>
          <w:trHeight w:val="515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0BF17" w14:textId="77777777" w:rsidR="00333F34" w:rsidRDefault="00486FD3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Что нам уже известно?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7CD7" w14:textId="77777777" w:rsidR="00333F34" w:rsidRDefault="00486FD3">
            <w:pPr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конкуренты скрывают цены </w:t>
            </w:r>
          </w:p>
          <w:p w14:paraId="049525B0" w14:textId="3112A8C6" w:rsidR="00333F34" w:rsidRDefault="00486FD3">
            <w:pPr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 </w:t>
            </w:r>
          </w:p>
          <w:p w14:paraId="68D3878F" w14:textId="77777777" w:rsidR="00333F34" w:rsidRDefault="00486FD3">
            <w:pPr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слабая вовлеченность в соцсетях</w:t>
            </w:r>
          </w:p>
          <w:p w14:paraId="414D2582" w14:textId="77777777" w:rsidR="00333F34" w:rsidRDefault="00486FD3">
            <w:pPr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перенасыщать нельзя - будет в минус проекту</w:t>
            </w:r>
          </w:p>
          <w:p w14:paraId="17ED64BD" w14:textId="77777777" w:rsidR="00333F34" w:rsidRDefault="00486FD3">
            <w:pPr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lastRenderedPageBreak/>
              <w:t xml:space="preserve">люди покупают у людей (нужен образ команды) </w:t>
            </w:r>
          </w:p>
          <w:p w14:paraId="093E5D36" w14:textId="77777777" w:rsidR="00333F34" w:rsidRDefault="00333F34">
            <w:pPr>
              <w:jc w:val="center"/>
              <w:rPr>
                <w:rFonts w:ascii="Raleway" w:eastAsia="Raleway" w:hAnsi="Raleway" w:cs="Raleway"/>
              </w:rPr>
            </w:pPr>
          </w:p>
        </w:tc>
      </w:tr>
      <w:tr w:rsidR="00333F34" w14:paraId="5D65A3B1" w14:textId="77777777">
        <w:trPr>
          <w:trHeight w:val="515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1EDF" w14:textId="77777777" w:rsidR="00333F34" w:rsidRDefault="00486FD3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lastRenderedPageBreak/>
              <w:t>На какие вопросы нужно найти ответ?</w:t>
            </w:r>
          </w:p>
        </w:tc>
        <w:tc>
          <w:tcPr>
            <w:tcW w:w="5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2E99" w14:textId="77777777" w:rsidR="00333F34" w:rsidRDefault="00333F34">
            <w:pPr>
              <w:jc w:val="center"/>
              <w:rPr>
                <w:rFonts w:ascii="Raleway" w:eastAsia="Raleway" w:hAnsi="Raleway" w:cs="Raleway"/>
              </w:rPr>
            </w:pPr>
          </w:p>
          <w:p w14:paraId="7571D291" w14:textId="77777777" w:rsidR="00333F34" w:rsidRDefault="00486FD3">
            <w:pPr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узнать экономическое состояние рынка (будут ли у клиентов деньги на ваши услуги) </w:t>
            </w:r>
          </w:p>
          <w:p w14:paraId="2AA80C13" w14:textId="77777777" w:rsidR="00333F34" w:rsidRDefault="00333F34">
            <w:pPr>
              <w:jc w:val="center"/>
              <w:rPr>
                <w:rFonts w:ascii="Raleway" w:eastAsia="Raleway" w:hAnsi="Raleway" w:cs="Raleway"/>
              </w:rPr>
            </w:pPr>
          </w:p>
          <w:p w14:paraId="63FBED7E" w14:textId="55ED4F3D" w:rsidR="00AA6161" w:rsidRDefault="00AA6161">
            <w:pPr>
              <w:jc w:val="center"/>
              <w:rPr>
                <w:rFonts w:ascii="Raleway" w:eastAsia="Raleway" w:hAnsi="Raleway" w:cs="Raleway"/>
                <w:lang w:val="ru-RU"/>
              </w:rPr>
            </w:pPr>
            <w:r>
              <w:rPr>
                <w:rFonts w:ascii="Raleway" w:eastAsia="Raleway" w:hAnsi="Raleway" w:cs="Raleway"/>
                <w:lang w:val="ru-RU"/>
              </w:rPr>
              <w:t>как расширить клиентскую базу? что интересно людям?</w:t>
            </w:r>
          </w:p>
          <w:p w14:paraId="545777ED" w14:textId="77777777" w:rsidR="00AA6161" w:rsidRDefault="00AA6161">
            <w:pPr>
              <w:jc w:val="center"/>
              <w:rPr>
                <w:rFonts w:ascii="Raleway" w:eastAsia="Raleway" w:hAnsi="Raleway" w:cs="Raleway"/>
                <w:lang w:val="ru-RU"/>
              </w:rPr>
            </w:pPr>
          </w:p>
          <w:p w14:paraId="31B3E504" w14:textId="7DE10B2F" w:rsidR="00333F34" w:rsidRPr="00AA6161" w:rsidRDefault="00AA6161" w:rsidP="00AA6161">
            <w:pPr>
              <w:jc w:val="center"/>
              <w:rPr>
                <w:rFonts w:ascii="Raleway" w:eastAsia="Raleway" w:hAnsi="Raleway" w:cs="Raleway"/>
                <w:lang w:val="ru-RU"/>
              </w:rPr>
            </w:pPr>
            <w:r>
              <w:rPr>
                <w:rFonts w:ascii="Raleway" w:eastAsia="Raleway" w:hAnsi="Raleway" w:cs="Raleway"/>
                <w:lang w:val="ru-RU"/>
              </w:rPr>
              <w:t>как привлечь крупных инвесторов?</w:t>
            </w:r>
          </w:p>
        </w:tc>
      </w:tr>
    </w:tbl>
    <w:p w14:paraId="1F45A3F4" w14:textId="77777777" w:rsidR="00333F34" w:rsidRDefault="00486FD3">
      <w:pPr>
        <w:spacing w:after="80"/>
        <w:jc w:val="center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 </w:t>
      </w:r>
    </w:p>
    <w:p w14:paraId="4DAF9BA2" w14:textId="77777777" w:rsidR="00333F34" w:rsidRDefault="00486FD3">
      <w:pPr>
        <w:spacing w:after="80"/>
        <w:jc w:val="center"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Переходим к выполнению</w:t>
      </w:r>
    </w:p>
    <w:p w14:paraId="64F28771" w14:textId="77777777" w:rsidR="00333F34" w:rsidRDefault="00333F34">
      <w:pPr>
        <w:spacing w:after="80"/>
        <w:jc w:val="center"/>
        <w:rPr>
          <w:rFonts w:ascii="Raleway" w:eastAsia="Raleway" w:hAnsi="Raleway" w:cs="Raleway"/>
        </w:rPr>
      </w:pPr>
    </w:p>
    <w:tbl>
      <w:tblPr>
        <w:tblStyle w:val="a8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5025"/>
      </w:tblGrid>
      <w:tr w:rsidR="00333F34" w14:paraId="30FC6540" w14:textId="77777777">
        <w:trPr>
          <w:trHeight w:val="515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A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E1FA" w14:textId="77777777" w:rsidR="00333F34" w:rsidRDefault="00486FD3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Что мы делаем?</w:t>
            </w: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0B2F" w14:textId="6D90B632" w:rsidR="00333F34" w:rsidRDefault="006C64E4">
            <w:pPr>
              <w:jc w:val="center"/>
              <w:rPr>
                <w:rFonts w:ascii="Raleway" w:eastAsia="Raleway" w:hAnsi="Raleway" w:cs="Raleway"/>
                <w:lang w:val="ru-RU"/>
              </w:rPr>
            </w:pPr>
            <w:r>
              <w:rPr>
                <w:rFonts w:ascii="Raleway" w:eastAsia="Raleway" w:hAnsi="Raleway" w:cs="Raleway"/>
                <w:lang w:val="ru-RU"/>
              </w:rPr>
              <w:t>Следим за тратой воды, привлекаем людей, чтобы позаботиться об экологии планеты</w:t>
            </w:r>
          </w:p>
          <w:p w14:paraId="63AA94F2" w14:textId="222100A0" w:rsidR="006C64E4" w:rsidRDefault="006C64E4">
            <w:pPr>
              <w:jc w:val="center"/>
              <w:rPr>
                <w:rFonts w:ascii="Raleway" w:eastAsia="Raleway" w:hAnsi="Raleway" w:cs="Raleway"/>
                <w:lang w:val="ru-RU"/>
              </w:rPr>
            </w:pPr>
          </w:p>
          <w:p w14:paraId="6721C580" w14:textId="4552B0EC" w:rsidR="006C64E4" w:rsidRPr="006C64E4" w:rsidRDefault="006C64E4">
            <w:pPr>
              <w:jc w:val="center"/>
              <w:rPr>
                <w:rFonts w:ascii="Raleway" w:eastAsia="Raleway" w:hAnsi="Raleway" w:cs="Raleway"/>
                <w:lang w:val="ru-RU"/>
              </w:rPr>
            </w:pPr>
            <w:r>
              <w:rPr>
                <w:rFonts w:ascii="Raleway" w:eastAsia="Raleway" w:hAnsi="Raleway" w:cs="Raleway"/>
                <w:lang w:val="ru-RU"/>
              </w:rPr>
              <w:t>Можем сократить трату воды</w:t>
            </w:r>
          </w:p>
          <w:p w14:paraId="268E0256" w14:textId="4E0B2794" w:rsidR="00333F34" w:rsidRDefault="00486FD3">
            <w:pPr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br/>
            </w:r>
            <w:r w:rsidR="006C64E4">
              <w:rPr>
                <w:rFonts w:ascii="Raleway" w:eastAsia="Raleway" w:hAnsi="Raleway" w:cs="Raleway"/>
                <w:lang w:val="ru-RU"/>
              </w:rPr>
              <w:t>Цель: уменьшить трату воды каждого человека</w:t>
            </w:r>
            <w:r>
              <w:rPr>
                <w:rFonts w:ascii="Raleway" w:eastAsia="Raleway" w:hAnsi="Raleway" w:cs="Raleway"/>
              </w:rPr>
              <w:br/>
            </w:r>
          </w:p>
        </w:tc>
      </w:tr>
      <w:tr w:rsidR="00333F34" w14:paraId="198066C1" w14:textId="77777777">
        <w:trPr>
          <w:trHeight w:val="785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A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1114" w14:textId="77777777" w:rsidR="00333F34" w:rsidRDefault="00486FD3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Зачем это нужно клиенту?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1B62" w14:textId="77777777" w:rsidR="00333F34" w:rsidRDefault="00486FD3">
            <w:pPr>
              <w:jc w:val="center"/>
              <w:rPr>
                <w:rFonts w:ascii="Raleway" w:eastAsia="Raleway" w:hAnsi="Raleway" w:cs="Raleway"/>
                <w:shd w:val="clear" w:color="auto" w:fill="F4CCCC"/>
              </w:rPr>
            </w:pPr>
            <w:r>
              <w:rPr>
                <w:rFonts w:ascii="Raleway" w:eastAsia="Raleway" w:hAnsi="Raleway" w:cs="Raleway"/>
                <w:shd w:val="clear" w:color="auto" w:fill="F4CCCC"/>
              </w:rPr>
              <w:t xml:space="preserve">Хорошо, если в этом процессе участвуют менеджмент продукта или маркетинг: рекламный плакат, пресс-релиз и </w:t>
            </w:r>
            <w:proofErr w:type="spellStart"/>
            <w:r>
              <w:rPr>
                <w:rFonts w:ascii="Raleway" w:eastAsia="Raleway" w:hAnsi="Raleway" w:cs="Raleway"/>
                <w:shd w:val="clear" w:color="auto" w:fill="F4CCCC"/>
              </w:rPr>
              <w:t>тд</w:t>
            </w:r>
            <w:proofErr w:type="spellEnd"/>
          </w:p>
        </w:tc>
      </w:tr>
      <w:tr w:rsidR="00333F34" w14:paraId="1E66E878" w14:textId="77777777">
        <w:trPr>
          <w:trHeight w:val="2952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A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C02B" w14:textId="77777777" w:rsidR="00333F34" w:rsidRDefault="00486FD3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Наглядно представьте решение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B378D" w14:textId="77777777" w:rsidR="00333F34" w:rsidRDefault="00486FD3">
            <w:pPr>
              <w:spacing w:before="240" w:after="240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Введите «/изображение», чтобы добавить снимки экрана, и «/ссылка», чтобы добавить материалы, которые иллюстрируют то, над чем вы работаете. Хорошо бы задействовать дизайнеров: эскизы на белой доске, карта путешествия, демонстрация от начала до конца.</w:t>
            </w:r>
          </w:p>
          <w:p w14:paraId="5BACE6F7" w14:textId="77777777" w:rsidR="00E5050D" w:rsidRDefault="00E5050D">
            <w:pPr>
              <w:spacing w:before="240" w:after="240"/>
              <w:jc w:val="center"/>
              <w:rPr>
                <w:rFonts w:ascii="Raleway" w:eastAsia="Raleway" w:hAnsi="Raleway" w:cs="Raleway"/>
                <w:lang w:val="ru-RU"/>
              </w:rPr>
            </w:pPr>
            <w:r>
              <w:rPr>
                <w:rFonts w:ascii="Raleway" w:eastAsia="Raleway" w:hAnsi="Raleway" w:cs="Raleway"/>
                <w:lang w:val="ru-RU"/>
              </w:rPr>
              <w:t>Пр</w:t>
            </w:r>
            <w:r w:rsidR="005E3531">
              <w:rPr>
                <w:rFonts w:ascii="Raleway" w:eastAsia="Raleway" w:hAnsi="Raleway" w:cs="Raleway"/>
                <w:lang w:val="ru-RU"/>
              </w:rPr>
              <w:t>ототип</w:t>
            </w:r>
            <w:r>
              <w:rPr>
                <w:rFonts w:ascii="Raleway" w:eastAsia="Raleway" w:hAnsi="Raleway" w:cs="Raleway"/>
                <w:lang w:val="ru-RU"/>
              </w:rPr>
              <w:t xml:space="preserve"> в </w:t>
            </w:r>
            <w:proofErr w:type="spellStart"/>
            <w:r>
              <w:rPr>
                <w:rFonts w:ascii="Raleway" w:eastAsia="Raleway" w:hAnsi="Raleway" w:cs="Raleway"/>
                <w:lang w:val="en-US"/>
              </w:rPr>
              <w:t>figma</w:t>
            </w:r>
            <w:proofErr w:type="spellEnd"/>
            <w:r w:rsidRPr="00E5050D">
              <w:rPr>
                <w:rFonts w:ascii="Raleway" w:eastAsia="Raleway" w:hAnsi="Raleway" w:cs="Raleway"/>
                <w:lang w:val="ru-RU"/>
              </w:rPr>
              <w:t xml:space="preserve">: </w:t>
            </w:r>
          </w:p>
          <w:p w14:paraId="14C32B75" w14:textId="6B18E3E7" w:rsidR="005E3531" w:rsidRPr="00E5050D" w:rsidRDefault="005E3531">
            <w:pPr>
              <w:spacing w:before="240" w:after="240"/>
              <w:jc w:val="center"/>
              <w:rPr>
                <w:rFonts w:ascii="Raleway" w:eastAsia="Raleway" w:hAnsi="Raleway" w:cs="Raleway"/>
                <w:lang w:val="ru-RU"/>
              </w:rPr>
            </w:pPr>
            <w:r w:rsidRPr="005E3531">
              <w:rPr>
                <w:rFonts w:ascii="Raleway" w:eastAsia="Raleway" w:hAnsi="Raleway" w:cs="Raleway"/>
                <w:lang w:val="ru-RU"/>
              </w:rPr>
              <w:t>https://www.figma.com/file/NWVoc17AqWsUGxBGwtdLBe/Water-save?type=design&amp;node-id=0%3A1&amp;mode=design&amp;t=6b8Xm8f683PE6qQb-1</w:t>
            </w:r>
            <w:bookmarkStart w:id="0" w:name="_GoBack"/>
            <w:bookmarkEnd w:id="0"/>
          </w:p>
        </w:tc>
      </w:tr>
      <w:tr w:rsidR="00333F34" w:rsidRPr="00AA6161" w14:paraId="5BCCFF13" w14:textId="77777777">
        <w:trPr>
          <w:trHeight w:val="785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A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10993" w14:textId="77777777" w:rsidR="00333F34" w:rsidRDefault="00486FD3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Масштаб и область применения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3F44" w14:textId="39CAC073" w:rsidR="00333F34" w:rsidRPr="003F7451" w:rsidRDefault="00486FD3">
            <w:pPr>
              <w:spacing w:before="240" w:after="240"/>
              <w:jc w:val="center"/>
              <w:rPr>
                <w:rFonts w:ascii="Raleway" w:eastAsia="Raleway" w:hAnsi="Raleway" w:cs="Raleway"/>
                <w:lang w:val="en-US"/>
              </w:rPr>
            </w:pPr>
            <w:r w:rsidRPr="003F7451">
              <w:rPr>
                <w:rFonts w:ascii="Raleway" w:eastAsia="Raleway" w:hAnsi="Raleway" w:cs="Raleway"/>
                <w:lang w:val="en-US"/>
              </w:rPr>
              <w:t xml:space="preserve">M (Medium) </w:t>
            </w:r>
          </w:p>
        </w:tc>
      </w:tr>
    </w:tbl>
    <w:p w14:paraId="626260FB" w14:textId="77777777" w:rsidR="00333F34" w:rsidRPr="003F7451" w:rsidRDefault="00486FD3">
      <w:pPr>
        <w:spacing w:before="240" w:after="240"/>
        <w:jc w:val="center"/>
        <w:rPr>
          <w:rFonts w:ascii="Raleway" w:eastAsia="Raleway" w:hAnsi="Raleway" w:cs="Raleway"/>
          <w:sz w:val="24"/>
          <w:szCs w:val="24"/>
          <w:lang w:val="en-US"/>
        </w:rPr>
      </w:pPr>
      <w:r w:rsidRPr="003F7451">
        <w:rPr>
          <w:rFonts w:ascii="Raleway" w:eastAsia="Raleway" w:hAnsi="Raleway" w:cs="Raleway"/>
          <w:sz w:val="24"/>
          <w:szCs w:val="24"/>
          <w:lang w:val="en-US"/>
        </w:rPr>
        <w:lastRenderedPageBreak/>
        <w:t xml:space="preserve"> </w:t>
      </w:r>
    </w:p>
    <w:p w14:paraId="732F584B" w14:textId="77777777" w:rsidR="00333F34" w:rsidRPr="003F7451" w:rsidRDefault="00333F34">
      <w:pPr>
        <w:rPr>
          <w:lang w:val="en-US"/>
        </w:rPr>
      </w:pPr>
    </w:p>
    <w:sectPr w:rsidR="00333F34" w:rsidRPr="003F74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F34"/>
    <w:rsid w:val="00333F34"/>
    <w:rsid w:val="003F7451"/>
    <w:rsid w:val="00486FD3"/>
    <w:rsid w:val="005E2B8A"/>
    <w:rsid w:val="005E3531"/>
    <w:rsid w:val="006C64E4"/>
    <w:rsid w:val="00A55D55"/>
    <w:rsid w:val="00AA6161"/>
    <w:rsid w:val="00DA6270"/>
    <w:rsid w:val="00E5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56CE"/>
  <w15:docId w15:val="{6A899DDE-AADE-4E7C-8A36-14FE4B2B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Hyperlink"/>
    <w:basedOn w:val="a0"/>
    <w:uiPriority w:val="99"/>
    <w:unhideWhenUsed/>
    <w:rsid w:val="00E5050D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5050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505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Александра Ахундова</cp:lastModifiedBy>
  <cp:revision>5</cp:revision>
  <dcterms:created xsi:type="dcterms:W3CDTF">2023-09-25T06:27:00Z</dcterms:created>
  <dcterms:modified xsi:type="dcterms:W3CDTF">2023-11-06T07:59:00Z</dcterms:modified>
</cp:coreProperties>
</file>