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1F22" w14:textId="46FAD306" w:rsidR="00A17647" w:rsidRPr="007E209A" w:rsidRDefault="00E67480" w:rsidP="007E209A">
      <w:pPr>
        <w:jc w:val="center"/>
        <w:rPr>
          <w:b/>
          <w:bCs/>
          <w:sz w:val="32"/>
          <w:szCs w:val="32"/>
        </w:rPr>
      </w:pPr>
      <w:r w:rsidRPr="007E209A">
        <w:rPr>
          <w:b/>
          <w:bCs/>
          <w:sz w:val="32"/>
          <w:szCs w:val="32"/>
        </w:rPr>
        <w:t>RUSN Teaching Faculty Position</w:t>
      </w:r>
    </w:p>
    <w:p w14:paraId="46F9BD0A" w14:textId="6F0A2345" w:rsidR="00E67480" w:rsidRPr="007E209A" w:rsidRDefault="00E67480" w:rsidP="007E209A">
      <w:pPr>
        <w:jc w:val="center"/>
        <w:rPr>
          <w:b/>
          <w:bCs/>
          <w:sz w:val="32"/>
          <w:szCs w:val="32"/>
        </w:rPr>
      </w:pPr>
      <w:r w:rsidRPr="007E209A">
        <w:rPr>
          <w:b/>
          <w:bCs/>
          <w:sz w:val="32"/>
          <w:szCs w:val="32"/>
        </w:rPr>
        <w:t xml:space="preserve">Interview Schedule – </w:t>
      </w:r>
      <w:r w:rsidR="004A44F5">
        <w:rPr>
          <w:b/>
          <w:bCs/>
          <w:sz w:val="32"/>
          <w:szCs w:val="32"/>
        </w:rPr>
        <w:t>Zhanna Budenkova</w:t>
      </w:r>
    </w:p>
    <w:p w14:paraId="70FD4406" w14:textId="77777777" w:rsidR="00E67480" w:rsidRDefault="00E67480"/>
    <w:p w14:paraId="6E4BE87C" w14:textId="56AC0772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 xml:space="preserve">February </w:t>
      </w:r>
      <w:r w:rsidR="004A44F5">
        <w:rPr>
          <w:b/>
          <w:bCs/>
        </w:rPr>
        <w:t>13th</w:t>
      </w:r>
    </w:p>
    <w:p w14:paraId="030DC014" w14:textId="49F9387A" w:rsidR="00CE2786" w:rsidRDefault="0009391E" w:rsidP="00E67480">
      <w:pPr>
        <w:pStyle w:val="ListParagraph"/>
        <w:numPr>
          <w:ilvl w:val="0"/>
          <w:numId w:val="1"/>
        </w:numPr>
        <w:jc w:val="both"/>
      </w:pPr>
      <w:r>
        <w:t>Driving to Williamsburg</w:t>
      </w:r>
    </w:p>
    <w:p w14:paraId="6DA02D9E" w14:textId="18F2C9CA" w:rsidR="0009391E" w:rsidRDefault="0009391E" w:rsidP="0009391E">
      <w:pPr>
        <w:pStyle w:val="ListParagraph"/>
        <w:numPr>
          <w:ilvl w:val="1"/>
          <w:numId w:val="1"/>
        </w:numPr>
        <w:jc w:val="both"/>
      </w:pPr>
      <w:r>
        <w:t>Starting location 7120 Harrison Avenue, Pittsburgh, PA 15218</w:t>
      </w:r>
    </w:p>
    <w:p w14:paraId="2984513B" w14:textId="3A942E09" w:rsidR="0009391E" w:rsidRDefault="0009391E" w:rsidP="0009391E">
      <w:pPr>
        <w:pStyle w:val="ListParagraph"/>
        <w:numPr>
          <w:ilvl w:val="1"/>
          <w:numId w:val="1"/>
        </w:numPr>
        <w:jc w:val="both"/>
      </w:pPr>
      <w:r>
        <w:t xml:space="preserve">Reimbursement for mileage up to cost of equivalent flights </w:t>
      </w:r>
    </w:p>
    <w:p w14:paraId="1CF0AE2D" w14:textId="79D0AA04" w:rsidR="0009391E" w:rsidRDefault="0009391E" w:rsidP="0009391E">
      <w:pPr>
        <w:pStyle w:val="ListParagraph"/>
        <w:numPr>
          <w:ilvl w:val="1"/>
          <w:numId w:val="1"/>
        </w:numPr>
        <w:jc w:val="both"/>
      </w:pPr>
      <w:r>
        <w:t xml:space="preserve">Estimated to arrive by 6pm </w:t>
      </w:r>
    </w:p>
    <w:p w14:paraId="26852CAF" w14:textId="77777777" w:rsidR="00B83A1A" w:rsidRDefault="00E67480" w:rsidP="00E67480">
      <w:pPr>
        <w:pStyle w:val="ListParagraph"/>
        <w:numPr>
          <w:ilvl w:val="0"/>
          <w:numId w:val="1"/>
        </w:numPr>
      </w:pPr>
      <w:r>
        <w:t>Check in to Fife &amp; Drum</w:t>
      </w:r>
    </w:p>
    <w:p w14:paraId="47E4F6B9" w14:textId="77777777" w:rsidR="00B83A1A" w:rsidRDefault="00B83A1A" w:rsidP="00B83A1A">
      <w:pPr>
        <w:pStyle w:val="ListParagraph"/>
        <w:numPr>
          <w:ilvl w:val="1"/>
          <w:numId w:val="1"/>
        </w:numPr>
      </w:pPr>
      <w:r>
        <w:t>441 Prince George Street, Williamsburg, VA 23185</w:t>
      </w:r>
    </w:p>
    <w:p w14:paraId="1B55B8B5" w14:textId="77777777" w:rsidR="00B83A1A" w:rsidRDefault="00B83A1A" w:rsidP="00B83A1A">
      <w:pPr>
        <w:pStyle w:val="ListParagraph"/>
        <w:numPr>
          <w:ilvl w:val="1"/>
          <w:numId w:val="1"/>
        </w:numPr>
      </w:pPr>
      <w:r>
        <w:t>757-345-1776</w:t>
      </w:r>
    </w:p>
    <w:p w14:paraId="338A1722" w14:textId="77777777" w:rsidR="00B83A1A" w:rsidRDefault="00B83A1A" w:rsidP="00B83A1A">
      <w:pPr>
        <w:pStyle w:val="ListParagraph"/>
        <w:numPr>
          <w:ilvl w:val="1"/>
          <w:numId w:val="1"/>
        </w:numPr>
      </w:pPr>
      <w:r>
        <w:t>Confirmation # 675482W5</w:t>
      </w:r>
    </w:p>
    <w:p w14:paraId="72AC0F54" w14:textId="77777777" w:rsidR="00E67480" w:rsidRDefault="00E67480"/>
    <w:p w14:paraId="7CC0D92E" w14:textId="20A6850C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 xml:space="preserve">February </w:t>
      </w:r>
      <w:r w:rsidR="004A44F5">
        <w:rPr>
          <w:b/>
          <w:bCs/>
        </w:rPr>
        <w:t>1</w:t>
      </w:r>
      <w:r w:rsidR="006142A7">
        <w:rPr>
          <w:b/>
          <w:bCs/>
        </w:rPr>
        <w:t>4th</w:t>
      </w:r>
      <w:r w:rsidR="00C10900" w:rsidRPr="007E209A">
        <w:rPr>
          <w:b/>
          <w:bCs/>
        </w:rPr>
        <w:t xml:space="preserve"> </w:t>
      </w:r>
    </w:p>
    <w:p w14:paraId="756AFC02" w14:textId="262F76D8" w:rsidR="00C10900" w:rsidRDefault="00C10900" w:rsidP="00C10900">
      <w:pPr>
        <w:ind w:firstLine="720"/>
      </w:pPr>
      <w:r>
        <w:t>11:00am-11:30am</w:t>
      </w:r>
      <w:r>
        <w:tab/>
      </w:r>
      <w:r w:rsidR="00E67480">
        <w:t>Interview with Vice-Dean Rich Lowry</w:t>
      </w:r>
      <w:r>
        <w:t xml:space="preserve">, Ewell Hall, Room 126 </w:t>
      </w:r>
    </w:p>
    <w:p w14:paraId="722182FF" w14:textId="264176BB" w:rsidR="00E67480" w:rsidRDefault="003B093D" w:rsidP="003B093D">
      <w:pPr>
        <w:ind w:firstLine="720"/>
      </w:pPr>
      <w:r>
        <w:tab/>
      </w:r>
      <w:r>
        <w:tab/>
      </w:r>
      <w:r>
        <w:tab/>
        <w:t>(</w:t>
      </w:r>
      <w:r w:rsidR="00774CD8">
        <w:t>Prof. Sasha Prokhorov – faculty escort)</w:t>
      </w:r>
      <w:r>
        <w:t xml:space="preserve"> </w:t>
      </w:r>
    </w:p>
    <w:p w14:paraId="3D54E79C" w14:textId="7184BD47" w:rsidR="00C10900" w:rsidRDefault="00C10900">
      <w:r>
        <w:tab/>
        <w:t>1:00pm – 1:20pm</w:t>
      </w:r>
      <w:r>
        <w:tab/>
        <w:t xml:space="preserve">Class presentation in RUSN 202, Washington Hall, Room 308 </w:t>
      </w:r>
    </w:p>
    <w:p w14:paraId="781EAE1B" w14:textId="0814D02E" w:rsidR="007E209A" w:rsidRDefault="007E209A">
      <w:r>
        <w:tab/>
        <w:t>1:30pm – 2:30pm</w:t>
      </w:r>
      <w:r>
        <w:tab/>
        <w:t xml:space="preserve">Meet with students/ lunch, Washington Hall, Room 304 </w:t>
      </w:r>
    </w:p>
    <w:p w14:paraId="1854A8D0" w14:textId="77777777" w:rsidR="006B15EF" w:rsidRDefault="006B15EF" w:rsidP="006B15EF">
      <w:r>
        <w:tab/>
        <w:t>4:00pm -4:30pm</w:t>
      </w:r>
      <w:r>
        <w:tab/>
        <w:t>Meet with Chair Francie Cate, Washington Hall, Room 206</w:t>
      </w:r>
    </w:p>
    <w:p w14:paraId="3E285C70" w14:textId="7025CD45" w:rsidR="007E209A" w:rsidRDefault="00B37CF7">
      <w:r>
        <w:tab/>
      </w:r>
      <w:r w:rsidR="006B15EF">
        <w:t>5:00pm-6:00pm</w:t>
      </w:r>
      <w:r w:rsidR="007272CC">
        <w:tab/>
      </w:r>
      <w:r w:rsidR="007E209A">
        <w:t>Meeting with Search Committee</w:t>
      </w:r>
      <w:r w:rsidR="001F23B5">
        <w:t xml:space="preserve">, Washington Hall, Room 304 </w:t>
      </w:r>
    </w:p>
    <w:p w14:paraId="79093472" w14:textId="4562C25B" w:rsidR="007E209A" w:rsidRDefault="00F03297" w:rsidP="00567F5F">
      <w:pPr>
        <w:ind w:left="2880" w:hanging="2160"/>
      </w:pPr>
      <w:r>
        <w:t>6</w:t>
      </w:r>
      <w:r w:rsidR="00BC65AF">
        <w:t>:00pm-8:00pm</w:t>
      </w:r>
      <w:r w:rsidR="007E209A">
        <w:tab/>
        <w:t xml:space="preserve">Dinner with </w:t>
      </w:r>
      <w:r w:rsidR="00AB70C7">
        <w:t xml:space="preserve">faculty </w:t>
      </w:r>
      <w:r w:rsidR="00567F5F">
        <w:t>– Peter Chang – 1203 Richmond Road, Williamsburg, reservation under Prokhorov</w:t>
      </w:r>
    </w:p>
    <w:p w14:paraId="55B26921" w14:textId="77777777" w:rsidR="00E67480" w:rsidRDefault="00E67480"/>
    <w:p w14:paraId="6FB1A068" w14:textId="3A803C48" w:rsidR="00E67480" w:rsidRPr="007E209A" w:rsidRDefault="00E67480">
      <w:pPr>
        <w:rPr>
          <w:b/>
          <w:bCs/>
          <w:vertAlign w:val="superscript"/>
        </w:rPr>
      </w:pPr>
      <w:r w:rsidRPr="007E209A">
        <w:rPr>
          <w:b/>
          <w:bCs/>
        </w:rPr>
        <w:t xml:space="preserve">February </w:t>
      </w:r>
      <w:r w:rsidR="004A44F5">
        <w:rPr>
          <w:b/>
          <w:bCs/>
        </w:rPr>
        <w:t>15th</w:t>
      </w:r>
    </w:p>
    <w:p w14:paraId="0D3DFB86" w14:textId="0E9ED106" w:rsidR="00E67480" w:rsidRDefault="00E67480" w:rsidP="00E67480">
      <w:pPr>
        <w:pStyle w:val="ListParagraph"/>
        <w:numPr>
          <w:ilvl w:val="0"/>
          <w:numId w:val="2"/>
        </w:numPr>
      </w:pPr>
      <w:r>
        <w:t>Check out of Fife &amp; Drum</w:t>
      </w:r>
      <w:r w:rsidR="007E209A">
        <w:t xml:space="preserve"> </w:t>
      </w:r>
    </w:p>
    <w:p w14:paraId="1BF721C9" w14:textId="6EEE1A17" w:rsidR="0051560D" w:rsidRDefault="0009391E" w:rsidP="00E67480">
      <w:pPr>
        <w:pStyle w:val="ListParagraph"/>
        <w:numPr>
          <w:ilvl w:val="0"/>
          <w:numId w:val="2"/>
        </w:numPr>
      </w:pPr>
      <w:r>
        <w:t xml:space="preserve">Driving back to </w:t>
      </w:r>
      <w:r w:rsidR="00142C7F">
        <w:t>Pittsburgh,</w:t>
      </w:r>
      <w:r>
        <w:t xml:space="preserve"> departure after 11am </w:t>
      </w:r>
    </w:p>
    <w:sectPr w:rsidR="0051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6591B"/>
    <w:multiLevelType w:val="hybridMultilevel"/>
    <w:tmpl w:val="4D8E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279B4"/>
    <w:multiLevelType w:val="hybridMultilevel"/>
    <w:tmpl w:val="8286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75FDA"/>
    <w:multiLevelType w:val="hybridMultilevel"/>
    <w:tmpl w:val="DEF2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859794">
    <w:abstractNumId w:val="2"/>
  </w:num>
  <w:num w:numId="2" w16cid:durableId="1403479030">
    <w:abstractNumId w:val="0"/>
  </w:num>
  <w:num w:numId="3" w16cid:durableId="7787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80"/>
    <w:rsid w:val="000065D6"/>
    <w:rsid w:val="000874D6"/>
    <w:rsid w:val="0009391E"/>
    <w:rsid w:val="00093E09"/>
    <w:rsid w:val="00094FB9"/>
    <w:rsid w:val="000A24A0"/>
    <w:rsid w:val="00107C92"/>
    <w:rsid w:val="00133348"/>
    <w:rsid w:val="00142C7F"/>
    <w:rsid w:val="001F23B5"/>
    <w:rsid w:val="002737BB"/>
    <w:rsid w:val="00274781"/>
    <w:rsid w:val="003B093D"/>
    <w:rsid w:val="00432D70"/>
    <w:rsid w:val="004A44F5"/>
    <w:rsid w:val="0051560D"/>
    <w:rsid w:val="00567F5F"/>
    <w:rsid w:val="005D0562"/>
    <w:rsid w:val="006142A7"/>
    <w:rsid w:val="00673F74"/>
    <w:rsid w:val="006B15EF"/>
    <w:rsid w:val="006D58F6"/>
    <w:rsid w:val="007272CC"/>
    <w:rsid w:val="00752E58"/>
    <w:rsid w:val="00774CD8"/>
    <w:rsid w:val="007E209A"/>
    <w:rsid w:val="00836FC6"/>
    <w:rsid w:val="008B164C"/>
    <w:rsid w:val="00934970"/>
    <w:rsid w:val="00986C27"/>
    <w:rsid w:val="009F0774"/>
    <w:rsid w:val="00A17647"/>
    <w:rsid w:val="00AB70C7"/>
    <w:rsid w:val="00B37CF7"/>
    <w:rsid w:val="00B50A4A"/>
    <w:rsid w:val="00B83A1A"/>
    <w:rsid w:val="00BC65AF"/>
    <w:rsid w:val="00C10900"/>
    <w:rsid w:val="00C10AA6"/>
    <w:rsid w:val="00C5139D"/>
    <w:rsid w:val="00CA644A"/>
    <w:rsid w:val="00CE2786"/>
    <w:rsid w:val="00D0618B"/>
    <w:rsid w:val="00DE4424"/>
    <w:rsid w:val="00E67480"/>
    <w:rsid w:val="00F0289C"/>
    <w:rsid w:val="00F03297"/>
    <w:rsid w:val="00F40391"/>
    <w:rsid w:val="00F40559"/>
    <w:rsid w:val="00F518B5"/>
    <w:rsid w:val="00F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DF6D"/>
  <w15:chartTrackingRefBased/>
  <w15:docId w15:val="{B9CA807A-99AA-4DC3-A64F-B129966B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Trueblood, Laurie</dc:creator>
  <cp:keywords/>
  <dc:description/>
  <cp:lastModifiedBy>Trueblood, Laurie</cp:lastModifiedBy>
  <cp:revision>22</cp:revision>
  <cp:lastPrinted>2025-01-24T14:31:00Z</cp:lastPrinted>
  <dcterms:created xsi:type="dcterms:W3CDTF">2025-01-24T14:59:00Z</dcterms:created>
  <dcterms:modified xsi:type="dcterms:W3CDTF">2025-01-28T19:45:00Z</dcterms:modified>
</cp:coreProperties>
</file>