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8 juillet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Sofia Lakhdar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Female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2 décembre 1989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Sales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Account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14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14 janvier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8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