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Subir archivos a GitHub implica varios pasos usando Git. Aquí te dejo los pasos básicos para hacerlo: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 un repositorio en GitHub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 a </w:t>
      </w:r>
      <w:hyperlink r:id="rId6">
        <w:r w:rsidDel="00000000" w:rsidR="00000000" w:rsidRPr="00000000">
          <w:rPr>
            <w:color w:val="46788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y haz login.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Haz clic en el botón </w:t>
      </w:r>
      <w:r w:rsidDel="00000000" w:rsidR="00000000" w:rsidRPr="00000000">
        <w:rPr>
          <w:b w:val="1"/>
          <w:rtl w:val="0"/>
        </w:rPr>
        <w:t xml:space="preserve">"New"</w:t>
      </w:r>
      <w:r w:rsidDel="00000000" w:rsidR="00000000" w:rsidRPr="00000000">
        <w:rPr>
          <w:rtl w:val="0"/>
        </w:rPr>
        <w:t xml:space="preserve"> para crear un nuevo repositorio.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Asigna un nombre al repositorio, y elige si será público o privado.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selecciones ninguna opción de inicialización (README, .gitignore, etc.) si ya tienes un proyecto listo, o puedes inicializarlo si no tienes nada.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"Create repository"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Inicializa el repositorio localmente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aún no has inicializado un repositorio en tu máquina local, abre la terminal y navega al directorio de tu proyecto. Luego, ejecuta: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Agrega el repositorio remoto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 ya creaste el repositorio en GitHub, necesitas agregar el enlace remoto. Esto se hace con el comando git remote add: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remote add origin https://github.com/usuario/nombre-del-repositorio.git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Asegúrate de reemplazar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nombre-del-repositorio</w:t>
      </w:r>
      <w:r w:rsidDel="00000000" w:rsidR="00000000" w:rsidRPr="00000000">
        <w:rPr>
          <w:rtl w:val="0"/>
        </w:rPr>
        <w:t xml:space="preserve"> con la URL de tu repositorio en GitHub.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Agrega los archivos al área de preparación (staging area)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agregar los archivos al área de preparación, usa el siguiente comando: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Esto agregará todos los archivos del directorio. Si quieres agregar un archivo específico, usa: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add nombre-del-archivo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Realiza el commit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Después de agregar los archivos, debes hacer un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para guardar los cambios en el historial local: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commit -m "Primer commit con archivos"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Cambia el mensaje "Primer commit con archivos" por algo más descriptivo de los cambios realizados.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Sube los archivos al repositorio en GitHub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Ahora que todo está listo, puedes subir los cambios al repositorio en GitHub con el siguiente comando: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 estás trabajando en una rama distinta, reemplaza master con el nombre de tu rama (por ejemplo, main).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-u indica que deseas que Git recuerde la relación entre tu rama local y la rama remota para que puedas usar solo git push en el futuro.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Verifica en GitHub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 todo se hizo correctamente, puedes ir a tu repositorio en GitHub y ver los archivos que subiste.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los comandos: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git remote add origin &lt;url-del-repositorio&gt;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git add . (o git add &lt;archivo&gt;)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git commit -m "mensaje"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git push -u origin master (o git push -u origin main)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