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855F7" w14:textId="5E20DD1C" w:rsidR="00973AFC" w:rsidRDefault="00CE124E" w:rsidP="00973AFC">
      <w:pPr>
        <w:rPr>
          <w:b/>
        </w:rPr>
      </w:pPr>
      <w:r>
        <w:rPr>
          <w:b/>
        </w:rPr>
        <w:t>MAT381E</w:t>
      </w:r>
      <w:r w:rsidR="00973AFC">
        <w:rPr>
          <w:b/>
        </w:rPr>
        <w:tab/>
      </w:r>
      <w:r w:rsidR="00973AFC">
        <w:rPr>
          <w:b/>
        </w:rPr>
        <w:tab/>
      </w:r>
      <w:r w:rsidR="00973AFC">
        <w:rPr>
          <w:b/>
        </w:rPr>
        <w:tab/>
      </w:r>
      <w:r w:rsidR="00973AFC">
        <w:rPr>
          <w:b/>
        </w:rPr>
        <w:tab/>
      </w:r>
      <w:proofErr w:type="gramStart"/>
      <w:r w:rsidR="00973AFC">
        <w:rPr>
          <w:b/>
        </w:rPr>
        <w:tab/>
        <w:t xml:space="preserve">  Your</w:t>
      </w:r>
      <w:proofErr w:type="gramEnd"/>
      <w:r w:rsidR="00973AFC">
        <w:rPr>
          <w:b/>
        </w:rPr>
        <w:t xml:space="preserve"> Name</w:t>
      </w:r>
      <w:r w:rsidR="001C107C">
        <w:rPr>
          <w:b/>
        </w:rPr>
        <w:t>: Aylin Sümer</w:t>
      </w:r>
    </w:p>
    <w:p w14:paraId="556696A2" w14:textId="089AE7A2" w:rsidR="00973AFC" w:rsidRDefault="00973AFC" w:rsidP="00973AFC">
      <w:pPr>
        <w:rPr>
          <w:b/>
        </w:rPr>
      </w:pPr>
      <w:r>
        <w:rPr>
          <w:b/>
        </w:rPr>
        <w:t>Date</w:t>
      </w:r>
      <w:r w:rsidR="001C107C">
        <w:rPr>
          <w:b/>
        </w:rPr>
        <w:t>: 21.06.2021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Team</w:t>
      </w:r>
      <w:r w:rsidR="001C107C">
        <w:rPr>
          <w:b/>
        </w:rPr>
        <w:t xml:space="preserve">: </w:t>
      </w:r>
      <w:proofErr w:type="spellStart"/>
      <w:r w:rsidR="001C107C">
        <w:rPr>
          <w:b/>
        </w:rPr>
        <w:t>Gemittarius</w:t>
      </w:r>
      <w:proofErr w:type="spellEnd"/>
    </w:p>
    <w:p w14:paraId="5BAD9DA4" w14:textId="77777777" w:rsidR="00973AFC" w:rsidRDefault="00973AFC" w:rsidP="00973AFC">
      <w:pPr>
        <w:jc w:val="center"/>
        <w:rPr>
          <w:b/>
        </w:rPr>
      </w:pPr>
    </w:p>
    <w:p w14:paraId="2E857FC9" w14:textId="69AAC804" w:rsidR="00973AFC" w:rsidRPr="00973AFC" w:rsidRDefault="00973AFC" w:rsidP="00973AFC">
      <w:pPr>
        <w:pStyle w:val="Balk2"/>
        <w:rPr>
          <w:rFonts w:ascii="Arial" w:hAnsi="Arial" w:cs="Arial"/>
          <w:i w:val="0"/>
          <w:sz w:val="24"/>
          <w:szCs w:val="24"/>
        </w:rPr>
      </w:pPr>
      <w:r w:rsidRPr="00973AFC">
        <w:rPr>
          <w:rFonts w:ascii="Arial" w:hAnsi="Arial" w:cs="Arial"/>
          <w:i w:val="0"/>
          <w:sz w:val="24"/>
          <w:szCs w:val="24"/>
        </w:rPr>
        <w:t xml:space="preserve">Peer Evaluation </w:t>
      </w:r>
      <w:r w:rsidR="00F40B7B">
        <w:rPr>
          <w:rFonts w:ascii="Arial" w:hAnsi="Arial" w:cs="Arial"/>
          <w:i w:val="0"/>
          <w:sz w:val="24"/>
          <w:szCs w:val="24"/>
        </w:rPr>
        <w:t>Form</w:t>
      </w:r>
    </w:p>
    <w:p w14:paraId="52840860" w14:textId="77777777" w:rsidR="00973AFC" w:rsidRDefault="00973AFC" w:rsidP="00973AFC">
      <w:pPr>
        <w:rPr>
          <w:b/>
        </w:rPr>
      </w:pPr>
    </w:p>
    <w:p w14:paraId="2E423A38" w14:textId="77777777" w:rsidR="00973AFC" w:rsidRDefault="00973AFC" w:rsidP="00FE1645">
      <w:pPr>
        <w:jc w:val="both"/>
      </w:pPr>
      <w:r>
        <w:t>Evaluate your team members by examining each person’s contribution to the team project.  This information will be used to assign individual peer grades.</w:t>
      </w:r>
    </w:p>
    <w:p w14:paraId="3DC04D09" w14:textId="77777777" w:rsidR="00973AFC" w:rsidRDefault="00973AFC" w:rsidP="00973AFC"/>
    <w:p w14:paraId="1558322E" w14:textId="77777777" w:rsidR="00973AFC" w:rsidRDefault="00973AFC" w:rsidP="00973AFC">
      <w:r>
        <w:t>Follow precisely the instructions provided below.</w:t>
      </w:r>
    </w:p>
    <w:p w14:paraId="7389D55E" w14:textId="77777777" w:rsidR="00973AFC" w:rsidRDefault="00973AFC" w:rsidP="00973AFC"/>
    <w:p w14:paraId="09CB5C01" w14:textId="77777777" w:rsidR="00973AFC" w:rsidRDefault="00973AFC" w:rsidP="00973AFC">
      <w:pPr>
        <w:numPr>
          <w:ilvl w:val="0"/>
          <w:numId w:val="1"/>
        </w:numPr>
      </w:pPr>
      <w:r>
        <w:t>Be thorough, objective and honest.</w:t>
      </w:r>
    </w:p>
    <w:p w14:paraId="599558B8" w14:textId="77777777" w:rsidR="00973AFC" w:rsidRDefault="00973AFC" w:rsidP="00973AFC">
      <w:pPr>
        <w:numPr>
          <w:ilvl w:val="0"/>
          <w:numId w:val="1"/>
        </w:numPr>
      </w:pPr>
      <w:r>
        <w:t>Do not use fractions or evaluate yourself.</w:t>
      </w:r>
    </w:p>
    <w:p w14:paraId="51797A30" w14:textId="77777777" w:rsidR="00973AFC" w:rsidRDefault="00973AFC" w:rsidP="00973AFC">
      <w:pPr>
        <w:numPr>
          <w:ilvl w:val="0"/>
          <w:numId w:val="1"/>
        </w:numPr>
      </w:pPr>
      <w:r>
        <w:t>An individual may receive any value from 0 to 20 points for each of the five attributes listed below (0 = strongly disagree, 5 = disagree, 10 = neutral, 15 = agree, 20 = strongly agree).</w:t>
      </w:r>
    </w:p>
    <w:p w14:paraId="3C515A21" w14:textId="77777777" w:rsidR="00973AFC" w:rsidRDefault="00973AFC" w:rsidP="00973AFC">
      <w:pPr>
        <w:numPr>
          <w:ilvl w:val="0"/>
          <w:numId w:val="1"/>
        </w:numPr>
      </w:pPr>
      <w:r>
        <w:t>Check your math.  No column should add up to more than 100.</w:t>
      </w:r>
    </w:p>
    <w:p w14:paraId="17FB83E6" w14:textId="77777777" w:rsidR="00973AFC" w:rsidRDefault="00973AFC" w:rsidP="00973AFC"/>
    <w:p w14:paraId="26FFD537" w14:textId="77777777" w:rsidR="00973AFC" w:rsidRDefault="00973AFC" w:rsidP="00973AFC">
      <w:pPr>
        <w:pStyle w:val="Balk1"/>
        <w:ind w:right="-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Team Members (see list below)</w:t>
      </w:r>
    </w:p>
    <w:p w14:paraId="3FA35D79" w14:textId="77777777" w:rsidR="00973AFC" w:rsidRDefault="00973AFC" w:rsidP="00973AFC">
      <w:pPr>
        <w:ind w:right="-5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1</w:t>
      </w:r>
      <w:r>
        <w:rPr>
          <w:b/>
        </w:rPr>
        <w:tab/>
        <w:t xml:space="preserve">        2</w:t>
      </w:r>
      <w:r>
        <w:rPr>
          <w:b/>
        </w:rPr>
        <w:tab/>
        <w:t xml:space="preserve">           3               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60"/>
        <w:gridCol w:w="950"/>
        <w:gridCol w:w="950"/>
        <w:gridCol w:w="953"/>
      </w:tblGrid>
      <w:tr w:rsidR="00513F81" w14:paraId="0B5BB991" w14:textId="77777777" w:rsidTr="003E6125">
        <w:trPr>
          <w:trHeight w:hRule="exact" w:val="560"/>
        </w:trPr>
        <w:tc>
          <w:tcPr>
            <w:tcW w:w="5760" w:type="dxa"/>
          </w:tcPr>
          <w:p w14:paraId="7945B129" w14:textId="77777777" w:rsidR="00513F81" w:rsidRDefault="00513F81" w:rsidP="003E6125">
            <w:r>
              <w:rPr>
                <w:sz w:val="20"/>
              </w:rPr>
              <w:t>1</w:t>
            </w:r>
            <w:r>
              <w:t xml:space="preserve">. </w:t>
            </w:r>
            <w:r>
              <w:rPr>
                <w:sz w:val="20"/>
              </w:rPr>
              <w:t xml:space="preserve">...is on time &amp; attended or arranged to contribute to all team meetings </w:t>
            </w:r>
          </w:p>
        </w:tc>
        <w:tc>
          <w:tcPr>
            <w:tcW w:w="950" w:type="dxa"/>
          </w:tcPr>
          <w:p w14:paraId="01AA79AB" w14:textId="77777777" w:rsidR="00513F81" w:rsidRDefault="00513F81" w:rsidP="003E6125"/>
        </w:tc>
        <w:tc>
          <w:tcPr>
            <w:tcW w:w="950" w:type="dxa"/>
          </w:tcPr>
          <w:p w14:paraId="040A4DB2" w14:textId="4234FF36" w:rsidR="00513F81" w:rsidRDefault="001C107C" w:rsidP="003E6125">
            <w:r>
              <w:t>20</w:t>
            </w:r>
          </w:p>
        </w:tc>
        <w:tc>
          <w:tcPr>
            <w:tcW w:w="953" w:type="dxa"/>
          </w:tcPr>
          <w:p w14:paraId="1A535E77" w14:textId="77777777" w:rsidR="00513F81" w:rsidRDefault="00513F81" w:rsidP="003E6125"/>
        </w:tc>
      </w:tr>
      <w:tr w:rsidR="00513F81" w14:paraId="5A660B82" w14:textId="77777777" w:rsidTr="003E6125">
        <w:trPr>
          <w:trHeight w:hRule="exact" w:val="560"/>
        </w:trPr>
        <w:tc>
          <w:tcPr>
            <w:tcW w:w="5760" w:type="dxa"/>
          </w:tcPr>
          <w:p w14:paraId="58EA98B3" w14:textId="77777777" w:rsidR="00513F81" w:rsidRDefault="00513F81" w:rsidP="003E6125">
            <w:pPr>
              <w:rPr>
                <w:sz w:val="20"/>
              </w:rPr>
            </w:pPr>
            <w:r>
              <w:rPr>
                <w:sz w:val="20"/>
              </w:rPr>
              <w:t xml:space="preserve">2. ...does his/her fair share &amp; completed assignments &amp; responsibilities in a timely matter </w:t>
            </w:r>
          </w:p>
        </w:tc>
        <w:tc>
          <w:tcPr>
            <w:tcW w:w="950" w:type="dxa"/>
          </w:tcPr>
          <w:p w14:paraId="3AF0E2E2" w14:textId="77777777" w:rsidR="00513F81" w:rsidRDefault="00513F81" w:rsidP="003E6125"/>
        </w:tc>
        <w:tc>
          <w:tcPr>
            <w:tcW w:w="950" w:type="dxa"/>
          </w:tcPr>
          <w:p w14:paraId="463CBDC9" w14:textId="6AD21900" w:rsidR="00513F81" w:rsidRDefault="001C107C" w:rsidP="003E6125">
            <w:r>
              <w:t>15</w:t>
            </w:r>
          </w:p>
        </w:tc>
        <w:tc>
          <w:tcPr>
            <w:tcW w:w="953" w:type="dxa"/>
          </w:tcPr>
          <w:p w14:paraId="23499F03" w14:textId="77777777" w:rsidR="00513F81" w:rsidRDefault="00513F81" w:rsidP="003E6125"/>
        </w:tc>
      </w:tr>
      <w:tr w:rsidR="00513F81" w14:paraId="7D99AD5F" w14:textId="77777777" w:rsidTr="003E6125">
        <w:trPr>
          <w:trHeight w:hRule="exact" w:val="720"/>
        </w:trPr>
        <w:tc>
          <w:tcPr>
            <w:tcW w:w="5760" w:type="dxa"/>
          </w:tcPr>
          <w:p w14:paraId="17D456C4" w14:textId="77777777" w:rsidR="00513F81" w:rsidRDefault="00513F81" w:rsidP="003E6125">
            <w:pPr>
              <w:rPr>
                <w:sz w:val="20"/>
              </w:rPr>
            </w:pPr>
            <w:r>
              <w:rPr>
                <w:sz w:val="20"/>
              </w:rPr>
              <w:t>3. ...makes useful contributions to the team project (e.g., helps formulate goals, asks for ideas, gives ideas, clarifies ideas, identifies action steps)</w:t>
            </w:r>
          </w:p>
          <w:p w14:paraId="48115D31" w14:textId="77777777" w:rsidR="00513F81" w:rsidRDefault="00513F81" w:rsidP="003E6125">
            <w:pPr>
              <w:rPr>
                <w:sz w:val="20"/>
              </w:rPr>
            </w:pPr>
          </w:p>
        </w:tc>
        <w:tc>
          <w:tcPr>
            <w:tcW w:w="950" w:type="dxa"/>
          </w:tcPr>
          <w:p w14:paraId="5D30FF49" w14:textId="77777777" w:rsidR="00513F81" w:rsidRDefault="00513F81" w:rsidP="003E6125"/>
        </w:tc>
        <w:tc>
          <w:tcPr>
            <w:tcW w:w="950" w:type="dxa"/>
          </w:tcPr>
          <w:p w14:paraId="3BBE6F3B" w14:textId="7D721211" w:rsidR="00513F81" w:rsidRDefault="001C107C" w:rsidP="003E6125">
            <w:r>
              <w:t>20</w:t>
            </w:r>
          </w:p>
        </w:tc>
        <w:tc>
          <w:tcPr>
            <w:tcW w:w="953" w:type="dxa"/>
          </w:tcPr>
          <w:p w14:paraId="13BE10DD" w14:textId="77777777" w:rsidR="00513F81" w:rsidRDefault="00513F81" w:rsidP="003E6125"/>
        </w:tc>
      </w:tr>
      <w:tr w:rsidR="00513F81" w14:paraId="4622BD3C" w14:textId="77777777" w:rsidTr="003E6125">
        <w:trPr>
          <w:trHeight w:hRule="exact" w:val="720"/>
        </w:trPr>
        <w:tc>
          <w:tcPr>
            <w:tcW w:w="5760" w:type="dxa"/>
          </w:tcPr>
          <w:p w14:paraId="0B9D1378" w14:textId="77777777" w:rsidR="00513F81" w:rsidRDefault="00513F81" w:rsidP="003E6125">
            <w:pPr>
              <w:rPr>
                <w:sz w:val="20"/>
              </w:rPr>
            </w:pPr>
            <w:r>
              <w:rPr>
                <w:sz w:val="20"/>
              </w:rPr>
              <w:t>4. ...contributes to efficient team procedures (e.g., focuses on reaching agreement, listens carefully, confronts issues, focuses on facts, reduces tension)</w:t>
            </w:r>
          </w:p>
        </w:tc>
        <w:tc>
          <w:tcPr>
            <w:tcW w:w="950" w:type="dxa"/>
          </w:tcPr>
          <w:p w14:paraId="2400A31C" w14:textId="77777777" w:rsidR="00513F81" w:rsidRDefault="00513F81" w:rsidP="003E6125">
            <w:pPr>
              <w:rPr>
                <w:sz w:val="20"/>
              </w:rPr>
            </w:pPr>
          </w:p>
        </w:tc>
        <w:tc>
          <w:tcPr>
            <w:tcW w:w="950" w:type="dxa"/>
          </w:tcPr>
          <w:p w14:paraId="477E2BB5" w14:textId="63352F78" w:rsidR="00513F81" w:rsidRDefault="001C107C" w:rsidP="003E6125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53" w:type="dxa"/>
          </w:tcPr>
          <w:p w14:paraId="4E5FA3FB" w14:textId="77777777" w:rsidR="00513F81" w:rsidRDefault="00513F81" w:rsidP="003E6125">
            <w:pPr>
              <w:rPr>
                <w:sz w:val="20"/>
              </w:rPr>
            </w:pPr>
          </w:p>
        </w:tc>
      </w:tr>
      <w:tr w:rsidR="00513F81" w14:paraId="7A6E8690" w14:textId="77777777" w:rsidTr="003E6125">
        <w:trPr>
          <w:trHeight w:hRule="exact" w:val="720"/>
        </w:trPr>
        <w:tc>
          <w:tcPr>
            <w:tcW w:w="5760" w:type="dxa"/>
          </w:tcPr>
          <w:p w14:paraId="3DC27399" w14:textId="77777777" w:rsidR="00513F81" w:rsidRDefault="00513F81" w:rsidP="003E6125">
            <w:pPr>
              <w:rPr>
                <w:sz w:val="20"/>
              </w:rPr>
            </w:pPr>
            <w:r>
              <w:rPr>
                <w:sz w:val="20"/>
              </w:rPr>
              <w:t>5. ...has a constructive, open-minded, &amp; cooperative attitude toward the team &amp; the project (e.g., encourages feedback on self, draws others out, shows enthusiasm, responds positively to others’ ideas)</w:t>
            </w:r>
          </w:p>
        </w:tc>
        <w:tc>
          <w:tcPr>
            <w:tcW w:w="950" w:type="dxa"/>
          </w:tcPr>
          <w:p w14:paraId="67D99563" w14:textId="77777777" w:rsidR="00513F81" w:rsidRDefault="00513F81" w:rsidP="003E6125">
            <w:pPr>
              <w:rPr>
                <w:sz w:val="20"/>
              </w:rPr>
            </w:pPr>
          </w:p>
        </w:tc>
        <w:tc>
          <w:tcPr>
            <w:tcW w:w="950" w:type="dxa"/>
          </w:tcPr>
          <w:p w14:paraId="2144EAE2" w14:textId="433B524C" w:rsidR="00513F81" w:rsidRDefault="001C107C" w:rsidP="003E6125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53" w:type="dxa"/>
          </w:tcPr>
          <w:p w14:paraId="6BF39380" w14:textId="77777777" w:rsidR="00513F81" w:rsidRDefault="00513F81" w:rsidP="003E6125">
            <w:pPr>
              <w:rPr>
                <w:sz w:val="20"/>
              </w:rPr>
            </w:pPr>
          </w:p>
        </w:tc>
      </w:tr>
      <w:tr w:rsidR="00513F81" w14:paraId="42F26922" w14:textId="77777777" w:rsidTr="003E6125">
        <w:trPr>
          <w:trHeight w:hRule="exact" w:val="720"/>
        </w:trPr>
        <w:tc>
          <w:tcPr>
            <w:tcW w:w="5760" w:type="dxa"/>
          </w:tcPr>
          <w:p w14:paraId="7D2D4642" w14:textId="77777777" w:rsidR="00513F81" w:rsidRDefault="00513F81" w:rsidP="003E6125">
            <w:pPr>
              <w:rPr>
                <w:sz w:val="20"/>
              </w:rPr>
            </w:pPr>
          </w:p>
          <w:p w14:paraId="4CED4D3C" w14:textId="77777777" w:rsidR="00513F81" w:rsidRDefault="00513F81" w:rsidP="003E6125">
            <w:pPr>
              <w:rPr>
                <w:sz w:val="20"/>
              </w:rPr>
            </w:pPr>
          </w:p>
          <w:p w14:paraId="46B8C8FE" w14:textId="77777777" w:rsidR="00513F81" w:rsidRDefault="00513F81" w:rsidP="003E6125"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TOTAL</w:t>
            </w:r>
          </w:p>
        </w:tc>
        <w:tc>
          <w:tcPr>
            <w:tcW w:w="950" w:type="dxa"/>
          </w:tcPr>
          <w:p w14:paraId="3A039C14" w14:textId="77777777" w:rsidR="00513F81" w:rsidRDefault="00513F81" w:rsidP="003E6125">
            <w:pPr>
              <w:rPr>
                <w:sz w:val="20"/>
              </w:rPr>
            </w:pPr>
          </w:p>
        </w:tc>
        <w:tc>
          <w:tcPr>
            <w:tcW w:w="950" w:type="dxa"/>
          </w:tcPr>
          <w:p w14:paraId="37878302" w14:textId="77777777" w:rsidR="00513F81" w:rsidRDefault="00513F81" w:rsidP="003E6125">
            <w:pPr>
              <w:rPr>
                <w:sz w:val="20"/>
              </w:rPr>
            </w:pPr>
          </w:p>
        </w:tc>
        <w:tc>
          <w:tcPr>
            <w:tcW w:w="953" w:type="dxa"/>
          </w:tcPr>
          <w:p w14:paraId="64B9B21A" w14:textId="77777777" w:rsidR="00513F81" w:rsidRDefault="00513F81" w:rsidP="003E6125">
            <w:pPr>
              <w:rPr>
                <w:sz w:val="20"/>
              </w:rPr>
            </w:pPr>
          </w:p>
        </w:tc>
      </w:tr>
    </w:tbl>
    <w:p w14:paraId="68B82773" w14:textId="77777777" w:rsidR="00973AFC" w:rsidRDefault="00973AFC" w:rsidP="00973AFC">
      <w:pPr>
        <w:ind w:left="-900"/>
        <w:rPr>
          <w:b/>
        </w:rPr>
      </w:pPr>
    </w:p>
    <w:p w14:paraId="263FF2B1" w14:textId="77777777" w:rsidR="006D5184" w:rsidRDefault="00973AFC" w:rsidP="00973AFC">
      <w:pPr>
        <w:ind w:left="-900"/>
        <w:rPr>
          <w:sz w:val="20"/>
        </w:rPr>
      </w:pPr>
      <w:r>
        <w:rPr>
          <w:sz w:val="20"/>
        </w:rPr>
        <w:tab/>
      </w:r>
    </w:p>
    <w:p w14:paraId="18E18265" w14:textId="77777777" w:rsidR="006D5184" w:rsidRDefault="006D5184" w:rsidP="00973AFC">
      <w:pPr>
        <w:ind w:left="-900"/>
        <w:rPr>
          <w:sz w:val="20"/>
        </w:rPr>
      </w:pPr>
    </w:p>
    <w:p w14:paraId="4DF931FD" w14:textId="7ADBAF16" w:rsidR="006D5184" w:rsidRDefault="00973AFC" w:rsidP="006D5184">
      <w:pPr>
        <w:ind w:left="-900"/>
      </w:pPr>
      <w:r>
        <w:rPr>
          <w:sz w:val="20"/>
        </w:rPr>
        <w:tab/>
      </w:r>
      <w:r w:rsidR="006D5184">
        <w:rPr>
          <w:sz w:val="20"/>
        </w:rPr>
        <w:t xml:space="preserve">            </w:t>
      </w:r>
      <w:r w:rsidR="006D5184">
        <w:rPr>
          <w:sz w:val="20"/>
        </w:rPr>
        <w:tab/>
      </w:r>
      <w:r w:rsidR="009A341D">
        <w:rPr>
          <w:sz w:val="20"/>
        </w:rPr>
        <w:t xml:space="preserve">          </w:t>
      </w:r>
      <w:r w:rsidR="006D5184">
        <w:t>Team Member’s First &amp; Last Names</w:t>
      </w:r>
    </w:p>
    <w:p w14:paraId="6BFF9D1C" w14:textId="3D9BAA1F" w:rsidR="006D5184" w:rsidRDefault="006D5184" w:rsidP="006D5184">
      <w:pPr>
        <w:ind w:left="-900"/>
      </w:pPr>
      <w:r>
        <w:tab/>
        <w:t xml:space="preserve"> </w:t>
      </w:r>
      <w:r>
        <w:tab/>
      </w:r>
      <w:r>
        <w:tab/>
      </w:r>
      <w:r>
        <w:tab/>
        <w:t>In Alphabetical Order</w:t>
      </w:r>
    </w:p>
    <w:p w14:paraId="483B3215" w14:textId="77777777" w:rsidR="006D5184" w:rsidRDefault="006D5184" w:rsidP="006D5184">
      <w:pPr>
        <w:ind w:left="-900"/>
      </w:pPr>
    </w:p>
    <w:p w14:paraId="21FD33A9" w14:textId="4CFA4EF9" w:rsidR="006D5184" w:rsidRDefault="006D5184" w:rsidP="006D5184">
      <w:pPr>
        <w:ind w:left="-900"/>
      </w:pPr>
      <w:r>
        <w:tab/>
      </w:r>
      <w:r>
        <w:tab/>
        <w:t xml:space="preserve">          1. </w:t>
      </w:r>
      <w:r w:rsidR="001C107C">
        <w:t>Aylin Sümer</w:t>
      </w:r>
    </w:p>
    <w:p w14:paraId="09B3A0AE" w14:textId="77777777" w:rsidR="006D5184" w:rsidRDefault="006D5184" w:rsidP="006D5184">
      <w:pPr>
        <w:ind w:left="-900"/>
      </w:pPr>
    </w:p>
    <w:p w14:paraId="4B27F539" w14:textId="2D8E13B6" w:rsidR="006D5184" w:rsidRDefault="006D5184" w:rsidP="006D5184">
      <w:pPr>
        <w:ind w:left="-900"/>
      </w:pPr>
      <w:r>
        <w:t xml:space="preserve">             2. </w:t>
      </w:r>
      <w:proofErr w:type="spellStart"/>
      <w:r w:rsidR="001C107C">
        <w:t>Tuğrulgazi</w:t>
      </w:r>
      <w:proofErr w:type="spellEnd"/>
      <w:r w:rsidR="001C107C">
        <w:t xml:space="preserve"> </w:t>
      </w:r>
      <w:proofErr w:type="spellStart"/>
      <w:r w:rsidR="001C107C">
        <w:t>Avat</w:t>
      </w:r>
      <w:proofErr w:type="spellEnd"/>
    </w:p>
    <w:p w14:paraId="4C962432" w14:textId="36F768A2" w:rsidR="00BD7FC0" w:rsidRDefault="00BD7FC0" w:rsidP="006D5184">
      <w:pPr>
        <w:ind w:left="-900"/>
      </w:pPr>
    </w:p>
    <w:sectPr w:rsidR="00BD7FC0">
      <w:footerReference w:type="even" r:id="rId7"/>
      <w:pgSz w:w="12240" w:h="15840"/>
      <w:pgMar w:top="1440" w:right="1800" w:bottom="1440" w:left="1800" w:header="720" w:footer="720" w:gutter="0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456DD" w14:textId="77777777" w:rsidR="00DC2E86" w:rsidRDefault="00DC2E86">
      <w:r>
        <w:separator/>
      </w:r>
    </w:p>
  </w:endnote>
  <w:endnote w:type="continuationSeparator" w:id="0">
    <w:p w14:paraId="5867C740" w14:textId="77777777" w:rsidR="00DC2E86" w:rsidRDefault="00DC2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5B4A8" w14:textId="77777777" w:rsidR="001E2C3C" w:rsidRDefault="001E2C3C">
    <w:pPr>
      <w:pStyle w:val="AltBilgi"/>
      <w:framePr w:wrap="around" w:vAnchor="text" w:hAnchor="margin" w:xAlign="center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29B07BE1" w14:textId="77777777" w:rsidR="001E2C3C" w:rsidRDefault="001E2C3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2ED13" w14:textId="77777777" w:rsidR="00DC2E86" w:rsidRDefault="00DC2E86">
      <w:r>
        <w:separator/>
      </w:r>
    </w:p>
  </w:footnote>
  <w:footnote w:type="continuationSeparator" w:id="0">
    <w:p w14:paraId="741110D2" w14:textId="77777777" w:rsidR="00DC2E86" w:rsidRDefault="00DC2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DC206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22"/>
    <w:rsid w:val="00041976"/>
    <w:rsid w:val="00134736"/>
    <w:rsid w:val="0014238F"/>
    <w:rsid w:val="001C107C"/>
    <w:rsid w:val="001E2C3C"/>
    <w:rsid w:val="0022002F"/>
    <w:rsid w:val="003608FF"/>
    <w:rsid w:val="003E6125"/>
    <w:rsid w:val="004E2661"/>
    <w:rsid w:val="00513F81"/>
    <w:rsid w:val="005A2066"/>
    <w:rsid w:val="006D5184"/>
    <w:rsid w:val="00734CA8"/>
    <w:rsid w:val="00772EC3"/>
    <w:rsid w:val="0081278E"/>
    <w:rsid w:val="00973AFC"/>
    <w:rsid w:val="009A341D"/>
    <w:rsid w:val="009D15C9"/>
    <w:rsid w:val="00A17C9C"/>
    <w:rsid w:val="00A661CB"/>
    <w:rsid w:val="00A955C6"/>
    <w:rsid w:val="00B20607"/>
    <w:rsid w:val="00BD42A4"/>
    <w:rsid w:val="00BD7FC0"/>
    <w:rsid w:val="00C35C5C"/>
    <w:rsid w:val="00C400F4"/>
    <w:rsid w:val="00C47A86"/>
    <w:rsid w:val="00CC2C46"/>
    <w:rsid w:val="00CE124E"/>
    <w:rsid w:val="00D06E8E"/>
    <w:rsid w:val="00D10E94"/>
    <w:rsid w:val="00D40922"/>
    <w:rsid w:val="00DC2E86"/>
    <w:rsid w:val="00F016F4"/>
    <w:rsid w:val="00F40B7B"/>
    <w:rsid w:val="00F56F40"/>
    <w:rsid w:val="00F80AD7"/>
    <w:rsid w:val="00FE1645"/>
    <w:rsid w:val="00F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5A4085"/>
  <w15:chartTrackingRefBased/>
  <w15:docId w15:val="{DEDB6E82-59D3-E146-ADB3-CB418BE4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Balk2">
    <w:name w:val="heading 2"/>
    <w:basedOn w:val="Normal"/>
    <w:next w:val="Normal"/>
    <w:link w:val="Balk2Char"/>
    <w:uiPriority w:val="9"/>
    <w:qFormat/>
    <w:rsid w:val="00973AF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Gl">
    <w:name w:val="Strong"/>
    <w:qFormat/>
    <w:rPr>
      <w:b/>
      <w:bCs/>
    </w:rPr>
  </w:style>
  <w:style w:type="character" w:styleId="SayfaNumaras">
    <w:name w:val="page number"/>
    <w:basedOn w:val="VarsaylanParagrafYazTipi"/>
    <w:semiHidden/>
  </w:style>
  <w:style w:type="character" w:customStyle="1" w:styleId="Balk2Char">
    <w:name w:val="Başlık 2 Char"/>
    <w:link w:val="Balk2"/>
    <w:uiPriority w:val="9"/>
    <w:rsid w:val="00973AFC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Evaluations</vt:lpstr>
    </vt:vector>
  </TitlesOfParts>
  <Company>Department of Computer Science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Evaluations</dc:title>
  <dc:subject/>
  <dc:creator>kelly</dc:creator>
  <cp:keywords/>
  <cp:lastModifiedBy>Aylin Sümer</cp:lastModifiedBy>
  <cp:revision>2</cp:revision>
  <cp:lastPrinted>2012-09-13T11:39:00Z</cp:lastPrinted>
  <dcterms:created xsi:type="dcterms:W3CDTF">2021-06-21T15:44:00Z</dcterms:created>
  <dcterms:modified xsi:type="dcterms:W3CDTF">2021-06-21T15:44:00Z</dcterms:modified>
</cp:coreProperties>
</file>