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1440" w:leftChars="0"/>
        <w:jc w:val="both"/>
        <w:rPr>
          <w:sz w:val="20"/>
          <w:szCs w:val="20"/>
        </w:rPr>
      </w:pPr>
      <w:r>
        <w:rPr>
          <w:rFonts w:hint="default"/>
          <w:sz w:val="20"/>
          <w:szCs w:val="20"/>
        </w:rPr>
        <w:t>Linux:Linux is a powerful and free group of operatingsystems similar to Unix. It was created by LinusTorvalds in 1991 and has become a versatileplatform used on many types of devices. One of itsmain advantages is that it is open-source, whichmeans developers from all over the world can worktogether to improve it. Linux distributions, alsoknown as "distros," offer different options that canbe customized to meet the needs of different users.This makes Linux a popular choice for bothindividuals and businesses who want a stable,secure, and flexible computing environment. Withits wide range of applications and strongcommunity support, Linux remains an importantpart of modern computing.Popular Linux Distros:Kali Linux:Specifically created for penetration testing, digitalforensics, and security auditing, Kali Linux is aDebian-based system. Many tools thatcybersecurity experts and hobbyists use fornetwork security assessment, vulnerability analysis,and other security-related tasks are pre-installed onit. Kali Linux is renowned for emphasizing securityand providing frequent upgrades so users can usethe newest cybersecurity tools and methods.Parrot:Another Debian-based distribution with anemphasis on privacy and security is called Parrot. Ithas a large selection of security tools for forensics,cryptography, penetration testing, and anonymity,much like Kali Linux. But, Parrot sets itself apartfrom Kali Linux by providing a lighter and moreuser-friendly interface. It offers several editionsthat are specifically.Ubuntu:Among the most well-liked and extensively utilizedLinux distributions globally is Ubuntu. It isrenowned for its stable, user-friendly interface,large community support, and Debian foundation.To accommodate varying user preferences, Ubuntuis available in multiple official flavors, such asUbuntu Desktop, Ubuntu Server, Ubuntu Mate, andUbuntu Budgie. It includes a large softwarerepository with thousands of free and open-sourceapps, as well as a powerful package managementsystem that makes use of APT (Advanced PackageTool). Ubuntu can be used for a variety of purposes,including cloud deployments, enterprise servers,and personal desktop computers.Fedora:Fedora is a Red Hat-sponsored, community-drivenLinux distribution renowned for its cutting-edgetechnology and innovation-focused approach.Being a testing ground for features that eventuallyfind their way into Red Hat Enterprise Linux(RHEL), it's a fantastic option for customers whowant to work with cutting-edge technologies andsoftware. Fedora comes with multiple "spins" withdifferent desktop environments, such as KDEPlasma, Xfce, LXQt, and more, in addition to theconventional GNOME desktop environment. Itplaces a strong emphasis on the ideas of free andopen-source software and offers a modern, robustplatform that is appropriate for sysadmins,developers, and enthusiasts alike.Linux Boot Process:Aseries of actions that take place when a computersystem is turned on or restarted is known as theLinux boot process. The process is divided intofour key stages: initialization, kernel, bootstrap,and bootloader. Below is a thorough description ofevery stage:Bootstrap Phase:The first thing that happens when the computersystem turns on is the bootstrap phase, which issometimes referred to as the power-on self-test(POST). The hardware of the system, including theCPU, RAM,and peripherals, go through a selfdiagnostic test in this phase to make sureeverything is working properly. The firmware ofthe system, such as the UEFI (Unified ExtensibleFirmware Interface) or BIOS (Basic Input/OutputSystem), finds the boot device where thebootloader is located and initializes hardwaredevices.Bootloader Phase:The system enters this phase after the hardware hasbeen initialized. The task of loading the operatingsystem kernel into memory and starting itsexecution falls to the bootloader. GRUB (GrandUnified Bootloader) and LILO (Linux Loader) aretwo popular Linux bootloaders. When there areseveral alternatives available, the bootloaderusually displays a boot m</w:t>
      </w:r>
      <w:r>
        <w:rPr>
          <w:rFonts w:hint="default"/>
          <w:sz w:val="20"/>
          <w:szCs w:val="20"/>
        </w:rPr>
        <w:t>enu to the user so theycan select the preferred kernel configuration oroperating system. Following the decision, thebootloader loads the designated kernel image intomemory from the boot device, which is typically ahard drive or SSD.Kernel Phase:During this stage, the Linux kernel is loaded intomemory and runs. The kernel is the centralcomponent of the operating system, in charge ofcontrolling system resources, offering necessaryservices, and enabling hardware and softwarecomponents to communicate with one another. Thekernel mounts the root filesystem, initializes devicedrivers, and configures the initial executionenvironment during this step. The initializationphase starts when the kernel hands over control tothe init process, having finished its initializationresponsibilities.Initialization Phase:This stage entails starting user-space programs andstarting the system services needed for theoperating system to function completely. Startingcrucial system services specified in configurationfiles like /etc/inittab or /etc/init.d/ is theresponsibility of the init process, which is typicallycontrolled by the init daemon or system. It has beensuperseded by systemd or other init systems incontemporary Linux distributions. Moreover,loading extra device drivers, configuring networksettings, executing startup scripts, and getting thesystem ready for user input are all included in theinitialization phase. The system is prepared toreceive user logins and run user applications afterthe initialization stage is finished.Network Configuration using Linux:ip:On Linux systems, the ip command is a flexibletool for setting up network interfaces, routingtables, and other elements of network configuration.Users can see and alter IP addresses, routing tables,network interfaces, and related networkingcharacteristics.dig:The command-line program dig, short forDomain Information Groper, is used to query DNS(Domain Name System) servers in order to obtainDNS-related data for a specified domain, includingIP addresses, name servers, and DNS records. It isfrequently used to debug DNS setups and solveDNS-related problems.nslookup:Another command-line utility forquerying DNS servers and getting DNS-relateddata is nslookup. For Name Server Lookup, itstands. Similar to dig, nslookup lets users get DNSrecords, IP addresses, and domain nameinformation. But compared to dig in contemporaryLinux versions, it is more antiquated and lessutilized.netstat:You can view network-related data with thenetstat command, including routing tables,interface statistics, and current networkconnections. It offers thorough details on routingdetails, listening ports, network interface data, andnetwork connections. Netstat can be used to tracknetwork activity, identify issues with the network,and evaluate the effectiveness of the network.Storage Management:1. Master Boot Record (MBR):Alittle bit of code that can be found in the firstsector of a storage device, often a solid-state orhard disk drive, the Master Boot Record (MBR)holds crucial data for operating systembootstrapping. The partition table, which indicatesthe beginning and ending points of each partitionand describes how the partitions are organized onthe disk, is usually included. The boot loader code,which loads the operating system's kernel intomemory and starts it running, is also contained inthe MBR. Despite being extensively used fordecades, MBR has many drawbacks, including theinability to support more than four primarypartitions and a maximum partition size of twoterabytes.2. ext3 File System:The third extended file system, or ext3, is ajournaled file system that is mostly used withLinux operating systems. With journalingcapability added to improve data integrity andrecovery in the event of system crashes orunplanned shutdowns, it is an improved version ofthe ext2 file system. Access control lists (ACLs),extended attributes, and support for high file sizesand partitions are just a few of the capabilitiesoffered by ext3. Even while ext3 is still widelyused and reliabl</w:t>
      </w:r>
      <w:r>
        <w:rPr>
          <w:rFonts w:hint="default"/>
          <w:sz w:val="20"/>
          <w:szCs w:val="20"/>
        </w:rPr>
        <w:t xml:space="preserve">e, newer file systems like ext4 havemostly replaced it since they are more feature-richand perform better.3. Network File System (NFS):Across a computer network, clients can access filesand directories kept on distant servers using theNFSdistributed file system protocol. In anetworked setting, NFS facilitates easy file sharingand collaboration between numerous users andsystems. It uses a client-server architecture inwhich folders are exported by NFS servers so thatNFSclients can mount and access them. NFSoffers functions including file locking, caching, andaccess control in addition to supporting a numberof authentication methods. It is frequently used toenable centralized file sharing and storage acrossnetworked settings in operating systems thatresemble Unix.4. Samba/SMB:Sharing files, printers, and other resources via anetwork is made possible by Samba, an opensource software package that implements the SMB(Server Message Block) protocol, enabling Linuxand Unix systems to communicate with Windowsbased systems. Microsoft created the SMB networkfile sharing protocol, which is extensively used inWindows environments to access shared resourcesand data. Linux and Unix computers may accessWindows file shares and function as SMB/CIFS(Common Internet File System) servers or clientsthanks to Samba. This makes it possible for them toeasily integrate into Windows-based networks. Itsupports a number of SMB functions, such asdomain membership, file and print services,authentication, and compatibility with WindowsActive Directory.5. New Technology File System (NTFS):Microsoft created the New Technology File System(NTFS), a proprietary file system designedspecifically for the Windows platform. Large filesizes and volumes are supported, along withfeatures like file compression, encryption, accesscontrol lists (ACLs), and journaling for better datarecovery and integrity. The default file system fordesktops, laptops, servers, and external storagedevices in contemporary Windows editions iscalled NTFS. It offers a dependable and durablestorage option. Although NTFS is primarilyintended for Windows, third-party tools and driverscan be used to access and edit it from Linux andother operating systems.Cloud and Virtualization:1. OVF and OVATemplates:Virtual machines (VMs) and virtual appliances arepackaged and distributed using OVF (OpenVirtualization Format) and OVA (OpenVirtualization Appliance) templates. The metadataof a virtual machine or appliance, including ashardware configurations, disk images, networksettings, and other attributes, is described by theOVFstandard packaging format. By offering astandard format for importing and exporting virtualmachines (VMs), it facilitates compatibility acrossvarious virtualization platforms. The OVAdistribution format, on the other hand, combines anOVFpackage with all related disk images andother resources into a single archive file. Bycombining all the components required to execute avirtual machine or appliance into a single package,OVAmakes the deployment and distribution ofvirtual appliances easier.2. Container Technology and Docker Basics:Applications can be packed with theirdependencies and runtime environment intoisolated containers using container technology, alightweight virtualization solution. Containersallow for rapid deployment and efficient resourceuse by sharing the kernel and resources of the hostoperating system. One of the most widely usedcontainerization platforms is Docker, which makescontainer construction, deployment, andmanagement easier. Because of their scalability,consistency, and portability, Docker containers areperfect for cloud-native apps, microservicesarchitectures, and DevOps procedures. Theapplication code, libraries, and dependenciesrequired to operate the program are included inread-only templates called container images, whichare used with Docker. These images are used toinstantiate Docker containers, which offer aconsistent environment for running programs invarious contexts.3. Types of Cloud:Pay-as-you-go cloud </w:t>
      </w:r>
      <w:r>
        <w:rPr>
          <w:rFonts w:hint="default"/>
          <w:sz w:val="20"/>
          <w:szCs w:val="20"/>
        </w:rPr>
        <w:t>computing is the provision ofcomputing resources via the Internet. There arevarious kinds of deployment models for cloudcomputing, such as: Public Cloud: Through the Internet, independentcloud service companies offer public cloudservices. Multiple individuals and organizationsshare resources including storage, virtualmachines, and apps. Google Cloud Platform(GCP), Microsoft Azure, and Amazon WebServices (AWS) are a few examples of publiccloud providers. Private Cloud: A single company or aspecialized third-party provider manages andmaintains private cloud services. Resources arenot shared with other companies; they are hostedon-site or in a data center. Compared to publicclouds, private clouds provide morecustomization, security, and control. Hybrid Cloud: By combining private and publiccloud infrastructure, hybrid cloud environmentsenable businesses to take advantage of bothdeployment types' advantages. By dynamicallytransferring workloads between on-premises andpublic cloud environments in accordance withdemand, cost, and performance requirements, itfacilitates smooth workload portability,scalability, and flexibility.4. Cloud Concepts:Cloud computing is made up of a number ofimportant ideas and elements, such as: Contingent Self-Service: Without the need forhuman assistance from the cloud serviceprovider, users can supply computer resources,such as virtual machines, storage, and apps, asneeded. Scalability: To adapt to shifting workloads andresource needs, cloud services can dynamicallyscale up or down. Resource pooling: To service several users andcompanies, cloud providers pool their computerresources, which results in cost savings andeffective resource usage. Elasticity: Depending on workload demand,cloud services can automatically scale resourcesup or down, guaranteeing peak performance andeconomical effectiveness. Pay-Per-utilize Billing: Instead of incurring onetime capital costs, users of cloud services canchoose to pay only for the resources they reallyutilize. Virtualization: To enable multi-tenancy,resource isolation, and workload mobility, cloudproviders use virtualization technologies toabstract actual hardware and build virtualizedcomputing environments.5. Network Address Translation (NAT):The process of c</w:t>
      </w:r>
      <w:bookmarkStart w:id="0" w:name="_GoBack"/>
      <w:bookmarkEnd w:id="0"/>
      <w:r>
        <w:rPr>
          <w:rFonts w:hint="default"/>
          <w:sz w:val="20"/>
          <w:szCs w:val="20"/>
        </w:rPr>
        <w:t>onverting private IP addresses usedwithin a local network into public IP addressesused on the Internet is known as network addresstranslation, or NAT for short. By preventingoutside sources from seeing the internal networktopology, NAT improves security by allowingseveral devices connected to a private network toshare a single public IP address. This conservespublic IP address space. Static, dynamic, and portaddress translation (PAT) are some of the methodsthat can be used to achieve network addresstranslation (NAT), which functions at the networklayer (Layer 3) of the OSI model. NAT isfrequently used in home and business networks toallow several devices with private IP addresses toaccess the Internet.Software Management:1. The Red Hat Package Manager (RPM):The Red Hat Package Manager (RPM) is a packagemanagement system that is mostly utilized in Linuxdistributions based on Red Hat, including Fedora,CentOS, and Red Hat Enterprise Linux (RHEL).RPMpackages include configuration files,metadata, and precompiled program binaries thatare needed for Linux system management,upgrades, and installations. RPM packages can beinstalled, queried, verified, and removed usingcommands like rpm, which are provided by theRPMpackage management. Additionally, itautomatically resolves dependencies, guaranteeingthat before installing a package, all necessarydependencies are installed. .rpm is the default fileextension for RPM packages.2. Advanced Package Tool (APT):Apackage management system mostly found inLinux distributions based on the Debian operatingsystem, including Ubuntu, Debian, and theiroffshoots. On Linux systems, APT automates theprocess of installing, updating, and uninstallingsoftware packages. It retrieves packages and theirdependencies from a package repository,automatically resolving dependencies duringinstallation. For command-line packagemanagement, APT offers programs like apt-get andapt. Advanced functionality like package caching,package verification, and package pinning are alsosupported. Typically, APT packages have a.deb fileextension and are stored in the Debian packageformat.3. tar, tgz, and gzpackages:tar is a command-line tool that archives directoriesand files into a single file known as a tarball.Because tarballs can maintain directory structures,ownership, and file permissions, they arefrequently used for packaging and distributingsoftware. A tar archive is denoted by theextension.tar; files ending in tgz or.tar.gz arecompressed tar archives that use gzip compressionto reduce their size. Simply said, a file in the.gzformat has been compressed using gzip; it isusually used to compress single files rather thanentire directories. The Unix and Linuxenvironments make extensive use of these packageformats for the distribution of software and dataarchives.4. curl and wget:Curl and wget are command-line utilities thatfacilitate data transfers using a number of networkprotocols, such as FTP, HTTP, HTTPS, and others.They are frequently used to download files fromURLs or distant services. Many protocols andfunctionality are supported by curl, such as proxysupport, file uploads, authentication, and SSLcertificate verification. In contrast, wget is a morebasic utility designed for file downloads thatincludes features for mirroring whole websites,resuming interrupted downloads, and recursivedownloads. System administrators, developers, andusers utilize curl and wget, two flexible utilities, fora range of network-related tasks like softwareinstallation, data retrieval, and automation.User and Group management:Commands:1. useradd: This command is used to create a newuser account on the system. It adds a new entry tothe /etc/passwd file and creates the user's homedirectory if specified.2. groupadd: This command is used to create a newgroup on the system. It adds a new entry to the/etc/group file.3. usermod: This command is used to modifyexisting user account properties, such as theusername, home directory, shell, or groupmembership.4. groupmod: This command is used to modifyexistin</w:t>
      </w:r>
      <w:r>
        <w:rPr>
          <w:rFonts w:hint="default"/>
          <w:sz w:val="20"/>
          <w:szCs w:val="20"/>
        </w:rPr>
        <w:t xml:space="preserve">g group properties, such as the group nameor group ID (GID).5. userdel: This command is used to delete a useraccount from the system. It removes the user'sentry from the /etc/passwd file and optionallydeletes the user's home directory and mailbox.6. groupdel: This command is used to delete agroup from the system. It removes the group's entryfrom the /etc/group file.7. passwd: This command is used to change a user'spassword. It updates the encrypted password storedin the /etc/shadow file.8. chage: This command is used to change thepassword aging policy for a user account, such asexpiration dates and password history.9. id: This command displays user and groupinformation for a specified user or the current user.10. whoami: This command prints the username ofthe current user.11. who: This command displays information aboutcurrently logged-in users, including theirusernames, terminal IDs, login times, and more.12. w: This command displays information aboutcurrently logged-in users, similar to who, but alsoincludes additional details such as the currentprocesses each user is running.13. last: This command displays a list of recentlogin sessions, including the username, terminal, IPaddress, and login/logout times.Files:1. /etc/passwd: This file stores information aboutuser accounts, including usernames, user IDs(UIDs), group IDs (GIDs), home directories, andlogin shells. However, it does not store passwordinformation.2. /etc/shadow: This file stores encrypted passwordhashes for user accounts, as well as password agingand expiration information. Access to this file isrestricted to privileged users to enhance security.3. /etc/group: This file stores information aboutgroups on the system, including group names,group IDs (GIDs), and the usernames of users whobelong to each group.Service Management:1. systemd:Linux OS systems use systemd as their system andservice manager. With its many capabilities, suchas on-demand service activation, dependency-basedservice control, parallel service startup, andcentralized management of system and serviceconfiguration, it is intended to replace theconventional init system (SysVinit). Manycontemporary Linux distributions, such as Fedora,CentOS, Ubuntu from version 15.04, and others,come with systemd as the default init system. It isin charge of controlling the boot process of thesystem, initiating and terminating services,controlling system resources, and responding tosystem events.2. systemctl:The command-line tool systemctl is used tomanage and control systemd units, such as sockets,devices, targets, services, and more. It offers asingle interface via which administrators maycommunicate with systemd and carry out a numberof tasks, including starting, pausing, resuming,enabling, disabling, and checking the status ofsystemd units. Systemctl offers fine-grained controlover the configuration and operation of the systemand can be used to manage both system and userservices.Typical systemctl commands consist of:systemctl start: Initiate a designated systemdinstance.systemctl stop: Put an end to a certain systemd unit.restart a systemd unit with the command systemctlrestart.systemctl enable: Allows the automatic boot-up ofa designated systemd unit.systemctl disable: Prevent a designated systemdunit from initiating on its own during bootup.systemctl status: Shows a systemd unit's currentstate, including whether it is enabled, operating, orfailing.3. service command:OnLinux systems that employ the SysVinit initsystem, the service command is a legacycommand-line tool used to manage system services.It offers a straightforward user interface forinitiating, pausing, and resuming system service aswell as checking its status. For backwardcompatibility, systemd-based Linux distributionsstill support it, but they usually advise usingsystemctl for service management instead.Typically, the service command works bylaunching init scripts, which govern each service'sbehavior and are found in the /etc/init.d/ directory.Typical service command usage consists of:provider </w:t>
      </w:r>
      <w:r>
        <w:rPr>
          <w:rFonts w:hint="default"/>
          <w:sz w:val="20"/>
          <w:szCs w:val="20"/>
        </w:rPr>
        <w:t>&lt;provider-name&gt; start: Launch thedesignated service.provider &lt;provider-name&gt; stop: Put an end to acertain service.provider &lt;provider-name&gt; restart: Start thedesignated service again.provider &lt;provider-name&gt; status: Show the currentstate of the chosen service.Linux Servers:1. Network Time Protocol (NTP):Over a network,computer systems' clocks can be synchronized withthe help of this networking protocol. Accuratetimekeeping is ensured by NTP over distributedsystems, which is necessary for many applications,such as distributed database synchronization,authentication, and logging. In order to give precisetime information, NTP uses a hierarchical systemof time servers, with higher-stratum serverssynchronizing with lower-stratum servers.2. Secure Shell (SSH):Acryptographic networkprotocol, Secure Shell (SSH) allows data to be sentsecurely between networked devices and allows forsecure remote access to computer systems. SSHprevents data manipulation and eavesdropping byoffering encrypted communication routes overunprotected networks. It is frequently used for filetransfers, network service tunneling, and remoteadministration.3. Apache and NGINX Servers:NGINXandApache HTTP Server are widely used open-sourceweb servers that are used to serve web pages acrossthe Internet. They offer capabilities includingvirtual hosting, URL rewriting, SSL/TLSencryption, and server-side scripting in addition tosupporting many protocols, including HTTP,HTTPS, and WebSocket. On Linux servers,Apache and NGINX are frequently used to hostwebsites, web applications, and APIs.4. Certificate Authority (CA):In public keyinfrastructure (PKI) systems, a CertificateAuthority (CA) is a trustworthy institution thatproduces digital certificates used to confirm theidentification of people, groups, or networkedobjects. In order to verify that certificates areauthentic, CAs digitally sign them and check thelegitimacy of certificate requests. Applicationssuch as SSL/TLS encryption for HTTPS websitesand secure communication, authentication, andencryption all need certificates that are issued byCAs.5. Domain Name System (DNS):www.google.comis an example of a domain name. The DNS is adistributed naming system that converts domainnames into IP addresses and vice versa. In order toallow users to access websites and services usinghuman-readable domain names rather than numericIP addresses, DNS servers maintain a distributeddatabase of domain names and their related IPaddresses. DNS is used for domain name resolution,DNSrecord caching, and domain name registrationmanagement. It is an essential part of the Internetinfrastructure.6. Dynamic Host Configuration Protocol (DHCP):Network devices can be automatically assigned IPaddresses, subnet masks, default gateways, andother network setup parameters through the usageof the Dynamic Host setup Protocol (DHCP).DHCPservers facilitate seamless network accessfor devices connected to a network by dynamicallyallocating IP addresses from a specified pool ofavailable addresses. This simplifies networkadministration.7. Authentication Server:LDAP(LightweightDirectory Access Protocol) and RADIUS (RemoteAuthentication Dial-In User Service) are twoexamples of authentication servers that are used tocentralize user authorization and authentication fornetworked services. These servers validate usercredentials (passwords and usernames, for example)and authorize access to resources in accordancewith user policies and permissions set up in acentralized database or directory.8. Proxy servers:Proxy servers pass requests fromclients to servers and return responses from serversto clients, serving as a middleman between clientdevices and destination servers. Proxy servers canperform a number of functions, such as caching,content screening, access control, and client IPaddress anonymization. They are frequentlyemployed to enhance networked applications' andservices' security, privacy, and performance.9. Virtual Private Networks (VPNs):VPNs allowusers to access private networks and resourcesremotely by esta</w:t>
      </w:r>
      <w:r>
        <w:rPr>
          <w:rFonts w:hint="default"/>
          <w:sz w:val="20"/>
          <w:szCs w:val="20"/>
        </w:rPr>
        <w:t>blishing safe, encryptedconnections over untrusted networks, including theInternet. VPNs encapsulate and encrypt networktraffic using tunneling protocols, guaranteeing theauthenticity, secrecy, and integrity of sent data.VPNs are used for site-to-site networking, remoteaccess, and getting around geographic limitationson Internet content.10. Monitoring Servers:Networked devices,services, and applications can be observed foravailability, performance, and overall healththrough the usage of monitoring servers. In order toprovide insights into system activity and identifypotential problems or abnormalities, monitoringservers gather and examine metrics, logs, andevents from monitored systems. Administratorsmay preserve system performance anddependability with the use of monitoring tools andplatforms that include capabilities like alerts,visualization, and historical data analysis.11. Database Servers:Database servers arespecialized servers meant for the archiving,retrieval, and management of structured data indatabases. With the help of functions like datastorage, indexing, querying, and transactionprocessing, they let apps work with data effectivelyand safely. Web apps, workplace systems, andanalytics platforms are just a few of the many usesfor popular database servers including MySQL,PostgreSQL, Oracle Database, and MongoDB.12. Mail Servers:Mail servers are in charge ofsending, receiving, and delivering email messagesvia the Internet. They are often referred to as mailtransfer agents (MTAs) or mail delivery agents(MDAs). Email routing, storing, and deliverybetween mail clients and other mail servers aremanaged by mail servers. For safe email sendingand receiving, they support protocols includingPOP3 (Post Office Protocol), IMAP (InternetMessage Access Protocol), and SMTP (SimpleMail Transfer Protocol).13. Load balancers:To maximize resource usage,boost scalability, and improve reliability ofnetworked applications and services, load balancersdivide incoming network traffic among severalservers or resources. In order to fairly distributetraffic among backend servers, load balancersemploy a variety of techniques, including weighteddistribution, least connections, and round-robin.They are frequently used to manage heavy trafficloads and provide high availability andresponsiveness for web applications, APIs, andother networked services.Scheduling and Automation:1. cron:In Linux and other Unix-like operatingsystems, cron is a time-based job scheduler. Itenables users to plan and automate the running ofscripts or commands at predetermined periods, likeweekly, monthly, or daily. Cron configuration files,which are normally kept in /etc/crontab, orindividual user-specific cron files in the /etc/cron.d/directory or user's home directory (crontab-e), areused to define cron jobs. Every cron job consists ofthe command or script to be run, together with ascheduling specification (also called a cronexpression). Cron expressions use a combination oftime fields (minute, hour, day of month, month,and day of week) and special characters (*,-, /) tobuild intervals and ranges in order to describe thetime and frequency of job execution.Acron job entry example would be:0 1***/path/to/script.shThis cron job runs the script /path/to/script.sh everyday at 1:00 AM (hour 1, minute 0).2. Job control commands:Commands for managingjobs and processes that are operating in thebackground or in the foreground on a Linux systemare known as job control commands. Whenhandling numerous processes at once or interactingwith interactive shell sessions, these commandscome in handy. Among the frequently used jobcontrol commands are: bg: Toenable a halted or suspended job toresume its execution, move it to the background. fg: Make a background job the active work bybringing it into the foreground. jobs: This command displays the job IDs andstatuses of every job that is currently operatingin the shell session. Usethe keyboard shortcut ctrl+z to pause andmove the active foreground job into thebackground. ctrl+c: End th</w:t>
      </w:r>
      <w:r>
        <w:rPr>
          <w:rFonts w:hint="default"/>
          <w:sz w:val="20"/>
          <w:szCs w:val="20"/>
        </w:rPr>
        <w:t>e running of the active job orprocess in the foreground. ctrl+d: Signal end-of-file (EOF) and finish aninteractive shell session.3. kill command:This command lets users managethe behavior of processes by sending signals tothem, giving them the ability to stop, pause, orrestart them. By default, the kill command tells aprocess to gracefully cease and quit by sending itthe SIGTERM (terminate) signal. To accomplishvarious effects, users can designate distinct signalsusing signal names or numbers. Typical indicationsinclude:SIGTERM(15): End the procedure politely.SIGKILL (9): Put an end to the process with force.SIGSTOP (19): Briefly halt or pause the operation.SIGCONT(18): Proceed with the interruptedprocess.SIGINT (2): Stop the operation (as in, hit Ctrl+C atthe terminal).Aninstance of utilizing the kill command:kill-9 &lt;pid&gt;This command forcefully terminates the processwith the specified process ID (PID).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47C27"/>
    <w:rsid w:val="684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2024-03-31T16:53:00Z</dcterms:created>
  <dc:creator>sahua</dc:creator>
  <cp:lastModifiedBy>Ayushman Sahu</cp:lastModifiedBy>
  <dcterms:modified xsi:type="dcterms:W3CDTF">2024-03-31T16:58:54Z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461A999BB2BA4C8BA4408ACCD738F7EC_11</vt:lpwstr>
  </property>
</Properties>
</file>