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12436" w14:textId="246337CC" w:rsidR="00D01977" w:rsidRDefault="00D01977" w:rsidP="0078091C">
      <w:r>
        <w:fldChar w:fldCharType="begin"/>
      </w:r>
      <w:r>
        <w:instrText>HYPERLINK "</w:instrText>
      </w:r>
      <w:r w:rsidRPr="00D01977">
        <w:instrText>https://tpchd.org/healthy-places/food-safety/caterers/</w:instrText>
      </w:r>
      <w:r>
        <w:instrText>"</w:instrText>
      </w:r>
      <w:r>
        <w:fldChar w:fldCharType="separate"/>
      </w:r>
      <w:r w:rsidRPr="00A60661">
        <w:rPr>
          <w:rStyle w:val="Hyperlink"/>
        </w:rPr>
        <w:t>https://tpchd.org/healthy-places/food-safety/caterers/</w:t>
      </w:r>
      <w:r>
        <w:fldChar w:fldCharType="end"/>
      </w:r>
    </w:p>
    <w:p w14:paraId="6B482A6C" w14:textId="07351271" w:rsidR="0078091C" w:rsidRPr="0078091C" w:rsidRDefault="0078091C" w:rsidP="0078091C">
      <w:hyperlink r:id="rId5" w:history="1">
        <w:r w:rsidRPr="0078091C">
          <w:rPr>
            <w:rStyle w:val="Hyperlink"/>
          </w:rPr>
          <w:t>Home</w:t>
        </w:r>
      </w:hyperlink>
      <w:r w:rsidRPr="0078091C">
        <w:t> » </w:t>
      </w:r>
      <w:hyperlink r:id="rId6" w:history="1">
        <w:r w:rsidRPr="0078091C">
          <w:rPr>
            <w:rStyle w:val="Hyperlink"/>
          </w:rPr>
          <w:t>Healthy Places</w:t>
        </w:r>
      </w:hyperlink>
      <w:r w:rsidRPr="0078091C">
        <w:t> » </w:t>
      </w:r>
      <w:hyperlink r:id="rId7" w:history="1">
        <w:r w:rsidRPr="0078091C">
          <w:rPr>
            <w:rStyle w:val="Hyperlink"/>
          </w:rPr>
          <w:t>Food Safety</w:t>
        </w:r>
      </w:hyperlink>
      <w:r w:rsidRPr="0078091C">
        <w:t> » </w:t>
      </w:r>
      <w:r w:rsidRPr="0078091C">
        <w:rPr>
          <w:b/>
          <w:bCs/>
        </w:rPr>
        <w:t>Catering</w:t>
      </w:r>
    </w:p>
    <w:p w14:paraId="4A906154" w14:textId="77777777" w:rsidR="0078091C" w:rsidRPr="00D01977" w:rsidRDefault="0078091C" w:rsidP="0078091C">
      <w:pPr>
        <w:rPr>
          <w:b/>
          <w:bCs/>
          <w:sz w:val="56"/>
          <w:szCs w:val="56"/>
        </w:rPr>
      </w:pPr>
      <w:r w:rsidRPr="00D01977">
        <w:rPr>
          <w:b/>
          <w:bCs/>
          <w:sz w:val="52"/>
          <w:szCs w:val="52"/>
        </w:rPr>
        <w:t>Catering</w:t>
      </w:r>
    </w:p>
    <w:p w14:paraId="1FF2A32B" w14:textId="77777777" w:rsidR="0078091C" w:rsidRPr="00D01977" w:rsidRDefault="0078091C" w:rsidP="0078091C">
      <w:pPr>
        <w:rPr>
          <w:b/>
          <w:bCs/>
          <w:sz w:val="36"/>
          <w:szCs w:val="36"/>
        </w:rPr>
      </w:pPr>
      <w:r w:rsidRPr="00D01977">
        <w:rPr>
          <w:b/>
          <w:bCs/>
          <w:sz w:val="36"/>
          <w:szCs w:val="36"/>
        </w:rPr>
        <w:t>Hire a permitted caterer to keep guests safe.</w:t>
      </w:r>
    </w:p>
    <w:p w14:paraId="3A6A5F52" w14:textId="77777777" w:rsidR="0078091C" w:rsidRPr="0078091C" w:rsidRDefault="0078091C" w:rsidP="0078091C">
      <w:pPr>
        <w:rPr>
          <w:b/>
          <w:bCs/>
        </w:rPr>
      </w:pPr>
      <w:r w:rsidRPr="0078091C">
        <w:rPr>
          <w:b/>
          <w:bCs/>
        </w:rPr>
        <w:t>Permitted caterers are safer for you and your guests because they:</w:t>
      </w:r>
    </w:p>
    <w:p w14:paraId="1DD79732" w14:textId="77777777" w:rsidR="0078091C" w:rsidRPr="0078091C" w:rsidRDefault="0078091C" w:rsidP="0078091C">
      <w:pPr>
        <w:numPr>
          <w:ilvl w:val="0"/>
          <w:numId w:val="4"/>
        </w:numPr>
      </w:pPr>
      <w:r w:rsidRPr="0078091C">
        <w:t>Use an approved kitchen regularly inspected by a health department.</w:t>
      </w:r>
    </w:p>
    <w:p w14:paraId="72D01ACC" w14:textId="77777777" w:rsidR="0078091C" w:rsidRPr="0078091C" w:rsidRDefault="0078091C" w:rsidP="0078091C">
      <w:pPr>
        <w:numPr>
          <w:ilvl w:val="0"/>
          <w:numId w:val="4"/>
        </w:numPr>
      </w:pPr>
      <w:r w:rsidRPr="0078091C">
        <w:t>Have equipment for safe food preparation, transport and service.</w:t>
      </w:r>
    </w:p>
    <w:p w14:paraId="34A108CF" w14:textId="77777777" w:rsidR="0078091C" w:rsidRPr="0078091C" w:rsidRDefault="0078091C" w:rsidP="0078091C">
      <w:pPr>
        <w:numPr>
          <w:ilvl w:val="0"/>
          <w:numId w:val="4"/>
        </w:numPr>
      </w:pPr>
      <w:r w:rsidRPr="0078091C">
        <w:t>Have staff trained in safe food handling practices.</w:t>
      </w:r>
    </w:p>
    <w:p w14:paraId="20DBBB0D" w14:textId="77777777" w:rsidR="0078091C" w:rsidRPr="0078091C" w:rsidRDefault="0078091C" w:rsidP="0078091C">
      <w:pPr>
        <w:numPr>
          <w:ilvl w:val="0"/>
          <w:numId w:val="4"/>
        </w:numPr>
      </w:pPr>
      <w:r w:rsidRPr="0078091C">
        <w:t>Discard refrigerated food left at room temperature for more than 4 hours.</w:t>
      </w:r>
    </w:p>
    <w:p w14:paraId="28A3B100" w14:textId="77777777" w:rsidR="0078091C" w:rsidRPr="0078091C" w:rsidRDefault="0078091C" w:rsidP="0078091C">
      <w:pPr>
        <w:rPr>
          <w:b/>
          <w:bCs/>
        </w:rPr>
      </w:pPr>
      <w:r w:rsidRPr="0078091C">
        <w:rPr>
          <w:b/>
          <w:bCs/>
        </w:rPr>
        <w:t>Make sure your venue has the right facilities.</w:t>
      </w:r>
    </w:p>
    <w:p w14:paraId="2ACA0739" w14:textId="77777777" w:rsidR="0078091C" w:rsidRPr="0078091C" w:rsidRDefault="0078091C" w:rsidP="0078091C">
      <w:r w:rsidRPr="0078091C">
        <w:t>If your venue doesn’t have the following facilities, your caterer may have to supply them:</w:t>
      </w:r>
    </w:p>
    <w:p w14:paraId="2383CE5B" w14:textId="77777777" w:rsidR="0078091C" w:rsidRPr="0078091C" w:rsidRDefault="0078091C" w:rsidP="0078091C">
      <w:pPr>
        <w:numPr>
          <w:ilvl w:val="0"/>
          <w:numId w:val="5"/>
        </w:numPr>
      </w:pPr>
      <w:r w:rsidRPr="0078091C">
        <w:t>Restroom facilities with handwashing.</w:t>
      </w:r>
    </w:p>
    <w:p w14:paraId="129038D3" w14:textId="77777777" w:rsidR="0078091C" w:rsidRPr="0078091C" w:rsidRDefault="0078091C" w:rsidP="0078091C">
      <w:pPr>
        <w:numPr>
          <w:ilvl w:val="0"/>
          <w:numId w:val="5"/>
        </w:numPr>
      </w:pPr>
      <w:r w:rsidRPr="0078091C">
        <w:t>Hot and cold running water and handwash sinks in the food preparation area.</w:t>
      </w:r>
    </w:p>
    <w:p w14:paraId="41E0C03B" w14:textId="77777777" w:rsidR="0078091C" w:rsidRPr="0078091C" w:rsidRDefault="0078091C" w:rsidP="0078091C">
      <w:pPr>
        <w:numPr>
          <w:ilvl w:val="0"/>
          <w:numId w:val="5"/>
        </w:numPr>
      </w:pPr>
      <w:r w:rsidRPr="0078091C">
        <w:t>Equipment to keep hot food hot and cold food cold.</w:t>
      </w:r>
    </w:p>
    <w:p w14:paraId="663B7F82" w14:textId="77777777" w:rsidR="0078091C" w:rsidRPr="0078091C" w:rsidRDefault="0078091C" w:rsidP="0078091C">
      <w:pPr>
        <w:numPr>
          <w:ilvl w:val="0"/>
          <w:numId w:val="5"/>
        </w:numPr>
      </w:pPr>
      <w:r w:rsidRPr="0078091C">
        <w:t>Protected area for food preparation and assembly.</w:t>
      </w:r>
    </w:p>
    <w:p w14:paraId="13978388" w14:textId="77777777" w:rsidR="0078091C" w:rsidRPr="0078091C" w:rsidRDefault="0078091C" w:rsidP="0078091C">
      <w:pPr>
        <w:rPr>
          <w:b/>
          <w:bCs/>
        </w:rPr>
      </w:pPr>
      <w:r w:rsidRPr="0078091C">
        <w:rPr>
          <w:b/>
          <w:bCs/>
        </w:rPr>
        <w:t>What if someone gets sick?</w:t>
      </w:r>
    </w:p>
    <w:p w14:paraId="369DC210" w14:textId="77777777" w:rsidR="0078091C" w:rsidRPr="0078091C" w:rsidRDefault="0078091C" w:rsidP="0078091C">
      <w:r w:rsidRPr="0078091C">
        <w:t>If guests don’t feel well, encourage them to go home. Many illnesses spread easily from person to person.</w:t>
      </w:r>
    </w:p>
    <w:p w14:paraId="5D2AA87E" w14:textId="77777777" w:rsidR="0078091C" w:rsidRPr="0078091C" w:rsidRDefault="0078091C" w:rsidP="0078091C">
      <w:r w:rsidRPr="0078091C">
        <w:rPr>
          <w:b/>
          <w:bCs/>
        </w:rPr>
        <w:t>If you think you have food poisoning, let your doctor and the </w:t>
      </w:r>
      <w:hyperlink r:id="rId8" w:history="1">
        <w:r w:rsidRPr="0078091C">
          <w:rPr>
            <w:rStyle w:val="Hyperlink"/>
            <w:b/>
            <w:bCs/>
          </w:rPr>
          <w:t>Health Department</w:t>
        </w:r>
      </w:hyperlink>
      <w:r w:rsidRPr="0078091C">
        <w:rPr>
          <w:b/>
          <w:bCs/>
        </w:rPr>
        <w:t> know.</w:t>
      </w:r>
      <w:r w:rsidRPr="0078091C">
        <w:t> Symptoms can take minutes or weeks to show up:</w:t>
      </w:r>
    </w:p>
    <w:p w14:paraId="488ECAF5" w14:textId="77777777" w:rsidR="0078091C" w:rsidRPr="0078091C" w:rsidRDefault="0078091C" w:rsidP="0078091C">
      <w:pPr>
        <w:numPr>
          <w:ilvl w:val="0"/>
          <w:numId w:val="6"/>
        </w:numPr>
      </w:pPr>
      <w:r w:rsidRPr="0078091C">
        <w:t>Upset stomach.</w:t>
      </w:r>
    </w:p>
    <w:p w14:paraId="290CE309" w14:textId="77777777" w:rsidR="0078091C" w:rsidRPr="0078091C" w:rsidRDefault="0078091C" w:rsidP="0078091C">
      <w:pPr>
        <w:numPr>
          <w:ilvl w:val="0"/>
          <w:numId w:val="6"/>
        </w:numPr>
      </w:pPr>
      <w:r w:rsidRPr="0078091C">
        <w:t>Abdominal cramps.</w:t>
      </w:r>
    </w:p>
    <w:p w14:paraId="6E6E956D" w14:textId="77777777" w:rsidR="0078091C" w:rsidRPr="0078091C" w:rsidRDefault="0078091C" w:rsidP="0078091C">
      <w:pPr>
        <w:numPr>
          <w:ilvl w:val="0"/>
          <w:numId w:val="6"/>
        </w:numPr>
      </w:pPr>
      <w:r w:rsidRPr="0078091C">
        <w:t>Nausea.</w:t>
      </w:r>
    </w:p>
    <w:p w14:paraId="2367698A" w14:textId="77777777" w:rsidR="0078091C" w:rsidRPr="0078091C" w:rsidRDefault="0078091C" w:rsidP="0078091C">
      <w:pPr>
        <w:numPr>
          <w:ilvl w:val="0"/>
          <w:numId w:val="6"/>
        </w:numPr>
      </w:pPr>
      <w:r w:rsidRPr="0078091C">
        <w:t>Vomiting.</w:t>
      </w:r>
    </w:p>
    <w:p w14:paraId="51489F2F" w14:textId="77777777" w:rsidR="0078091C" w:rsidRPr="0078091C" w:rsidRDefault="0078091C" w:rsidP="0078091C">
      <w:pPr>
        <w:numPr>
          <w:ilvl w:val="0"/>
          <w:numId w:val="6"/>
        </w:numPr>
      </w:pPr>
      <w:proofErr w:type="spellStart"/>
      <w:r w:rsidRPr="0078091C">
        <w:t>Diarrhea</w:t>
      </w:r>
      <w:proofErr w:type="spellEnd"/>
      <w:r w:rsidRPr="0078091C">
        <w:t>.</w:t>
      </w:r>
    </w:p>
    <w:p w14:paraId="6A0FB5EC" w14:textId="77777777" w:rsidR="0078091C" w:rsidRPr="0078091C" w:rsidRDefault="0078091C" w:rsidP="0078091C">
      <w:pPr>
        <w:rPr>
          <w:b/>
          <w:bCs/>
        </w:rPr>
      </w:pPr>
      <w:r w:rsidRPr="0078091C">
        <w:rPr>
          <w:b/>
          <w:bCs/>
        </w:rPr>
        <w:t>Pierce County permitted caterers.</w:t>
      </w:r>
    </w:p>
    <w:tbl>
      <w:tblPr>
        <w:tblW w:w="9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9"/>
        <w:gridCol w:w="2812"/>
      </w:tblGrid>
      <w:tr w:rsidR="0078091C" w:rsidRPr="0078091C" w14:paraId="6A46E916" w14:textId="77777777" w:rsidTr="0078091C">
        <w:trPr>
          <w:trHeight w:val="45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157E" w14:textId="77777777" w:rsidR="0078091C" w:rsidRPr="0078091C" w:rsidRDefault="0078091C" w:rsidP="0078091C">
            <w:pPr>
              <w:rPr>
                <w:b/>
                <w:bCs/>
              </w:rPr>
            </w:pPr>
            <w:r w:rsidRPr="0078091C">
              <w:rPr>
                <w:b/>
                <w:bCs/>
              </w:rPr>
              <w:t>Caterer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44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7F28" w14:textId="77777777" w:rsidR="0078091C" w:rsidRPr="0078091C" w:rsidRDefault="0078091C" w:rsidP="0078091C">
            <w:pPr>
              <w:rPr>
                <w:b/>
                <w:bCs/>
              </w:rPr>
            </w:pPr>
            <w:r w:rsidRPr="0078091C">
              <w:rPr>
                <w:b/>
                <w:bCs/>
              </w:rPr>
              <w:t>Phone</w:t>
            </w:r>
          </w:p>
        </w:tc>
      </w:tr>
      <w:tr w:rsidR="0078091C" w:rsidRPr="0078091C" w14:paraId="5C82EAF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8DCBD" w14:textId="77777777" w:rsidR="0078091C" w:rsidRPr="0078091C" w:rsidRDefault="0078091C" w:rsidP="0078091C">
            <w:r w:rsidRPr="0078091C">
              <w:t>Al Lago Ristorante Italiano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92023" w14:textId="77777777" w:rsidR="0078091C" w:rsidRPr="0078091C" w:rsidRDefault="0078091C" w:rsidP="0078091C">
            <w:r w:rsidRPr="0078091C">
              <w:t>(253) 863-8636</w:t>
            </w:r>
          </w:p>
        </w:tc>
      </w:tr>
      <w:tr w:rsidR="0078091C" w:rsidRPr="0078091C" w14:paraId="35929ED6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D7A39" w14:textId="77777777" w:rsidR="0078091C" w:rsidRPr="0078091C" w:rsidRDefault="0078091C" w:rsidP="0078091C">
            <w:r w:rsidRPr="0078091C">
              <w:lastRenderedPageBreak/>
              <w:t>Andale Feast Mexican Restaurant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6AAC8" w14:textId="77777777" w:rsidR="0078091C" w:rsidRPr="0078091C" w:rsidRDefault="0078091C" w:rsidP="0078091C">
            <w:r w:rsidRPr="0078091C">
              <w:t>(253) 625-7799</w:t>
            </w:r>
          </w:p>
        </w:tc>
      </w:tr>
      <w:tr w:rsidR="0078091C" w:rsidRPr="0078091C" w14:paraId="05DD9611" w14:textId="77777777" w:rsidTr="0078091C">
        <w:trPr>
          <w:trHeight w:val="4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4BF6" w14:textId="77777777" w:rsidR="0078091C" w:rsidRPr="0078091C" w:rsidRDefault="0078091C" w:rsidP="0078091C">
            <w:proofErr w:type="spellStart"/>
            <w:r w:rsidRPr="0078091C">
              <w:t>Anglea’s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2FC80" w14:textId="77777777" w:rsidR="0078091C" w:rsidRPr="0078091C" w:rsidRDefault="0078091C" w:rsidP="0078091C">
            <w:r w:rsidRPr="0078091C">
              <w:t>(253) 531-9329</w:t>
            </w:r>
          </w:p>
        </w:tc>
      </w:tr>
      <w:tr w:rsidR="0078091C" w:rsidRPr="0078091C" w14:paraId="32F54DF7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2BC4E" w14:textId="77777777" w:rsidR="0078091C" w:rsidRPr="0078091C" w:rsidRDefault="0078091C" w:rsidP="0078091C">
            <w:r w:rsidRPr="0078091C">
              <w:t>Any Occasion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C3AB" w14:textId="77777777" w:rsidR="0078091C" w:rsidRPr="0078091C" w:rsidRDefault="0078091C" w:rsidP="0078091C">
            <w:r w:rsidRPr="0078091C">
              <w:t>(253) 380-6758</w:t>
            </w:r>
          </w:p>
        </w:tc>
      </w:tr>
      <w:tr w:rsidR="0078091C" w:rsidRPr="0078091C" w14:paraId="3B0D784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C437" w14:textId="77777777" w:rsidR="0078091C" w:rsidRPr="0078091C" w:rsidRDefault="0078091C" w:rsidP="0078091C">
            <w:r w:rsidRPr="0078091C">
              <w:t>Art House Café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03065" w14:textId="77777777" w:rsidR="0078091C" w:rsidRPr="0078091C" w:rsidRDefault="0078091C" w:rsidP="0078091C">
            <w:r w:rsidRPr="0078091C">
              <w:t>(253) 579-3006</w:t>
            </w:r>
          </w:p>
        </w:tc>
      </w:tr>
      <w:tr w:rsidR="0078091C" w:rsidRPr="0078091C" w14:paraId="541FCA17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BAC7" w14:textId="77777777" w:rsidR="0078091C" w:rsidRPr="0078091C" w:rsidRDefault="0078091C" w:rsidP="0078091C">
            <w:r w:rsidRPr="0078091C">
              <w:t>BBQ2U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61C7D" w14:textId="77777777" w:rsidR="0078091C" w:rsidRPr="0078091C" w:rsidRDefault="0078091C" w:rsidP="0078091C">
            <w:r w:rsidRPr="0078091C">
              <w:t>(253) 905-1269</w:t>
            </w:r>
          </w:p>
        </w:tc>
      </w:tr>
      <w:tr w:rsidR="0078091C" w:rsidRPr="0078091C" w14:paraId="16B2F9C8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B6A9" w14:textId="77777777" w:rsidR="0078091C" w:rsidRPr="0078091C" w:rsidRDefault="0078091C" w:rsidP="0078091C">
            <w:r w:rsidRPr="0078091C">
              <w:t>Black Fleet Brewing Taproom &amp; Kitchen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573A" w14:textId="77777777" w:rsidR="0078091C" w:rsidRPr="0078091C" w:rsidRDefault="0078091C" w:rsidP="0078091C">
            <w:r w:rsidRPr="0078091C">
              <w:t>(253) 632-2766</w:t>
            </w:r>
          </w:p>
        </w:tc>
      </w:tr>
      <w:tr w:rsidR="0078091C" w:rsidRPr="0078091C" w14:paraId="51C179B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197D" w14:textId="77777777" w:rsidR="0078091C" w:rsidRPr="0078091C" w:rsidRDefault="0078091C" w:rsidP="0078091C">
            <w:r w:rsidRPr="0078091C">
              <w:t>Bliss Small Batch Creamery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FB438" w14:textId="77777777" w:rsidR="0078091C" w:rsidRPr="0078091C" w:rsidRDefault="0078091C" w:rsidP="0078091C">
            <w:r w:rsidRPr="0078091C">
              <w:t>(253) 391-6593</w:t>
            </w:r>
          </w:p>
        </w:tc>
      </w:tr>
      <w:tr w:rsidR="0078091C" w:rsidRPr="0078091C" w14:paraId="216DF107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7C96" w14:textId="77777777" w:rsidR="0078091C" w:rsidRPr="0078091C" w:rsidRDefault="0078091C" w:rsidP="0078091C">
            <w:r w:rsidRPr="0078091C">
              <w:t>Bomb Charcuterie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39D1" w14:textId="77777777" w:rsidR="0078091C" w:rsidRPr="0078091C" w:rsidRDefault="0078091C" w:rsidP="0078091C">
            <w:r w:rsidRPr="0078091C">
              <w:t>(253) 343-2666</w:t>
            </w:r>
          </w:p>
        </w:tc>
      </w:tr>
      <w:tr w:rsidR="0078091C" w:rsidRPr="0078091C" w14:paraId="1227BB6F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454D0" w14:textId="77777777" w:rsidR="0078091C" w:rsidRPr="0078091C" w:rsidRDefault="0078091C" w:rsidP="0078091C">
            <w:r w:rsidRPr="0078091C">
              <w:t>Bonney Lake High School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7D0A" w14:textId="77777777" w:rsidR="0078091C" w:rsidRPr="0078091C" w:rsidRDefault="0078091C" w:rsidP="0078091C">
            <w:r w:rsidRPr="0078091C">
              <w:t>(253) 891-5700 </w:t>
            </w:r>
          </w:p>
        </w:tc>
      </w:tr>
      <w:tr w:rsidR="0078091C" w:rsidRPr="0078091C" w14:paraId="00981CE8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E39CA" w14:textId="77777777" w:rsidR="0078091C" w:rsidRPr="0078091C" w:rsidRDefault="0078091C" w:rsidP="0078091C">
            <w:r w:rsidRPr="0078091C">
              <w:t>Branks BBQ &amp;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BB127" w14:textId="77777777" w:rsidR="0078091C" w:rsidRPr="0078091C" w:rsidRDefault="0078091C" w:rsidP="0078091C">
            <w:r w:rsidRPr="0078091C">
              <w:t>(253) 891-1789</w:t>
            </w:r>
          </w:p>
        </w:tc>
      </w:tr>
      <w:tr w:rsidR="0078091C" w:rsidRPr="0078091C" w14:paraId="02F5D303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ADCC" w14:textId="77777777" w:rsidR="0078091C" w:rsidRPr="0078091C" w:rsidRDefault="0078091C" w:rsidP="0078091C">
            <w:proofErr w:type="spellStart"/>
            <w:r w:rsidRPr="0078091C">
              <w:t>Carrs</w:t>
            </w:r>
            <w:proofErr w:type="spellEnd"/>
            <w:r w:rsidRPr="0078091C">
              <w:t xml:space="preserve"> Restaurant and Bar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49D2" w14:textId="77777777" w:rsidR="0078091C" w:rsidRPr="0078091C" w:rsidRDefault="0078091C" w:rsidP="0078091C">
            <w:r w:rsidRPr="0078091C">
              <w:t>(253) 584-4622</w:t>
            </w:r>
          </w:p>
        </w:tc>
      </w:tr>
      <w:tr w:rsidR="0078091C" w:rsidRPr="0078091C" w14:paraId="1BDA131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C5C6" w14:textId="77777777" w:rsidR="0078091C" w:rsidRPr="0078091C" w:rsidRDefault="0078091C" w:rsidP="0078091C">
            <w:r w:rsidRPr="0078091C">
              <w:t>Casa Mia of Lakewood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12CD" w14:textId="77777777" w:rsidR="0078091C" w:rsidRPr="0078091C" w:rsidRDefault="0078091C" w:rsidP="0078091C">
            <w:r w:rsidRPr="0078091C">
              <w:t>(253) 473-0400</w:t>
            </w:r>
          </w:p>
        </w:tc>
      </w:tr>
      <w:tr w:rsidR="0078091C" w:rsidRPr="0078091C" w14:paraId="47D3C03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6AA5" w14:textId="77777777" w:rsidR="0078091C" w:rsidRPr="0078091C" w:rsidRDefault="0078091C" w:rsidP="0078091C">
            <w:r w:rsidRPr="0078091C">
              <w:t>Challenger Culinary Arts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6F722" w14:textId="77777777" w:rsidR="0078091C" w:rsidRPr="0078091C" w:rsidRDefault="0078091C" w:rsidP="0078091C">
            <w:r w:rsidRPr="0078091C">
              <w:t>(253) 683-6894</w:t>
            </w:r>
          </w:p>
        </w:tc>
      </w:tr>
      <w:tr w:rsidR="0078091C" w:rsidRPr="0078091C" w14:paraId="5BFEE2F3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21B3" w14:textId="77777777" w:rsidR="0078091C" w:rsidRPr="0078091C" w:rsidRDefault="0078091C" w:rsidP="0078091C">
            <w:r w:rsidRPr="0078091C">
              <w:t>Chambers Bay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A573" w14:textId="77777777" w:rsidR="0078091C" w:rsidRPr="0078091C" w:rsidRDefault="0078091C" w:rsidP="0078091C">
            <w:r w:rsidRPr="0078091C">
              <w:t>(253) 460-0083</w:t>
            </w:r>
          </w:p>
        </w:tc>
      </w:tr>
      <w:tr w:rsidR="0078091C" w:rsidRPr="0078091C" w14:paraId="19A8AC2C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56AA1" w14:textId="77777777" w:rsidR="0078091C" w:rsidRPr="0078091C" w:rsidRDefault="0078091C" w:rsidP="0078091C">
            <w:r w:rsidRPr="0078091C">
              <w:t>Chapel Hill Presbyterian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80F9" w14:textId="77777777" w:rsidR="0078091C" w:rsidRPr="0078091C" w:rsidRDefault="0078091C" w:rsidP="0078091C">
            <w:r w:rsidRPr="0078091C">
              <w:t>(253) 851-7779</w:t>
            </w:r>
          </w:p>
        </w:tc>
      </w:tr>
      <w:tr w:rsidR="0078091C" w:rsidRPr="0078091C" w14:paraId="5A9BC44D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D40C" w14:textId="77777777" w:rsidR="0078091C" w:rsidRPr="0078091C" w:rsidRDefault="0078091C" w:rsidP="0078091C">
            <w:r w:rsidRPr="0078091C">
              <w:t>Cheney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0B5D0" w14:textId="77777777" w:rsidR="0078091C" w:rsidRPr="0078091C" w:rsidRDefault="0078091C" w:rsidP="0078091C">
            <w:r w:rsidRPr="0078091C">
              <w:t>(253) 752-7707</w:t>
            </w:r>
          </w:p>
        </w:tc>
      </w:tr>
      <w:tr w:rsidR="0078091C" w:rsidRPr="0078091C" w14:paraId="4CC4CDEF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6B2B7" w14:textId="77777777" w:rsidR="0078091C" w:rsidRPr="0078091C" w:rsidRDefault="0078091C" w:rsidP="0078091C">
            <w:r w:rsidRPr="0078091C">
              <w:t>Cindy’s Kitchen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C9CE" w14:textId="77777777" w:rsidR="0078091C" w:rsidRPr="0078091C" w:rsidRDefault="0078091C" w:rsidP="0078091C">
            <w:r w:rsidRPr="0078091C">
              <w:t>(253) 861-6293</w:t>
            </w:r>
          </w:p>
        </w:tc>
      </w:tr>
      <w:tr w:rsidR="0078091C" w:rsidRPr="0078091C" w14:paraId="477B13F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D2B75" w14:textId="77777777" w:rsidR="0078091C" w:rsidRPr="0078091C" w:rsidRDefault="0078091C" w:rsidP="0078091C">
            <w:r w:rsidRPr="0078091C">
              <w:t>CJ’s Deli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F4FB" w14:textId="77777777" w:rsidR="0078091C" w:rsidRPr="0078091C" w:rsidRDefault="0078091C" w:rsidP="0078091C">
            <w:r w:rsidRPr="0078091C">
              <w:t>(253) 826-0672</w:t>
            </w:r>
          </w:p>
        </w:tc>
      </w:tr>
      <w:tr w:rsidR="0078091C" w:rsidRPr="0078091C" w14:paraId="409DFFA8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5302" w14:textId="77777777" w:rsidR="0078091C" w:rsidRPr="0078091C" w:rsidRDefault="0078091C" w:rsidP="0078091C">
            <w:r w:rsidRPr="0078091C">
              <w:lastRenderedPageBreak/>
              <w:t>Clover Park Auxiliary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50DD" w14:textId="77777777" w:rsidR="0078091C" w:rsidRPr="0078091C" w:rsidRDefault="0078091C" w:rsidP="0078091C">
            <w:r w:rsidRPr="0078091C">
              <w:t>(253) 583-5490</w:t>
            </w:r>
          </w:p>
        </w:tc>
      </w:tr>
      <w:tr w:rsidR="0078091C" w:rsidRPr="0078091C" w14:paraId="4D4CFD50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B3EA" w14:textId="77777777" w:rsidR="0078091C" w:rsidRPr="0078091C" w:rsidRDefault="0078091C" w:rsidP="0078091C">
            <w:r w:rsidRPr="0078091C">
              <w:t>Copper Creek Restaurant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D05B" w14:textId="77777777" w:rsidR="0078091C" w:rsidRPr="0078091C" w:rsidRDefault="0078091C" w:rsidP="0078091C">
            <w:r w:rsidRPr="0078091C">
              <w:t>(360) 569-2326</w:t>
            </w:r>
          </w:p>
        </w:tc>
      </w:tr>
      <w:tr w:rsidR="0078091C" w:rsidRPr="0078091C" w14:paraId="465301EB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C021" w14:textId="77777777" w:rsidR="0078091C" w:rsidRPr="0078091C" w:rsidRDefault="0078091C" w:rsidP="0078091C">
            <w:r w:rsidRPr="0078091C">
              <w:t>CORE Catering, by Chef Bette Anne Curry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D7233" w14:textId="77777777" w:rsidR="0078091C" w:rsidRPr="0078091C" w:rsidRDefault="0078091C" w:rsidP="0078091C">
            <w:r w:rsidRPr="0078091C">
              <w:t>(253) 820-2363 </w:t>
            </w:r>
          </w:p>
        </w:tc>
      </w:tr>
      <w:tr w:rsidR="0078091C" w:rsidRPr="0078091C" w14:paraId="4D760ABB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D63B8" w14:textId="77777777" w:rsidR="0078091C" w:rsidRPr="0078091C" w:rsidRDefault="0078091C" w:rsidP="0078091C">
            <w:r w:rsidRPr="0078091C">
              <w:t>CPTC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77165" w14:textId="77777777" w:rsidR="0078091C" w:rsidRPr="0078091C" w:rsidRDefault="0078091C" w:rsidP="0078091C">
            <w:r w:rsidRPr="0078091C">
              <w:t>(253) 589-5654</w:t>
            </w:r>
          </w:p>
        </w:tc>
      </w:tr>
      <w:tr w:rsidR="0078091C" w:rsidRPr="0078091C" w14:paraId="00CAAE81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7602" w14:textId="77777777" w:rsidR="0078091C" w:rsidRPr="0078091C" w:rsidRDefault="0078091C" w:rsidP="0078091C">
            <w:r w:rsidRPr="0078091C">
              <w:t>CPTC Culinary Arts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A0EE7" w14:textId="77777777" w:rsidR="0078091C" w:rsidRPr="0078091C" w:rsidRDefault="0078091C" w:rsidP="0078091C">
            <w:r w:rsidRPr="0078091C">
              <w:t>(253) 589-6036</w:t>
            </w:r>
          </w:p>
        </w:tc>
      </w:tr>
      <w:tr w:rsidR="0078091C" w:rsidRPr="0078091C" w14:paraId="290C848A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544A1" w14:textId="77777777" w:rsidR="0078091C" w:rsidRPr="0078091C" w:rsidRDefault="0078091C" w:rsidP="0078091C">
            <w:r w:rsidRPr="0078091C">
              <w:t>Crowley’s Catering and Barkeeping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D66A" w14:textId="77777777" w:rsidR="0078091C" w:rsidRPr="0078091C" w:rsidRDefault="0078091C" w:rsidP="0078091C">
            <w:r w:rsidRPr="0078091C">
              <w:t>(360) 890-7282</w:t>
            </w:r>
          </w:p>
        </w:tc>
      </w:tr>
      <w:tr w:rsidR="0078091C" w:rsidRPr="0078091C" w14:paraId="26E6C2EB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5686A" w14:textId="77777777" w:rsidR="0078091C" w:rsidRPr="0078091C" w:rsidRDefault="0078091C" w:rsidP="0078091C">
            <w:r w:rsidRPr="0078091C">
              <w:t>Devoted Kiss Cafe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392E2" w14:textId="77777777" w:rsidR="0078091C" w:rsidRPr="0078091C" w:rsidRDefault="0078091C" w:rsidP="0078091C">
            <w:r w:rsidRPr="0078091C">
              <w:t>(253) 851-0055</w:t>
            </w:r>
          </w:p>
        </w:tc>
      </w:tr>
      <w:tr w:rsidR="0078091C" w:rsidRPr="0078091C" w14:paraId="30B66018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6A8A" w14:textId="77777777" w:rsidR="0078091C" w:rsidRPr="0078091C" w:rsidRDefault="0078091C" w:rsidP="0078091C">
            <w:r w:rsidRPr="0078091C">
              <w:t>Dickey’s Barbecue Pit Puyallup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420AD" w14:textId="77777777" w:rsidR="0078091C" w:rsidRPr="0078091C" w:rsidRDefault="0078091C" w:rsidP="0078091C">
            <w:r w:rsidRPr="0078091C">
              <w:t>(253) 845-5061</w:t>
            </w:r>
          </w:p>
        </w:tc>
      </w:tr>
      <w:tr w:rsidR="0078091C" w:rsidRPr="0078091C" w14:paraId="0ACB2B33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4AFD" w14:textId="77777777" w:rsidR="0078091C" w:rsidRPr="0078091C" w:rsidRDefault="0078091C" w:rsidP="0078091C">
            <w:r w:rsidRPr="0078091C">
              <w:t>Dickey’s Barbecue Pit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6B6AE" w14:textId="77777777" w:rsidR="0078091C" w:rsidRPr="0078091C" w:rsidRDefault="0078091C" w:rsidP="0078091C">
            <w:r w:rsidRPr="0078091C">
              <w:t>(253) 301-1937</w:t>
            </w:r>
          </w:p>
        </w:tc>
      </w:tr>
      <w:tr w:rsidR="0078091C" w:rsidRPr="0078091C" w14:paraId="6B6001D7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EBEA" w14:textId="77777777" w:rsidR="0078091C" w:rsidRPr="0078091C" w:rsidRDefault="0078091C" w:rsidP="0078091C">
            <w:r w:rsidRPr="0078091C">
              <w:t>Dowd’s BBQ &amp;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B462E" w14:textId="77777777" w:rsidR="0078091C" w:rsidRPr="0078091C" w:rsidRDefault="0078091C" w:rsidP="0078091C">
            <w:r w:rsidRPr="0078091C">
              <w:t>(253) 830-2086 </w:t>
            </w:r>
          </w:p>
        </w:tc>
      </w:tr>
      <w:tr w:rsidR="0078091C" w:rsidRPr="0078091C" w14:paraId="119E06F3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3789C" w14:textId="77777777" w:rsidR="0078091C" w:rsidRPr="0078091C" w:rsidRDefault="0078091C" w:rsidP="0078091C">
            <w:r w:rsidRPr="0078091C">
              <w:t>Dream Big Sodas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F1FC" w14:textId="77777777" w:rsidR="0078091C" w:rsidRPr="0078091C" w:rsidRDefault="0078091C" w:rsidP="0078091C">
            <w:r w:rsidRPr="0078091C">
              <w:t>(253) 365-9137</w:t>
            </w:r>
          </w:p>
        </w:tc>
      </w:tr>
      <w:tr w:rsidR="0078091C" w:rsidRPr="0078091C" w14:paraId="3AFA37A0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46CE" w14:textId="77777777" w:rsidR="0078091C" w:rsidRPr="0078091C" w:rsidRDefault="0078091C" w:rsidP="0078091C">
            <w:r w:rsidRPr="0078091C">
              <w:t>Edison Square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24552" w14:textId="77777777" w:rsidR="0078091C" w:rsidRPr="0078091C" w:rsidRDefault="0078091C" w:rsidP="0078091C">
            <w:r w:rsidRPr="0078091C">
              <w:t>(253) 921- 8200</w:t>
            </w:r>
          </w:p>
        </w:tc>
      </w:tr>
      <w:tr w:rsidR="0078091C" w:rsidRPr="0078091C" w14:paraId="66CD92DA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D0FD" w14:textId="77777777" w:rsidR="0078091C" w:rsidRPr="0078091C" w:rsidRDefault="0078091C" w:rsidP="0078091C">
            <w:r w:rsidRPr="0078091C">
              <w:t>El Gaucho Tacoma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247EA" w14:textId="77777777" w:rsidR="0078091C" w:rsidRPr="0078091C" w:rsidRDefault="0078091C" w:rsidP="0078091C">
            <w:r w:rsidRPr="0078091C">
              <w:t>(253) 272-1510 </w:t>
            </w:r>
          </w:p>
        </w:tc>
      </w:tr>
      <w:tr w:rsidR="0078091C" w:rsidRPr="0078091C" w14:paraId="199FCE70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7B3E6" w14:textId="77777777" w:rsidR="0078091C" w:rsidRPr="0078091C" w:rsidRDefault="0078091C" w:rsidP="0078091C">
            <w:r w:rsidRPr="0078091C">
              <w:t>Famous Dave’s BBQ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D69C7" w14:textId="77777777" w:rsidR="0078091C" w:rsidRPr="0078091C" w:rsidRDefault="0078091C" w:rsidP="0078091C">
            <w:r w:rsidRPr="0078091C">
              <w:t>(253) 722-0500</w:t>
            </w:r>
          </w:p>
        </w:tc>
      </w:tr>
      <w:tr w:rsidR="0078091C" w:rsidRPr="0078091C" w14:paraId="31F999F7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5BAE" w14:textId="77777777" w:rsidR="0078091C" w:rsidRPr="0078091C" w:rsidRDefault="0078091C" w:rsidP="0078091C">
            <w:r w:rsidRPr="0078091C">
              <w:t>Farm 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F682" w14:textId="77777777" w:rsidR="0078091C" w:rsidRPr="0078091C" w:rsidRDefault="0078091C" w:rsidP="0078091C">
            <w:r w:rsidRPr="0078091C">
              <w:t>(253) 896-0903</w:t>
            </w:r>
          </w:p>
        </w:tc>
      </w:tr>
      <w:tr w:rsidR="0078091C" w:rsidRPr="0078091C" w14:paraId="76190F01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4702C" w14:textId="77777777" w:rsidR="0078091C" w:rsidRPr="0078091C" w:rsidRDefault="0078091C" w:rsidP="0078091C">
            <w:r w:rsidRPr="0078091C">
              <w:t>Fat Zach’s Pizza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020DA" w14:textId="77777777" w:rsidR="0078091C" w:rsidRPr="0078091C" w:rsidRDefault="0078091C" w:rsidP="0078091C">
            <w:r w:rsidRPr="0078091C">
              <w:t>(425) 999-2632 </w:t>
            </w:r>
          </w:p>
        </w:tc>
      </w:tr>
      <w:tr w:rsidR="0078091C" w:rsidRPr="0078091C" w14:paraId="7260E129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181F7" w14:textId="77777777" w:rsidR="0078091C" w:rsidRPr="0078091C" w:rsidRDefault="0078091C" w:rsidP="0078091C">
            <w:r w:rsidRPr="0078091C">
              <w:t>Flying Tomato Bar &amp; Grill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AA16" w14:textId="77777777" w:rsidR="0078091C" w:rsidRPr="0078091C" w:rsidRDefault="0078091C" w:rsidP="0078091C">
            <w:r w:rsidRPr="0078091C">
              <w:t>(253) 606-3576 </w:t>
            </w:r>
          </w:p>
        </w:tc>
      </w:tr>
      <w:tr w:rsidR="0078091C" w:rsidRPr="0078091C" w14:paraId="323A2896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AD390" w14:textId="77777777" w:rsidR="0078091C" w:rsidRPr="0078091C" w:rsidRDefault="0078091C" w:rsidP="0078091C">
            <w:r w:rsidRPr="0078091C">
              <w:t>Foss High School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303EA" w14:textId="77777777" w:rsidR="0078091C" w:rsidRPr="0078091C" w:rsidRDefault="0078091C" w:rsidP="0078091C">
            <w:r w:rsidRPr="0078091C">
              <w:t>(253) 571- 2300 </w:t>
            </w:r>
          </w:p>
        </w:tc>
      </w:tr>
      <w:tr w:rsidR="0078091C" w:rsidRPr="0078091C" w14:paraId="7DB9C5D1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D0A4" w14:textId="77777777" w:rsidR="0078091C" w:rsidRPr="0078091C" w:rsidRDefault="0078091C" w:rsidP="0078091C">
            <w:r w:rsidRPr="0078091C">
              <w:lastRenderedPageBreak/>
              <w:t>Gayle Orth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80EB9" w14:textId="77777777" w:rsidR="0078091C" w:rsidRPr="0078091C" w:rsidRDefault="0078091C" w:rsidP="0078091C">
            <w:r w:rsidRPr="0078091C">
              <w:t>(253) 761-9019</w:t>
            </w:r>
          </w:p>
        </w:tc>
      </w:tr>
      <w:tr w:rsidR="0078091C" w:rsidRPr="0078091C" w14:paraId="1C848076" w14:textId="77777777" w:rsidTr="0078091C">
        <w:trPr>
          <w:trHeight w:val="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6D172" w14:textId="77777777" w:rsidR="0078091C" w:rsidRPr="0078091C" w:rsidRDefault="0078091C" w:rsidP="0078091C">
            <w:r w:rsidRPr="0078091C">
              <w:t>Georgio’s Catering 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D941" w14:textId="77777777" w:rsidR="0078091C" w:rsidRPr="0078091C" w:rsidRDefault="0078091C" w:rsidP="0078091C">
            <w:r w:rsidRPr="0078091C">
              <w:t>(253) 576-6596</w:t>
            </w:r>
          </w:p>
        </w:tc>
      </w:tr>
      <w:tr w:rsidR="0078091C" w:rsidRPr="0078091C" w14:paraId="1DB1A00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ED49" w14:textId="77777777" w:rsidR="0078091C" w:rsidRPr="0078091C" w:rsidRDefault="0078091C" w:rsidP="0078091C">
            <w:r w:rsidRPr="0078091C">
              <w:t>Happy At The Bay Teriyaki #7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C8C3" w14:textId="77777777" w:rsidR="0078091C" w:rsidRPr="0078091C" w:rsidRDefault="0078091C" w:rsidP="0078091C">
            <w:r w:rsidRPr="0078091C">
              <w:t>(253) 896-3668</w:t>
            </w:r>
          </w:p>
        </w:tc>
      </w:tr>
      <w:tr w:rsidR="0078091C" w:rsidRPr="0078091C" w14:paraId="33C848D1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24EC" w14:textId="77777777" w:rsidR="0078091C" w:rsidRPr="0078091C" w:rsidRDefault="0078091C" w:rsidP="0078091C">
            <w:r w:rsidRPr="0078091C">
              <w:t>Hotel Murano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546B" w14:textId="77777777" w:rsidR="0078091C" w:rsidRPr="0078091C" w:rsidRDefault="0078091C" w:rsidP="0078091C">
            <w:r w:rsidRPr="0078091C">
              <w:t>(253) 572-3200</w:t>
            </w:r>
          </w:p>
        </w:tc>
      </w:tr>
      <w:tr w:rsidR="0078091C" w:rsidRPr="0078091C" w14:paraId="75666C40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E3964" w14:textId="77777777" w:rsidR="0078091C" w:rsidRPr="0078091C" w:rsidRDefault="0078091C" w:rsidP="0078091C">
            <w:r w:rsidRPr="0078091C">
              <w:t>Hungry Goose Bistro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8566" w14:textId="77777777" w:rsidR="0078091C" w:rsidRPr="0078091C" w:rsidRDefault="0078091C" w:rsidP="0078091C">
            <w:r w:rsidRPr="0078091C">
              <w:t>(253) 845-5747</w:t>
            </w:r>
          </w:p>
        </w:tc>
      </w:tr>
      <w:tr w:rsidR="0078091C" w:rsidRPr="0078091C" w14:paraId="1D0F7278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B70D" w14:textId="77777777" w:rsidR="0078091C" w:rsidRPr="0078091C" w:rsidRDefault="0078091C" w:rsidP="0078091C">
            <w:r w:rsidRPr="0078091C">
              <w:t>Inn at Gig Harbor (The)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26BD4" w14:textId="77777777" w:rsidR="0078091C" w:rsidRPr="0078091C" w:rsidRDefault="0078091C" w:rsidP="0078091C">
            <w:r w:rsidRPr="0078091C">
              <w:t>(253) 858-1111</w:t>
            </w:r>
          </w:p>
        </w:tc>
      </w:tr>
      <w:tr w:rsidR="0078091C" w:rsidRPr="0078091C" w14:paraId="0BFF2A23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71FE3" w14:textId="77777777" w:rsidR="0078091C" w:rsidRPr="0078091C" w:rsidRDefault="0078091C" w:rsidP="0078091C">
            <w:r w:rsidRPr="0078091C">
              <w:t>It’s Greek To 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2D71" w14:textId="77777777" w:rsidR="0078091C" w:rsidRPr="0078091C" w:rsidRDefault="0078091C" w:rsidP="0078091C">
            <w:r w:rsidRPr="0078091C">
              <w:t>(253) 732-3756</w:t>
            </w:r>
          </w:p>
        </w:tc>
      </w:tr>
      <w:tr w:rsidR="0078091C" w:rsidRPr="0078091C" w14:paraId="6E597B5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02B46" w14:textId="77777777" w:rsidR="0078091C" w:rsidRPr="0078091C" w:rsidRDefault="0078091C" w:rsidP="0078091C">
            <w:r w:rsidRPr="0078091C">
              <w:t>Jan Parker Cookery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FCDD" w14:textId="77777777" w:rsidR="0078091C" w:rsidRPr="0078091C" w:rsidRDefault="0078091C" w:rsidP="0078091C">
            <w:r w:rsidRPr="0078091C">
              <w:t>(206) 751-5318</w:t>
            </w:r>
          </w:p>
        </w:tc>
      </w:tr>
      <w:tr w:rsidR="0078091C" w:rsidRPr="0078091C" w14:paraId="51A8087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406D" w14:textId="77777777" w:rsidR="0078091C" w:rsidRPr="0078091C" w:rsidRDefault="0078091C" w:rsidP="0078091C">
            <w:proofErr w:type="spellStart"/>
            <w:r w:rsidRPr="0078091C">
              <w:t>Jonz</w:t>
            </w:r>
            <w:proofErr w:type="spellEnd"/>
            <w:r w:rsidRPr="0078091C">
              <w:t xml:space="preserve">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A84DD" w14:textId="77777777" w:rsidR="0078091C" w:rsidRPr="0078091C" w:rsidRDefault="0078091C" w:rsidP="0078091C">
            <w:r w:rsidRPr="0078091C">
              <w:t>(253) 274-0443</w:t>
            </w:r>
          </w:p>
        </w:tc>
      </w:tr>
      <w:tr w:rsidR="0078091C" w:rsidRPr="0078091C" w14:paraId="1BFC44E0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8E86A" w14:textId="77777777" w:rsidR="0078091C" w:rsidRPr="0078091C" w:rsidRDefault="0078091C" w:rsidP="0078091C">
            <w:r w:rsidRPr="0078091C">
              <w:t>La Creme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8ECAC" w14:textId="77777777" w:rsidR="0078091C" w:rsidRPr="0078091C" w:rsidRDefault="0078091C" w:rsidP="0078091C">
            <w:r w:rsidRPr="0078091C">
              <w:t>(253) 226-6273</w:t>
            </w:r>
          </w:p>
        </w:tc>
      </w:tr>
      <w:tr w:rsidR="0078091C" w:rsidRPr="0078091C" w14:paraId="7E56D1C0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F64E" w14:textId="77777777" w:rsidR="0078091C" w:rsidRPr="0078091C" w:rsidRDefault="0078091C" w:rsidP="0078091C">
            <w:r w:rsidRPr="0078091C">
              <w:t>La Quinta Inn #685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7D944" w14:textId="77777777" w:rsidR="0078091C" w:rsidRPr="0078091C" w:rsidRDefault="0078091C" w:rsidP="0078091C">
            <w:r w:rsidRPr="0078091C">
              <w:t>(253) 383-0146</w:t>
            </w:r>
          </w:p>
        </w:tc>
      </w:tr>
      <w:tr w:rsidR="0078091C" w:rsidRPr="0078091C" w14:paraId="11414BC0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C0F6" w14:textId="77777777" w:rsidR="0078091C" w:rsidRPr="0078091C" w:rsidRDefault="0078091C" w:rsidP="0078091C">
            <w:r w:rsidRPr="0078091C">
              <w:t>Lady Luck’s Cowgirl Up Steakhouse &amp; Saloon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C9447" w14:textId="77777777" w:rsidR="0078091C" w:rsidRPr="0078091C" w:rsidRDefault="0078091C" w:rsidP="0078091C">
            <w:r w:rsidRPr="0078091C">
              <w:t>(253) 538-4996</w:t>
            </w:r>
          </w:p>
        </w:tc>
      </w:tr>
      <w:tr w:rsidR="0078091C" w:rsidRPr="0078091C" w14:paraId="157E5F24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C411" w14:textId="77777777" w:rsidR="0078091C" w:rsidRPr="0078091C" w:rsidRDefault="0078091C" w:rsidP="0078091C">
            <w:r w:rsidRPr="0078091C">
              <w:t>Lobster Shop (The)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5864F" w14:textId="77777777" w:rsidR="0078091C" w:rsidRPr="0078091C" w:rsidRDefault="0078091C" w:rsidP="0078091C">
            <w:r w:rsidRPr="0078091C">
              <w:t>(253) 759-2165</w:t>
            </w:r>
          </w:p>
        </w:tc>
      </w:tr>
      <w:tr w:rsidR="0078091C" w:rsidRPr="0078091C" w14:paraId="79A165EA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4A4C6" w14:textId="77777777" w:rsidR="0078091C" w:rsidRPr="0078091C" w:rsidRDefault="0078091C" w:rsidP="0078091C">
            <w:r w:rsidRPr="0078091C">
              <w:t>Longhorn Barbecue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F85A" w14:textId="77777777" w:rsidR="0078091C" w:rsidRPr="0078091C" w:rsidRDefault="0078091C" w:rsidP="0078091C">
            <w:r w:rsidRPr="0078091C">
              <w:t>(206) 396-7271</w:t>
            </w:r>
          </w:p>
        </w:tc>
      </w:tr>
      <w:tr w:rsidR="0078091C" w:rsidRPr="0078091C" w14:paraId="605544D4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FBE50" w14:textId="77777777" w:rsidR="0078091C" w:rsidRPr="0078091C" w:rsidRDefault="0078091C" w:rsidP="0078091C">
            <w:r w:rsidRPr="0078091C">
              <w:t>Macaluso’s Italian Restaurant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4EA17" w14:textId="77777777" w:rsidR="0078091C" w:rsidRPr="0078091C" w:rsidRDefault="0078091C" w:rsidP="0078091C">
            <w:r w:rsidRPr="0078091C">
              <w:t>(253) 279-8887</w:t>
            </w:r>
          </w:p>
        </w:tc>
      </w:tr>
      <w:tr w:rsidR="0078091C" w:rsidRPr="0078091C" w14:paraId="0BE1A93C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E5600" w14:textId="77777777" w:rsidR="0078091C" w:rsidRPr="0078091C" w:rsidRDefault="0078091C" w:rsidP="0078091C">
            <w:r w:rsidRPr="0078091C">
              <w:t xml:space="preserve">Mama </w:t>
            </w:r>
            <w:proofErr w:type="spellStart"/>
            <w:r w:rsidRPr="0078091C">
              <w:t>Stortini’s</w:t>
            </w:r>
            <w:proofErr w:type="spellEnd"/>
            <w:r w:rsidRPr="0078091C">
              <w:t xml:space="preserve"> Ristorante &amp;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27CC" w14:textId="77777777" w:rsidR="0078091C" w:rsidRPr="0078091C" w:rsidRDefault="0078091C" w:rsidP="0078091C">
            <w:r w:rsidRPr="0078091C">
              <w:t>(253) 845-7569</w:t>
            </w:r>
          </w:p>
        </w:tc>
      </w:tr>
      <w:tr w:rsidR="0078091C" w:rsidRPr="0078091C" w14:paraId="30CEE1DD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1A77" w14:textId="77777777" w:rsidR="0078091C" w:rsidRPr="0078091C" w:rsidRDefault="0078091C" w:rsidP="0078091C">
            <w:r w:rsidRPr="0078091C">
              <w:t>McNamara’s Pub &amp; Eatery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245DC" w14:textId="77777777" w:rsidR="0078091C" w:rsidRPr="0078091C" w:rsidRDefault="0078091C" w:rsidP="0078091C">
            <w:r w:rsidRPr="0078091C">
              <w:t>(253) 964-9200</w:t>
            </w:r>
          </w:p>
        </w:tc>
      </w:tr>
      <w:tr w:rsidR="0078091C" w:rsidRPr="0078091C" w14:paraId="4E853EFA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BA611" w14:textId="77777777" w:rsidR="0078091C" w:rsidRPr="0078091C" w:rsidRDefault="0078091C" w:rsidP="0078091C">
            <w:r w:rsidRPr="0078091C">
              <w:t>Mis Tres Amigos 2, LLC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E984B" w14:textId="77777777" w:rsidR="0078091C" w:rsidRPr="0078091C" w:rsidRDefault="0078091C" w:rsidP="0078091C">
            <w:r w:rsidRPr="0078091C">
              <w:t>(253) 864-8250</w:t>
            </w:r>
          </w:p>
        </w:tc>
      </w:tr>
      <w:tr w:rsidR="0078091C" w:rsidRPr="0078091C" w14:paraId="769B9B6F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CC78" w14:textId="77777777" w:rsidR="0078091C" w:rsidRPr="0078091C" w:rsidRDefault="0078091C" w:rsidP="0078091C">
            <w:r w:rsidRPr="0078091C">
              <w:lastRenderedPageBreak/>
              <w:t>Museum Cafe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9F4A8" w14:textId="77777777" w:rsidR="0078091C" w:rsidRPr="0078091C" w:rsidRDefault="0078091C" w:rsidP="0078091C">
            <w:r w:rsidRPr="0078091C">
              <w:t>(253) 272-4258</w:t>
            </w:r>
          </w:p>
        </w:tc>
      </w:tr>
      <w:tr w:rsidR="0078091C" w:rsidRPr="0078091C" w14:paraId="671A402F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6D953" w14:textId="77777777" w:rsidR="0078091C" w:rsidRPr="0078091C" w:rsidRDefault="0078091C" w:rsidP="0078091C">
            <w:r w:rsidRPr="0078091C">
              <w:t>Northwest Trek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237C" w14:textId="77777777" w:rsidR="0078091C" w:rsidRPr="0078091C" w:rsidRDefault="0078091C" w:rsidP="0078091C">
            <w:r w:rsidRPr="0078091C">
              <w:t>(253) 752-4550</w:t>
            </w:r>
          </w:p>
        </w:tc>
      </w:tr>
      <w:tr w:rsidR="0078091C" w:rsidRPr="0078091C" w14:paraId="07911C24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39E4" w14:textId="77777777" w:rsidR="0078091C" w:rsidRPr="0078091C" w:rsidRDefault="0078091C" w:rsidP="0078091C">
            <w:r w:rsidRPr="0078091C">
              <w:t>Old Spaghetti Factory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D277" w14:textId="77777777" w:rsidR="0078091C" w:rsidRPr="0078091C" w:rsidRDefault="0078091C" w:rsidP="0078091C">
            <w:r w:rsidRPr="0078091C">
              <w:t>(253) 383-2214</w:t>
            </w:r>
          </w:p>
        </w:tc>
      </w:tr>
      <w:tr w:rsidR="0078091C" w:rsidRPr="0078091C" w14:paraId="563731BC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13CC2" w14:textId="77777777" w:rsidR="0078091C" w:rsidRPr="0078091C" w:rsidRDefault="0078091C" w:rsidP="0078091C">
            <w:r w:rsidRPr="0078091C">
              <w:t>Panda Express Restaurant #1074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DAB6" w14:textId="77777777" w:rsidR="0078091C" w:rsidRPr="0078091C" w:rsidRDefault="0078091C" w:rsidP="0078091C">
            <w:r w:rsidRPr="0078091C">
              <w:t>(253) 565-2661</w:t>
            </w:r>
          </w:p>
        </w:tc>
      </w:tr>
      <w:tr w:rsidR="0078091C" w:rsidRPr="0078091C" w14:paraId="3C098632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ED4A" w14:textId="77777777" w:rsidR="0078091C" w:rsidRPr="0078091C" w:rsidRDefault="0078091C" w:rsidP="0078091C">
            <w:r w:rsidRPr="0078091C">
              <w:t xml:space="preserve">Pierce College Puyallup </w:t>
            </w:r>
            <w:proofErr w:type="spellStart"/>
            <w:r w:rsidRPr="0078091C">
              <w:t>Center</w:t>
            </w:r>
            <w:proofErr w:type="spellEnd"/>
            <w:r w:rsidRPr="0078091C">
              <w:t xml:space="preserve"> </w:t>
            </w:r>
            <w:proofErr w:type="spellStart"/>
            <w:r w:rsidRPr="0078091C">
              <w:t>Bldg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EA41" w14:textId="77777777" w:rsidR="0078091C" w:rsidRPr="0078091C" w:rsidRDefault="0078091C" w:rsidP="0078091C">
            <w:r w:rsidRPr="0078091C">
              <w:t>(253) 840-8456</w:t>
            </w:r>
          </w:p>
        </w:tc>
      </w:tr>
      <w:tr w:rsidR="0078091C" w:rsidRPr="0078091C" w14:paraId="1D3F56C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E0A0C" w14:textId="77777777" w:rsidR="0078091C" w:rsidRPr="0078091C" w:rsidRDefault="0078091C" w:rsidP="0078091C">
            <w:r w:rsidRPr="0078091C">
              <w:t xml:space="preserve">Pierce County Skills </w:t>
            </w:r>
            <w:proofErr w:type="spellStart"/>
            <w:r w:rsidRPr="0078091C"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5F0E" w14:textId="77777777" w:rsidR="0078091C" w:rsidRPr="0078091C" w:rsidRDefault="0078091C" w:rsidP="0078091C">
            <w:r w:rsidRPr="0078091C">
              <w:t>(253) 683-5950</w:t>
            </w:r>
          </w:p>
        </w:tc>
      </w:tr>
      <w:tr w:rsidR="0078091C" w:rsidRPr="0078091C" w14:paraId="6EE05CE0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0C92" w14:textId="77777777" w:rsidR="0078091C" w:rsidRPr="0078091C" w:rsidRDefault="0078091C" w:rsidP="0078091C">
            <w:r w:rsidRPr="0078091C">
              <w:t>Pine Room (The)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0A71" w14:textId="77777777" w:rsidR="0078091C" w:rsidRPr="0078091C" w:rsidRDefault="0078091C" w:rsidP="0078091C">
            <w:r w:rsidRPr="0078091C">
              <w:t>(253) 254-0560</w:t>
            </w:r>
          </w:p>
        </w:tc>
      </w:tr>
      <w:tr w:rsidR="0078091C" w:rsidRPr="0078091C" w14:paraId="3541BC0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7F6AF" w14:textId="77777777" w:rsidR="0078091C" w:rsidRPr="0078091C" w:rsidRDefault="0078091C" w:rsidP="0078091C">
            <w:r w:rsidRPr="0078091C">
              <w:t xml:space="preserve">PLU Univ. </w:t>
            </w:r>
            <w:proofErr w:type="spellStart"/>
            <w:r w:rsidRPr="0078091C">
              <w:t>Center</w:t>
            </w:r>
            <w:proofErr w:type="spellEnd"/>
            <w:r w:rsidRPr="0078091C">
              <w:t>/ Student Union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7469" w14:textId="77777777" w:rsidR="0078091C" w:rsidRPr="0078091C" w:rsidRDefault="0078091C" w:rsidP="0078091C">
            <w:r w:rsidRPr="0078091C">
              <w:t>(253) 535-7474</w:t>
            </w:r>
          </w:p>
        </w:tc>
      </w:tr>
      <w:tr w:rsidR="0078091C" w:rsidRPr="0078091C" w14:paraId="2D833300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66BA" w14:textId="77777777" w:rsidR="0078091C" w:rsidRPr="0078091C" w:rsidRDefault="0078091C" w:rsidP="0078091C">
            <w:r w:rsidRPr="0078091C">
              <w:t>PT Defiance – Taste of the Wild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CAC7" w14:textId="77777777" w:rsidR="0078091C" w:rsidRPr="0078091C" w:rsidRDefault="0078091C" w:rsidP="0078091C">
            <w:r w:rsidRPr="0078091C">
              <w:t>(253) 752-3114</w:t>
            </w:r>
          </w:p>
        </w:tc>
      </w:tr>
      <w:tr w:rsidR="0078091C" w:rsidRPr="0078091C" w14:paraId="1FBD9FEB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4079" w14:textId="77777777" w:rsidR="0078091C" w:rsidRPr="0078091C" w:rsidRDefault="0078091C" w:rsidP="0078091C">
            <w:r w:rsidRPr="0078091C">
              <w:t>Puerto Vallarta – Milton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E21A5" w14:textId="77777777" w:rsidR="0078091C" w:rsidRPr="0078091C" w:rsidRDefault="0078091C" w:rsidP="0078091C">
            <w:r w:rsidRPr="0078091C">
              <w:t>(253) 927-5000</w:t>
            </w:r>
          </w:p>
        </w:tc>
      </w:tr>
      <w:tr w:rsidR="0078091C" w:rsidRPr="0078091C" w14:paraId="4B53025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C047" w14:textId="77777777" w:rsidR="0078091C" w:rsidRPr="0078091C" w:rsidRDefault="0078091C" w:rsidP="0078091C">
            <w:r w:rsidRPr="0078091C">
              <w:t>Red Star Taco Bar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4FB1" w14:textId="77777777" w:rsidR="0078091C" w:rsidRPr="0078091C" w:rsidRDefault="0078091C" w:rsidP="0078091C">
            <w:r w:rsidRPr="0078091C">
              <w:t>(206) 437-8182 </w:t>
            </w:r>
          </w:p>
        </w:tc>
      </w:tr>
      <w:tr w:rsidR="0078091C" w:rsidRPr="0078091C" w14:paraId="49A68DE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E3AB8" w14:textId="77777777" w:rsidR="0078091C" w:rsidRPr="0078091C" w:rsidRDefault="0078091C" w:rsidP="0078091C">
            <w:r w:rsidRPr="0078091C">
              <w:t>Savory and Sweet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F80A1" w14:textId="77777777" w:rsidR="0078091C" w:rsidRPr="0078091C" w:rsidRDefault="0078091C" w:rsidP="0078091C">
            <w:r w:rsidRPr="0078091C">
              <w:t>(253) 380-7649</w:t>
            </w:r>
          </w:p>
        </w:tc>
      </w:tr>
      <w:tr w:rsidR="0078091C" w:rsidRPr="0078091C" w14:paraId="7609042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DF870" w14:textId="77777777" w:rsidR="0078091C" w:rsidRPr="0078091C" w:rsidRDefault="0078091C" w:rsidP="0078091C">
            <w:r w:rsidRPr="0078091C">
              <w:t>Sirius Wood Fired Pizza &amp;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924A" w14:textId="77777777" w:rsidR="0078091C" w:rsidRPr="0078091C" w:rsidRDefault="0078091C" w:rsidP="0078091C">
            <w:r w:rsidRPr="0078091C">
              <w:t>(253) 359-5259 </w:t>
            </w:r>
          </w:p>
        </w:tc>
      </w:tr>
      <w:tr w:rsidR="0078091C" w:rsidRPr="0078091C" w14:paraId="1A4522C4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8C95" w14:textId="77777777" w:rsidR="0078091C" w:rsidRPr="0078091C" w:rsidRDefault="0078091C" w:rsidP="0078091C">
            <w:proofErr w:type="spellStart"/>
            <w:r w:rsidRPr="0078091C">
              <w:t>Snuffin’s</w:t>
            </w:r>
            <w:proofErr w:type="spellEnd"/>
            <w:r w:rsidRPr="0078091C">
              <w:t xml:space="preserve">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B1B5B" w14:textId="77777777" w:rsidR="0078091C" w:rsidRPr="0078091C" w:rsidRDefault="0078091C" w:rsidP="0078091C">
            <w:r w:rsidRPr="0078091C">
              <w:t>(253) 851-2900</w:t>
            </w:r>
          </w:p>
        </w:tc>
      </w:tr>
      <w:tr w:rsidR="0078091C" w:rsidRPr="0078091C" w14:paraId="40BD67C6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36F39" w14:textId="77777777" w:rsidR="0078091C" w:rsidRPr="0078091C" w:rsidRDefault="0078091C" w:rsidP="0078091C">
            <w:r w:rsidRPr="0078091C">
              <w:t>Spill The Tea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EDC7C" w14:textId="77777777" w:rsidR="0078091C" w:rsidRPr="0078091C" w:rsidRDefault="0078091C" w:rsidP="0078091C">
            <w:r w:rsidRPr="0078091C">
              <w:t>(253) 592-9035</w:t>
            </w:r>
          </w:p>
        </w:tc>
      </w:tr>
      <w:tr w:rsidR="0078091C" w:rsidRPr="0078091C" w14:paraId="4D403CE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2F1E5" w14:textId="77777777" w:rsidR="0078091C" w:rsidRPr="0078091C" w:rsidRDefault="0078091C" w:rsidP="0078091C">
            <w:r w:rsidRPr="0078091C">
              <w:t>Sumner High School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6A54C" w14:textId="77777777" w:rsidR="0078091C" w:rsidRPr="0078091C" w:rsidRDefault="0078091C" w:rsidP="0078091C">
            <w:r w:rsidRPr="0078091C">
              <w:t>(253) 891-5500</w:t>
            </w:r>
          </w:p>
        </w:tc>
      </w:tr>
      <w:tr w:rsidR="0078091C" w:rsidRPr="0078091C" w14:paraId="260972F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8A7E" w14:textId="77777777" w:rsidR="0078091C" w:rsidRPr="0078091C" w:rsidRDefault="0078091C" w:rsidP="0078091C">
            <w:r w:rsidRPr="0078091C">
              <w:t>Table 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6C110" w14:textId="77777777" w:rsidR="0078091C" w:rsidRPr="0078091C" w:rsidRDefault="0078091C" w:rsidP="0078091C">
            <w:r w:rsidRPr="0078091C">
              <w:t>(253) 857-4777</w:t>
            </w:r>
          </w:p>
        </w:tc>
      </w:tr>
      <w:tr w:rsidR="0078091C" w:rsidRPr="0078091C" w14:paraId="6D38DF49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DDCD" w14:textId="77777777" w:rsidR="0078091C" w:rsidRPr="0078091C" w:rsidRDefault="0078091C" w:rsidP="0078091C">
            <w:r w:rsidRPr="0078091C">
              <w:t>Tacoma Catering 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DA69" w14:textId="77777777" w:rsidR="0078091C" w:rsidRPr="0078091C" w:rsidRDefault="0078091C" w:rsidP="0078091C">
            <w:r w:rsidRPr="0078091C">
              <w:t>(253) 905-8123 </w:t>
            </w:r>
          </w:p>
        </w:tc>
      </w:tr>
      <w:tr w:rsidR="0078091C" w:rsidRPr="0078091C" w14:paraId="7AF25273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D800" w14:textId="77777777" w:rsidR="0078091C" w:rsidRPr="0078091C" w:rsidRDefault="0078091C" w:rsidP="0078091C">
            <w:r w:rsidRPr="0078091C">
              <w:lastRenderedPageBreak/>
              <w:t xml:space="preserve">Tacoma Convention </w:t>
            </w:r>
            <w:proofErr w:type="spellStart"/>
            <w:r w:rsidRPr="0078091C"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D41CF" w14:textId="77777777" w:rsidR="0078091C" w:rsidRPr="0078091C" w:rsidRDefault="0078091C" w:rsidP="0078091C">
            <w:r w:rsidRPr="0078091C">
              <w:t>(253) 830-6601</w:t>
            </w:r>
          </w:p>
        </w:tc>
      </w:tr>
      <w:tr w:rsidR="0078091C" w:rsidRPr="0078091C" w14:paraId="3BA07722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0515" w14:textId="77777777" w:rsidR="0078091C" w:rsidRPr="0078091C" w:rsidRDefault="0078091C" w:rsidP="0078091C">
            <w:r w:rsidRPr="0078091C">
              <w:t>Tacoma Dome – Main Kitchen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C17C" w14:textId="77777777" w:rsidR="0078091C" w:rsidRPr="0078091C" w:rsidRDefault="0078091C" w:rsidP="0078091C">
            <w:r w:rsidRPr="0078091C">
              <w:t>(253) 830-6601</w:t>
            </w:r>
          </w:p>
        </w:tc>
      </w:tr>
      <w:tr w:rsidR="0078091C" w:rsidRPr="0078091C" w14:paraId="4C1F86DE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718F6" w14:textId="77777777" w:rsidR="0078091C" w:rsidRPr="0078091C" w:rsidRDefault="0078091C" w:rsidP="0078091C">
            <w:r w:rsidRPr="0078091C">
              <w:t xml:space="preserve">Tacoma Landmark Convention </w:t>
            </w:r>
            <w:proofErr w:type="spellStart"/>
            <w:r w:rsidRPr="0078091C"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6564" w14:textId="77777777" w:rsidR="0078091C" w:rsidRPr="0078091C" w:rsidRDefault="0078091C" w:rsidP="0078091C">
            <w:r w:rsidRPr="0078091C">
              <w:t>(253) 272-2042</w:t>
            </w:r>
          </w:p>
        </w:tc>
      </w:tr>
      <w:tr w:rsidR="0078091C" w:rsidRPr="0078091C" w14:paraId="53A436B4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CECF" w14:textId="77777777" w:rsidR="0078091C" w:rsidRPr="0078091C" w:rsidRDefault="0078091C" w:rsidP="0078091C">
            <w:r w:rsidRPr="0078091C">
              <w:t>Taste of the Town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C512" w14:textId="77777777" w:rsidR="0078091C" w:rsidRPr="0078091C" w:rsidRDefault="0078091C" w:rsidP="0078091C">
            <w:r w:rsidRPr="0078091C">
              <w:t>(253) 627-4065</w:t>
            </w:r>
          </w:p>
        </w:tc>
      </w:tr>
      <w:tr w:rsidR="0078091C" w:rsidRPr="0078091C" w14:paraId="4D0A7B07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7832" w14:textId="77777777" w:rsidR="0078091C" w:rsidRPr="0078091C" w:rsidRDefault="0078091C" w:rsidP="0078091C">
            <w:r w:rsidRPr="0078091C">
              <w:t>Tin Hut BBQ Dupont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0A15" w14:textId="77777777" w:rsidR="0078091C" w:rsidRPr="0078091C" w:rsidRDefault="0078091C" w:rsidP="0078091C">
            <w:r w:rsidRPr="0078091C">
              <w:t>(253) 325-8868</w:t>
            </w:r>
          </w:p>
        </w:tc>
      </w:tr>
      <w:tr w:rsidR="0078091C" w:rsidRPr="0078091C" w14:paraId="3F836AED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AC9D" w14:textId="77777777" w:rsidR="0078091C" w:rsidRPr="0078091C" w:rsidRDefault="0078091C" w:rsidP="0078091C">
            <w:r w:rsidRPr="0078091C">
              <w:t>Tipsy Tomato Bar &amp; Kitchen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0BA30" w14:textId="77777777" w:rsidR="0078091C" w:rsidRPr="0078091C" w:rsidRDefault="0078091C" w:rsidP="0078091C">
            <w:r w:rsidRPr="0078091C">
              <w:t>(253) 572-1332</w:t>
            </w:r>
          </w:p>
        </w:tc>
      </w:tr>
      <w:tr w:rsidR="0078091C" w:rsidRPr="0078091C" w14:paraId="3743B607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D560" w14:textId="77777777" w:rsidR="0078091C" w:rsidRPr="0078091C" w:rsidRDefault="0078091C" w:rsidP="0078091C">
            <w:proofErr w:type="spellStart"/>
            <w:r w:rsidRPr="0078091C">
              <w:t>Tonala</w:t>
            </w:r>
            <w:proofErr w:type="spellEnd"/>
            <w:r w:rsidRPr="0078091C">
              <w:t xml:space="preserve"> Mexican Restaurant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9519" w14:textId="77777777" w:rsidR="0078091C" w:rsidRPr="0078091C" w:rsidRDefault="0078091C" w:rsidP="0078091C">
            <w:r w:rsidRPr="0078091C">
              <w:t>(253) 507-8469</w:t>
            </w:r>
          </w:p>
        </w:tc>
      </w:tr>
      <w:tr w:rsidR="0078091C" w:rsidRPr="0078091C" w14:paraId="75C3F2AA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AEB22" w14:textId="77777777" w:rsidR="0078091C" w:rsidRPr="0078091C" w:rsidRDefault="0078091C" w:rsidP="0078091C">
            <w:r w:rsidRPr="0078091C">
              <w:t>Topside Bar &amp; Grill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40DC" w14:textId="77777777" w:rsidR="0078091C" w:rsidRPr="0078091C" w:rsidRDefault="0078091C" w:rsidP="0078091C">
            <w:r w:rsidRPr="0078091C">
              <w:t>(253) 212-3690</w:t>
            </w:r>
          </w:p>
        </w:tc>
      </w:tr>
      <w:tr w:rsidR="0078091C" w:rsidRPr="0078091C" w14:paraId="3FE7C835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14D2E" w14:textId="77777777" w:rsidR="0078091C" w:rsidRPr="0078091C" w:rsidRDefault="0078091C" w:rsidP="0078091C">
            <w:r w:rsidRPr="0078091C">
              <w:t>Toscano’s Cafe &amp; Wine Bar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CD6E" w14:textId="77777777" w:rsidR="0078091C" w:rsidRPr="0078091C" w:rsidRDefault="0078091C" w:rsidP="0078091C">
            <w:r w:rsidRPr="0078091C">
              <w:t>(253) 864-8600 </w:t>
            </w:r>
          </w:p>
        </w:tc>
      </w:tr>
      <w:tr w:rsidR="0078091C" w:rsidRPr="0078091C" w14:paraId="1BFFDBC3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6B87" w14:textId="77777777" w:rsidR="0078091C" w:rsidRPr="0078091C" w:rsidRDefault="0078091C" w:rsidP="0078091C">
            <w:r w:rsidRPr="0078091C">
              <w:t>Two Busy To Cook 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1DE75" w14:textId="77777777" w:rsidR="0078091C" w:rsidRPr="0078091C" w:rsidRDefault="0078091C" w:rsidP="0078091C">
            <w:r w:rsidRPr="0078091C">
              <w:t>(253) 922-3280</w:t>
            </w:r>
          </w:p>
        </w:tc>
      </w:tr>
      <w:tr w:rsidR="0078091C" w:rsidRPr="0078091C" w14:paraId="3EDBBCAC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E9697" w14:textId="77777777" w:rsidR="0078091C" w:rsidRPr="0078091C" w:rsidRDefault="0078091C" w:rsidP="0078091C">
            <w:r w:rsidRPr="0078091C">
              <w:t xml:space="preserve">University of Washington </w:t>
            </w:r>
            <w:proofErr w:type="spellStart"/>
            <w:r w:rsidRPr="0078091C"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F505" w14:textId="77777777" w:rsidR="0078091C" w:rsidRPr="0078091C" w:rsidRDefault="0078091C" w:rsidP="0078091C">
            <w:r w:rsidRPr="0078091C">
              <w:t>(253) 692-4170</w:t>
            </w:r>
          </w:p>
        </w:tc>
      </w:tr>
      <w:tr w:rsidR="0078091C" w:rsidRPr="0078091C" w14:paraId="415F26D4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1F611" w14:textId="77777777" w:rsidR="0078091C" w:rsidRPr="0078091C" w:rsidRDefault="0078091C" w:rsidP="0078091C">
            <w:r w:rsidRPr="0078091C">
              <w:t>UPS – Student Union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AD04" w14:textId="77777777" w:rsidR="0078091C" w:rsidRPr="0078091C" w:rsidRDefault="0078091C" w:rsidP="0078091C">
            <w:r w:rsidRPr="0078091C">
              <w:t>(253) 879-3100</w:t>
            </w:r>
          </w:p>
        </w:tc>
      </w:tr>
      <w:tr w:rsidR="0078091C" w:rsidRPr="0078091C" w14:paraId="0568ABC3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6B94" w14:textId="77777777" w:rsidR="0078091C" w:rsidRPr="0078091C" w:rsidRDefault="0078091C" w:rsidP="0078091C">
            <w:r w:rsidRPr="0078091C">
              <w:t>Urban Elk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016F" w14:textId="77777777" w:rsidR="0078091C" w:rsidRPr="0078091C" w:rsidRDefault="0078091C" w:rsidP="0078091C">
            <w:r w:rsidRPr="0078091C">
              <w:t>(253) 343-6090</w:t>
            </w:r>
          </w:p>
        </w:tc>
      </w:tr>
      <w:tr w:rsidR="0078091C" w:rsidRPr="0078091C" w14:paraId="01DA6E8C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2004E" w14:textId="77777777" w:rsidR="0078091C" w:rsidRPr="0078091C" w:rsidRDefault="0078091C" w:rsidP="0078091C">
            <w:r w:rsidRPr="0078091C">
              <w:t>Vault Catering (The)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2671C" w14:textId="77777777" w:rsidR="0078091C" w:rsidRPr="0078091C" w:rsidRDefault="0078091C" w:rsidP="0078091C">
            <w:r w:rsidRPr="0078091C">
              <w:t>(253) 572-2933</w:t>
            </w:r>
          </w:p>
        </w:tc>
      </w:tr>
      <w:tr w:rsidR="0078091C" w:rsidRPr="0078091C" w14:paraId="533596C0" w14:textId="77777777" w:rsidTr="0078091C">
        <w:trPr>
          <w:trHeight w:val="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AE60" w14:textId="77777777" w:rsidR="0078091C" w:rsidRPr="0078091C" w:rsidRDefault="0078091C" w:rsidP="0078091C">
            <w:r w:rsidRPr="0078091C">
              <w:t>Velvet’s Big Easy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7796" w14:textId="77777777" w:rsidR="0078091C" w:rsidRPr="0078091C" w:rsidRDefault="0078091C" w:rsidP="0078091C">
            <w:r w:rsidRPr="0078091C">
              <w:t>(253) 988-4140</w:t>
            </w:r>
          </w:p>
        </w:tc>
      </w:tr>
      <w:tr w:rsidR="0078091C" w:rsidRPr="0078091C" w14:paraId="33C57456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14BF" w14:textId="77777777" w:rsidR="0078091C" w:rsidRPr="0078091C" w:rsidRDefault="0078091C" w:rsidP="0078091C">
            <w:r w:rsidRPr="0078091C">
              <w:t>Waffle Stop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CAC9" w14:textId="77777777" w:rsidR="0078091C" w:rsidRPr="0078091C" w:rsidRDefault="0078091C" w:rsidP="0078091C">
            <w:r w:rsidRPr="0078091C">
              <w:t>(206) 793-2449</w:t>
            </w:r>
          </w:p>
        </w:tc>
      </w:tr>
      <w:tr w:rsidR="0078091C" w:rsidRPr="0078091C" w14:paraId="0AF8D0BB" w14:textId="77777777" w:rsidTr="0078091C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CCFB3" w14:textId="77777777" w:rsidR="0078091C" w:rsidRPr="0078091C" w:rsidRDefault="0078091C" w:rsidP="0078091C">
            <w:r w:rsidRPr="0078091C">
              <w:t>Wart Hog Barbeque Pit Inc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8D24E" w14:textId="77777777" w:rsidR="0078091C" w:rsidRPr="0078091C" w:rsidRDefault="0078091C" w:rsidP="0078091C">
            <w:r w:rsidRPr="0078091C">
              <w:t>(253) 896-5091</w:t>
            </w:r>
          </w:p>
        </w:tc>
      </w:tr>
    </w:tbl>
    <w:p w14:paraId="066C59F9" w14:textId="77777777" w:rsidR="0078091C" w:rsidRPr="0078091C" w:rsidRDefault="0078091C" w:rsidP="0078091C">
      <w:r w:rsidRPr="0078091C">
        <w:t>Updated Oct 2024</w:t>
      </w:r>
    </w:p>
    <w:p w14:paraId="4242E3FA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42C3"/>
    <w:multiLevelType w:val="multilevel"/>
    <w:tmpl w:val="D35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76DC"/>
    <w:multiLevelType w:val="multilevel"/>
    <w:tmpl w:val="35D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7546E"/>
    <w:multiLevelType w:val="multilevel"/>
    <w:tmpl w:val="AF1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3674D"/>
    <w:multiLevelType w:val="multilevel"/>
    <w:tmpl w:val="8C2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50378"/>
    <w:multiLevelType w:val="multilevel"/>
    <w:tmpl w:val="847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577B7"/>
    <w:multiLevelType w:val="multilevel"/>
    <w:tmpl w:val="F4FA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02232">
    <w:abstractNumId w:val="0"/>
  </w:num>
  <w:num w:numId="2" w16cid:durableId="422411185">
    <w:abstractNumId w:val="2"/>
  </w:num>
  <w:num w:numId="3" w16cid:durableId="192153348">
    <w:abstractNumId w:val="1"/>
  </w:num>
  <w:num w:numId="4" w16cid:durableId="281502705">
    <w:abstractNumId w:val="3"/>
  </w:num>
  <w:num w:numId="5" w16cid:durableId="650214697">
    <w:abstractNumId w:val="4"/>
  </w:num>
  <w:num w:numId="6" w16cid:durableId="1260025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0"/>
    <w:rsid w:val="00303970"/>
    <w:rsid w:val="00386795"/>
    <w:rsid w:val="003C4481"/>
    <w:rsid w:val="006A1372"/>
    <w:rsid w:val="0072004D"/>
    <w:rsid w:val="0078091C"/>
    <w:rsid w:val="00826734"/>
    <w:rsid w:val="00C5508F"/>
    <w:rsid w:val="00D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D8F"/>
  <w15:chartTrackingRefBased/>
  <w15:docId w15:val="{1BBBB819-BC3C-4596-A949-121EB9D7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4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51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7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8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report-a-foodborne-ill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4</cp:revision>
  <dcterms:created xsi:type="dcterms:W3CDTF">2024-11-04T12:27:00Z</dcterms:created>
  <dcterms:modified xsi:type="dcterms:W3CDTF">2024-11-05T06:17:00Z</dcterms:modified>
</cp:coreProperties>
</file>