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7D01" w14:textId="77777777" w:rsidR="00C2619F" w:rsidRDefault="005D1C04">
      <w:pPr>
        <w:rPr>
          <w:sz w:val="52"/>
          <w:szCs w:val="52"/>
        </w:rPr>
      </w:pPr>
      <w:r w:rsidRPr="005D1C04">
        <w:rPr>
          <w:sz w:val="52"/>
          <w:szCs w:val="52"/>
        </w:rPr>
        <w:t xml:space="preserve">WRITEUP </w:t>
      </w:r>
      <w:hyperlink r:id="rId5" w:history="1">
        <w:r w:rsidRPr="005D1C04">
          <w:rPr>
            <w:rStyle w:val="Hyperlink"/>
            <w:sz w:val="52"/>
            <w:szCs w:val="52"/>
          </w:rPr>
          <w:t>HTTPS://CIA-CTF.COM/</w:t>
        </w:r>
      </w:hyperlink>
      <w:r w:rsidRPr="005D1C04">
        <w:rPr>
          <w:sz w:val="52"/>
          <w:szCs w:val="52"/>
        </w:rPr>
        <w:t xml:space="preserve"> </w:t>
      </w:r>
    </w:p>
    <w:p w14:paraId="5A0EF603" w14:textId="1162B745" w:rsidR="00551A71" w:rsidRPr="005D1C04" w:rsidRDefault="005D1C04">
      <w:pPr>
        <w:rPr>
          <w:sz w:val="52"/>
          <w:szCs w:val="52"/>
        </w:rPr>
      </w:pPr>
      <w:r w:rsidRPr="005D1C04">
        <w:rPr>
          <w:sz w:val="52"/>
          <w:szCs w:val="52"/>
        </w:rPr>
        <w:t>(</w:t>
      </w:r>
      <w:r w:rsidR="00C2619F">
        <w:rPr>
          <w:sz w:val="52"/>
          <w:szCs w:val="52"/>
        </w:rPr>
        <w:t>THE WEAKEST LINK</w:t>
      </w:r>
      <w:r w:rsidRPr="005D1C04">
        <w:rPr>
          <w:sz w:val="52"/>
          <w:szCs w:val="52"/>
        </w:rPr>
        <w:t>)</w:t>
      </w:r>
    </w:p>
    <w:p w14:paraId="60527CA8" w14:textId="30677ABF" w:rsidR="005D1C04" w:rsidRDefault="005D1C04"/>
    <w:p w14:paraId="0CDCB93F" w14:textId="0ABB60C9" w:rsidR="005D1C04" w:rsidRDefault="005D1C04"/>
    <w:p w14:paraId="58D411B7" w14:textId="64C79549" w:rsidR="005D1C04" w:rsidRDefault="00C2619F">
      <w:r w:rsidRPr="00C2619F">
        <w:lastRenderedPageBreak/>
        <w:drawing>
          <wp:inline distT="0" distB="0" distL="0" distR="0" wp14:anchorId="373C0C12" wp14:editId="15A7F113">
            <wp:extent cx="3362794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19F">
        <w:drawing>
          <wp:inline distT="0" distB="0" distL="0" distR="0" wp14:anchorId="77639DE2" wp14:editId="45A4F7EA">
            <wp:extent cx="5731510" cy="6648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7287" w14:textId="57B70415" w:rsidR="005D1C04" w:rsidRDefault="005D1C04"/>
    <w:p w14:paraId="23248F6B" w14:textId="4C9EC407" w:rsidR="00C2619F" w:rsidRDefault="00C2619F"/>
    <w:p w14:paraId="01D31750" w14:textId="77777777" w:rsidR="00C2619F" w:rsidRDefault="00C2619F"/>
    <w:p w14:paraId="690A2220" w14:textId="77777777" w:rsidR="005D1C04" w:rsidRDefault="005D1C04">
      <w:pPr>
        <w:rPr>
          <w:b/>
          <w:bCs/>
          <w:sz w:val="32"/>
          <w:szCs w:val="32"/>
        </w:rPr>
      </w:pPr>
      <w:r w:rsidRPr="005D1C04">
        <w:rPr>
          <w:b/>
          <w:bCs/>
          <w:sz w:val="32"/>
          <w:szCs w:val="32"/>
        </w:rPr>
        <w:lastRenderedPageBreak/>
        <w:t>Challenge</w:t>
      </w:r>
    </w:p>
    <w:p w14:paraId="1E453669" w14:textId="77777777" w:rsidR="00C2619F" w:rsidRPr="00C2619F" w:rsidRDefault="00C2619F" w:rsidP="00C2619F">
      <w:pPr>
        <w:rPr>
          <w:rStyle w:val="challenge-desc"/>
        </w:rPr>
      </w:pPr>
      <w:r w:rsidRPr="00C2619F">
        <w:rPr>
          <w:rStyle w:val="challenge-desc"/>
        </w:rPr>
        <w:t>Something strange is up with the CEO of a scam company called "Equifax Moderna" in Eindhoven, Netherlands. Use your web detective skills and find out who he is and what his thoughts are.</w:t>
      </w:r>
    </w:p>
    <w:p w14:paraId="66E826C8" w14:textId="5838EF9E" w:rsidR="005D1C04" w:rsidRDefault="00C2619F" w:rsidP="00C2619F">
      <w:pPr>
        <w:rPr>
          <w:rStyle w:val="challenge-desc"/>
        </w:rPr>
      </w:pPr>
      <w:r w:rsidRPr="00C2619F">
        <w:rPr>
          <w:rStyle w:val="challenge-desc"/>
        </w:rPr>
        <w:t>The flag is formatted as follows: CIACTF{text_here}</w:t>
      </w:r>
    </w:p>
    <w:p w14:paraId="6089CA29" w14:textId="6EEF8A43" w:rsidR="005D1C04" w:rsidRDefault="005D1C04">
      <w:pPr>
        <w:rPr>
          <w:rStyle w:val="challenge-desc"/>
          <w:b/>
          <w:bCs/>
          <w:sz w:val="32"/>
          <w:szCs w:val="32"/>
        </w:rPr>
      </w:pPr>
      <w:r w:rsidRPr="005D1C04">
        <w:rPr>
          <w:rStyle w:val="challenge-desc"/>
          <w:b/>
          <w:bCs/>
          <w:sz w:val="32"/>
          <w:szCs w:val="32"/>
        </w:rPr>
        <w:t>Method</w:t>
      </w:r>
    </w:p>
    <w:p w14:paraId="7698245F" w14:textId="67DB4644" w:rsidR="005D1C04" w:rsidRPr="00C2619F" w:rsidRDefault="00C2619F">
      <w:pPr>
        <w:rPr>
          <w:rStyle w:val="challenge-desc"/>
          <w:lang w:val="nb-NO"/>
        </w:rPr>
      </w:pPr>
      <w:r w:rsidRPr="00C2619F">
        <w:rPr>
          <w:rStyle w:val="challenge-desc"/>
          <w:lang w:val="nb-NO"/>
        </w:rPr>
        <w:t>Mencari sebuah flag terhadap i</w:t>
      </w:r>
      <w:r>
        <w:rPr>
          <w:rStyle w:val="challenge-desc"/>
          <w:lang w:val="nb-NO"/>
        </w:rPr>
        <w:t>dentitas seseorang dengan memanfaatkan data terbuka yang berada di internet</w:t>
      </w:r>
    </w:p>
    <w:p w14:paraId="682D7D9B" w14:textId="007CFB9C" w:rsidR="00C2619F" w:rsidRDefault="00C2619F" w:rsidP="0074338F">
      <w:pPr>
        <w:pStyle w:val="ListParagraph"/>
        <w:numPr>
          <w:ilvl w:val="0"/>
          <w:numId w:val="1"/>
        </w:numPr>
        <w:rPr>
          <w:rStyle w:val="challenge-desc"/>
          <w:lang w:val="nb-NO"/>
        </w:rPr>
      </w:pPr>
      <w:r>
        <w:rPr>
          <w:lang w:val="nb-NO"/>
        </w:rPr>
        <w:t>melakukan pencarian kata «</w:t>
      </w:r>
      <w:r w:rsidRPr="00C2619F">
        <w:rPr>
          <w:rStyle w:val="challenge-desc"/>
          <w:lang w:val="nb-NO"/>
        </w:rPr>
        <w:t>Equifax Moderna</w:t>
      </w:r>
      <w:r>
        <w:rPr>
          <w:rStyle w:val="challenge-desc"/>
          <w:lang w:val="nb-NO"/>
        </w:rPr>
        <w:t>» pada google,</w:t>
      </w:r>
    </w:p>
    <w:p w14:paraId="55CD4578" w14:textId="41785181" w:rsidR="000D7DAE" w:rsidRDefault="000D7DAE" w:rsidP="0074338F">
      <w:pPr>
        <w:pStyle w:val="ListParagraph"/>
        <w:numPr>
          <w:ilvl w:val="0"/>
          <w:numId w:val="1"/>
        </w:numPr>
        <w:rPr>
          <w:rStyle w:val="challenge-desc"/>
          <w:lang w:val="nb-NO"/>
        </w:rPr>
      </w:pPr>
      <w:r w:rsidRPr="000D7DAE">
        <w:rPr>
          <w:rStyle w:val="challenge-desc"/>
          <w:lang w:val="nb-NO"/>
        </w:rPr>
        <w:t>melakukan penelusuran terhadap hasil pencarian google dengan kata yang berka</w:t>
      </w:r>
      <w:r>
        <w:rPr>
          <w:rStyle w:val="challenge-desc"/>
          <w:lang w:val="nb-NO"/>
        </w:rPr>
        <w:t>itan dengan «</w:t>
      </w:r>
      <w:r w:rsidRPr="000D7DAE">
        <w:rPr>
          <w:rStyle w:val="challenge-desc"/>
          <w:lang w:val="nb-NO"/>
        </w:rPr>
        <w:t>Equifax Moderna</w:t>
      </w:r>
      <w:r w:rsidRPr="000D7DAE">
        <w:rPr>
          <w:rStyle w:val="challenge-desc"/>
          <w:lang w:val="nb-NO"/>
        </w:rPr>
        <w:t>” dan “CEO” di</w:t>
      </w:r>
      <w:r>
        <w:rPr>
          <w:rStyle w:val="challenge-desc"/>
          <w:lang w:val="nb-NO"/>
        </w:rPr>
        <w:t>dapatkan hasil yang saling berkaitan melalui laman linkedin</w:t>
      </w:r>
    </w:p>
    <w:p w14:paraId="3FDB8BBE" w14:textId="67793309" w:rsidR="000D7DAE" w:rsidRDefault="000D7DAE" w:rsidP="000D7DAE">
      <w:pPr>
        <w:pStyle w:val="ListParagraph"/>
        <w:rPr>
          <w:lang w:val="nb-NO"/>
        </w:rPr>
      </w:pPr>
      <w:hyperlink r:id="rId8" w:history="1">
        <w:r w:rsidRPr="000715F5">
          <w:rPr>
            <w:rStyle w:val="Hyperlink"/>
            <w:lang w:val="nb-NO"/>
          </w:rPr>
          <w:t>https://www.linkedin.com/in/peter-hanks-6a2445223/?originalSubdomain=nl</w:t>
        </w:r>
      </w:hyperlink>
    </w:p>
    <w:p w14:paraId="0D459F94" w14:textId="407F5106" w:rsidR="000D7DAE" w:rsidRDefault="000D7DAE" w:rsidP="000D7DAE">
      <w:pPr>
        <w:pStyle w:val="ListParagraph"/>
        <w:rPr>
          <w:lang w:val="nb-NO"/>
        </w:rPr>
      </w:pPr>
      <w:r w:rsidRPr="000D7DAE">
        <w:rPr>
          <w:lang w:val="nb-NO"/>
        </w:rPr>
        <w:drawing>
          <wp:inline distT="0" distB="0" distL="0" distR="0" wp14:anchorId="22CC0620" wp14:editId="7D6C582A">
            <wp:extent cx="5731510" cy="4825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2021" w14:textId="096180BC" w:rsidR="000D7DAE" w:rsidRDefault="000D7DAE" w:rsidP="000D7DAE">
      <w:pPr>
        <w:pStyle w:val="ListParagraph"/>
        <w:rPr>
          <w:lang w:val="nb-NO"/>
        </w:rPr>
      </w:pPr>
    </w:p>
    <w:p w14:paraId="7C9471C1" w14:textId="6BA32140" w:rsidR="000D7DAE" w:rsidRDefault="000D7DAE" w:rsidP="000D7DA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dari halaman linkedin didapatkan nama dari ceo </w:t>
      </w:r>
      <w:r w:rsidR="002C402A">
        <w:rPr>
          <w:lang w:val="nb-NO"/>
        </w:rPr>
        <w:t>Equifax Moderna dan didapatkan juga kontak sosial medianya</w:t>
      </w:r>
    </w:p>
    <w:p w14:paraId="6C3F8A7C" w14:textId="07031845" w:rsidR="002C402A" w:rsidRDefault="002C402A" w:rsidP="000D7DA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melakukan penelususran pada kontak sosial medianya yaitu twitter</w:t>
      </w:r>
    </w:p>
    <w:p w14:paraId="1CC6BC40" w14:textId="226F5859" w:rsidR="002C402A" w:rsidRDefault="002C402A" w:rsidP="002C402A">
      <w:pPr>
        <w:pStyle w:val="ListParagraph"/>
      </w:pPr>
      <w:hyperlink r:id="rId10" w:history="1">
        <w:r w:rsidRPr="000715F5">
          <w:rPr>
            <w:rStyle w:val="Hyperlink"/>
          </w:rPr>
          <w:t>https://twitter.com/Equifaxmoderna</w:t>
        </w:r>
      </w:hyperlink>
    </w:p>
    <w:p w14:paraId="164950FA" w14:textId="306C4665" w:rsidR="002C402A" w:rsidRDefault="002C402A" w:rsidP="002C402A">
      <w:pPr>
        <w:pStyle w:val="ListParagraph"/>
        <w:rPr>
          <w:lang w:val="nb-NO"/>
        </w:rPr>
      </w:pPr>
      <w:r w:rsidRPr="002C402A">
        <w:rPr>
          <w:lang w:val="nb-NO"/>
        </w:rPr>
        <w:lastRenderedPageBreak/>
        <w:drawing>
          <wp:inline distT="0" distB="0" distL="0" distR="0" wp14:anchorId="76FDC803" wp14:editId="6F29C4B5">
            <wp:extent cx="5731510" cy="4307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673C" w14:textId="27CB0A9B" w:rsidR="002C402A" w:rsidRDefault="002C402A" w:rsidP="002C402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dari twitter didapatkan flag yang sesuai dengan contoh flag pada  salah satu tweet yang dikirim</w:t>
      </w:r>
    </w:p>
    <w:p w14:paraId="33629914" w14:textId="6E77ECD8" w:rsidR="002C402A" w:rsidRPr="000D7DAE" w:rsidRDefault="002C402A" w:rsidP="002C402A">
      <w:pPr>
        <w:pStyle w:val="ListParagraph"/>
        <w:rPr>
          <w:lang w:val="nb-NO"/>
        </w:rPr>
      </w:pPr>
      <w:r w:rsidRPr="002C402A">
        <w:rPr>
          <w:lang w:val="nb-NO"/>
        </w:rPr>
        <w:drawing>
          <wp:inline distT="0" distB="0" distL="0" distR="0" wp14:anchorId="09C60BEA" wp14:editId="081E2DD6">
            <wp:extent cx="5731510" cy="12693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7F96" w14:textId="72BA17BC" w:rsidR="0074338F" w:rsidRPr="0074338F" w:rsidRDefault="0074338F" w:rsidP="0074338F">
      <w:pPr>
        <w:pStyle w:val="ListParagraph"/>
        <w:numPr>
          <w:ilvl w:val="0"/>
          <w:numId w:val="1"/>
        </w:numPr>
        <w:rPr>
          <w:lang w:val="nb-NO"/>
        </w:rPr>
      </w:pPr>
      <w:r w:rsidRPr="0074338F">
        <w:rPr>
          <w:lang w:val="nb-NO"/>
        </w:rPr>
        <w:t>Copy flag lalu masukan pada kolom jawaban</w:t>
      </w:r>
    </w:p>
    <w:sectPr w:rsidR="0074338F" w:rsidRPr="0074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241C4"/>
    <w:multiLevelType w:val="hybridMultilevel"/>
    <w:tmpl w:val="A00EB8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98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04"/>
    <w:rsid w:val="000D7DAE"/>
    <w:rsid w:val="002C402A"/>
    <w:rsid w:val="005D1C04"/>
    <w:rsid w:val="006E55AC"/>
    <w:rsid w:val="0074338F"/>
    <w:rsid w:val="00866388"/>
    <w:rsid w:val="008E459C"/>
    <w:rsid w:val="00C2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2C9A"/>
  <w15:chartTrackingRefBased/>
  <w15:docId w15:val="{F87D3C04-C5D2-4EFA-B63C-DC7FE90B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C04"/>
    <w:rPr>
      <w:color w:val="605E5C"/>
      <w:shd w:val="clear" w:color="auto" w:fill="E1DFDD"/>
    </w:rPr>
  </w:style>
  <w:style w:type="character" w:customStyle="1" w:styleId="challenge-desc">
    <w:name w:val="challenge-desc"/>
    <w:basedOn w:val="DefaultParagraphFont"/>
    <w:rsid w:val="005D1C04"/>
  </w:style>
  <w:style w:type="paragraph" w:styleId="ListParagraph">
    <w:name w:val="List Paragraph"/>
    <w:basedOn w:val="Normal"/>
    <w:uiPriority w:val="34"/>
    <w:qFormat/>
    <w:rsid w:val="005D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ter-hanks-6a2445223/?originalSubdomain=n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IA-CTF.COM/" TargetMode="External"/><Relationship Id="rId10" Type="http://schemas.openxmlformats.org/officeDocument/2006/relationships/hyperlink" Target="https://twitter.com/Equifaxmodern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Ayyubnoezher@gmail.com</dc:creator>
  <cp:keywords/>
  <dc:description/>
  <cp:lastModifiedBy>Ayyubnoezher@gmail.com</cp:lastModifiedBy>
  <cp:revision>3</cp:revision>
  <dcterms:created xsi:type="dcterms:W3CDTF">2022-05-21T12:36:00Z</dcterms:created>
  <dcterms:modified xsi:type="dcterms:W3CDTF">2022-05-21T15:10:00Z</dcterms:modified>
</cp:coreProperties>
</file>