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7175" w14:textId="7B649528" w:rsidR="00D861C6" w:rsidRDefault="00B70EE8" w:rsidP="00B70EE8">
      <w:pPr>
        <w:jc w:val="center"/>
      </w:pPr>
      <w:r>
        <w:t>Observations from API HW</w:t>
      </w:r>
    </w:p>
    <w:p w14:paraId="5CBB0E93" w14:textId="0F2AFEBD" w:rsidR="00B70EE8" w:rsidRDefault="00B70EE8" w:rsidP="00B70EE8"/>
    <w:p w14:paraId="7F7B4A42" w14:textId="6B90E605" w:rsidR="00B70EE8" w:rsidRDefault="00B70EE8" w:rsidP="00B70EE8">
      <w:pPr>
        <w:pStyle w:val="ListParagraph"/>
        <w:numPr>
          <w:ilvl w:val="0"/>
          <w:numId w:val="1"/>
        </w:numPr>
      </w:pPr>
      <w:r>
        <w:t>The best vacation spots are apparently in the southern hemisphere!</w:t>
      </w:r>
    </w:p>
    <w:p w14:paraId="30D53F42" w14:textId="5F232E95" w:rsidR="00B70EE8" w:rsidRDefault="00B70EE8" w:rsidP="00B70EE8">
      <w:pPr>
        <w:pStyle w:val="ListParagraph"/>
        <w:numPr>
          <w:ilvl w:val="0"/>
          <w:numId w:val="1"/>
        </w:numPr>
      </w:pPr>
      <w:r>
        <w:t>I was surprised to see that humidity increased with latitude, but I suppose hotter areas will be drier as well</w:t>
      </w:r>
    </w:p>
    <w:p w14:paraId="2CF3595B" w14:textId="121AF9E0" w:rsidR="00B70EE8" w:rsidRDefault="00B70EE8" w:rsidP="00B70EE8">
      <w:pPr>
        <w:pStyle w:val="ListParagraph"/>
        <w:numPr>
          <w:ilvl w:val="0"/>
          <w:numId w:val="1"/>
        </w:numPr>
      </w:pPr>
      <w:r>
        <w:t>Temperature trends was not a surprise but the slope being nearly a 1-1 correlation was interesting</w:t>
      </w:r>
    </w:p>
    <w:sectPr w:rsidR="00B70EE8" w:rsidSect="002B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4082"/>
    <w:multiLevelType w:val="hybridMultilevel"/>
    <w:tmpl w:val="43D6F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E8"/>
    <w:rsid w:val="002B194E"/>
    <w:rsid w:val="00396172"/>
    <w:rsid w:val="005B3060"/>
    <w:rsid w:val="006E057F"/>
    <w:rsid w:val="00B7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8F8F"/>
  <w15:chartTrackingRefBased/>
  <w15:docId w15:val="{C64A16DE-FF24-8C4F-AD80-5CF4A031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Zeanah, Aaron</dc:creator>
  <cp:keywords/>
  <dc:description/>
  <cp:lastModifiedBy>Zeanah, Aaron</cp:lastModifiedBy>
  <cp:revision>1</cp:revision>
  <dcterms:created xsi:type="dcterms:W3CDTF">2020-04-22T02:57:00Z</dcterms:created>
  <dcterms:modified xsi:type="dcterms:W3CDTF">2020-04-22T03:02:00Z</dcterms:modified>
</cp:coreProperties>
</file>