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Jim Gray , Vera Watson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Landsberger Allee 35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