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Li-Juan Li, Rui-Jie Zhou, Hong-Guang Dong,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