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Women's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Jiayuan Kang, Zhijiang Shao, Xi Chen, Lorenz T. Biegler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Ruschestrasse 32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https://doi.org/10.1177/1350506805054267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