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Shuo Zhang, Yiqing Luo, Xigang Yuan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