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Linlin Liu, Jian Wang, Haodong Song, Jian Du 0003, Fenglin Yang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https://doi.org/10.1177/1367549405049492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