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R. Breach, N. Ansari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