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Meiqian Wang, Jian Zhang,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