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Dejan Kihas, Horacio J. Marquez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