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A. Prado-Rubio, Sten Bay Joslashrgensen, G. Jonsson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