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Wei-Chun Hsieh, Chuei-Tin Chang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