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Dante Mora-Mariano, Miguel Angel Gutieacuterrez-Limoacuten, Antonio Flores-Tlacuahuac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Konstanzer Strasse 58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https://doi.org/10.1191/1474474006cgj376oa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